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8B40" w14:textId="77777777" w:rsidR="001535E5" w:rsidRDefault="001535E5"/>
    <w:p w14:paraId="4C6FEA65" w14:textId="2D9DDDF4" w:rsidR="00760A7F" w:rsidRDefault="001535E5">
      <w:r>
        <w:t>Verksamhetsberättel</w:t>
      </w:r>
      <w:r w:rsidR="0094341B">
        <w:t>se för lag …………</w:t>
      </w:r>
      <w:r w:rsidR="007B7879" w:rsidRPr="007B7879">
        <w:rPr>
          <w:b/>
        </w:rPr>
        <w:t>P-16</w:t>
      </w:r>
      <w:r w:rsidR="0094341B">
        <w:t>……. gällande 202</w:t>
      </w:r>
      <w:r w:rsidR="00CB0A42">
        <w:t>2</w:t>
      </w:r>
    </w:p>
    <w:p w14:paraId="7C7FFDDA" w14:textId="5C059A16" w:rsidR="001535E5" w:rsidRDefault="001535E5">
      <w:r>
        <w:t>Laget har under året bestått av …………</w:t>
      </w:r>
      <w:r w:rsidR="007B7879" w:rsidRPr="007B7879">
        <w:rPr>
          <w:b/>
        </w:rPr>
        <w:t>39</w:t>
      </w:r>
      <w:r>
        <w:t xml:space="preserve">……… spelare och </w:t>
      </w:r>
      <w:r w:rsidRPr="007B7879">
        <w:rPr>
          <w:b/>
        </w:rPr>
        <w:t>………</w:t>
      </w:r>
      <w:r w:rsidR="007B7879" w:rsidRPr="007B7879">
        <w:rPr>
          <w:b/>
        </w:rPr>
        <w:t>7</w:t>
      </w:r>
      <w:r w:rsidRPr="007B7879">
        <w:rPr>
          <w:b/>
        </w:rPr>
        <w:t>………….</w:t>
      </w:r>
      <w:r>
        <w:t xml:space="preserve"> Ledare </w:t>
      </w:r>
    </w:p>
    <w:p w14:paraId="553A9A3E" w14:textId="63E58EBC" w:rsidR="001535E5" w:rsidRDefault="001535E5">
      <w:r>
        <w:t>Laget har deltagit i följande seriespel/poolspel………………………………………………………………………………….</w:t>
      </w:r>
    </w:p>
    <w:p w14:paraId="443C14B7" w14:textId="1538159E" w:rsidR="001535E5" w:rsidRDefault="001535E5">
      <w:r>
        <w:t>Under året har ………</w:t>
      </w:r>
      <w:r w:rsidR="007B7879" w:rsidRPr="007B7879">
        <w:rPr>
          <w:b/>
        </w:rPr>
        <w:t>18</w:t>
      </w:r>
      <w:r>
        <w:t>…</w:t>
      </w:r>
      <w:proofErr w:type="gramStart"/>
      <w:r>
        <w:t>…….</w:t>
      </w:r>
      <w:proofErr w:type="gramEnd"/>
      <w:r>
        <w:t>. träningar genomförts, den genomsnittliga träningsnärvaron har under året varit………</w:t>
      </w:r>
      <w:r w:rsidR="007B7879" w:rsidRPr="007B7879">
        <w:rPr>
          <w:b/>
        </w:rPr>
        <w:t>75</w:t>
      </w:r>
      <w:proofErr w:type="gramStart"/>
      <w:r>
        <w:t>…….</w:t>
      </w:r>
      <w:proofErr w:type="gramEnd"/>
      <w:r>
        <w:t>.%</w:t>
      </w:r>
    </w:p>
    <w:p w14:paraId="4FF3824D" w14:textId="394B86B7" w:rsidR="001535E5" w:rsidRDefault="001535E5">
      <w:r>
        <w:t>Laget har spelat ………………</w:t>
      </w:r>
      <w:r w:rsidR="007B7879" w:rsidRPr="007B7879">
        <w:rPr>
          <w:b/>
        </w:rPr>
        <w:t>12 (matcher i samband med invigningen av Nya Räppevalen och nedan</w:t>
      </w:r>
      <w:r w:rsidR="007B7879">
        <w:t xml:space="preserve"> </w:t>
      </w:r>
      <w:proofErr w:type="gramStart"/>
      <w:r w:rsidR="007B7879" w:rsidRPr="007B7879">
        <w:rPr>
          <w:b/>
        </w:rPr>
        <w:t>cuper</w:t>
      </w:r>
      <w:r w:rsidR="007B7879">
        <w:t>)</w:t>
      </w:r>
      <w:r>
        <w:t>…</w:t>
      </w:r>
      <w:proofErr w:type="gramEnd"/>
      <w:r>
        <w:t>…….. matcher.</w:t>
      </w:r>
    </w:p>
    <w:p w14:paraId="4BDAAB4C" w14:textId="517CDE1F" w:rsidR="001535E5" w:rsidRDefault="001535E5">
      <w:r>
        <w:t>Laget har deltagit i följande cuper……………</w:t>
      </w:r>
      <w:r w:rsidR="007B7879" w:rsidRPr="007B7879">
        <w:rPr>
          <w:b/>
        </w:rPr>
        <w:t>Höstbollen I Åryd samt Puma cup i</w:t>
      </w:r>
      <w:r w:rsidR="007B7879">
        <w:t xml:space="preserve"> </w:t>
      </w:r>
      <w:r w:rsidR="007B7879" w:rsidRPr="007B7879">
        <w:rPr>
          <w:b/>
        </w:rPr>
        <w:t>Älmhult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EA6EF5" w14:textId="64285C24" w:rsidR="001535E5" w:rsidRDefault="001535E5">
      <w:r>
        <w:t>Av dessa cuper rekommenderar vi andra Räppelag att delta i följande…………</w:t>
      </w:r>
      <w:r w:rsidR="007B7879" w:rsidRPr="007B7879">
        <w:rPr>
          <w:b/>
        </w:rPr>
        <w:t>Båda cuperna var mycket bra och båda kan rekommenderas.</w:t>
      </w:r>
      <w:r w:rsidR="007B7879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F7982" w14:textId="2AEC9505" w:rsidR="001535E5" w:rsidRDefault="001535E5">
      <w:r>
        <w:t xml:space="preserve">Under året har laget genomfört följande träningsläger, samkväm el andra </w:t>
      </w:r>
      <w:proofErr w:type="spellStart"/>
      <w:r>
        <w:t>teambuildande</w:t>
      </w:r>
      <w:proofErr w:type="spellEnd"/>
      <w:r>
        <w:t xml:space="preserve"> aktivitet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D53529" w14:textId="5928A460" w:rsidR="004728FC" w:rsidRDefault="004728FC">
      <w:r>
        <w:t>Ledare i laget har under året gått följande utbildningar el annan kompetensutvecklin</w:t>
      </w:r>
      <w:r w:rsidR="007B7879">
        <w:t>g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6543EE" w14:textId="77777777" w:rsidR="004728FC" w:rsidRDefault="004728FC">
      <w:r>
        <w:t>Laget önskar under vintern träna enligt följand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EBD9BB" w14:textId="77777777" w:rsidR="004728FC" w:rsidRDefault="004728FC">
      <w:r>
        <w:t>Representanter i följande grupper ifrån laget</w:t>
      </w:r>
      <w:r w:rsidR="002078FC">
        <w:t xml:space="preserve"> är</w:t>
      </w:r>
    </w:p>
    <w:p w14:paraId="7C0C8D5B" w14:textId="77777777" w:rsidR="004728FC" w:rsidRDefault="004728FC">
      <w:r>
        <w:t>Sponsorgrupper (namn</w:t>
      </w:r>
      <w:r>
        <w:rPr>
          <w:sz w:val="24"/>
        </w:rPr>
        <w:t>)</w:t>
      </w:r>
      <w:r>
        <w:t>……………………………………………………………………………………………………………………….</w:t>
      </w:r>
    </w:p>
    <w:p w14:paraId="0897E5A1" w14:textId="77777777" w:rsidR="004728FC" w:rsidRDefault="004728FC">
      <w:r>
        <w:t>Anläggningsgruppen (namn)…………………………………………………………………………………………………………………</w:t>
      </w:r>
    </w:p>
    <w:p w14:paraId="465117D9" w14:textId="77777777" w:rsidR="004728FC" w:rsidRDefault="004728FC">
      <w:r>
        <w:t>Eventansvarig (namn)……………………………………………………………………………………………………………………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0CA8D0" w14:textId="77777777" w:rsidR="002078FC" w:rsidRDefault="002078FC"/>
    <w:p w14:paraId="70B50A40" w14:textId="77777777" w:rsidR="002078FC" w:rsidRDefault="002078FC">
      <w:r>
        <w:t>Övrig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6C573F85" w14:textId="77777777" w:rsidR="001535E5" w:rsidRDefault="001535E5"/>
    <w:sectPr w:rsidR="00153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F9D1" w14:textId="77777777" w:rsidR="00E40017" w:rsidRDefault="00E40017" w:rsidP="001535E5">
      <w:pPr>
        <w:spacing w:after="0" w:line="240" w:lineRule="auto"/>
      </w:pPr>
      <w:r>
        <w:separator/>
      </w:r>
    </w:p>
  </w:endnote>
  <w:endnote w:type="continuationSeparator" w:id="0">
    <w:p w14:paraId="034FB692" w14:textId="77777777" w:rsidR="00E40017" w:rsidRDefault="00E40017" w:rsidP="0015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6C92" w14:textId="77777777" w:rsidR="00E40017" w:rsidRDefault="00E40017" w:rsidP="001535E5">
      <w:pPr>
        <w:spacing w:after="0" w:line="240" w:lineRule="auto"/>
      </w:pPr>
      <w:r>
        <w:separator/>
      </w:r>
    </w:p>
  </w:footnote>
  <w:footnote w:type="continuationSeparator" w:id="0">
    <w:p w14:paraId="04480AB9" w14:textId="77777777" w:rsidR="00E40017" w:rsidRDefault="00E40017" w:rsidP="0015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C964" w14:textId="77777777" w:rsidR="004728FC" w:rsidRDefault="004728FC" w:rsidP="001535E5">
    <w:pPr>
      <w:pStyle w:val="Sidhuvud"/>
      <w:jc w:val="center"/>
    </w:pPr>
    <w:r>
      <w:rPr>
        <w:rFonts w:ascii="Calibri" w:hAnsi="Calibri"/>
        <w:noProof/>
        <w:color w:val="1F497D"/>
        <w:lang w:eastAsia="sv-SE"/>
      </w:rPr>
      <w:drawing>
        <wp:inline distT="0" distB="0" distL="0" distR="0" wp14:anchorId="1DFC2F75" wp14:editId="6EB56515">
          <wp:extent cx="1190625" cy="666750"/>
          <wp:effectExtent l="0" t="0" r="9525" b="0"/>
          <wp:docPr id="1" name="Bildobjekt 1" descr="cid:image004.png@01CFE920.C2EA8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4.png@01CFE920.C2EA8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E5"/>
    <w:rsid w:val="000E0F2C"/>
    <w:rsid w:val="000E2B49"/>
    <w:rsid w:val="001535E5"/>
    <w:rsid w:val="001C2603"/>
    <w:rsid w:val="002078FC"/>
    <w:rsid w:val="004728FC"/>
    <w:rsid w:val="00760A7F"/>
    <w:rsid w:val="00780592"/>
    <w:rsid w:val="007B7879"/>
    <w:rsid w:val="0094341B"/>
    <w:rsid w:val="00CB0A42"/>
    <w:rsid w:val="00E40017"/>
    <w:rsid w:val="00E871C1"/>
    <w:rsid w:val="00E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4C6"/>
  <w15:chartTrackingRefBased/>
  <w15:docId w15:val="{B8E5738A-B6D5-41DB-A298-B0D61A6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35E5"/>
  </w:style>
  <w:style w:type="paragraph" w:styleId="Sidfot">
    <w:name w:val="footer"/>
    <w:basedOn w:val="Normal"/>
    <w:link w:val="SidfotChar"/>
    <w:uiPriority w:val="99"/>
    <w:unhideWhenUsed/>
    <w:rsid w:val="0015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FE920.C2EA8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Henriksson</dc:creator>
  <cp:keywords/>
  <dc:description/>
  <cp:lastModifiedBy>Mattias Henriksson</cp:lastModifiedBy>
  <cp:revision>2</cp:revision>
  <dcterms:created xsi:type="dcterms:W3CDTF">2022-12-02T13:23:00Z</dcterms:created>
  <dcterms:modified xsi:type="dcterms:W3CDTF">2022-12-02T13:23:00Z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