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8CC2BB7" w14:textId="77777777" w:rsidR="00432441" w:rsidRDefault="00000000">
      <w:pPr>
        <w:pStyle w:val="Rubrik"/>
      </w:pPr>
      <w:r>
        <w:t>Klassinnebandydagen 17 oktober</w:t>
      </w:r>
    </w:p>
    <w:p w14:paraId="4BB60A42" w14:textId="77777777" w:rsidR="00432441" w:rsidRDefault="00000000">
      <w:pPr>
        <w:rPr>
          <w:sz w:val="28"/>
          <w:szCs w:val="28"/>
        </w:rPr>
      </w:pPr>
      <w:r>
        <w:rPr>
          <w:sz w:val="28"/>
          <w:szCs w:val="28"/>
        </w:rPr>
        <w:t>Här kommer lite extra information inför dagen.</w:t>
      </w:r>
    </w:p>
    <w:p w14:paraId="21B46CB5" w14:textId="77777777" w:rsidR="00432441" w:rsidRDefault="00000000">
      <w:pPr>
        <w:pStyle w:val="Rubrik1"/>
      </w:pPr>
      <w:r>
        <w:t>Lag och tider</w:t>
      </w:r>
    </w:p>
    <w:p w14:paraId="21BB105B" w14:textId="77777777" w:rsidR="00432441" w:rsidRDefault="00000000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Lag: </w:t>
      </w:r>
      <w:r>
        <w:rPr>
          <w:sz w:val="28"/>
          <w:szCs w:val="28"/>
        </w:rPr>
        <w:t>P2015 och P2016/17</w:t>
      </w:r>
    </w:p>
    <w:p w14:paraId="206F3A2B" w14:textId="77777777" w:rsidR="00432441" w:rsidRDefault="00000000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Arbetstid: </w:t>
      </w:r>
      <w:r>
        <w:rPr>
          <w:sz w:val="28"/>
          <w:szCs w:val="28"/>
        </w:rPr>
        <w:t>08.00–17.00</w:t>
      </w:r>
    </w:p>
    <w:p w14:paraId="6617458E" w14:textId="77777777" w:rsidR="00432441" w:rsidRDefault="00000000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Första match: </w:t>
      </w:r>
      <w:r>
        <w:rPr>
          <w:sz w:val="28"/>
          <w:szCs w:val="28"/>
        </w:rPr>
        <w:t>09:15</w:t>
      </w:r>
    </w:p>
    <w:p w14:paraId="25D452CC" w14:textId="77777777" w:rsidR="00432441" w:rsidRDefault="00000000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Beräknad sluttid: </w:t>
      </w:r>
      <w:r>
        <w:rPr>
          <w:sz w:val="28"/>
          <w:szCs w:val="28"/>
        </w:rPr>
        <w:t>ca 17.00</w:t>
      </w:r>
    </w:p>
    <w:p w14:paraId="5D791966" w14:textId="77777777" w:rsidR="00432441" w:rsidRDefault="00000000">
      <w:pPr>
        <w:pStyle w:val="Rubrik1"/>
      </w:pPr>
      <w:r>
        <w:t>Arbetsuppgifter morgon</w:t>
      </w:r>
    </w:p>
    <w:p w14:paraId="1755B754" w14:textId="77777777" w:rsidR="00432441" w:rsidRDefault="00000000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Sätta upp lappar</w:t>
      </w:r>
    </w:p>
    <w:p w14:paraId="4E66C417" w14:textId="77777777" w:rsidR="00432441" w:rsidRDefault="00000000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Ställa ut bord och stolar</w:t>
      </w:r>
    </w:p>
    <w:p w14:paraId="577D977F" w14:textId="77777777" w:rsidR="00432441" w:rsidRDefault="00000000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Lägga ut västar</w:t>
      </w:r>
    </w:p>
    <w:p w14:paraId="0829C79F" w14:textId="77777777" w:rsidR="00432441" w:rsidRDefault="00000000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Ställa upp beachflaggor</w:t>
      </w:r>
    </w:p>
    <w:p w14:paraId="45DBC221" w14:textId="77777777" w:rsidR="00432441" w:rsidRDefault="00000000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Kiosken startas upp</w:t>
      </w:r>
    </w:p>
    <w:p w14:paraId="1AB33BA4" w14:textId="77777777" w:rsidR="00432441" w:rsidRDefault="00000000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Extra bord för korven</w:t>
      </w:r>
    </w:p>
    <w:p w14:paraId="40914F6B" w14:textId="77777777" w:rsidR="00D62847" w:rsidRDefault="00D62847" w:rsidP="00D62847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Bygga sarg med A-lagen</w:t>
      </w:r>
    </w:p>
    <w:p w14:paraId="73FCB3F9" w14:textId="77777777" w:rsidR="00D62847" w:rsidRDefault="00D62847" w:rsidP="00D62847">
      <w:pPr>
        <w:pStyle w:val="Liststycke"/>
        <w:rPr>
          <w:sz w:val="28"/>
          <w:szCs w:val="28"/>
        </w:rPr>
      </w:pPr>
    </w:p>
    <w:p w14:paraId="6903B946" w14:textId="77777777" w:rsidR="00432441" w:rsidRDefault="00000000">
      <w:pPr>
        <w:pStyle w:val="Rubrik1"/>
      </w:pPr>
      <w:r>
        <w:t>Arbetsuppgifter dag</w:t>
      </w:r>
    </w:p>
    <w:p w14:paraId="4EE7A332" w14:textId="77777777" w:rsidR="00432441" w:rsidRDefault="00000000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Parkeringsvakter</w:t>
      </w:r>
    </w:p>
    <w:p w14:paraId="276C9D2B" w14:textId="77777777" w:rsidR="00432441" w:rsidRDefault="00000000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Kiosk</w:t>
      </w:r>
    </w:p>
    <w:p w14:paraId="0CD63299" w14:textId="77777777" w:rsidR="00432441" w:rsidRDefault="00000000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Tömma sopor och städa toaletten</w:t>
      </w:r>
    </w:p>
    <w:p w14:paraId="105FBEFF" w14:textId="76654AD8" w:rsidR="00432441" w:rsidRDefault="00000000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Plocka </w:t>
      </w:r>
      <w:r w:rsidR="00D62847">
        <w:rPr>
          <w:sz w:val="28"/>
          <w:szCs w:val="28"/>
        </w:rPr>
        <w:t>skräp</w:t>
      </w:r>
      <w:r>
        <w:rPr>
          <w:sz w:val="28"/>
          <w:szCs w:val="28"/>
        </w:rPr>
        <w:t xml:space="preserve"> bord/läktare</w:t>
      </w:r>
    </w:p>
    <w:sectPr w:rsidR="004324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1847BEC"/>
    <w:multiLevelType w:val="multilevel"/>
    <w:tmpl w:val="E5AA2D46"/>
    <w:lvl w:ilvl="0">
      <w:start w:val="1"/>
      <w:numFmt w:val="bullet"/>
      <w:lvlText w:val="•"/>
      <w:lvlJc w:val="left"/>
      <w:pPr>
        <w:ind w:left="720" w:hanging="360"/>
      </w:pPr>
      <w:rPr>
        <w:rFonts w:ascii="Arial" w:hAnsi="Arial" w:cs="Aria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6713003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7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020"/>
    <w:rsid w:val="00351D43"/>
    <w:rsid w:val="003E16EE"/>
    <w:rsid w:val="003F26D3"/>
    <w:rsid w:val="00407020"/>
    <w:rsid w:val="00432441"/>
    <w:rsid w:val="00466B27"/>
    <w:rsid w:val="0059164C"/>
    <w:rsid w:val="006356B1"/>
    <w:rsid w:val="006D173F"/>
    <w:rsid w:val="008062B3"/>
    <w:rsid w:val="008163F7"/>
    <w:rsid w:val="009350EF"/>
    <w:rsid w:val="00C7002E"/>
    <w:rsid w:val="00D62847"/>
    <w:rsid w:val="00D900D0"/>
    <w:rsid w:val="00E456C3"/>
    <w:rsid w:val="00E66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4E833D8"/>
  <w15:chartTrackingRefBased/>
  <w15:docId w15:val="{2E9A3D70-2ED3-104E-866F-00EF77849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4070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4070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4070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4070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4070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4070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4070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4070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4070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4070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4070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4070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407020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407020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407020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407020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407020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407020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4070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4070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4070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4070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070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407020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407020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407020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4070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407020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40702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64</Words>
  <Characters>395</Characters>
  <Application>Microsoft Office Word</Application>
  <DocSecurity>0</DocSecurity>
  <Lines>20</Lines>
  <Paragraphs>22</Paragraphs>
  <ScaleCrop>false</ScaleCrop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...</dc:creator>
  <cp:keywords/>
  <dc:description/>
  <cp:lastModifiedBy>Karin Bäckström</cp:lastModifiedBy>
  <cp:revision>3</cp:revision>
  <dcterms:created xsi:type="dcterms:W3CDTF">2026-10-01T17:27:00Z</dcterms:created>
  <dcterms:modified xsi:type="dcterms:W3CDTF">2026-10-01T17:38:00Z</dcterms:modified>
</cp:coreProperties>
</file>