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28CE" w14:textId="77777777" w:rsidR="002613E2" w:rsidRPr="00D42017" w:rsidRDefault="002613E2" w:rsidP="002613E2">
      <w:pPr>
        <w:contextualSpacing/>
        <w:rPr>
          <w:rFonts w:ascii="Arial Black" w:hAnsi="Arial Black"/>
          <w:u w:val="single"/>
        </w:rPr>
      </w:pPr>
      <w:r w:rsidRPr="00D42017">
        <w:rPr>
          <w:rFonts w:ascii="Arial Black" w:hAnsi="Arial Black"/>
          <w:u w:val="single"/>
        </w:rPr>
        <w:t>Namn: Cesar</w:t>
      </w:r>
    </w:p>
    <w:p w14:paraId="4C703F8D" w14:textId="77777777" w:rsidR="002613E2" w:rsidRDefault="002613E2" w:rsidP="002613E2">
      <w:pPr>
        <w:contextualSpacing/>
      </w:pPr>
    </w:p>
    <w:p w14:paraId="0942E077" w14:textId="77777777" w:rsidR="002613E2" w:rsidRDefault="002613E2" w:rsidP="002613E2">
      <w:pPr>
        <w:numPr>
          <w:ilvl w:val="0"/>
          <w:numId w:val="1"/>
        </w:numPr>
        <w:contextualSpacing/>
      </w:pPr>
      <w:r w:rsidRPr="00983847">
        <w:t>Hur trivs du i laget?</w:t>
      </w:r>
    </w:p>
    <w:p w14:paraId="65A9D958" w14:textId="77777777" w:rsidR="002613E2" w:rsidRDefault="002613E2" w:rsidP="002613E2">
      <w:pPr>
        <w:ind w:left="360"/>
        <w:contextualSpacing/>
      </w:pPr>
      <w:r w:rsidRPr="00983847">
        <w:rPr>
          <w:i/>
          <w:color w:val="00B050"/>
        </w:rPr>
        <w:t xml:space="preserve">Bra! Jag </w:t>
      </w:r>
      <w:r w:rsidRPr="00983847">
        <w:rPr>
          <w:color w:val="00B050"/>
        </w:rPr>
        <w:t>tycker</w:t>
      </w:r>
      <w:r w:rsidRPr="00983847">
        <w:rPr>
          <w:i/>
          <w:color w:val="00B050"/>
        </w:rPr>
        <w:t xml:space="preserve"> om kompisarna</w:t>
      </w:r>
      <w:r>
        <w:t xml:space="preserve">. </w:t>
      </w:r>
    </w:p>
    <w:p w14:paraId="4003F3F0" w14:textId="77777777" w:rsidR="002613E2" w:rsidRDefault="002613E2" w:rsidP="002613E2">
      <w:pPr>
        <w:pStyle w:val="Liststycke"/>
        <w:numPr>
          <w:ilvl w:val="0"/>
          <w:numId w:val="1"/>
        </w:numPr>
      </w:pPr>
      <w:r w:rsidRPr="00983847">
        <w:t>Någon du trivs bättre med?</w:t>
      </w:r>
    </w:p>
    <w:p w14:paraId="72B21866" w14:textId="77777777" w:rsidR="002613E2" w:rsidRDefault="002613E2" w:rsidP="002613E2">
      <w:pPr>
        <w:pStyle w:val="Liststycke"/>
        <w:ind w:left="360"/>
        <w:rPr>
          <w:i/>
          <w:color w:val="00B050"/>
        </w:rPr>
      </w:pPr>
      <w:r w:rsidRPr="00983847">
        <w:rPr>
          <w:i/>
          <w:color w:val="00B050"/>
        </w:rPr>
        <w:t xml:space="preserve">Nathan, Harry, </w:t>
      </w:r>
      <w:proofErr w:type="spellStart"/>
      <w:r w:rsidRPr="00983847">
        <w:rPr>
          <w:i/>
          <w:color w:val="00B050"/>
        </w:rPr>
        <w:t>Wema</w:t>
      </w:r>
      <w:proofErr w:type="spellEnd"/>
      <w:r w:rsidRPr="00983847">
        <w:rPr>
          <w:i/>
          <w:color w:val="00B050"/>
        </w:rPr>
        <w:t xml:space="preserve"> och Viggo. </w:t>
      </w:r>
    </w:p>
    <w:p w14:paraId="355EF592" w14:textId="77777777" w:rsidR="002613E2" w:rsidRPr="00983847" w:rsidRDefault="002613E2" w:rsidP="002613E2">
      <w:pPr>
        <w:pStyle w:val="Liststycke"/>
        <w:numPr>
          <w:ilvl w:val="0"/>
          <w:numId w:val="1"/>
        </w:numPr>
        <w:rPr>
          <w:i/>
          <w:color w:val="00B050"/>
        </w:rPr>
      </w:pPr>
      <w:r w:rsidRPr="00983847">
        <w:t>Vad är det som gör att du trivs med denna person?</w:t>
      </w:r>
    </w:p>
    <w:p w14:paraId="16FFA6E7" w14:textId="77777777" w:rsidR="002613E2" w:rsidRDefault="002613E2" w:rsidP="002613E2">
      <w:pPr>
        <w:pStyle w:val="Liststycke"/>
        <w:ind w:left="360"/>
        <w:rPr>
          <w:i/>
          <w:color w:val="00B050"/>
        </w:rPr>
      </w:pPr>
      <w:r w:rsidRPr="00983847">
        <w:rPr>
          <w:i/>
          <w:color w:val="00B050"/>
        </w:rPr>
        <w:t xml:space="preserve">De är snälla, roliga och bra kompisar. </w:t>
      </w:r>
    </w:p>
    <w:p w14:paraId="68B29C9F" w14:textId="77777777" w:rsidR="002613E2" w:rsidRPr="00983847" w:rsidRDefault="002613E2" w:rsidP="002613E2">
      <w:pPr>
        <w:pStyle w:val="Liststycke"/>
        <w:numPr>
          <w:ilvl w:val="0"/>
          <w:numId w:val="1"/>
        </w:numPr>
        <w:rPr>
          <w:i/>
          <w:color w:val="00B050"/>
        </w:rPr>
      </w:pPr>
      <w:r w:rsidRPr="00983847">
        <w:t>Hur gör du för att vara en bra lagkamrat?</w:t>
      </w:r>
    </w:p>
    <w:p w14:paraId="272F5C26" w14:textId="77777777" w:rsidR="002613E2" w:rsidRPr="00983847" w:rsidRDefault="002613E2" w:rsidP="002613E2">
      <w:pPr>
        <w:pStyle w:val="Liststycke"/>
        <w:ind w:left="360"/>
        <w:rPr>
          <w:i/>
          <w:color w:val="00B050"/>
        </w:rPr>
      </w:pPr>
      <w:r w:rsidRPr="00983847">
        <w:rPr>
          <w:i/>
          <w:color w:val="00B050"/>
        </w:rPr>
        <w:t>Jag försöker att vara snäll inte störa coacherna.</w:t>
      </w:r>
    </w:p>
    <w:p w14:paraId="5EEEF638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På en skala från 1–5, hur bra tycker du att du är på att träna? Om en femma betyder att du ger allt du kan hela tiden.</w:t>
      </w:r>
    </w:p>
    <w:p w14:paraId="1068A913" w14:textId="77777777" w:rsidR="002613E2" w:rsidRPr="00983847" w:rsidRDefault="002613E2" w:rsidP="002613E2">
      <w:pPr>
        <w:ind w:left="720"/>
        <w:contextualSpacing/>
        <w:rPr>
          <w:i/>
          <w:color w:val="00B050"/>
        </w:rPr>
      </w:pPr>
      <w:r w:rsidRPr="00983847">
        <w:rPr>
          <w:i/>
          <w:color w:val="00B050"/>
        </w:rPr>
        <w:t xml:space="preserve">En 4 när jag inte är trött. </w:t>
      </w:r>
      <w:proofErr w:type="gramStart"/>
      <w:r w:rsidRPr="00983847">
        <w:rPr>
          <w:i/>
          <w:color w:val="00B050"/>
        </w:rPr>
        <w:t>3-2</w:t>
      </w:r>
      <w:proofErr w:type="gramEnd"/>
      <w:r w:rsidRPr="00983847">
        <w:rPr>
          <w:i/>
          <w:color w:val="00B050"/>
        </w:rPr>
        <w:t xml:space="preserve"> när jag är trött. </w:t>
      </w:r>
    </w:p>
    <w:p w14:paraId="1A2AF281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Om du inte kommer på en träning, vad kan det bero på?</w:t>
      </w:r>
    </w:p>
    <w:p w14:paraId="7CA605F8" w14:textId="77777777" w:rsidR="002613E2" w:rsidRPr="00983847" w:rsidRDefault="002613E2" w:rsidP="002613E2">
      <w:pPr>
        <w:ind w:left="720"/>
        <w:contextualSpacing/>
        <w:rPr>
          <w:i/>
        </w:rPr>
      </w:pPr>
      <w:r w:rsidRPr="00854C12">
        <w:rPr>
          <w:i/>
          <w:color w:val="00B050"/>
        </w:rPr>
        <w:t xml:space="preserve">Då är jag ofta trött eller sjuk. Om jag är trött efter skolan så kommer jag inte till träningen. </w:t>
      </w:r>
    </w:p>
    <w:p w14:paraId="083FE366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Vad tycker du om att spela match?</w:t>
      </w:r>
    </w:p>
    <w:p w14:paraId="16036D8A" w14:textId="77777777" w:rsidR="002613E2" w:rsidRPr="00983847" w:rsidRDefault="002613E2" w:rsidP="002613E2">
      <w:pPr>
        <w:ind w:left="720"/>
        <w:contextualSpacing/>
        <w:rPr>
          <w:i/>
          <w:color w:val="00B050"/>
        </w:rPr>
      </w:pPr>
      <w:r w:rsidRPr="00854C12">
        <w:rPr>
          <w:i/>
          <w:color w:val="00B050"/>
        </w:rPr>
        <w:t xml:space="preserve">Jättekul! Roligaste att göra mål. </w:t>
      </w:r>
    </w:p>
    <w:p w14:paraId="1C8E046D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Hur skulle du vilja att tränarna coachar dig?</w:t>
      </w:r>
    </w:p>
    <w:p w14:paraId="0F4C9368" w14:textId="77777777" w:rsidR="002613E2" w:rsidRPr="00983847" w:rsidRDefault="002613E2" w:rsidP="002613E2">
      <w:pPr>
        <w:ind w:left="720"/>
        <w:contextualSpacing/>
        <w:rPr>
          <w:i/>
          <w:color w:val="00B050"/>
        </w:rPr>
      </w:pPr>
      <w:r w:rsidRPr="00854C12">
        <w:rPr>
          <w:i/>
          <w:color w:val="00B050"/>
        </w:rPr>
        <w:t>Vara snälla. Om jag får skäll när jag är trött</w:t>
      </w:r>
      <w:r>
        <w:rPr>
          <w:i/>
          <w:color w:val="00B050"/>
        </w:rPr>
        <w:t xml:space="preserve"> blir jag arg</w:t>
      </w:r>
      <w:r w:rsidRPr="00854C12">
        <w:rPr>
          <w:i/>
          <w:color w:val="00B050"/>
        </w:rPr>
        <w:t xml:space="preserve">. </w:t>
      </w:r>
    </w:p>
    <w:p w14:paraId="07BFAD0A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När du får feedback, hur brukar du reagera/känna då?</w:t>
      </w:r>
    </w:p>
    <w:p w14:paraId="5F5E0B35" w14:textId="77777777" w:rsidR="002613E2" w:rsidRPr="00983847" w:rsidRDefault="002613E2" w:rsidP="002613E2">
      <w:pPr>
        <w:ind w:left="720"/>
        <w:contextualSpacing/>
        <w:rPr>
          <w:i/>
          <w:color w:val="00B050"/>
        </w:rPr>
      </w:pPr>
      <w:r w:rsidRPr="00D42017">
        <w:rPr>
          <w:i/>
          <w:color w:val="00B050"/>
        </w:rPr>
        <w:t xml:space="preserve">Bra feedback är bra. Negativ feedback kan göra mig arg om jag är trött. </w:t>
      </w:r>
    </w:p>
    <w:p w14:paraId="35E0E166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Vad tycker du är roligast/bäst med att spela fotboll?</w:t>
      </w:r>
    </w:p>
    <w:p w14:paraId="0F33C42C" w14:textId="77777777" w:rsidR="002613E2" w:rsidRPr="00983847" w:rsidRDefault="002613E2" w:rsidP="002613E2">
      <w:pPr>
        <w:ind w:left="720"/>
        <w:contextualSpacing/>
      </w:pPr>
      <w:r w:rsidRPr="00D42017">
        <w:rPr>
          <w:i/>
          <w:color w:val="00B050"/>
        </w:rPr>
        <w:t>Dribbla, skjuta, slå en perfekt hög passning</w:t>
      </w:r>
      <w:r>
        <w:t xml:space="preserve">. </w:t>
      </w:r>
    </w:p>
    <w:p w14:paraId="4FF995B7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Är det något som du tycker är svårt eller mindre roligt med att spela fotboll?</w:t>
      </w:r>
    </w:p>
    <w:p w14:paraId="34F15D21" w14:textId="77777777" w:rsidR="002613E2" w:rsidRPr="00983847" w:rsidRDefault="002613E2" w:rsidP="002613E2">
      <w:pPr>
        <w:ind w:left="720"/>
        <w:contextualSpacing/>
        <w:rPr>
          <w:i/>
          <w:color w:val="00B050"/>
        </w:rPr>
      </w:pPr>
      <w:r w:rsidRPr="00D42017">
        <w:rPr>
          <w:i/>
          <w:color w:val="00B050"/>
        </w:rPr>
        <w:t>Mindre roli</w:t>
      </w:r>
      <w:r>
        <w:rPr>
          <w:i/>
          <w:color w:val="00B050"/>
        </w:rPr>
        <w:t xml:space="preserve">gt när det är för många regler för då är det inte roligt. </w:t>
      </w:r>
    </w:p>
    <w:p w14:paraId="2A8E980D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 w:rsidRPr="00983847">
        <w:t>Vad skulle du vilja bli bättre på som fotbollsspelare?</w:t>
      </w:r>
    </w:p>
    <w:p w14:paraId="3B6BF521" w14:textId="77777777" w:rsidR="002613E2" w:rsidRDefault="002613E2" w:rsidP="002613E2">
      <w:pPr>
        <w:ind w:left="720"/>
        <w:contextualSpacing/>
        <w:rPr>
          <w:i/>
          <w:color w:val="00B050"/>
        </w:rPr>
      </w:pPr>
      <w:r>
        <w:rPr>
          <w:i/>
          <w:color w:val="00B050"/>
        </w:rPr>
        <w:t xml:space="preserve">Jag vill bli bättre på att </w:t>
      </w:r>
      <w:r w:rsidRPr="00D42017">
        <w:rPr>
          <w:i/>
          <w:color w:val="00B050"/>
        </w:rPr>
        <w:t>se spelet och spela fram bollen till rätt person.</w:t>
      </w:r>
      <w:r>
        <w:rPr>
          <w:i/>
          <w:color w:val="00B050"/>
        </w:rPr>
        <w:t xml:space="preserve"> Göra bättre hemmapassningar. </w:t>
      </w:r>
    </w:p>
    <w:p w14:paraId="37A7B4A0" w14:textId="77777777" w:rsidR="002613E2" w:rsidRPr="00D42017" w:rsidRDefault="002613E2" w:rsidP="002613E2">
      <w:pPr>
        <w:pStyle w:val="Liststycke"/>
        <w:numPr>
          <w:ilvl w:val="0"/>
          <w:numId w:val="1"/>
        </w:numPr>
        <w:rPr>
          <w:i/>
          <w:color w:val="00B050"/>
        </w:rPr>
      </w:pPr>
      <w:r w:rsidRPr="00983847">
        <w:t>Kommer du att spela fotboll länge tror du?</w:t>
      </w:r>
    </w:p>
    <w:p w14:paraId="37C93C76" w14:textId="77777777" w:rsidR="002613E2" w:rsidRPr="00D42017" w:rsidRDefault="002613E2" w:rsidP="002613E2">
      <w:pPr>
        <w:pStyle w:val="Liststycke"/>
        <w:ind w:left="360"/>
        <w:rPr>
          <w:i/>
          <w:color w:val="00B050"/>
        </w:rPr>
      </w:pPr>
      <w:r w:rsidRPr="00D42017">
        <w:rPr>
          <w:i/>
          <w:color w:val="00B050"/>
        </w:rPr>
        <w:t>Om det är roligt så kommer jag spela länge</w:t>
      </w:r>
      <w:r>
        <w:rPr>
          <w:i/>
          <w:color w:val="00B050"/>
        </w:rPr>
        <w:t xml:space="preserve">. </w:t>
      </w:r>
    </w:p>
    <w:p w14:paraId="3E2148A5" w14:textId="77777777" w:rsidR="002613E2" w:rsidRDefault="002613E2" w:rsidP="002613E2">
      <w:pPr>
        <w:numPr>
          <w:ilvl w:val="0"/>
          <w:numId w:val="1"/>
        </w:numPr>
        <w:ind w:left="720"/>
        <w:contextualSpacing/>
      </w:pPr>
      <w:r>
        <w:t>Är du okej med att alla träna</w:t>
      </w:r>
      <w:r w:rsidRPr="00983847">
        <w:t>re få se dina svar?</w:t>
      </w:r>
    </w:p>
    <w:p w14:paraId="1DECAA40" w14:textId="77777777" w:rsidR="002613E2" w:rsidRDefault="002613E2" w:rsidP="002613E2">
      <w:pPr>
        <w:ind w:left="720"/>
        <w:contextualSpacing/>
        <w:rPr>
          <w:i/>
          <w:color w:val="00B050"/>
        </w:rPr>
      </w:pPr>
      <w:r w:rsidRPr="00D42017">
        <w:rPr>
          <w:i/>
          <w:color w:val="00B050"/>
        </w:rPr>
        <w:t>Ja!</w:t>
      </w:r>
    </w:p>
    <w:p w14:paraId="1B4C1798" w14:textId="77777777" w:rsidR="002613E2" w:rsidRPr="00D42017" w:rsidRDefault="002613E2" w:rsidP="002613E2">
      <w:pPr>
        <w:contextualSpacing/>
        <w:rPr>
          <w:i/>
          <w:color w:val="00B050"/>
        </w:rPr>
      </w:pPr>
      <w:r w:rsidRPr="00983847">
        <w:t>Något mer du vill att vi ska veta?</w:t>
      </w:r>
    </w:p>
    <w:p w14:paraId="5131DA7D" w14:textId="77777777" w:rsidR="002613E2" w:rsidRPr="00983847" w:rsidRDefault="002613E2" w:rsidP="002613E2">
      <w:pPr>
        <w:ind w:left="720"/>
        <w:contextualSpacing/>
        <w:rPr>
          <w:i/>
          <w:color w:val="00B050"/>
        </w:rPr>
      </w:pPr>
      <w:r w:rsidRPr="00D42017">
        <w:rPr>
          <w:i/>
          <w:color w:val="00B050"/>
        </w:rPr>
        <w:t>Nej!</w:t>
      </w:r>
    </w:p>
    <w:p w14:paraId="074A38F2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7CC"/>
    <w:multiLevelType w:val="hybridMultilevel"/>
    <w:tmpl w:val="3B7C5B32"/>
    <w:lvl w:ilvl="0" w:tplc="F8AA1A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E2"/>
    <w:rsid w:val="002613E2"/>
    <w:rsid w:val="00283CEF"/>
    <w:rsid w:val="005F2910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433E"/>
  <w15:chartTrackingRefBased/>
  <w15:docId w15:val="{D77607CA-65D2-46A6-8220-5064B4C7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3E2"/>
  </w:style>
  <w:style w:type="paragraph" w:styleId="Rubrik1">
    <w:name w:val="heading 1"/>
    <w:basedOn w:val="Normal"/>
    <w:next w:val="Normal"/>
    <w:link w:val="Rubrik1Char"/>
    <w:uiPriority w:val="9"/>
    <w:qFormat/>
    <w:rsid w:val="00261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1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61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1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61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61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61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61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61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61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1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61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13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613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613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613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613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613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61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61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1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1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1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613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613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613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61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13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613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2025-01-12T14:58:00Z</dcterms:created>
  <dcterms:modified xsi:type="dcterms:W3CDTF">2025-01-12T14:59:00Z</dcterms:modified>
</cp:coreProperties>
</file>