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189" w:rsidRDefault="00576B54">
      <w:pPr>
        <w:rPr>
          <w:sz w:val="32"/>
          <w:szCs w:val="32"/>
        </w:rPr>
      </w:pPr>
      <w:bookmarkStart w:id="0" w:name="_GoBack"/>
      <w:bookmarkEnd w:id="0"/>
      <w:r w:rsidRPr="00DD4189">
        <w:rPr>
          <w:sz w:val="32"/>
          <w:szCs w:val="32"/>
        </w:rPr>
        <w:t>Kiosk vid A-plan</w:t>
      </w:r>
      <w:r w:rsidR="00DD4189">
        <w:rPr>
          <w:sz w:val="32"/>
          <w:szCs w:val="32"/>
        </w:rPr>
        <w:br/>
      </w:r>
      <w:r w:rsidRPr="00DD4189">
        <w:rPr>
          <w:sz w:val="32"/>
          <w:szCs w:val="32"/>
        </w:rPr>
        <w:t>Att göra lista</w:t>
      </w:r>
      <w:r w:rsidR="00DD4189">
        <w:rPr>
          <w:sz w:val="32"/>
          <w:szCs w:val="32"/>
        </w:rPr>
        <w:t>:</w:t>
      </w:r>
    </w:p>
    <w:p w:rsidR="00576B54" w:rsidRDefault="00576B54">
      <w:r>
        <w:t>Koka två kannor kaffe och häll upp på termosar. Det är ett streck på kannan hur mycket vatten som ska i och till det är det 2 dl kaffe.</w:t>
      </w:r>
      <w:r w:rsidR="00F25948">
        <w:t xml:space="preserve"> Ladda och brygg på mer efter hand.</w:t>
      </w:r>
    </w:p>
    <w:p w:rsidR="00F902B5" w:rsidRDefault="00576B54">
      <w:r>
        <w:t xml:space="preserve">Värm på Bullens korv. Max en halv burk till att börja med eller om det är upptagen korv som ligger i kylskåpet. Den andra halvan fryser man in efter matchen. </w:t>
      </w:r>
      <w:r w:rsidR="00F25948">
        <w:t xml:space="preserve">Kokta korvar som inte går åt får inte frysas in. Dela ut bland er som hjälpt till. </w:t>
      </w:r>
      <w:r>
        <w:t xml:space="preserve">Det finns fryspåsar i lådorna under kaffemaskinen. Man få kolla lite hur mycket folk det är samt vädret. </w:t>
      </w:r>
      <w:r>
        <w:br/>
        <w:t>På</w:t>
      </w:r>
      <w:r w:rsidR="009E7581">
        <w:t xml:space="preserve"> herrarnas </w:t>
      </w:r>
      <w:r>
        <w:t xml:space="preserve">A-lagsmatcher </w:t>
      </w:r>
      <w:r w:rsidR="009E7581">
        <w:t>är</w:t>
      </w:r>
      <w:r>
        <w:t xml:space="preserve"> grillen igång. Där grillar Sonny hamburgare och tjocka</w:t>
      </w:r>
      <w:r w:rsidR="0031108E">
        <w:t xml:space="preserve"> och smala</w:t>
      </w:r>
      <w:r>
        <w:t xml:space="preserve"> korvar. Det finns fler korvbröd i frysen om det tar slut.</w:t>
      </w:r>
      <w:r w:rsidR="0031108E">
        <w:t xml:space="preserve"> Hamburgare</w:t>
      </w:r>
      <w:r w:rsidR="00F902B5">
        <w:t xml:space="preserve"> och bröd ligger också i frysen.</w:t>
      </w:r>
    </w:p>
    <w:p w:rsidR="00576B54" w:rsidRDefault="00576B54">
      <w:r>
        <w:t>Hamburgare och korv som grillas säl</w:t>
      </w:r>
      <w:r w:rsidR="009E7581">
        <w:t xml:space="preserve">js ifrån kiosken. Man lämnar ut </w:t>
      </w:r>
      <w:r>
        <w:t>ett korv eller hamburgerbröd.</w:t>
      </w:r>
      <w:r>
        <w:br/>
        <w:t>Hjälp Sonny att skära sallad och tomat till burgarna. Anntingen kan han ha tillbehören vid grillen eller kan man öppna den extraluckan som är vid mikron. Glöm inte ketchup, senap och dressing. Hamburgerfickor finns under bänken vid spisen.</w:t>
      </w:r>
    </w:p>
    <w:p w:rsidR="00576B54" w:rsidRDefault="00576B54">
      <w:r>
        <w:t xml:space="preserve">Plocka fram godiset mm från kylskåpet. </w:t>
      </w:r>
    </w:p>
    <w:p w:rsidR="00576B54" w:rsidRDefault="00576B54">
      <w:r>
        <w:t>Öppna kioskluckan när första kannan kaffe är nedrunnen. Nyckel till luckan ligger i en plastmapp till höger om luckan.</w:t>
      </w:r>
    </w:p>
    <w:p w:rsidR="00576B54" w:rsidRDefault="00576B54">
      <w:r>
        <w:t>Kaffe</w:t>
      </w:r>
      <w:r w:rsidR="000F1D7B">
        <w:t>/dricka</w:t>
      </w:r>
      <w:r>
        <w:t xml:space="preserve"> och något tilltugg bjuder vi doma</w:t>
      </w:r>
      <w:r w:rsidR="000F1D7B">
        <w:t xml:space="preserve">rna på. Ofta fixar tränarna det. Kolla gärna med </w:t>
      </w:r>
      <w:r w:rsidR="00F902B5">
        <w:t xml:space="preserve">tränarna/domaren </w:t>
      </w:r>
      <w:r w:rsidR="000F1D7B">
        <w:t>när ni kommer.</w:t>
      </w:r>
      <w:r>
        <w:t xml:space="preserve"> </w:t>
      </w:r>
    </w:p>
    <w:p w:rsidR="000F1D7B" w:rsidRDefault="000F1D7B">
      <w:r>
        <w:t>Bollkallarna brukar få en korv och dricka</w:t>
      </w:r>
      <w:r w:rsidR="00F902B5">
        <w:t xml:space="preserve"> </w:t>
      </w:r>
      <w:r w:rsidR="009E7581">
        <w:t>i pausen</w:t>
      </w:r>
      <w:r>
        <w:t xml:space="preserve">. Det finns t-shirt till </w:t>
      </w:r>
      <w:proofErr w:type="gramStart"/>
      <w:r>
        <w:t>dom</w:t>
      </w:r>
      <w:proofErr w:type="gramEnd"/>
      <w:r>
        <w:t xml:space="preserve"> vid ytterdörren. </w:t>
      </w:r>
      <w:r w:rsidR="009E7581">
        <w:t xml:space="preserve"> </w:t>
      </w:r>
    </w:p>
    <w:p w:rsidR="00F25948" w:rsidRDefault="00F25948">
      <w:r>
        <w:t xml:space="preserve">Efter matchen städa av och diska upp. Lämna det lika fint som när ni kom. Töm även papperskorgen utanför </w:t>
      </w:r>
      <w:r w:rsidR="00DD4189">
        <w:t>kiosken och den som är på räcket</w:t>
      </w:r>
      <w:r>
        <w:t xml:space="preserve"> vid flaggorna. Släng alla soppor nere i sopptunnan som finns vid ingången mot 7-mannaplanen.</w:t>
      </w:r>
    </w:p>
    <w:p w:rsidR="00F25948" w:rsidRDefault="00F25948">
      <w:r>
        <w:t xml:space="preserve">Kassaskrinen från kiosken samt de två från inträdet lämnas till Charlotte Lindahl, 070-257 55 84 samt eventuellt lottförsäljning. Håll isär kassorna då det redovisas på olika konton. </w:t>
      </w:r>
      <w:r w:rsidRPr="00F902B5">
        <w:rPr>
          <w:b/>
          <w:u w:val="single"/>
        </w:rPr>
        <w:t xml:space="preserve">Kvitto från domarna </w:t>
      </w:r>
      <w:r w:rsidR="00F902B5" w:rsidRPr="00F902B5">
        <w:rPr>
          <w:b/>
          <w:u w:val="single"/>
        </w:rPr>
        <w:t>som ni ska få efter matchen kan ni lägga i ett av skrinen</w:t>
      </w:r>
      <w:r>
        <w:t xml:space="preserve">. </w:t>
      </w:r>
      <w:r w:rsidR="0031108E">
        <w:t xml:space="preserve"> Lås kiosken innan ni går. Nyckeln i skrinet är den enda som passar till kiosken.</w:t>
      </w:r>
    </w:p>
    <w:p w:rsidR="00F25948" w:rsidRDefault="00DD4189">
      <w:r>
        <w:t xml:space="preserve">Har ni några frågor är det bara att slå en signal eller om det något som börjar ta slut lägg ett SMS till Charlotte, </w:t>
      </w:r>
      <w:proofErr w:type="spellStart"/>
      <w:r>
        <w:t>mobilnr</w:t>
      </w:r>
      <w:proofErr w:type="spellEnd"/>
      <w:r>
        <w:t xml:space="preserve"> 070-257 55 84</w:t>
      </w:r>
    </w:p>
    <w:p w:rsidR="009E7581" w:rsidRDefault="009E7581"/>
    <w:p w:rsidR="009E7581" w:rsidRDefault="009E7581" w:rsidP="009E7581">
      <w:r w:rsidRPr="00535146">
        <w:rPr>
          <w:highlight w:val="yellow"/>
        </w:rPr>
        <w:t>Bra att veta:</w:t>
      </w:r>
    </w:p>
    <w:p w:rsidR="009E7581" w:rsidRDefault="009E7581" w:rsidP="009E7581">
      <w:r>
        <w:t xml:space="preserve">Proppar om säkringen går finns i hemmalagets omklädningsrum. Var noggrann och kolla så frysen går när ni lämnar. </w:t>
      </w:r>
      <w:r>
        <w:br/>
        <w:t xml:space="preserve">Vi har ett och samma pris för alla över 18 år.   Spelare, ledare samt sponsorer går in fritt men </w:t>
      </w:r>
      <w:proofErr w:type="gramStart"/>
      <w:r>
        <w:t>dom</w:t>
      </w:r>
      <w:proofErr w:type="gramEnd"/>
      <w:r>
        <w:t xml:space="preserve"> får själva säga till om detta.</w:t>
      </w:r>
    </w:p>
    <w:sectPr w:rsidR="009E75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B54"/>
    <w:rsid w:val="00015C59"/>
    <w:rsid w:val="000F1D7B"/>
    <w:rsid w:val="0013207E"/>
    <w:rsid w:val="0031108E"/>
    <w:rsid w:val="00576B54"/>
    <w:rsid w:val="009E7581"/>
    <w:rsid w:val="00DD4189"/>
    <w:rsid w:val="00E74493"/>
    <w:rsid w:val="00F25948"/>
    <w:rsid w:val="00F902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31108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110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31108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110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2057</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LRF</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Lindahl</dc:creator>
  <cp:lastModifiedBy>Marina Spjutare</cp:lastModifiedBy>
  <cp:revision>2</cp:revision>
  <cp:lastPrinted>2017-04-09T08:29:00Z</cp:lastPrinted>
  <dcterms:created xsi:type="dcterms:W3CDTF">2019-04-07T09:26:00Z</dcterms:created>
  <dcterms:modified xsi:type="dcterms:W3CDTF">2019-04-07T09:26:00Z</dcterms:modified>
</cp:coreProperties>
</file>