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A7F0" w14:textId="219CFF35" w:rsidR="00F93B07" w:rsidRPr="00F93B07" w:rsidRDefault="00F93B07" w:rsidP="00F93B07"/>
    <w:tbl>
      <w:tblPr>
        <w:tblW w:w="90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818"/>
        <w:gridCol w:w="5815"/>
      </w:tblGrid>
      <w:tr w:rsidR="00F93B07" w:rsidRPr="00F93B07" w14:paraId="63EC9A80" w14:textId="77777777" w:rsidTr="00F93B07">
        <w:trPr>
          <w:trHeight w:val="52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F9AF59" w14:textId="77777777" w:rsidR="00F93B07" w:rsidRPr="00F93B07" w:rsidRDefault="00F93B07" w:rsidP="00F93B07">
            <w:pPr>
              <w:rPr>
                <w:b/>
                <w:bCs/>
                <w:sz w:val="28"/>
                <w:szCs w:val="28"/>
              </w:rPr>
            </w:pPr>
            <w:r w:rsidRPr="00F93B07">
              <w:rPr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0" w:type="auto"/>
            <w:vAlign w:val="center"/>
            <w:hideMark/>
          </w:tcPr>
          <w:p w14:paraId="4CC8F1A0" w14:textId="77777777" w:rsidR="00F93B07" w:rsidRPr="00F93B07" w:rsidRDefault="00F93B07" w:rsidP="00F93B07">
            <w:pPr>
              <w:rPr>
                <w:b/>
                <w:bCs/>
                <w:sz w:val="28"/>
                <w:szCs w:val="28"/>
              </w:rPr>
            </w:pPr>
            <w:r w:rsidRPr="00F93B07">
              <w:rPr>
                <w:b/>
                <w:bCs/>
                <w:sz w:val="28"/>
                <w:szCs w:val="28"/>
              </w:rPr>
              <w:t>Tid</w:t>
            </w:r>
          </w:p>
        </w:tc>
        <w:tc>
          <w:tcPr>
            <w:tcW w:w="0" w:type="auto"/>
            <w:vAlign w:val="center"/>
            <w:hideMark/>
          </w:tcPr>
          <w:p w14:paraId="53EA708C" w14:textId="77777777" w:rsidR="00F93B07" w:rsidRPr="00F93B07" w:rsidRDefault="00F93B07" w:rsidP="00F93B07">
            <w:pPr>
              <w:rPr>
                <w:b/>
                <w:bCs/>
                <w:sz w:val="28"/>
                <w:szCs w:val="28"/>
              </w:rPr>
            </w:pPr>
            <w:r w:rsidRPr="00F93B07">
              <w:rPr>
                <w:b/>
                <w:bCs/>
                <w:sz w:val="28"/>
                <w:szCs w:val="28"/>
              </w:rPr>
              <w:t>Ansvariga</w:t>
            </w:r>
          </w:p>
        </w:tc>
      </w:tr>
      <w:tr w:rsidR="00F93B07" w:rsidRPr="00F93B07" w14:paraId="1E857A37" w14:textId="77777777" w:rsidTr="00F93B07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14:paraId="06F01312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Måndag</w:t>
            </w:r>
          </w:p>
        </w:tc>
        <w:tc>
          <w:tcPr>
            <w:tcW w:w="0" w:type="auto"/>
            <w:vAlign w:val="center"/>
            <w:hideMark/>
          </w:tcPr>
          <w:p w14:paraId="4318429A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19:00–20:00</w:t>
            </w:r>
          </w:p>
        </w:tc>
        <w:tc>
          <w:tcPr>
            <w:tcW w:w="0" w:type="auto"/>
            <w:vAlign w:val="center"/>
            <w:hideMark/>
          </w:tcPr>
          <w:p w14:paraId="14BFD61B" w14:textId="3C713208" w:rsidR="00F93B07" w:rsidRPr="00F93B07" w:rsidRDefault="00F93B07" w:rsidP="00F93B07">
            <w:r w:rsidRPr="00F93B07">
              <w:t>,</w:t>
            </w:r>
            <w:r w:rsidR="00BC14D5" w:rsidRPr="00F93B07">
              <w:t xml:space="preserve"> </w:t>
            </w:r>
            <w:r w:rsidR="00BC14D5" w:rsidRPr="00F93B07">
              <w:t>Alma Nilsson</w:t>
            </w:r>
            <w:r w:rsidRPr="00F93B07">
              <w:t xml:space="preserve"> Cintya Mokhtar</w:t>
            </w:r>
          </w:p>
        </w:tc>
      </w:tr>
      <w:tr w:rsidR="00F93B07" w:rsidRPr="00F93B07" w14:paraId="56958F2B" w14:textId="77777777" w:rsidTr="00F93B07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14:paraId="01AE507F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Tisdag</w:t>
            </w:r>
          </w:p>
        </w:tc>
        <w:tc>
          <w:tcPr>
            <w:tcW w:w="0" w:type="auto"/>
            <w:vAlign w:val="center"/>
            <w:hideMark/>
          </w:tcPr>
          <w:p w14:paraId="1752DAAD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16:00–17:00</w:t>
            </w:r>
          </w:p>
        </w:tc>
        <w:tc>
          <w:tcPr>
            <w:tcW w:w="0" w:type="auto"/>
            <w:vAlign w:val="center"/>
            <w:hideMark/>
          </w:tcPr>
          <w:p w14:paraId="609BDDB7" w14:textId="73B05446" w:rsidR="00F93B07" w:rsidRPr="00F93B07" w:rsidRDefault="00F93B07" w:rsidP="00F93B07">
            <w:pPr>
              <w:rPr>
                <w:lang w:val="fi-FI"/>
              </w:rPr>
            </w:pPr>
            <w:r w:rsidRPr="00F93B07">
              <w:rPr>
                <w:lang w:val="fi-FI"/>
              </w:rPr>
              <w:t>Maria Al-Rammahi</w:t>
            </w:r>
            <w:r w:rsidRPr="00F93B07">
              <w:rPr>
                <w:lang w:val="fi-FI"/>
              </w:rPr>
              <w:t>, Evelina Yousi</w:t>
            </w:r>
            <w:r>
              <w:rPr>
                <w:lang w:val="fi-FI"/>
              </w:rPr>
              <w:t>f</w:t>
            </w:r>
          </w:p>
        </w:tc>
      </w:tr>
      <w:tr w:rsidR="00F93B07" w:rsidRPr="00F93B07" w14:paraId="33169FE8" w14:textId="77777777" w:rsidTr="00F93B07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14:paraId="42A24EB8" w14:textId="77777777" w:rsidR="00F93B07" w:rsidRPr="00F93B07" w:rsidRDefault="00F93B07" w:rsidP="00F93B07">
            <w:pPr>
              <w:rPr>
                <w:b/>
                <w:bCs/>
                <w:lang w:val="fi-FI"/>
              </w:rPr>
            </w:pPr>
          </w:p>
        </w:tc>
        <w:tc>
          <w:tcPr>
            <w:tcW w:w="0" w:type="auto"/>
            <w:vAlign w:val="center"/>
            <w:hideMark/>
          </w:tcPr>
          <w:p w14:paraId="67B2CA79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19:00–20:00</w:t>
            </w:r>
          </w:p>
        </w:tc>
        <w:tc>
          <w:tcPr>
            <w:tcW w:w="0" w:type="auto"/>
            <w:vAlign w:val="center"/>
            <w:hideMark/>
          </w:tcPr>
          <w:p w14:paraId="510E77CC" w14:textId="6ECE1464" w:rsidR="00F93B07" w:rsidRPr="00F93B07" w:rsidRDefault="00F93B07" w:rsidP="00F93B07">
            <w:r w:rsidRPr="00F93B07">
              <w:t>Anette Butrus</w:t>
            </w:r>
            <w:r>
              <w:t>, Selma Andersson</w:t>
            </w:r>
          </w:p>
        </w:tc>
      </w:tr>
      <w:tr w:rsidR="00F93B07" w:rsidRPr="00F93B07" w14:paraId="23CF4B8D" w14:textId="77777777" w:rsidTr="00F93B07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14:paraId="0601561C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Onsdag</w:t>
            </w:r>
          </w:p>
        </w:tc>
        <w:tc>
          <w:tcPr>
            <w:tcW w:w="0" w:type="auto"/>
            <w:vAlign w:val="center"/>
            <w:hideMark/>
          </w:tcPr>
          <w:p w14:paraId="7C5126F1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19:00–20:00</w:t>
            </w:r>
          </w:p>
        </w:tc>
        <w:tc>
          <w:tcPr>
            <w:tcW w:w="0" w:type="auto"/>
            <w:vAlign w:val="center"/>
            <w:hideMark/>
          </w:tcPr>
          <w:p w14:paraId="504FE349" w14:textId="703D1FBC" w:rsidR="00F93B07" w:rsidRPr="00F93B07" w:rsidRDefault="00F93B07" w:rsidP="00F93B07">
            <w:r w:rsidRPr="00F93B07">
              <w:t>Poppy Healey</w:t>
            </w:r>
            <w:r>
              <w:t>, Molly Lindblom</w:t>
            </w:r>
          </w:p>
        </w:tc>
      </w:tr>
      <w:tr w:rsidR="00F93B07" w:rsidRPr="00F93B07" w14:paraId="3EC718FE" w14:textId="77777777" w:rsidTr="00F93B07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14:paraId="62922681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Torsdag</w:t>
            </w:r>
          </w:p>
        </w:tc>
        <w:tc>
          <w:tcPr>
            <w:tcW w:w="0" w:type="auto"/>
            <w:vAlign w:val="center"/>
            <w:hideMark/>
          </w:tcPr>
          <w:p w14:paraId="1BDC0B3E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19:00–20:00</w:t>
            </w:r>
          </w:p>
        </w:tc>
        <w:tc>
          <w:tcPr>
            <w:tcW w:w="0" w:type="auto"/>
            <w:vAlign w:val="center"/>
            <w:hideMark/>
          </w:tcPr>
          <w:p w14:paraId="63A7FDF9" w14:textId="69A506A0" w:rsidR="00F93B07" w:rsidRPr="00F93B07" w:rsidRDefault="00F93B07" w:rsidP="00F93B07">
            <w:r w:rsidRPr="00F93B07">
              <w:t>Mira Eriksson</w:t>
            </w:r>
            <w:r>
              <w:t>, Stella Fredriksson</w:t>
            </w:r>
          </w:p>
        </w:tc>
      </w:tr>
      <w:tr w:rsidR="00F93B07" w:rsidRPr="00F93B07" w14:paraId="20E173A9" w14:textId="77777777" w:rsidTr="00F93B07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14:paraId="77169273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Fredag</w:t>
            </w:r>
          </w:p>
        </w:tc>
        <w:tc>
          <w:tcPr>
            <w:tcW w:w="0" w:type="auto"/>
            <w:vAlign w:val="center"/>
            <w:hideMark/>
          </w:tcPr>
          <w:p w14:paraId="37FD3F3D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16:00–17:00</w:t>
            </w:r>
          </w:p>
        </w:tc>
        <w:tc>
          <w:tcPr>
            <w:tcW w:w="0" w:type="auto"/>
            <w:vAlign w:val="center"/>
            <w:hideMark/>
          </w:tcPr>
          <w:p w14:paraId="096FCB93" w14:textId="05AB8F16" w:rsidR="00F93B07" w:rsidRPr="00F93B07" w:rsidRDefault="00F93B07" w:rsidP="00F93B07">
            <w:r w:rsidRPr="00F93B07">
              <w:t xml:space="preserve">Cornelia </w:t>
            </w:r>
            <w:r w:rsidRPr="00F93B07">
              <w:t>Thuneblad</w:t>
            </w:r>
            <w:r>
              <w:t xml:space="preserve"> och </w:t>
            </w:r>
            <w:r w:rsidRPr="00F93B07">
              <w:t>Hermela Teklu</w:t>
            </w:r>
          </w:p>
        </w:tc>
      </w:tr>
      <w:tr w:rsidR="00F93B07" w:rsidRPr="00F93B07" w14:paraId="4EEC82C3" w14:textId="77777777" w:rsidTr="00F93B07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14:paraId="041EE926" w14:textId="77777777" w:rsidR="00F93B07" w:rsidRPr="00F93B07" w:rsidRDefault="00F93B07" w:rsidP="00F93B0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0E3069C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19:00–20:00</w:t>
            </w:r>
          </w:p>
        </w:tc>
        <w:tc>
          <w:tcPr>
            <w:tcW w:w="0" w:type="auto"/>
            <w:vAlign w:val="center"/>
            <w:hideMark/>
          </w:tcPr>
          <w:p w14:paraId="1081642B" w14:textId="04C6E9AE" w:rsidR="00F93B07" w:rsidRPr="00F93B07" w:rsidRDefault="00F93B07" w:rsidP="00F93B07">
            <w:r w:rsidRPr="00F93B07">
              <w:t>Ebba Petershagen</w:t>
            </w:r>
            <w:r w:rsidRPr="00F93B07">
              <w:t xml:space="preserve"> </w:t>
            </w:r>
            <w:r>
              <w:t xml:space="preserve">och </w:t>
            </w:r>
            <w:r w:rsidRPr="00F93B07">
              <w:t>Nassra Hassan</w:t>
            </w:r>
          </w:p>
        </w:tc>
      </w:tr>
      <w:tr w:rsidR="00F93B07" w:rsidRPr="00F93B07" w14:paraId="12C8C1B6" w14:textId="77777777" w:rsidTr="00F93B07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14:paraId="62615512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Lördag</w:t>
            </w:r>
          </w:p>
        </w:tc>
        <w:tc>
          <w:tcPr>
            <w:tcW w:w="0" w:type="auto"/>
            <w:vAlign w:val="center"/>
            <w:hideMark/>
          </w:tcPr>
          <w:p w14:paraId="4B097266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12:00–13:00</w:t>
            </w:r>
          </w:p>
        </w:tc>
        <w:tc>
          <w:tcPr>
            <w:tcW w:w="0" w:type="auto"/>
            <w:vAlign w:val="center"/>
            <w:hideMark/>
          </w:tcPr>
          <w:p w14:paraId="44768B3F" w14:textId="77777777" w:rsidR="00F93B07" w:rsidRPr="00F93B07" w:rsidRDefault="00F93B07" w:rsidP="00F93B07">
            <w:r w:rsidRPr="00F93B07">
              <w:t>Noura Nilsson Bernau, Lisen Sandin</w:t>
            </w:r>
          </w:p>
        </w:tc>
      </w:tr>
      <w:tr w:rsidR="00F93B07" w:rsidRPr="00F93B07" w14:paraId="7E70D110" w14:textId="77777777" w:rsidTr="00F93B07">
        <w:trPr>
          <w:trHeight w:val="539"/>
          <w:tblCellSpacing w:w="15" w:type="dxa"/>
        </w:trPr>
        <w:tc>
          <w:tcPr>
            <w:tcW w:w="0" w:type="auto"/>
            <w:vAlign w:val="center"/>
            <w:hideMark/>
          </w:tcPr>
          <w:p w14:paraId="3ABC2415" w14:textId="77777777" w:rsidR="00F93B07" w:rsidRPr="00F93B07" w:rsidRDefault="00F93B07" w:rsidP="00F93B07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EC0FF9C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17:00–18:00</w:t>
            </w:r>
          </w:p>
        </w:tc>
        <w:tc>
          <w:tcPr>
            <w:tcW w:w="0" w:type="auto"/>
            <w:vAlign w:val="center"/>
            <w:hideMark/>
          </w:tcPr>
          <w:p w14:paraId="2D1AF68A" w14:textId="5D993FF6" w:rsidR="00F93B07" w:rsidRPr="00F93B07" w:rsidRDefault="00BC14D5" w:rsidP="00F93B07">
            <w:r w:rsidRPr="00F93B07">
              <w:t>Stella Broberg</w:t>
            </w:r>
            <w:r w:rsidR="00F93B07" w:rsidRPr="00F93B07">
              <w:t>, Isabelle Thunebro</w:t>
            </w:r>
          </w:p>
        </w:tc>
      </w:tr>
      <w:tr w:rsidR="00F93B07" w:rsidRPr="00F93B07" w14:paraId="0FA2EFED" w14:textId="77777777" w:rsidTr="00F93B07">
        <w:trPr>
          <w:trHeight w:val="525"/>
          <w:tblCellSpacing w:w="15" w:type="dxa"/>
        </w:trPr>
        <w:tc>
          <w:tcPr>
            <w:tcW w:w="0" w:type="auto"/>
            <w:vAlign w:val="center"/>
            <w:hideMark/>
          </w:tcPr>
          <w:p w14:paraId="49115736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Söndag</w:t>
            </w:r>
          </w:p>
        </w:tc>
        <w:tc>
          <w:tcPr>
            <w:tcW w:w="0" w:type="auto"/>
            <w:vAlign w:val="center"/>
            <w:hideMark/>
          </w:tcPr>
          <w:p w14:paraId="394B8AF5" w14:textId="77777777" w:rsidR="00F93B07" w:rsidRPr="00F93B07" w:rsidRDefault="00F93B07" w:rsidP="00F93B07">
            <w:pPr>
              <w:rPr>
                <w:b/>
                <w:bCs/>
              </w:rPr>
            </w:pPr>
            <w:r w:rsidRPr="00F93B07">
              <w:rPr>
                <w:b/>
                <w:bCs/>
              </w:rPr>
              <w:t>17:00–18:00</w:t>
            </w:r>
          </w:p>
        </w:tc>
        <w:tc>
          <w:tcPr>
            <w:tcW w:w="0" w:type="auto"/>
            <w:vAlign w:val="center"/>
            <w:hideMark/>
          </w:tcPr>
          <w:p w14:paraId="221EB8C4" w14:textId="68D38F65" w:rsidR="00F93B07" w:rsidRPr="00F93B07" w:rsidRDefault="00F93B07" w:rsidP="00F93B07">
            <w:r w:rsidRPr="00F93B07">
              <w:t>Shadiya Ahmed</w:t>
            </w:r>
            <w:r>
              <w:t xml:space="preserve">, </w:t>
            </w:r>
            <w:r w:rsidRPr="00F93B07">
              <w:t>Molly Streng</w:t>
            </w:r>
          </w:p>
        </w:tc>
      </w:tr>
      <w:tr w:rsidR="00F93B07" w:rsidRPr="00F93B07" w14:paraId="52C3C29C" w14:textId="77777777" w:rsidTr="00F93B07">
        <w:trPr>
          <w:trHeight w:val="14"/>
          <w:tblCellSpacing w:w="15" w:type="dxa"/>
        </w:trPr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B2AE512" w14:textId="77777777" w:rsidR="00F93B07" w:rsidRPr="00F93B07" w:rsidRDefault="00F93B07" w:rsidP="00F93B07"/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7A2B98F" w14:textId="77777777" w:rsidR="00F93B07" w:rsidRPr="00F93B07" w:rsidRDefault="00F93B07" w:rsidP="00F93B07"/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8B56A82" w14:textId="545CEBF5" w:rsidR="00F93B07" w:rsidRPr="00F93B07" w:rsidRDefault="00F93B07" w:rsidP="00F93B07"/>
        </w:tc>
      </w:tr>
      <w:tr w:rsidR="00F93B07" w:rsidRPr="00F93B07" w14:paraId="6ED90ED7" w14:textId="77777777" w:rsidTr="00F93B07">
        <w:trPr>
          <w:trHeight w:val="14"/>
          <w:tblCellSpacing w:w="15" w:type="dxa"/>
        </w:trPr>
        <w:tc>
          <w:tcPr>
            <w:tcW w:w="0" w:type="auto"/>
            <w:vAlign w:val="center"/>
            <w:hideMark/>
          </w:tcPr>
          <w:p w14:paraId="3B0DBC27" w14:textId="77777777" w:rsidR="00F93B07" w:rsidRPr="00F93B07" w:rsidRDefault="00F93B07" w:rsidP="00F93B07"/>
        </w:tc>
        <w:tc>
          <w:tcPr>
            <w:tcW w:w="0" w:type="auto"/>
            <w:vAlign w:val="center"/>
            <w:hideMark/>
          </w:tcPr>
          <w:p w14:paraId="18F80A13" w14:textId="77777777" w:rsidR="00F93B07" w:rsidRPr="00F93B07" w:rsidRDefault="00F93B07" w:rsidP="00F93B07"/>
        </w:tc>
        <w:tc>
          <w:tcPr>
            <w:tcW w:w="0" w:type="auto"/>
            <w:vAlign w:val="center"/>
            <w:hideMark/>
          </w:tcPr>
          <w:p w14:paraId="7EA72F93" w14:textId="0BE54B3E" w:rsidR="00F93B07" w:rsidRPr="00F93B07" w:rsidRDefault="00F93B07" w:rsidP="00F93B07"/>
        </w:tc>
      </w:tr>
      <w:tr w:rsidR="00F93B07" w:rsidRPr="00F93B07" w14:paraId="0662599C" w14:textId="77777777" w:rsidTr="00F93B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B3270" w14:textId="77777777" w:rsidR="00F93B07" w:rsidRPr="00F93B07" w:rsidRDefault="00F93B07" w:rsidP="00F93B07"/>
        </w:tc>
        <w:tc>
          <w:tcPr>
            <w:tcW w:w="0" w:type="auto"/>
            <w:vAlign w:val="center"/>
            <w:hideMark/>
          </w:tcPr>
          <w:p w14:paraId="666AAE8E" w14:textId="77777777" w:rsidR="00F93B07" w:rsidRPr="00F93B07" w:rsidRDefault="00F93B07" w:rsidP="00F93B07"/>
        </w:tc>
        <w:tc>
          <w:tcPr>
            <w:tcW w:w="0" w:type="auto"/>
            <w:vAlign w:val="center"/>
            <w:hideMark/>
          </w:tcPr>
          <w:p w14:paraId="25B75C72" w14:textId="38018D4C" w:rsidR="00F93B07" w:rsidRPr="00F93B07" w:rsidRDefault="00F93B07" w:rsidP="00F93B07"/>
        </w:tc>
      </w:tr>
    </w:tbl>
    <w:p w14:paraId="4C7D54E0" w14:textId="77777777" w:rsidR="00D052E5" w:rsidRPr="00F93B07" w:rsidRDefault="00D052E5" w:rsidP="00F93B07"/>
    <w:sectPr w:rsidR="00D052E5" w:rsidRPr="00F93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07"/>
    <w:rsid w:val="006E3FF1"/>
    <w:rsid w:val="00862777"/>
    <w:rsid w:val="00895454"/>
    <w:rsid w:val="00AA1A44"/>
    <w:rsid w:val="00BC14D5"/>
    <w:rsid w:val="00BE7DA4"/>
    <w:rsid w:val="00D052E5"/>
    <w:rsid w:val="00F9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A9E3"/>
  <w15:chartTrackingRefBased/>
  <w15:docId w15:val="{DB1D44DF-9499-4ECA-B3F0-B5ABF8B9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77"/>
    <w:rPr>
      <w:rFonts w:ascii="Garamond" w:hAnsi="Garamond"/>
    </w:rPr>
  </w:style>
  <w:style w:type="paragraph" w:styleId="Rubrik1">
    <w:name w:val="heading 1"/>
    <w:basedOn w:val="Normal"/>
    <w:next w:val="Normal"/>
    <w:link w:val="Rubrik1Char"/>
    <w:uiPriority w:val="9"/>
    <w:qFormat/>
    <w:rsid w:val="00862777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9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93B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93B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93B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93B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93B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93B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93B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2777"/>
    <w:rPr>
      <w:rFonts w:ascii="Garamond" w:eastAsiaTheme="majorEastAsia" w:hAnsi="Garamond" w:cstheme="majorBidi"/>
      <w:color w:val="0F4761" w:themeColor="accent1" w:themeShade="BF"/>
      <w:sz w:val="40"/>
      <w:szCs w:val="40"/>
    </w:rPr>
  </w:style>
  <w:style w:type="paragraph" w:styleId="Rubrik">
    <w:name w:val="Title"/>
    <w:basedOn w:val="Normal"/>
    <w:next w:val="Normal"/>
    <w:link w:val="RubrikChar"/>
    <w:uiPriority w:val="10"/>
    <w:qFormat/>
    <w:rsid w:val="00862777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2777"/>
    <w:rPr>
      <w:rFonts w:ascii="Garamond" w:eastAsiaTheme="majorEastAsia" w:hAnsi="Garamond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9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9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93B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93B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93B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93B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93B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93B07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93B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9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93B07"/>
    <w:rPr>
      <w:rFonts w:ascii="Garamond" w:hAnsi="Garamond"/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93B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93B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3B07"/>
    <w:rPr>
      <w:rFonts w:ascii="Garamond" w:hAnsi="Garamond"/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93B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456</Characters>
  <Application>Microsoft Office Word</Application>
  <DocSecurity>0</DocSecurity>
  <Lines>3</Lines>
  <Paragraphs>1</Paragraphs>
  <ScaleCrop>false</ScaleCrop>
  <Company>Eskilstuna Kommun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Lindblom</dc:creator>
  <cp:keywords/>
  <dc:description/>
  <cp:lastModifiedBy>Karin Lindblom</cp:lastModifiedBy>
  <cp:revision>2</cp:revision>
  <dcterms:created xsi:type="dcterms:W3CDTF">2025-03-27T08:03:00Z</dcterms:created>
  <dcterms:modified xsi:type="dcterms:W3CDTF">2025-03-27T08:25:00Z</dcterms:modified>
</cp:coreProperties>
</file>