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8DAD" w14:textId="15A9B196" w:rsidR="00CF4913" w:rsidRDefault="00CF4913">
      <w:r>
        <w:t xml:space="preserve">Mötesanteckning från föräldramöte, Valbo HC u-16 uppstartsmöte inför säsongen 26/27. </w:t>
      </w:r>
    </w:p>
    <w:p w14:paraId="5C731484" w14:textId="295BF077" w:rsidR="00D43A8C" w:rsidRDefault="00CF4913">
      <w:r>
        <w:t>Datum: 28/</w:t>
      </w:r>
      <w:proofErr w:type="gramStart"/>
      <w:r>
        <w:t>4-26</w:t>
      </w:r>
      <w:proofErr w:type="gramEnd"/>
      <w:r>
        <w:t xml:space="preserve"> </w:t>
      </w:r>
    </w:p>
    <w:p w14:paraId="4C7A0978" w14:textId="3D79FDE9" w:rsidR="00CF4913" w:rsidRDefault="00CF4913">
      <w:r>
        <w:t xml:space="preserve">Plats: Nickback arena, Cafét. </w:t>
      </w:r>
    </w:p>
    <w:p w14:paraId="39C90B4A" w14:textId="77777777" w:rsidR="00CF4913" w:rsidRDefault="00CF4913"/>
    <w:p w14:paraId="0C61A1CC" w14:textId="09012A37" w:rsidR="00CF4913" w:rsidRDefault="00CF4913">
      <w:r>
        <w:t xml:space="preserve">Laget kommer att bestå av 10 </w:t>
      </w:r>
      <w:r w:rsidR="0052097A">
        <w:t>forwards</w:t>
      </w:r>
      <w:r>
        <w:t xml:space="preserve">, 7 backar och 2 målvakter. </w:t>
      </w:r>
    </w:p>
    <w:p w14:paraId="5393C858" w14:textId="2D1B07D6" w:rsidR="0052097A" w:rsidRDefault="0052097A">
      <w:r>
        <w:t xml:space="preserve">Deltagaravgift: 4750kr. Delbetalning kommer erbjudas, sista betalningsdatum i november. Vid betalning av hela beloppet är sista betaldatum september. </w:t>
      </w:r>
    </w:p>
    <w:p w14:paraId="46CBA142" w14:textId="195A6B98" w:rsidR="008F52F8" w:rsidRDefault="0052097A">
      <w:r>
        <w:t>Lagets beting: 35.000kr ska betalas senast november.</w:t>
      </w:r>
    </w:p>
    <w:p w14:paraId="5B3E6C7D" w14:textId="29F10FC3" w:rsidR="008F52F8" w:rsidRDefault="008F52F8">
      <w:r>
        <w:t>Försäsongsträningen börjar v. 19. Pågår 4 maj – 5 juli, sedan blir det 1 månads uppehåll.</w:t>
      </w:r>
    </w:p>
    <w:p w14:paraId="5878BCC5" w14:textId="1B28F729" w:rsidR="008F52F8" w:rsidRDefault="008F52F8">
      <w:r>
        <w:t xml:space="preserve">Tränarledd träning 4ggr/veckan, samt kan individuella program fås för egen träning resten av dagarna.  </w:t>
      </w:r>
    </w:p>
    <w:p w14:paraId="0DEA44A2" w14:textId="3FE6EE8D" w:rsidR="008F52F8" w:rsidRDefault="008F52F8">
      <w:proofErr w:type="spellStart"/>
      <w:r>
        <w:t>Fystränare</w:t>
      </w:r>
      <w:proofErr w:type="spellEnd"/>
      <w:r>
        <w:t xml:space="preserve"> Robin Westin 2 ggr/vecka. Troligtvis onsdagar i </w:t>
      </w:r>
      <w:proofErr w:type="spellStart"/>
      <w:r>
        <w:t>Lexe</w:t>
      </w:r>
      <w:proofErr w:type="spellEnd"/>
      <w:r>
        <w:t xml:space="preserve"> och söndagar på </w:t>
      </w:r>
      <w:proofErr w:type="spellStart"/>
      <w:r>
        <w:t>Toppadel</w:t>
      </w:r>
      <w:proofErr w:type="spellEnd"/>
      <w:r>
        <w:t xml:space="preserve">. Måndag och torsdagar med lagets tränare, plats enligt kallelse. </w:t>
      </w:r>
    </w:p>
    <w:p w14:paraId="1176EFFE" w14:textId="4009E764" w:rsidR="008F52F8" w:rsidRDefault="008F52F8">
      <w:r>
        <w:t xml:space="preserve">Kostar 1100kr/pers. </w:t>
      </w:r>
    </w:p>
    <w:p w14:paraId="1A59F4BA" w14:textId="1A762617" w:rsidR="008F52F8" w:rsidRDefault="008F52F8">
      <w:proofErr w:type="spellStart"/>
      <w:r>
        <w:t>Fystestdagar</w:t>
      </w:r>
      <w:proofErr w:type="spellEnd"/>
      <w:r>
        <w:t xml:space="preserve"> kommer genomföras tex armhävningar, </w:t>
      </w:r>
      <w:proofErr w:type="spellStart"/>
      <w:r>
        <w:t>co</w:t>
      </w:r>
      <w:r w:rsidR="00CF27DD">
        <w:t>o</w:t>
      </w:r>
      <w:r>
        <w:t>pertest</w:t>
      </w:r>
      <w:proofErr w:type="spellEnd"/>
      <w:r>
        <w:t xml:space="preserve">, 30m sprint, jämfotahopp. </w:t>
      </w:r>
    </w:p>
    <w:p w14:paraId="10EDAD58" w14:textId="08E31558" w:rsidR="00931E6F" w:rsidRDefault="00931E6F">
      <w:r>
        <w:t xml:space="preserve">Föräldrar kommer att bemanna sekretariatet under hemmamatcherna. Schema kommer att skickas ut vid seriestart. </w:t>
      </w:r>
    </w:p>
    <w:p w14:paraId="5644F99F" w14:textId="3CDE6DED" w:rsidR="00CF4913" w:rsidRDefault="00CF4913">
      <w:r>
        <w:t xml:space="preserve">Kommunikation i föräldragruppen sker via </w:t>
      </w:r>
      <w:proofErr w:type="spellStart"/>
      <w:r>
        <w:t>Supertext</w:t>
      </w:r>
      <w:proofErr w:type="spellEnd"/>
      <w:r>
        <w:t xml:space="preserve">. </w:t>
      </w:r>
    </w:p>
    <w:p w14:paraId="7E33F69E" w14:textId="27E3860E" w:rsidR="008F52F8" w:rsidRDefault="008F52F8">
      <w:r>
        <w:t xml:space="preserve">Erbjudande om inköp av kläder CCM </w:t>
      </w:r>
      <w:proofErr w:type="spellStart"/>
      <w:r>
        <w:t>ziptröja</w:t>
      </w:r>
      <w:proofErr w:type="spellEnd"/>
      <w:r>
        <w:t>, byxor, shorts och t-shirt, 1350kr/person. Jonny Pedersson beställer detta.</w:t>
      </w:r>
    </w:p>
    <w:p w14:paraId="6B8FC79D" w14:textId="2A1BCA61" w:rsidR="008F52F8" w:rsidRDefault="008F52F8">
      <w:r>
        <w:t xml:space="preserve">Laget kommer arrangera Nicklas Bäckström cup u-16, v.36 </w:t>
      </w:r>
      <w:r w:rsidR="00931E6F">
        <w:t>fredag</w:t>
      </w:r>
      <w:r>
        <w:t xml:space="preserve">-söndag. Alla </w:t>
      </w:r>
      <w:r w:rsidR="00931E6F">
        <w:t>föräldrar</w:t>
      </w:r>
      <w:r>
        <w:t xml:space="preserve"> i laget kommer att delegeras arbetsuppgifter </w:t>
      </w:r>
      <w:r w:rsidR="00931E6F">
        <w:t xml:space="preserve">under cupen. </w:t>
      </w:r>
    </w:p>
    <w:p w14:paraId="5A12893E" w14:textId="7824F330" w:rsidR="00CF4913" w:rsidRDefault="00CF4913">
      <w:r>
        <w:t xml:space="preserve">Tillsatta roller: </w:t>
      </w:r>
    </w:p>
    <w:p w14:paraId="581FD4DC" w14:textId="3072D1CA" w:rsidR="00CF4913" w:rsidRDefault="00CF4913">
      <w:r>
        <w:t>Lagledare</w:t>
      </w:r>
      <w:r w:rsidR="00931E6F">
        <w:t xml:space="preserve"> och kassör</w:t>
      </w:r>
      <w:r>
        <w:t>: Stina Svärd och Emelie Björklund Jönsson</w:t>
      </w:r>
    </w:p>
    <w:p w14:paraId="48256D56" w14:textId="77777777" w:rsidR="00CF4913" w:rsidRDefault="00CF4913">
      <w:proofErr w:type="spellStart"/>
      <w:r>
        <w:t>Materialare</w:t>
      </w:r>
      <w:proofErr w:type="spellEnd"/>
      <w:r>
        <w:t xml:space="preserve">: Jimmy </w:t>
      </w:r>
      <w:proofErr w:type="spellStart"/>
      <w:r>
        <w:t>Mehlstrand</w:t>
      </w:r>
      <w:proofErr w:type="spellEnd"/>
      <w:r>
        <w:t xml:space="preserve">, Johnny Wessén och Lars Elfstrand. </w:t>
      </w:r>
    </w:p>
    <w:p w14:paraId="59643B17" w14:textId="03C7561E" w:rsidR="00CF4913" w:rsidRDefault="00931E6F">
      <w:r>
        <w:t>Sociala medier</w:t>
      </w:r>
      <w:r w:rsidR="00CF4913">
        <w:t>: Angelica Eriksson</w:t>
      </w:r>
    </w:p>
    <w:p w14:paraId="7961ADB7" w14:textId="2D99D585" w:rsidR="004250F9" w:rsidRDefault="004250F9">
      <w:r>
        <w:t xml:space="preserve">Caféansvarig: </w:t>
      </w:r>
      <w:r w:rsidR="00CF27DD">
        <w:t>Stina</w:t>
      </w:r>
      <w:r>
        <w:t xml:space="preserve"> Svärd</w:t>
      </w:r>
    </w:p>
    <w:p w14:paraId="656D3681" w14:textId="4FA68C5A" w:rsidR="00CF4913" w:rsidRDefault="00931E6F">
      <w:r>
        <w:t>Försäljning</w:t>
      </w:r>
      <w:r w:rsidR="00CF4913">
        <w:t xml:space="preserve">- och sponsringsansvariga: </w:t>
      </w:r>
      <w:r w:rsidR="004F4259">
        <w:t xml:space="preserve">Lina Andersson och </w:t>
      </w:r>
      <w:r>
        <w:t xml:space="preserve">Anna. </w:t>
      </w:r>
    </w:p>
    <w:p w14:paraId="71139403" w14:textId="436345CB" w:rsidR="00CF4913" w:rsidRDefault="00CF4913">
      <w:r>
        <w:t xml:space="preserve">Ansvariga för planering av NB-cup: Stina Svärd och Emelie Björklund Jönsson. </w:t>
      </w:r>
    </w:p>
    <w:sectPr w:rsidR="00CF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13"/>
    <w:rsid w:val="002254DF"/>
    <w:rsid w:val="004250F9"/>
    <w:rsid w:val="004F4259"/>
    <w:rsid w:val="0052097A"/>
    <w:rsid w:val="007E7596"/>
    <w:rsid w:val="008F52F8"/>
    <w:rsid w:val="00931E6F"/>
    <w:rsid w:val="00CF27DD"/>
    <w:rsid w:val="00CF4913"/>
    <w:rsid w:val="00D43A8C"/>
    <w:rsid w:val="00DF7881"/>
    <w:rsid w:val="00F7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AF67"/>
  <w15:chartTrackingRefBased/>
  <w15:docId w15:val="{0B8D51D0-C25E-4D28-BD50-95ABB59B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49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49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49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49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49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49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49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49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49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49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4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Gavleborg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Björklund Jönsson Emelie - HOSIP - Ambulans Gävle</dc:creator>
  <cp:keywords/>
  <dc:description/>
  <cp:lastModifiedBy>Björklund Jönsson Emelie - HOSIP - Ambulans Gävle</cp:lastModifiedBy>
  <cp:revision>5</cp:revision>
  <dcterms:created xsi:type="dcterms:W3CDTF">2026-04-29T12:52:00Z</dcterms:created>
  <dcterms:modified xsi:type="dcterms:W3CDTF">2026-04-29T16:25:00Z</dcterms:modified>
</cp:coreProperties>
</file>