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38EF" w14:textId="77777777" w:rsidR="00691C7D" w:rsidRDefault="00691C7D" w:rsidP="0061545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CBC9314" w14:textId="0949B610" w:rsidR="00615458" w:rsidRPr="00E126E4" w:rsidRDefault="007A7AC7" w:rsidP="00615458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</w:t>
      </w:r>
      <w:r w:rsidR="00615458" w:rsidRPr="00E126E4">
        <w:rPr>
          <w:rFonts w:ascii="Arial" w:hAnsi="Arial" w:cs="Arial"/>
          <w:b/>
          <w:sz w:val="28"/>
          <w:szCs w:val="28"/>
          <w:u w:val="single"/>
        </w:rPr>
        <w:t>nformation!</w:t>
      </w:r>
    </w:p>
    <w:p w14:paraId="246FA3B8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Enköpings Brottarklubb använder ”laget.se” som informationskanal. Gå därför in på </w:t>
      </w:r>
    </w:p>
    <w:p w14:paraId="69E87F91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”laget.se” och sök Enköpings Brottarklubb. </w:t>
      </w:r>
      <w:r w:rsidRPr="000F0DBD">
        <w:rPr>
          <w:rFonts w:ascii="Arial" w:hAnsi="Arial" w:cs="Arial"/>
          <w:sz w:val="24"/>
          <w:szCs w:val="24"/>
        </w:rPr>
        <w:t xml:space="preserve">Gå in på </w:t>
      </w:r>
      <w:r>
        <w:rPr>
          <w:rFonts w:ascii="Arial" w:hAnsi="Arial" w:cs="Arial"/>
          <w:sz w:val="24"/>
          <w:szCs w:val="24"/>
        </w:rPr>
        <w:t>Kl</w:t>
      </w:r>
      <w:r w:rsidRPr="000F0DBD">
        <w:rPr>
          <w:rFonts w:ascii="Arial" w:hAnsi="Arial" w:cs="Arial"/>
          <w:sz w:val="24"/>
          <w:szCs w:val="24"/>
        </w:rPr>
        <w:t>ubbsidan</w:t>
      </w:r>
      <w:r>
        <w:rPr>
          <w:rFonts w:ascii="Arial" w:hAnsi="Arial" w:cs="Arial"/>
          <w:sz w:val="24"/>
          <w:szCs w:val="24"/>
        </w:rPr>
        <w:t xml:space="preserve"> </w:t>
      </w:r>
      <w:r w:rsidRPr="000F0DBD">
        <w:rPr>
          <w:rFonts w:ascii="Arial" w:hAnsi="Arial" w:cs="Arial"/>
          <w:sz w:val="24"/>
          <w:szCs w:val="24"/>
        </w:rPr>
        <w:t xml:space="preserve">och bli där </w:t>
      </w:r>
    </w:p>
    <w:p w14:paraId="1772C095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 w:rsidRPr="000F0DBD">
        <w:rPr>
          <w:rFonts w:ascii="Arial" w:hAnsi="Arial" w:cs="Arial"/>
          <w:sz w:val="24"/>
          <w:szCs w:val="24"/>
        </w:rPr>
        <w:t>Följare</w:t>
      </w:r>
      <w:r>
        <w:rPr>
          <w:rFonts w:ascii="Arial" w:hAnsi="Arial" w:cs="Arial"/>
          <w:sz w:val="24"/>
          <w:szCs w:val="24"/>
        </w:rPr>
        <w:t xml:space="preserve">. På Klubbsidan kommer allmän information att läggas ut, är det information </w:t>
      </w:r>
    </w:p>
    <w:p w14:paraId="2852E4FA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 bara gäller en grupp läggs informationen ut på respektive grupp. På laget.se </w:t>
      </w:r>
    </w:p>
    <w:p w14:paraId="0F27244A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finns information om Enköpings Brottarklubbs styrelse, övrig information om klubben, </w:t>
      </w:r>
    </w:p>
    <w:p w14:paraId="6BA7D9B6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kontaktuppgifter, länkar till andra klubbar mm.</w:t>
      </w:r>
    </w:p>
    <w:p w14:paraId="2158091D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</w:p>
    <w:p w14:paraId="4CA7D8FA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Enköpings Brottarklubbs viktigaste inkomstkälla är den årliga Vårmarknaden i </w:t>
      </w:r>
    </w:p>
    <w:p w14:paraId="5E3BCC1B" w14:textId="2E12125C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Enköping som EBK och EIS arrangerar tillsammans. Vårmarknaden äg</w:t>
      </w:r>
      <w:r w:rsidR="003E5811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rum </w:t>
      </w:r>
      <w:r w:rsidR="003E5811">
        <w:rPr>
          <w:rFonts w:ascii="Arial" w:hAnsi="Arial" w:cs="Arial"/>
          <w:sz w:val="24"/>
          <w:szCs w:val="24"/>
        </w:rPr>
        <w:t xml:space="preserve">v. 16 </w:t>
      </w:r>
      <w:r>
        <w:rPr>
          <w:rFonts w:ascii="Arial" w:hAnsi="Arial" w:cs="Arial"/>
          <w:sz w:val="24"/>
          <w:szCs w:val="24"/>
        </w:rPr>
        <w:t xml:space="preserve">i </w:t>
      </w:r>
    </w:p>
    <w:p w14:paraId="3712071E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april. Som förälder/vårdnadshavare behöver du stå två pass á två timmar på </w:t>
      </w:r>
    </w:p>
    <w:p w14:paraId="49A7E589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Vårmarknaden och där sälja biljetter eller lotter. Det är oerhört viktigt för EBK:s </w:t>
      </w:r>
    </w:p>
    <w:p w14:paraId="491D983A" w14:textId="4C9DEFFB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ekonomi att det arbetet utförs av dig som förälder/vårdnadshavare.</w:t>
      </w:r>
    </w:p>
    <w:p w14:paraId="620C521D" w14:textId="0DB70BE3" w:rsidR="008868B8" w:rsidRDefault="008868B8" w:rsidP="00434E07">
      <w:pPr>
        <w:rPr>
          <w:rFonts w:ascii="Arial" w:hAnsi="Arial" w:cs="Arial"/>
          <w:sz w:val="24"/>
          <w:szCs w:val="24"/>
        </w:rPr>
      </w:pPr>
    </w:p>
    <w:p w14:paraId="0963339F" w14:textId="77777777" w:rsidR="008868B8" w:rsidRDefault="008868B8" w:rsidP="008868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Brottarklubben drivs av ideellt arbete så du som förälder/vårdnadshavare behöver  </w:t>
      </w:r>
    </w:p>
    <w:p w14:paraId="424FC5C7" w14:textId="650A3383" w:rsidR="008868B8" w:rsidRDefault="008868B8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ibland hjälpa till med olika göromål. </w:t>
      </w:r>
    </w:p>
    <w:p w14:paraId="6A14DCBB" w14:textId="77777777" w:rsidR="00434E07" w:rsidRDefault="00434E07" w:rsidP="007A7AC7">
      <w:pPr>
        <w:rPr>
          <w:rFonts w:ascii="Arial" w:hAnsi="Arial" w:cs="Arial"/>
          <w:sz w:val="24"/>
          <w:szCs w:val="24"/>
        </w:rPr>
      </w:pPr>
    </w:p>
    <w:p w14:paraId="3AA7431C" w14:textId="7C3A77DA" w:rsidR="007A7AC7" w:rsidRPr="004B156E" w:rsidRDefault="007A7AC7" w:rsidP="007A7AC7">
      <w:pPr>
        <w:rPr>
          <w:rFonts w:ascii="Arial" w:hAnsi="Arial" w:cs="Arial"/>
          <w:b/>
          <w:sz w:val="24"/>
          <w:szCs w:val="24"/>
        </w:rPr>
      </w:pPr>
      <w:r w:rsidRPr="004B156E">
        <w:rPr>
          <w:rFonts w:ascii="Arial" w:hAnsi="Arial" w:cs="Arial"/>
          <w:b/>
          <w:sz w:val="24"/>
          <w:szCs w:val="24"/>
        </w:rPr>
        <w:t>Medlemskap</w:t>
      </w:r>
    </w:p>
    <w:p w14:paraId="0A61083E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När brottaren tränar sin första träning ska du som förälder/vårdnadshavare fylla i en </w:t>
      </w:r>
    </w:p>
    <w:p w14:paraId="4785FA88" w14:textId="77777777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blankett som finns i lokalen där du uppger både brottarens och dina personuppgifter </w:t>
      </w:r>
    </w:p>
    <w:p w14:paraId="79E8FC3C" w14:textId="0657325C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så att brottaren kan närvaroregistreras i laget.se och att EBK har kontaktuppgifter </w:t>
      </w:r>
    </w:p>
    <w:p w14:paraId="7A2178EA" w14:textId="40B36B85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där tränaren kan nå dig. Lappen ger du till tränaren efter att den är fylld. Efter </w:t>
      </w:r>
      <w:r w:rsidR="00A67B16">
        <w:rPr>
          <w:rFonts w:ascii="Arial" w:hAnsi="Arial" w:cs="Arial"/>
          <w:sz w:val="24"/>
          <w:szCs w:val="24"/>
        </w:rPr>
        <w:t>en</w:t>
      </w:r>
    </w:p>
    <w:p w14:paraId="7128913B" w14:textId="4F9EE19A" w:rsidR="00434E07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provträning skickas medlemsfaktura via laget.se till din mejl. Medlemskapet </w:t>
      </w:r>
    </w:p>
    <w:p w14:paraId="0C9B8552" w14:textId="77777777" w:rsidR="00691C7D" w:rsidRDefault="00434E07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gäller fr.o.m. höstterminen t.o.m. vårterminen. Kostnaden för </w:t>
      </w:r>
      <w:r w:rsidR="00691C7D">
        <w:rPr>
          <w:rFonts w:ascii="Arial" w:hAnsi="Arial" w:cs="Arial"/>
          <w:sz w:val="24"/>
          <w:szCs w:val="24"/>
        </w:rPr>
        <w:t xml:space="preserve">enskild brottare är 900 </w:t>
      </w:r>
    </w:p>
    <w:p w14:paraId="3C5877C0" w14:textId="486FE9BA" w:rsidR="00434E07" w:rsidRDefault="00691C7D" w:rsidP="0043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 och för </w:t>
      </w:r>
      <w:r w:rsidR="00434E07">
        <w:rPr>
          <w:rFonts w:ascii="Arial" w:hAnsi="Arial" w:cs="Arial"/>
          <w:sz w:val="24"/>
          <w:szCs w:val="24"/>
        </w:rPr>
        <w:t>familj är 1500 kr</w:t>
      </w:r>
      <w:r>
        <w:rPr>
          <w:rFonts w:ascii="Arial" w:hAnsi="Arial" w:cs="Arial"/>
          <w:sz w:val="24"/>
          <w:szCs w:val="24"/>
        </w:rPr>
        <w:t>.</w:t>
      </w:r>
    </w:p>
    <w:p w14:paraId="5F609480" w14:textId="77777777" w:rsidR="00434E07" w:rsidRPr="00434E07" w:rsidRDefault="00434E07" w:rsidP="00615458">
      <w:pPr>
        <w:rPr>
          <w:rFonts w:ascii="Arial" w:hAnsi="Arial" w:cs="Arial"/>
          <w:sz w:val="24"/>
          <w:szCs w:val="24"/>
        </w:rPr>
      </w:pPr>
    </w:p>
    <w:p w14:paraId="51AE0980" w14:textId="77777777" w:rsidR="00E126E4" w:rsidRPr="00EF0FC0" w:rsidRDefault="00804D05" w:rsidP="00615458">
      <w:pPr>
        <w:rPr>
          <w:rFonts w:ascii="Arial" w:hAnsi="Arial" w:cs="Arial"/>
          <w:b/>
          <w:sz w:val="24"/>
          <w:szCs w:val="24"/>
        </w:rPr>
      </w:pPr>
      <w:r w:rsidRPr="00EF0FC0">
        <w:rPr>
          <w:rFonts w:ascii="Arial" w:hAnsi="Arial" w:cs="Arial"/>
          <w:b/>
          <w:sz w:val="24"/>
          <w:szCs w:val="24"/>
        </w:rPr>
        <w:t>Licens</w:t>
      </w:r>
    </w:p>
    <w:p w14:paraId="05719D68" w14:textId="77777777" w:rsidR="002953E1" w:rsidRDefault="00E126E4" w:rsidP="00EA6292">
      <w:pPr>
        <w:rPr>
          <w:rFonts w:ascii="Arial" w:hAnsi="Arial" w:cs="Arial"/>
          <w:sz w:val="24"/>
          <w:szCs w:val="24"/>
        </w:rPr>
      </w:pPr>
      <w:r w:rsidRPr="00EA6292">
        <w:rPr>
          <w:rFonts w:ascii="Arial" w:hAnsi="Arial" w:cs="Arial"/>
          <w:sz w:val="24"/>
          <w:szCs w:val="24"/>
        </w:rPr>
        <w:t>Brottare som tävlar i andra tävlingar än Upplandscupen behöver licens</w:t>
      </w:r>
      <w:r w:rsidR="00EB1B62">
        <w:rPr>
          <w:rFonts w:ascii="Arial" w:hAnsi="Arial" w:cs="Arial"/>
          <w:sz w:val="24"/>
          <w:szCs w:val="24"/>
        </w:rPr>
        <w:t xml:space="preserve">. </w:t>
      </w:r>
      <w:r w:rsidR="002953E1">
        <w:rPr>
          <w:rFonts w:ascii="Arial" w:hAnsi="Arial" w:cs="Arial"/>
          <w:sz w:val="24"/>
          <w:szCs w:val="24"/>
        </w:rPr>
        <w:t>Tränaren</w:t>
      </w:r>
    </w:p>
    <w:p w14:paraId="7B15B240" w14:textId="1F3B0C20" w:rsidR="002953E1" w:rsidRDefault="002953E1" w:rsidP="008F06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informerar l</w:t>
      </w:r>
      <w:r w:rsidR="00232E57">
        <w:rPr>
          <w:rFonts w:ascii="Arial" w:hAnsi="Arial" w:cs="Arial"/>
          <w:sz w:val="24"/>
          <w:szCs w:val="24"/>
        </w:rPr>
        <w:t xml:space="preserve">icensansvarig </w:t>
      </w:r>
      <w:r w:rsidR="00EB1B62">
        <w:rPr>
          <w:rFonts w:ascii="Arial" w:hAnsi="Arial" w:cs="Arial"/>
          <w:sz w:val="24"/>
          <w:szCs w:val="24"/>
        </w:rPr>
        <w:t xml:space="preserve">för </w:t>
      </w:r>
      <w:r w:rsidR="00232E57">
        <w:rPr>
          <w:rFonts w:ascii="Arial" w:hAnsi="Arial" w:cs="Arial"/>
          <w:sz w:val="24"/>
          <w:szCs w:val="24"/>
        </w:rPr>
        <w:t>EBK</w:t>
      </w:r>
      <w:r w:rsidR="00EB1B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att </w:t>
      </w:r>
      <w:r w:rsidR="00232E57">
        <w:rPr>
          <w:rFonts w:ascii="Arial" w:hAnsi="Arial" w:cs="Arial"/>
          <w:sz w:val="24"/>
          <w:szCs w:val="24"/>
        </w:rPr>
        <w:t>registrera</w:t>
      </w:r>
      <w:r w:rsidR="00E525AF">
        <w:rPr>
          <w:rFonts w:ascii="Arial" w:hAnsi="Arial" w:cs="Arial"/>
          <w:sz w:val="24"/>
          <w:szCs w:val="24"/>
        </w:rPr>
        <w:t xml:space="preserve"> brottare</w:t>
      </w:r>
      <w:r w:rsidR="00F2514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i </w:t>
      </w:r>
      <w:r w:rsidR="00164A0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drottOnline</w:t>
      </w:r>
      <w:r w:rsidR="00D4156E">
        <w:rPr>
          <w:rFonts w:ascii="Arial" w:hAnsi="Arial" w:cs="Arial"/>
          <w:sz w:val="24"/>
          <w:szCs w:val="24"/>
        </w:rPr>
        <w:t xml:space="preserve">. </w:t>
      </w:r>
      <w:r w:rsidR="00F2514F">
        <w:rPr>
          <w:rFonts w:ascii="Arial" w:hAnsi="Arial" w:cs="Arial"/>
          <w:sz w:val="24"/>
          <w:szCs w:val="24"/>
        </w:rPr>
        <w:t xml:space="preserve">Brottaren </w:t>
      </w:r>
    </w:p>
    <w:p w14:paraId="5036B7F5" w14:textId="0A6449D9" w:rsidR="00F2514F" w:rsidRDefault="00F2514F" w:rsidP="00EF0F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betalar </w:t>
      </w:r>
      <w:r w:rsidR="00A673EF">
        <w:rPr>
          <w:rFonts w:ascii="Arial" w:hAnsi="Arial" w:cs="Arial"/>
          <w:sz w:val="24"/>
          <w:szCs w:val="24"/>
        </w:rPr>
        <w:t xml:space="preserve">sedan </w:t>
      </w:r>
      <w:r>
        <w:rPr>
          <w:rFonts w:ascii="Arial" w:hAnsi="Arial" w:cs="Arial"/>
          <w:sz w:val="24"/>
          <w:szCs w:val="24"/>
        </w:rPr>
        <w:t xml:space="preserve">in </w:t>
      </w:r>
      <w:r w:rsidR="002953E1">
        <w:rPr>
          <w:rFonts w:ascii="Arial" w:hAnsi="Arial" w:cs="Arial"/>
          <w:sz w:val="24"/>
          <w:szCs w:val="24"/>
        </w:rPr>
        <w:t xml:space="preserve">sin </w:t>
      </w:r>
      <w:r w:rsidR="00D4156E">
        <w:rPr>
          <w:rFonts w:ascii="Arial" w:hAnsi="Arial" w:cs="Arial"/>
          <w:sz w:val="24"/>
          <w:szCs w:val="24"/>
        </w:rPr>
        <w:t>licensavgift till</w:t>
      </w:r>
      <w:r w:rsidR="00EA6292" w:rsidRPr="00EA6292">
        <w:rPr>
          <w:rFonts w:ascii="Arial" w:hAnsi="Arial" w:cs="Arial"/>
          <w:sz w:val="24"/>
          <w:szCs w:val="24"/>
        </w:rPr>
        <w:t xml:space="preserve"> </w:t>
      </w:r>
      <w:r w:rsidR="00A35477">
        <w:rPr>
          <w:rFonts w:ascii="Arial" w:hAnsi="Arial" w:cs="Arial"/>
          <w:sz w:val="24"/>
          <w:szCs w:val="24"/>
        </w:rPr>
        <w:t>Svenska Brottarförbundet</w:t>
      </w:r>
      <w:r w:rsidR="002953E1">
        <w:rPr>
          <w:rFonts w:ascii="Arial" w:hAnsi="Arial" w:cs="Arial"/>
          <w:sz w:val="24"/>
          <w:szCs w:val="24"/>
        </w:rPr>
        <w:t>s</w:t>
      </w:r>
      <w:r w:rsidR="00D4156E">
        <w:rPr>
          <w:rFonts w:ascii="Arial" w:hAnsi="Arial" w:cs="Arial"/>
          <w:sz w:val="24"/>
          <w:szCs w:val="24"/>
        </w:rPr>
        <w:t xml:space="preserve"> bankgiro: 769-8335</w:t>
      </w:r>
    </w:p>
    <w:p w14:paraId="5E3C1AFA" w14:textId="65C4C6BE" w:rsidR="008F0629" w:rsidRDefault="00EA6292" w:rsidP="00EF0FC0">
      <w:pPr>
        <w:rPr>
          <w:rFonts w:ascii="Arial" w:hAnsi="Arial" w:cs="Arial"/>
          <w:sz w:val="24"/>
          <w:szCs w:val="24"/>
        </w:rPr>
      </w:pPr>
      <w:r w:rsidRPr="00EA6292">
        <w:rPr>
          <w:rFonts w:ascii="Arial" w:hAnsi="Arial" w:cs="Arial"/>
          <w:sz w:val="24"/>
          <w:szCs w:val="24"/>
        </w:rPr>
        <w:t>Ange</w:t>
      </w:r>
      <w:r w:rsidR="002953E1">
        <w:rPr>
          <w:rFonts w:ascii="Arial" w:hAnsi="Arial" w:cs="Arial"/>
          <w:sz w:val="24"/>
          <w:szCs w:val="24"/>
        </w:rPr>
        <w:t xml:space="preserve"> brottarens n</w:t>
      </w:r>
      <w:r w:rsidR="004D79E2">
        <w:rPr>
          <w:rFonts w:ascii="Arial" w:hAnsi="Arial" w:cs="Arial"/>
          <w:sz w:val="24"/>
          <w:szCs w:val="24"/>
        </w:rPr>
        <w:t xml:space="preserve">amn, personnummer, </w:t>
      </w:r>
      <w:r w:rsidR="00D4156E">
        <w:rPr>
          <w:rFonts w:ascii="Arial" w:hAnsi="Arial" w:cs="Arial"/>
          <w:sz w:val="24"/>
          <w:szCs w:val="24"/>
        </w:rPr>
        <w:t>klubb</w:t>
      </w:r>
      <w:r w:rsidR="004D79E2">
        <w:rPr>
          <w:rFonts w:ascii="Arial" w:hAnsi="Arial" w:cs="Arial"/>
          <w:sz w:val="24"/>
          <w:szCs w:val="24"/>
        </w:rPr>
        <w:t xml:space="preserve"> och typ av licens</w:t>
      </w:r>
      <w:r w:rsidR="00D4156E">
        <w:rPr>
          <w:rFonts w:ascii="Arial" w:hAnsi="Arial" w:cs="Arial"/>
          <w:sz w:val="24"/>
          <w:szCs w:val="24"/>
        </w:rPr>
        <w:t>.</w:t>
      </w:r>
    </w:p>
    <w:p w14:paraId="42E3D504" w14:textId="77777777" w:rsidR="00F2514F" w:rsidRDefault="00F2514F" w:rsidP="00F2514F">
      <w:pPr>
        <w:pStyle w:val="Brdtext2"/>
        <w:rPr>
          <w:rFonts w:ascii="Arial" w:hAnsi="Arial" w:cs="Arial"/>
          <w:sz w:val="24"/>
          <w:szCs w:val="24"/>
        </w:rPr>
      </w:pPr>
    </w:p>
    <w:p w14:paraId="396FDF62" w14:textId="77777777" w:rsidR="00EF0FC0" w:rsidRPr="00EA6292" w:rsidRDefault="00EF0FC0" w:rsidP="00F2514F">
      <w:pPr>
        <w:pStyle w:val="Brdtext2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9"/>
        <w:gridCol w:w="2743"/>
      </w:tblGrid>
      <w:tr w:rsidR="00EA6292" w:rsidRPr="00EA6292" w14:paraId="39265713" w14:textId="77777777" w:rsidTr="00736B4D">
        <w:tc>
          <w:tcPr>
            <w:tcW w:w="6329" w:type="dxa"/>
            <w:shd w:val="clear" w:color="auto" w:fill="auto"/>
          </w:tcPr>
          <w:p w14:paraId="13D97FC8" w14:textId="77777777" w:rsidR="00EA6292" w:rsidRPr="00F2514F" w:rsidRDefault="00EA6292" w:rsidP="005255FC">
            <w:pPr>
              <w:rPr>
                <w:rFonts w:ascii="Arial" w:hAnsi="Arial" w:cs="Arial"/>
                <w:sz w:val="20"/>
                <w:szCs w:val="20"/>
              </w:rPr>
            </w:pPr>
            <w:r w:rsidRPr="00F2514F">
              <w:rPr>
                <w:rFonts w:ascii="Arial" w:hAnsi="Arial" w:cs="Arial"/>
                <w:sz w:val="20"/>
                <w:szCs w:val="20"/>
              </w:rPr>
              <w:t>Upplandscupen</w:t>
            </w:r>
          </w:p>
        </w:tc>
        <w:tc>
          <w:tcPr>
            <w:tcW w:w="2743" w:type="dxa"/>
            <w:shd w:val="clear" w:color="auto" w:fill="auto"/>
          </w:tcPr>
          <w:p w14:paraId="1A07D295" w14:textId="77777777" w:rsidR="00EA6292" w:rsidRPr="00F2514F" w:rsidRDefault="00E525AF" w:rsidP="00736B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14F">
              <w:rPr>
                <w:rFonts w:ascii="Arial" w:hAnsi="Arial" w:cs="Arial"/>
                <w:sz w:val="20"/>
                <w:szCs w:val="20"/>
              </w:rPr>
              <w:t xml:space="preserve">    0 kr</w:t>
            </w:r>
          </w:p>
        </w:tc>
      </w:tr>
      <w:tr w:rsidR="00EA6292" w:rsidRPr="00EA6292" w14:paraId="614669AB" w14:textId="77777777" w:rsidTr="00736B4D">
        <w:tc>
          <w:tcPr>
            <w:tcW w:w="6329" w:type="dxa"/>
            <w:shd w:val="clear" w:color="auto" w:fill="auto"/>
          </w:tcPr>
          <w:p w14:paraId="0EE74F8B" w14:textId="77777777" w:rsidR="00EA6292" w:rsidRPr="0089452A" w:rsidRDefault="00EA6292" w:rsidP="005255FC">
            <w:pPr>
              <w:rPr>
                <w:rFonts w:ascii="Arial" w:hAnsi="Arial" w:cs="Arial"/>
                <w:sz w:val="24"/>
                <w:szCs w:val="24"/>
              </w:rPr>
            </w:pPr>
            <w:r w:rsidRPr="00F2514F">
              <w:rPr>
                <w:rFonts w:ascii="Arial" w:hAnsi="Arial" w:cs="Arial"/>
                <w:sz w:val="20"/>
                <w:szCs w:val="20"/>
              </w:rPr>
              <w:t>Knatte/pojk</w:t>
            </w:r>
            <w:r w:rsidR="0089452A">
              <w:rPr>
                <w:rFonts w:ascii="Arial" w:hAnsi="Arial" w:cs="Arial"/>
                <w:sz w:val="20"/>
                <w:szCs w:val="20"/>
              </w:rPr>
              <w:t>/f</w:t>
            </w:r>
            <w:r w:rsidR="0089452A" w:rsidRPr="0089452A">
              <w:rPr>
                <w:rFonts w:ascii="Arial" w:hAnsi="Arial" w:cs="Arial"/>
                <w:sz w:val="20"/>
                <w:szCs w:val="20"/>
              </w:rPr>
              <w:t>lickor yngre/flickor äldre</w:t>
            </w:r>
            <w:r w:rsidR="0089452A">
              <w:rPr>
                <w:rFonts w:ascii="Arial" w:hAnsi="Arial" w:cs="Arial"/>
                <w:sz w:val="20"/>
                <w:szCs w:val="20"/>
              </w:rPr>
              <w:t>/</w:t>
            </w:r>
            <w:r w:rsidRPr="00F2514F">
              <w:rPr>
                <w:rFonts w:ascii="Arial" w:hAnsi="Arial" w:cs="Arial"/>
                <w:sz w:val="20"/>
                <w:szCs w:val="20"/>
              </w:rPr>
              <w:t xml:space="preserve">B-licens, </w:t>
            </w:r>
          </w:p>
          <w:p w14:paraId="5AE34097" w14:textId="77777777" w:rsidR="00EA6292" w:rsidRPr="00F2514F" w:rsidRDefault="00EA6292" w:rsidP="005255FC">
            <w:pPr>
              <w:rPr>
                <w:rFonts w:ascii="Arial" w:hAnsi="Arial" w:cs="Arial"/>
                <w:sz w:val="20"/>
                <w:szCs w:val="20"/>
              </w:rPr>
            </w:pPr>
            <w:r w:rsidRPr="00F2514F">
              <w:rPr>
                <w:rFonts w:ascii="Arial" w:hAnsi="Arial" w:cs="Arial"/>
                <w:sz w:val="20"/>
                <w:szCs w:val="20"/>
              </w:rPr>
              <w:t>yngre än 15 år</w:t>
            </w:r>
          </w:p>
        </w:tc>
        <w:tc>
          <w:tcPr>
            <w:tcW w:w="2743" w:type="dxa"/>
            <w:shd w:val="clear" w:color="auto" w:fill="auto"/>
          </w:tcPr>
          <w:p w14:paraId="5B31CA6E" w14:textId="77777777" w:rsidR="00E525AF" w:rsidRPr="00F2514F" w:rsidRDefault="00E525AF" w:rsidP="005255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FB52E" w14:textId="77777777" w:rsidR="00EA6292" w:rsidRPr="00F2514F" w:rsidRDefault="00E525AF" w:rsidP="00736B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6292" w:rsidRPr="00F2514F">
              <w:rPr>
                <w:rFonts w:ascii="Arial" w:hAnsi="Arial" w:cs="Arial"/>
                <w:sz w:val="20"/>
                <w:szCs w:val="20"/>
              </w:rPr>
              <w:t>200 kr</w:t>
            </w:r>
          </w:p>
        </w:tc>
      </w:tr>
      <w:tr w:rsidR="00EA6292" w:rsidRPr="00EA6292" w14:paraId="1B7D45DD" w14:textId="77777777" w:rsidTr="00736B4D">
        <w:tc>
          <w:tcPr>
            <w:tcW w:w="6329" w:type="dxa"/>
            <w:shd w:val="clear" w:color="auto" w:fill="auto"/>
          </w:tcPr>
          <w:p w14:paraId="6550BBA8" w14:textId="77777777" w:rsidR="00EA6292" w:rsidRPr="00F2514F" w:rsidRDefault="00EA6292" w:rsidP="005255FC">
            <w:pPr>
              <w:rPr>
                <w:rFonts w:ascii="Arial" w:hAnsi="Arial" w:cs="Arial"/>
                <w:sz w:val="20"/>
                <w:szCs w:val="20"/>
              </w:rPr>
            </w:pPr>
            <w:r w:rsidRPr="00F2514F">
              <w:rPr>
                <w:rFonts w:ascii="Arial" w:hAnsi="Arial" w:cs="Arial"/>
                <w:sz w:val="20"/>
                <w:szCs w:val="20"/>
              </w:rPr>
              <w:t>Ungdom/junior/</w:t>
            </w:r>
            <w:r w:rsidR="0089452A">
              <w:rPr>
                <w:rFonts w:ascii="Arial" w:hAnsi="Arial" w:cs="Arial"/>
                <w:sz w:val="20"/>
                <w:szCs w:val="20"/>
              </w:rPr>
              <w:t>kvinnor</w:t>
            </w:r>
            <w:r w:rsidR="00A673EF">
              <w:rPr>
                <w:rFonts w:ascii="Arial" w:hAnsi="Arial" w:cs="Arial"/>
                <w:sz w:val="20"/>
                <w:szCs w:val="20"/>
              </w:rPr>
              <w:t xml:space="preserve"> ungdom</w:t>
            </w:r>
            <w:r w:rsidR="0089452A">
              <w:rPr>
                <w:rFonts w:ascii="Arial" w:hAnsi="Arial" w:cs="Arial"/>
                <w:sz w:val="20"/>
                <w:szCs w:val="20"/>
              </w:rPr>
              <w:t xml:space="preserve">/kvinnor </w:t>
            </w:r>
            <w:r w:rsidR="00A673EF">
              <w:rPr>
                <w:rFonts w:ascii="Arial" w:hAnsi="Arial" w:cs="Arial"/>
                <w:sz w:val="20"/>
                <w:szCs w:val="20"/>
              </w:rPr>
              <w:t>junior/</w:t>
            </w:r>
            <w:r w:rsidRPr="00F2514F">
              <w:rPr>
                <w:rFonts w:ascii="Arial" w:hAnsi="Arial" w:cs="Arial"/>
                <w:sz w:val="20"/>
                <w:szCs w:val="20"/>
              </w:rPr>
              <w:t>senior</w:t>
            </w:r>
            <w:r w:rsidR="00A673EF">
              <w:rPr>
                <w:rFonts w:ascii="Arial" w:hAnsi="Arial" w:cs="Arial"/>
                <w:sz w:val="20"/>
                <w:szCs w:val="20"/>
              </w:rPr>
              <w:t>/</w:t>
            </w:r>
            <w:r w:rsidRPr="00F2514F">
              <w:rPr>
                <w:rFonts w:ascii="Arial" w:hAnsi="Arial" w:cs="Arial"/>
                <w:sz w:val="20"/>
                <w:szCs w:val="20"/>
              </w:rPr>
              <w:t xml:space="preserve"> A-licens, </w:t>
            </w:r>
          </w:p>
          <w:p w14:paraId="653C0381" w14:textId="77777777" w:rsidR="00EA6292" w:rsidRPr="00F2514F" w:rsidRDefault="00EA6292" w:rsidP="005255FC">
            <w:pPr>
              <w:rPr>
                <w:rFonts w:ascii="Arial" w:hAnsi="Arial" w:cs="Arial"/>
                <w:sz w:val="20"/>
                <w:szCs w:val="20"/>
              </w:rPr>
            </w:pPr>
            <w:r w:rsidRPr="00F2514F">
              <w:rPr>
                <w:rFonts w:ascii="Arial" w:hAnsi="Arial" w:cs="Arial"/>
                <w:sz w:val="20"/>
                <w:szCs w:val="20"/>
              </w:rPr>
              <w:t xml:space="preserve">från 1 september det kalenderår brottaren fyller 15 år </w:t>
            </w:r>
          </w:p>
        </w:tc>
        <w:tc>
          <w:tcPr>
            <w:tcW w:w="2743" w:type="dxa"/>
            <w:shd w:val="clear" w:color="auto" w:fill="auto"/>
          </w:tcPr>
          <w:p w14:paraId="4A5F6625" w14:textId="77777777" w:rsidR="00E525AF" w:rsidRPr="00F2514F" w:rsidRDefault="00E525AF" w:rsidP="005255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E8410" w14:textId="77777777" w:rsidR="00EA6292" w:rsidRPr="00F2514F" w:rsidRDefault="00E525AF" w:rsidP="00736B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6292" w:rsidRPr="00F2514F">
              <w:rPr>
                <w:rFonts w:ascii="Arial" w:hAnsi="Arial" w:cs="Arial"/>
                <w:sz w:val="20"/>
                <w:szCs w:val="20"/>
              </w:rPr>
              <w:t>600 kr</w:t>
            </w:r>
          </w:p>
        </w:tc>
      </w:tr>
    </w:tbl>
    <w:p w14:paraId="2FEDDFEA" w14:textId="77777777" w:rsidR="00F2514F" w:rsidRDefault="00F2514F" w:rsidP="00736B4D">
      <w:pPr>
        <w:rPr>
          <w:rFonts w:ascii="Arial" w:hAnsi="Arial" w:cs="Arial"/>
          <w:b/>
          <w:sz w:val="28"/>
          <w:szCs w:val="28"/>
        </w:rPr>
      </w:pPr>
    </w:p>
    <w:p w14:paraId="53B3E96D" w14:textId="77777777" w:rsidR="00EF0FC0" w:rsidRDefault="00F2514F" w:rsidP="00736B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När betalning skett kommer ett SMS med aktiveringskod till appen ”Cardskipper”</w:t>
      </w:r>
      <w:r w:rsidR="00047107">
        <w:rPr>
          <w:rFonts w:ascii="Arial" w:hAnsi="Arial" w:cs="Arial"/>
          <w:sz w:val="24"/>
          <w:szCs w:val="24"/>
        </w:rPr>
        <w:t xml:space="preserve"> </w:t>
      </w:r>
      <w:r w:rsidR="00EF0FC0">
        <w:rPr>
          <w:rFonts w:ascii="Arial" w:hAnsi="Arial" w:cs="Arial"/>
          <w:sz w:val="24"/>
          <w:szCs w:val="24"/>
        </w:rPr>
        <w:t xml:space="preserve">som </w:t>
      </w:r>
    </w:p>
    <w:p w14:paraId="380ED723" w14:textId="218547E2" w:rsidR="00F2514F" w:rsidRDefault="00EF0FC0" w:rsidP="00736B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laddar ner </w:t>
      </w:r>
      <w:r w:rsidR="00047107">
        <w:rPr>
          <w:rFonts w:ascii="Arial" w:hAnsi="Arial" w:cs="Arial"/>
          <w:sz w:val="24"/>
          <w:szCs w:val="24"/>
        </w:rPr>
        <w:t>där</w:t>
      </w:r>
      <w:r>
        <w:rPr>
          <w:rFonts w:ascii="Arial" w:hAnsi="Arial" w:cs="Arial"/>
          <w:sz w:val="24"/>
          <w:szCs w:val="24"/>
        </w:rPr>
        <w:t xml:space="preserve"> </w:t>
      </w:r>
      <w:r w:rsidR="00A673EF">
        <w:rPr>
          <w:rFonts w:ascii="Arial" w:hAnsi="Arial" w:cs="Arial"/>
          <w:sz w:val="24"/>
          <w:szCs w:val="24"/>
        </w:rPr>
        <w:t>ett intyg</w:t>
      </w:r>
      <w:r w:rsidR="00AC487B">
        <w:rPr>
          <w:rFonts w:ascii="Arial" w:hAnsi="Arial" w:cs="Arial"/>
          <w:sz w:val="24"/>
          <w:szCs w:val="24"/>
        </w:rPr>
        <w:t xml:space="preserve"> på </w:t>
      </w:r>
      <w:r w:rsidR="00047107">
        <w:rPr>
          <w:rFonts w:ascii="Arial" w:hAnsi="Arial" w:cs="Arial"/>
          <w:sz w:val="24"/>
          <w:szCs w:val="24"/>
        </w:rPr>
        <w:t xml:space="preserve">brottarens </w:t>
      </w:r>
      <w:r w:rsidR="00F2514F">
        <w:rPr>
          <w:rFonts w:ascii="Arial" w:hAnsi="Arial" w:cs="Arial"/>
          <w:sz w:val="24"/>
          <w:szCs w:val="24"/>
        </w:rPr>
        <w:t>licens</w:t>
      </w:r>
      <w:r w:rsidR="008945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läggs upp</w:t>
      </w:r>
      <w:r w:rsidR="00F2514F">
        <w:rPr>
          <w:rFonts w:ascii="Arial" w:hAnsi="Arial" w:cs="Arial"/>
          <w:sz w:val="24"/>
          <w:szCs w:val="24"/>
        </w:rPr>
        <w:t>.</w:t>
      </w:r>
    </w:p>
    <w:p w14:paraId="11237130" w14:textId="17B9E7E0" w:rsidR="00691C7D" w:rsidRDefault="00691C7D" w:rsidP="00736B4D">
      <w:pPr>
        <w:rPr>
          <w:rFonts w:ascii="Arial" w:hAnsi="Arial" w:cs="Arial"/>
          <w:sz w:val="24"/>
          <w:szCs w:val="24"/>
        </w:rPr>
      </w:pPr>
    </w:p>
    <w:p w14:paraId="1527D241" w14:textId="77777777" w:rsidR="00691C7D" w:rsidRDefault="00691C7D" w:rsidP="00691C7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Träningar</w:t>
      </w:r>
    </w:p>
    <w:p w14:paraId="33B9CA00" w14:textId="77777777" w:rsidR="00691C7D" w:rsidRDefault="00691C7D" w:rsidP="00691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Innan och efter träning spritar brottarna sina händer. Det är också viktigt </w:t>
      </w:r>
    </w:p>
    <w:p w14:paraId="7987394A" w14:textId="77777777" w:rsidR="00691C7D" w:rsidRDefault="00691C7D" w:rsidP="00691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”Hälsodeklarationen” följs av alla så att smittspridning minimeras.</w:t>
      </w:r>
    </w:p>
    <w:p w14:paraId="53ADBD2C" w14:textId="77777777" w:rsidR="00691C7D" w:rsidRDefault="00691C7D" w:rsidP="00691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råder skoförbud så ytterskorna tar alla av sig vid ingången till lokalen.</w:t>
      </w:r>
    </w:p>
    <w:p w14:paraId="4B3F3366" w14:textId="77777777" w:rsidR="00691C7D" w:rsidRDefault="00691C7D" w:rsidP="00691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 träning behöver brottaren shorts, tröja, egen påfylld vattenflaska och träningsskor </w:t>
      </w:r>
    </w:p>
    <w:p w14:paraId="52A3B7E8" w14:textId="77777777" w:rsidR="00691C7D" w:rsidRDefault="00691C7D" w:rsidP="00691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 bara används inomhus. Det finns speciella brottarskor att köpa men till att börja </w:t>
      </w:r>
    </w:p>
    <w:p w14:paraId="6DD30FAD" w14:textId="77777777" w:rsidR="00691C7D" w:rsidRDefault="00691C7D" w:rsidP="00691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går det bra med vanliga träningsskor. Klubbkläder finns att köpa på Sportringen.</w:t>
      </w:r>
    </w:p>
    <w:p w14:paraId="2C6019B5" w14:textId="77777777" w:rsidR="007A7AC7" w:rsidRDefault="007A7AC7" w:rsidP="007A7AC7">
      <w:pPr>
        <w:rPr>
          <w:rFonts w:ascii="Arial" w:hAnsi="Arial" w:cs="Arial"/>
          <w:b/>
          <w:sz w:val="28"/>
          <w:szCs w:val="28"/>
        </w:rPr>
      </w:pPr>
    </w:p>
    <w:p w14:paraId="6984DBF2" w14:textId="4C906D3A" w:rsidR="00C452DF" w:rsidRDefault="00C452DF" w:rsidP="007A7AC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Tävlingar</w:t>
      </w:r>
    </w:p>
    <w:p w14:paraId="2C77B262" w14:textId="77777777" w:rsidR="00ED7595" w:rsidRDefault="00C452DF" w:rsidP="00C45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Hör med din tränare om du som brottare är klar för </w:t>
      </w:r>
      <w:r w:rsidR="00ED7595">
        <w:rPr>
          <w:rFonts w:ascii="Arial" w:hAnsi="Arial" w:cs="Arial"/>
          <w:sz w:val="24"/>
          <w:szCs w:val="24"/>
        </w:rPr>
        <w:t>att börja t</w:t>
      </w:r>
      <w:r>
        <w:rPr>
          <w:rFonts w:ascii="Arial" w:hAnsi="Arial" w:cs="Arial"/>
          <w:sz w:val="24"/>
          <w:szCs w:val="24"/>
        </w:rPr>
        <w:t>ävl</w:t>
      </w:r>
      <w:r w:rsidR="00ED759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Mer information </w:t>
      </w:r>
    </w:p>
    <w:p w14:paraId="09034559" w14:textId="77777777" w:rsidR="00ED7595" w:rsidRDefault="00C452DF" w:rsidP="00C45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inför en</w:t>
      </w:r>
      <w:r w:rsidR="00ED75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tävling finns på laget.se. Inför tävlingsanmälan vägs brottaren in och anmäls </w:t>
      </w:r>
    </w:p>
    <w:p w14:paraId="60EB3DE5" w14:textId="77777777" w:rsidR="00ED7595" w:rsidRDefault="00C452DF" w:rsidP="00C45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till tävling efter sin vikt och åldersgrupp. Tävlingstrikåer som används vid tävling </w:t>
      </w:r>
    </w:p>
    <w:p w14:paraId="4414DFA8" w14:textId="77777777" w:rsidR="00ED7595" w:rsidRDefault="00C452DF" w:rsidP="00C45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lånas ut av klubben.</w:t>
      </w:r>
      <w:r w:rsidR="00ED75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Brottaren behöver en röd trikå och en blå trikå med sig på </w:t>
      </w:r>
    </w:p>
    <w:p w14:paraId="2B142DC4" w14:textId="77777777" w:rsidR="00ED7595" w:rsidRDefault="00C452DF" w:rsidP="00C45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tävling. Det är viktigt att du som förälder/vårdnadshavare ser till att din brottare har </w:t>
      </w:r>
    </w:p>
    <w:p w14:paraId="368B24E0" w14:textId="77777777" w:rsidR="00ED7595" w:rsidRDefault="00C452DF" w:rsidP="00C45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rätt trikå på sig inför varje match. Den brottare som står först eller överst på </w:t>
      </w:r>
    </w:p>
    <w:p w14:paraId="2098D33C" w14:textId="520575F5" w:rsidR="00ED7595" w:rsidRDefault="00C452DF" w:rsidP="00C45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tävlingslistan bär röd trikå således har den andra brottaren blå trikå. </w:t>
      </w:r>
    </w:p>
    <w:p w14:paraId="169202FB" w14:textId="77777777" w:rsidR="00ED7595" w:rsidRDefault="00C452DF" w:rsidP="00C452DF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 xml:space="preserve">Innan </w:t>
      </w:r>
      <w:r>
        <w:rPr>
          <w:rFonts w:ascii="Arial" w:hAnsi="Arial" w:cs="Arial"/>
          <w:sz w:val="24"/>
          <w:szCs w:val="24"/>
        </w:rPr>
        <w:t xml:space="preserve">tävlingsstart </w:t>
      </w:r>
      <w:r w:rsidRPr="00D06DB1">
        <w:rPr>
          <w:rFonts w:ascii="Arial" w:hAnsi="Arial" w:cs="Arial"/>
          <w:sz w:val="24"/>
          <w:szCs w:val="24"/>
        </w:rPr>
        <w:t xml:space="preserve">är det invägning och medicinsk kontroll. Ibland sker invägningen </w:t>
      </w:r>
    </w:p>
    <w:p w14:paraId="4FFD9E17" w14:textId="77777777" w:rsidR="00ED7595" w:rsidRDefault="00C452DF" w:rsidP="00C452DF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>enbart på hemmaplan. Medicinskkontroll innebär att det kont</w:t>
      </w:r>
      <w:r>
        <w:rPr>
          <w:rFonts w:ascii="Arial" w:hAnsi="Arial" w:cs="Arial"/>
          <w:sz w:val="24"/>
          <w:szCs w:val="24"/>
        </w:rPr>
        <w:t>r</w:t>
      </w:r>
      <w:r w:rsidRPr="00D06DB1">
        <w:rPr>
          <w:rFonts w:ascii="Arial" w:hAnsi="Arial" w:cs="Arial"/>
          <w:sz w:val="24"/>
          <w:szCs w:val="24"/>
        </w:rPr>
        <w:t xml:space="preserve">olleras så att brottaren </w:t>
      </w:r>
    </w:p>
    <w:p w14:paraId="51127F27" w14:textId="4FA6BD95" w:rsidR="00C452DF" w:rsidRPr="00D06DB1" w:rsidRDefault="00C452DF" w:rsidP="00C452DF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>har kortklippta naglar och inga smittsamma utslag såsom t.ex. ringorm.</w:t>
      </w:r>
    </w:p>
    <w:p w14:paraId="4DA4E27F" w14:textId="77777777" w:rsidR="00C452DF" w:rsidRDefault="00C452DF" w:rsidP="00C452DF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lastRenderedPageBreak/>
        <w:t xml:space="preserve">Under matchen sitter tränaren med vid brottarmattan och coachar brottaren. Vid </w:t>
      </w:r>
    </w:p>
    <w:p w14:paraId="4991F395" w14:textId="77777777" w:rsidR="00C452DF" w:rsidRDefault="00C452DF" w:rsidP="00C452DF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>matchstart hälsar brottaren på domaren och sin mots</w:t>
      </w:r>
      <w:r>
        <w:rPr>
          <w:rFonts w:ascii="Arial" w:hAnsi="Arial" w:cs="Arial"/>
          <w:sz w:val="24"/>
          <w:szCs w:val="24"/>
        </w:rPr>
        <w:t>t</w:t>
      </w:r>
      <w:r w:rsidRPr="00D06DB1">
        <w:rPr>
          <w:rFonts w:ascii="Arial" w:hAnsi="Arial" w:cs="Arial"/>
          <w:sz w:val="24"/>
          <w:szCs w:val="24"/>
        </w:rPr>
        <w:t xml:space="preserve">åndare. Vid matchslut tackar </w:t>
      </w:r>
    </w:p>
    <w:p w14:paraId="7F3A85F9" w14:textId="77777777" w:rsidR="00C452DF" w:rsidRPr="00D06DB1" w:rsidRDefault="00C452DF" w:rsidP="00C452DF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>brottaren sin motståndare och motståndarens tränare för en god match.</w:t>
      </w:r>
    </w:p>
    <w:p w14:paraId="72C94258" w14:textId="77777777" w:rsidR="00C452DF" w:rsidRDefault="00C452DF" w:rsidP="00C452DF">
      <w:pPr>
        <w:rPr>
          <w:rFonts w:ascii="Arial" w:hAnsi="Arial" w:cs="Arial"/>
          <w:b/>
          <w:sz w:val="24"/>
          <w:szCs w:val="24"/>
        </w:rPr>
      </w:pPr>
    </w:p>
    <w:p w14:paraId="2E030ED3" w14:textId="77777777" w:rsidR="00C452DF" w:rsidRDefault="00C452DF" w:rsidP="00C45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Välkommen! </w:t>
      </w:r>
    </w:p>
    <w:p w14:paraId="465C7B03" w14:textId="77777777" w:rsidR="00C452DF" w:rsidRPr="00CB23B8" w:rsidRDefault="00C452DF" w:rsidP="00C452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Styrelsen, Enköpings Brottarklubb!                                             </w:t>
      </w:r>
    </w:p>
    <w:p w14:paraId="5BBB1A78" w14:textId="77777777" w:rsidR="00C452DF" w:rsidRDefault="00C452DF" w:rsidP="007A7AC7">
      <w:pPr>
        <w:rPr>
          <w:rFonts w:ascii="Arial" w:hAnsi="Arial" w:cs="Arial"/>
          <w:b/>
          <w:bCs/>
          <w:sz w:val="24"/>
          <w:szCs w:val="24"/>
        </w:rPr>
      </w:pPr>
    </w:p>
    <w:p w14:paraId="0061BAC4" w14:textId="13127C4B" w:rsidR="00CB23B8" w:rsidRPr="00CB23B8" w:rsidRDefault="00BA4CFF" w:rsidP="00A673EF">
      <w:pPr>
        <w:ind w:left="3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CB23B8" w:rsidRPr="00CB23B8" w:rsidSect="0089452A">
      <w:headerReference w:type="default" r:id="rId6"/>
      <w:foot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664E" w14:textId="77777777" w:rsidR="00467B40" w:rsidRDefault="00467B40" w:rsidP="00CB23B8">
      <w:pPr>
        <w:spacing w:after="0" w:line="240" w:lineRule="auto"/>
      </w:pPr>
      <w:r>
        <w:separator/>
      </w:r>
    </w:p>
  </w:endnote>
  <w:endnote w:type="continuationSeparator" w:id="0">
    <w:p w14:paraId="629D5B28" w14:textId="77777777" w:rsidR="00467B40" w:rsidRDefault="00467B40" w:rsidP="00CB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7037" w14:textId="314574E6" w:rsidR="00754FB7" w:rsidRDefault="003E5811" w:rsidP="00754FB7">
    <w:pPr>
      <w:pStyle w:val="Sidfot"/>
      <w:jc w:val="center"/>
    </w:pPr>
    <w:r>
      <w:t>2</w:t>
    </w:r>
    <w:r w:rsidR="00691C7D">
      <w:t>10820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4D0A" w14:textId="77777777" w:rsidR="00467B40" w:rsidRDefault="00467B40" w:rsidP="00CB23B8">
      <w:pPr>
        <w:spacing w:after="0" w:line="240" w:lineRule="auto"/>
      </w:pPr>
      <w:r>
        <w:separator/>
      </w:r>
    </w:p>
  </w:footnote>
  <w:footnote w:type="continuationSeparator" w:id="0">
    <w:p w14:paraId="3C0F0B3A" w14:textId="77777777" w:rsidR="00467B40" w:rsidRDefault="00467B40" w:rsidP="00CB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A487" w14:textId="77777777" w:rsidR="00CB23B8" w:rsidRDefault="0089452A" w:rsidP="00CB23B8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7C781C76" wp14:editId="26E8E111">
          <wp:extent cx="3618761" cy="568822"/>
          <wp:effectExtent l="0" t="0" r="1270" b="317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EB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7131" cy="584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B8"/>
    <w:rsid w:val="00022D37"/>
    <w:rsid w:val="00047107"/>
    <w:rsid w:val="00092F7C"/>
    <w:rsid w:val="000E01F0"/>
    <w:rsid w:val="000F0DBD"/>
    <w:rsid w:val="00101A0C"/>
    <w:rsid w:val="00121E6C"/>
    <w:rsid w:val="001569C5"/>
    <w:rsid w:val="00164A0E"/>
    <w:rsid w:val="00171369"/>
    <w:rsid w:val="00180DC5"/>
    <w:rsid w:val="001B0EC9"/>
    <w:rsid w:val="001C4E61"/>
    <w:rsid w:val="001D7A0C"/>
    <w:rsid w:val="001E792B"/>
    <w:rsid w:val="0020166E"/>
    <w:rsid w:val="00202079"/>
    <w:rsid w:val="00203013"/>
    <w:rsid w:val="00216926"/>
    <w:rsid w:val="00231556"/>
    <w:rsid w:val="00232E57"/>
    <w:rsid w:val="002643BA"/>
    <w:rsid w:val="002953E1"/>
    <w:rsid w:val="002E14FF"/>
    <w:rsid w:val="00331461"/>
    <w:rsid w:val="003907E8"/>
    <w:rsid w:val="00393BA9"/>
    <w:rsid w:val="00395211"/>
    <w:rsid w:val="003D2CB0"/>
    <w:rsid w:val="003E5811"/>
    <w:rsid w:val="00400A87"/>
    <w:rsid w:val="00410B4D"/>
    <w:rsid w:val="00434E07"/>
    <w:rsid w:val="00442206"/>
    <w:rsid w:val="00442392"/>
    <w:rsid w:val="00445A3F"/>
    <w:rsid w:val="0045315B"/>
    <w:rsid w:val="00467B40"/>
    <w:rsid w:val="004C53A8"/>
    <w:rsid w:val="004D79E2"/>
    <w:rsid w:val="004E3590"/>
    <w:rsid w:val="004E781B"/>
    <w:rsid w:val="00533FFD"/>
    <w:rsid w:val="0054624D"/>
    <w:rsid w:val="005E3E0B"/>
    <w:rsid w:val="00615458"/>
    <w:rsid w:val="006216CB"/>
    <w:rsid w:val="00691C7D"/>
    <w:rsid w:val="006925FB"/>
    <w:rsid w:val="006A2AE1"/>
    <w:rsid w:val="006B24E2"/>
    <w:rsid w:val="006B3911"/>
    <w:rsid w:val="006C5295"/>
    <w:rsid w:val="00736B4D"/>
    <w:rsid w:val="00754FB7"/>
    <w:rsid w:val="00796F10"/>
    <w:rsid w:val="007A7AC7"/>
    <w:rsid w:val="00804D05"/>
    <w:rsid w:val="00855608"/>
    <w:rsid w:val="008563FC"/>
    <w:rsid w:val="008654CE"/>
    <w:rsid w:val="008765E6"/>
    <w:rsid w:val="00877F4F"/>
    <w:rsid w:val="008868B8"/>
    <w:rsid w:val="00890B16"/>
    <w:rsid w:val="0089452A"/>
    <w:rsid w:val="008F0629"/>
    <w:rsid w:val="00904DFE"/>
    <w:rsid w:val="00913A40"/>
    <w:rsid w:val="0094237B"/>
    <w:rsid w:val="009809A0"/>
    <w:rsid w:val="009C7598"/>
    <w:rsid w:val="009D1C30"/>
    <w:rsid w:val="009D268A"/>
    <w:rsid w:val="009D7429"/>
    <w:rsid w:val="00A22A94"/>
    <w:rsid w:val="00A35477"/>
    <w:rsid w:val="00A41C52"/>
    <w:rsid w:val="00A60754"/>
    <w:rsid w:val="00A673EF"/>
    <w:rsid w:val="00A67B16"/>
    <w:rsid w:val="00AA4C31"/>
    <w:rsid w:val="00AC487B"/>
    <w:rsid w:val="00B26FEB"/>
    <w:rsid w:val="00B400EB"/>
    <w:rsid w:val="00B53B67"/>
    <w:rsid w:val="00B563E7"/>
    <w:rsid w:val="00B60341"/>
    <w:rsid w:val="00B621F1"/>
    <w:rsid w:val="00BA4CFF"/>
    <w:rsid w:val="00BC4AC4"/>
    <w:rsid w:val="00BE404C"/>
    <w:rsid w:val="00C12DD1"/>
    <w:rsid w:val="00C452DF"/>
    <w:rsid w:val="00C52736"/>
    <w:rsid w:val="00CB23B8"/>
    <w:rsid w:val="00D11669"/>
    <w:rsid w:val="00D4156E"/>
    <w:rsid w:val="00D91AB3"/>
    <w:rsid w:val="00DB2B18"/>
    <w:rsid w:val="00DC3199"/>
    <w:rsid w:val="00DE5002"/>
    <w:rsid w:val="00DE5154"/>
    <w:rsid w:val="00E126E4"/>
    <w:rsid w:val="00E370FA"/>
    <w:rsid w:val="00E525AF"/>
    <w:rsid w:val="00EA6292"/>
    <w:rsid w:val="00EB1B62"/>
    <w:rsid w:val="00ED7595"/>
    <w:rsid w:val="00EF0FC0"/>
    <w:rsid w:val="00F2514F"/>
    <w:rsid w:val="00F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CF22"/>
  <w15:chartTrackingRefBased/>
  <w15:docId w15:val="{5A47E56C-3F8A-490B-88D5-5CC92BE4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B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23B8"/>
  </w:style>
  <w:style w:type="paragraph" w:styleId="Sidfot">
    <w:name w:val="footer"/>
    <w:basedOn w:val="Normal"/>
    <w:link w:val="SidfotChar"/>
    <w:uiPriority w:val="99"/>
    <w:unhideWhenUsed/>
    <w:rsid w:val="00CB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23B8"/>
  </w:style>
  <w:style w:type="paragraph" w:styleId="Brdtext2">
    <w:name w:val="Body Text 2"/>
    <w:basedOn w:val="Normal"/>
    <w:link w:val="Brdtext2Char"/>
    <w:rsid w:val="00EA6292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customStyle="1" w:styleId="Brdtext2Char">
    <w:name w:val="Brödtext 2 Char"/>
    <w:basedOn w:val="Standardstycketeckensnitt"/>
    <w:link w:val="Brdtext2"/>
    <w:rsid w:val="00EA6292"/>
    <w:rPr>
      <w:rFonts w:ascii="Times New Roman" w:eastAsia="Times New Roman" w:hAnsi="Times New Roman" w:cs="Times New Roman"/>
      <w:sz w:val="32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625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jansson</dc:creator>
  <cp:keywords/>
  <dc:description/>
  <cp:lastModifiedBy>anna jansson</cp:lastModifiedBy>
  <cp:revision>70</cp:revision>
  <dcterms:created xsi:type="dcterms:W3CDTF">2017-08-16T18:34:00Z</dcterms:created>
  <dcterms:modified xsi:type="dcterms:W3CDTF">2021-09-28T06:24:00Z</dcterms:modified>
</cp:coreProperties>
</file>