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80609" w14:textId="77777777" w:rsidR="00FA6ACC" w:rsidRDefault="00FA6ACC" w:rsidP="00237001"/>
    <w:p w14:paraId="25FF933B" w14:textId="025D89D9" w:rsidR="00237001" w:rsidRDefault="00237001" w:rsidP="00237001">
      <w:r>
        <w:t xml:space="preserve">Föräldramöte Triangeln </w:t>
      </w:r>
      <w:r w:rsidR="005A548B">
        <w:t>P09</w:t>
      </w:r>
    </w:p>
    <w:p w14:paraId="58C00397" w14:textId="77777777" w:rsidR="00237001" w:rsidRDefault="00237001" w:rsidP="00237001">
      <w:r>
        <w:t xml:space="preserve"> </w:t>
      </w:r>
    </w:p>
    <w:p w14:paraId="6CE32002" w14:textId="5AF8C087" w:rsidR="00237001" w:rsidRDefault="00237001" w:rsidP="006A0CFF">
      <w:r>
        <w:t xml:space="preserve">Tid : </w:t>
      </w:r>
      <w:r w:rsidR="00EC0EEC">
        <w:t>18.00 – 19.30</w:t>
      </w:r>
      <w:r w:rsidR="005A548B">
        <w:tab/>
      </w:r>
      <w:r>
        <w:t xml:space="preserve">Plats:  Triangelborg </w:t>
      </w:r>
    </w:p>
    <w:p w14:paraId="1C1F61BA" w14:textId="71EA380C" w:rsidR="0062663F" w:rsidRDefault="00237001" w:rsidP="00237001">
      <w:pPr>
        <w:rPr>
          <w:b/>
        </w:rPr>
      </w:pPr>
      <w:r w:rsidRPr="0062663F">
        <w:rPr>
          <w:b/>
        </w:rPr>
        <w:t xml:space="preserve"> Agenda</w:t>
      </w:r>
      <w:r w:rsidR="006A0CFF">
        <w:rPr>
          <w:b/>
        </w:rPr>
        <w:t xml:space="preserve"> inklusive anteckningar/beslut</w:t>
      </w:r>
      <w:r w:rsidRPr="0062663F">
        <w:rPr>
          <w:b/>
        </w:rPr>
        <w:t xml:space="preserve">: </w:t>
      </w:r>
    </w:p>
    <w:p w14:paraId="0B3A6CF9" w14:textId="20B686E1" w:rsidR="00CB029D" w:rsidRDefault="00237001" w:rsidP="00CB029D">
      <w:r>
        <w:t>• Information kring laget</w:t>
      </w:r>
      <w:r w:rsidR="001E3F36">
        <w:t xml:space="preserve"> -</w:t>
      </w:r>
      <w:r w:rsidR="00D156B2">
        <w:t xml:space="preserve"> planen framåt</w:t>
      </w:r>
    </w:p>
    <w:p w14:paraId="2579BFFA" w14:textId="76EAF399" w:rsidR="00504BF0" w:rsidRDefault="00CB029D" w:rsidP="00504BF0">
      <w:pPr>
        <w:pStyle w:val="ListParagraph"/>
        <w:numPr>
          <w:ilvl w:val="0"/>
          <w:numId w:val="3"/>
        </w:numPr>
      </w:pPr>
      <w:r>
        <w:t>Träningar</w:t>
      </w:r>
      <w:r w:rsidR="006A0CFF">
        <w:t>; Kom i tid gärna 10 min innan, vatten, skor, benskydd samt funktionella kläder med svarta strumpor, svarta shorts, svart underställ (vid behov), svart vindjacka. Ej luvtröjor, mjukisbyxor, tjocka jackor...</w:t>
      </w:r>
    </w:p>
    <w:p w14:paraId="6B59D354" w14:textId="452D2CC4" w:rsidR="006A0CFF" w:rsidRDefault="006A0CFF" w:rsidP="00504BF0">
      <w:pPr>
        <w:pStyle w:val="ListParagraph"/>
        <w:numPr>
          <w:ilvl w:val="0"/>
          <w:numId w:val="3"/>
        </w:numPr>
      </w:pPr>
      <w:r>
        <w:t>Matcher; Beslutade att vi skall gå med i Katrineholmsserien per omgående med ytterligare ett lag för att ge killarna mer speltid.</w:t>
      </w:r>
      <w:r w:rsidR="00E8459A">
        <w:t xml:space="preserve"> Anmälan till matcher måste ske inom utsatt tid annars får man stå över den matchen. Kom i tid till samling.</w:t>
      </w:r>
    </w:p>
    <w:p w14:paraId="68D7805D" w14:textId="00AC74CB" w:rsidR="00CF29F5" w:rsidRDefault="00F5001F" w:rsidP="00CF29F5">
      <w:pPr>
        <w:pStyle w:val="ListParagraph"/>
        <w:numPr>
          <w:ilvl w:val="0"/>
          <w:numId w:val="3"/>
        </w:numPr>
      </w:pPr>
      <w:r>
        <w:t>Regler inom laget</w:t>
      </w:r>
      <w:r w:rsidR="006A0CFF">
        <w:t>; Lagregler finns på vår hemsida laget.se under Dokument, läs igenom!</w:t>
      </w:r>
    </w:p>
    <w:p w14:paraId="7CB6E625" w14:textId="2B03686A" w:rsidR="00EC0EEC" w:rsidRDefault="00EC0EEC" w:rsidP="00CF29F5">
      <w:pPr>
        <w:pStyle w:val="ListParagraph"/>
        <w:numPr>
          <w:ilvl w:val="0"/>
          <w:numId w:val="3"/>
        </w:numPr>
      </w:pPr>
      <w:r>
        <w:t>Föräldrarnas förväntningar</w:t>
      </w:r>
      <w:r w:rsidR="006A0CFF">
        <w:t>; Föräldrars ansvar att killarna kommer i tid, föräldrar ansvarar att sitt barn kan ta sig till träningar samt alla matcher och om man ej själv kan köra så får man ordna det för sitt barn med de andra föräldrarna.</w:t>
      </w:r>
    </w:p>
    <w:p w14:paraId="5B21D861" w14:textId="1561255B" w:rsidR="006A387A" w:rsidRDefault="005722BC" w:rsidP="006F663A">
      <w:pPr>
        <w:spacing w:line="240" w:lineRule="auto"/>
      </w:pPr>
      <w:r>
        <w:t xml:space="preserve">• Ekonomi </w:t>
      </w:r>
      <w:r w:rsidR="006A387A">
        <w:t>&amp; In</w:t>
      </w:r>
      <w:r w:rsidR="00F5001F">
        <w:t xml:space="preserve">köp </w:t>
      </w:r>
    </w:p>
    <w:p w14:paraId="164C8BD0" w14:textId="17274426" w:rsidR="006A387A" w:rsidRDefault="006A387A" w:rsidP="006F663A">
      <w:pPr>
        <w:pStyle w:val="ListParagraph"/>
        <w:numPr>
          <w:ilvl w:val="0"/>
          <w:numId w:val="3"/>
        </w:numPr>
        <w:spacing w:line="240" w:lineRule="auto"/>
      </w:pPr>
      <w:r>
        <w:t>Ekonomin i laget</w:t>
      </w:r>
      <w:r w:rsidR="006A0CFF">
        <w:t>; vi har idag cirka 18 000 SEK</w:t>
      </w:r>
      <w:r w:rsidR="001F16A1">
        <w:t>. Lagkassan är lagets kassa ej per spelare.</w:t>
      </w:r>
      <w:bookmarkStart w:id="0" w:name="_GoBack"/>
      <w:bookmarkEnd w:id="0"/>
    </w:p>
    <w:p w14:paraId="20966464" w14:textId="55F979D0" w:rsidR="0081529B" w:rsidRDefault="0081529B" w:rsidP="006F663A">
      <w:pPr>
        <w:pStyle w:val="ListParagraph"/>
        <w:numPr>
          <w:ilvl w:val="0"/>
          <w:numId w:val="3"/>
        </w:numPr>
        <w:spacing w:line="240" w:lineRule="auto"/>
      </w:pPr>
      <w:r>
        <w:t>Kiosken</w:t>
      </w:r>
      <w:r w:rsidR="006A0CFF">
        <w:t>; Anna Gisslander gör ett kioskschema där 2 st ansvarar. Se laget.se Dokument för Kioskrutiner. Kan man ej så får man se till att ordna någon ersättare</w:t>
      </w:r>
      <w:r w:rsidR="000C7FF2">
        <w:t xml:space="preserve"> själv.</w:t>
      </w:r>
    </w:p>
    <w:p w14:paraId="2791CCF8" w14:textId="4759415F" w:rsidR="005A548B" w:rsidRDefault="005A548B" w:rsidP="000C7FF2">
      <w:pPr>
        <w:pStyle w:val="ListParagraph"/>
        <w:numPr>
          <w:ilvl w:val="0"/>
          <w:numId w:val="3"/>
        </w:numPr>
        <w:spacing w:line="240" w:lineRule="auto"/>
      </w:pPr>
      <w:r>
        <w:t>Matchvärd</w:t>
      </w:r>
      <w:r w:rsidR="006A0CFF">
        <w:t xml:space="preserve">; Anna Gisslander gör ett matchvärdsschema där 1 person ansvarar. </w:t>
      </w:r>
      <w:r w:rsidR="006A0CFF">
        <w:t xml:space="preserve">Se laget.se Dokument för </w:t>
      </w:r>
      <w:r w:rsidR="006A0CFF">
        <w:t>matchvärds</w:t>
      </w:r>
      <w:r w:rsidR="006A0CFF">
        <w:t>rutiner.</w:t>
      </w:r>
      <w:r w:rsidR="000C7FF2">
        <w:t xml:space="preserve"> </w:t>
      </w:r>
      <w:r w:rsidR="000C7FF2">
        <w:t>Kan man ej så får man se till att ordna någon ersättare själv.</w:t>
      </w:r>
    </w:p>
    <w:p w14:paraId="17AC3CB4" w14:textId="33764C8F" w:rsidR="00504BF0" w:rsidRDefault="004473DB" w:rsidP="00504BF0">
      <w:pPr>
        <w:pStyle w:val="ListParagraph"/>
        <w:numPr>
          <w:ilvl w:val="0"/>
          <w:numId w:val="3"/>
        </w:numPr>
      </w:pPr>
      <w:r>
        <w:t>Inköp av kläder</w:t>
      </w:r>
      <w:r w:rsidR="00EC0EEC">
        <w:t>, materiel etc.</w:t>
      </w:r>
      <w:r w:rsidR="006A0CFF">
        <w:t>; Vattenställ skapar ordning</w:t>
      </w:r>
      <w:r w:rsidR="000C7FF2">
        <w:t xml:space="preserve">, försök att få till en enhetlig klädsel även till träning även om funktionella kläder är prioritet där men till match skall vi komma i </w:t>
      </w:r>
      <w:r w:rsidR="000C7FF2">
        <w:t>svarta strumpor, svarta shorts, svart underställ (vid behov),</w:t>
      </w:r>
      <w:r w:rsidR="000C7FF2">
        <w:t xml:space="preserve"> svarta overallen. Ryggsäck skulle vara bra.</w:t>
      </w:r>
      <w:r w:rsidR="006F663A">
        <w:br/>
      </w:r>
    </w:p>
    <w:p w14:paraId="4187C67B" w14:textId="329AF407" w:rsidR="000D1CD7" w:rsidRDefault="00AB3238" w:rsidP="006F663A">
      <w:pPr>
        <w:pStyle w:val="ListParagraph"/>
        <w:numPr>
          <w:ilvl w:val="0"/>
          <w:numId w:val="2"/>
        </w:numPr>
        <w:spacing w:line="276" w:lineRule="auto"/>
      </w:pPr>
      <w:r>
        <w:t>Cuper</w:t>
      </w:r>
      <w:r w:rsidR="000D1CD7">
        <w:t xml:space="preserve"> &amp; Aktiviteter</w:t>
      </w:r>
      <w:r w:rsidR="00A911D3">
        <w:t xml:space="preserve"> 201</w:t>
      </w:r>
      <w:r w:rsidR="005A548B">
        <w:t>9</w:t>
      </w:r>
      <w:r w:rsidR="00A911D3">
        <w:t>/20</w:t>
      </w:r>
      <w:r w:rsidR="005A548B">
        <w:t>20</w:t>
      </w:r>
    </w:p>
    <w:p w14:paraId="12522AF8" w14:textId="27E59B65" w:rsidR="005722BC" w:rsidRDefault="00A418E7" w:rsidP="000D1CD7">
      <w:pPr>
        <w:pStyle w:val="ListParagraph"/>
        <w:numPr>
          <w:ilvl w:val="0"/>
          <w:numId w:val="3"/>
        </w:numPr>
      </w:pPr>
      <w:r>
        <w:t>Cuper &amp; Sammandrag</w:t>
      </w:r>
      <w:r w:rsidR="00E8459A">
        <w:t>; Katrineholmscupen 9-11 Aug ska vi var med på. Kostnad 1200 Sek/spelare då ingår all mat (förutom mellanmål) samt logi i klassrum. Mer info på laget.se. Kostnad för tränarna tas från lagkassan.</w:t>
      </w:r>
    </w:p>
    <w:p w14:paraId="05D9A0A4" w14:textId="3D5086C1" w:rsidR="00CF29F5" w:rsidRDefault="00CF29F5" w:rsidP="000D1CD7">
      <w:pPr>
        <w:pStyle w:val="ListParagraph"/>
        <w:numPr>
          <w:ilvl w:val="0"/>
          <w:numId w:val="3"/>
        </w:numPr>
      </w:pPr>
      <w:r>
        <w:t>Aktivitet med laget ” träningshelg”</w:t>
      </w:r>
      <w:r w:rsidR="00E8459A">
        <w:t>: Kommer att hållas 29-30 Juni på Triangelborg med övernattning. Lagkassan kommer att bekosta mat för alla killar.</w:t>
      </w:r>
      <w:r>
        <w:t xml:space="preserve"> </w:t>
      </w:r>
      <w:r w:rsidR="00E8459A">
        <w:t>Föräldrar måste ordna med mat.</w:t>
      </w:r>
    </w:p>
    <w:p w14:paraId="554E65CA" w14:textId="3409A4EA" w:rsidR="00E8459A" w:rsidRDefault="00E8459A" w:rsidP="000D1CD7">
      <w:pPr>
        <w:pStyle w:val="ListParagraph"/>
        <w:numPr>
          <w:ilvl w:val="0"/>
          <w:numId w:val="3"/>
        </w:numPr>
      </w:pPr>
      <w:r>
        <w:t>Skapa egna sammandrag för att dra in pengar och ha kul. Föräldragruppen bestämmer när.</w:t>
      </w:r>
    </w:p>
    <w:p w14:paraId="78DAEC9E" w14:textId="004E7AB5" w:rsidR="000C7FF2" w:rsidRDefault="00237001" w:rsidP="00237001">
      <w:r>
        <w:t xml:space="preserve">• </w:t>
      </w:r>
      <w:r w:rsidR="001E3F36">
        <w:t>Föräldragrupp</w:t>
      </w:r>
      <w:r>
        <w:t xml:space="preserve"> </w:t>
      </w:r>
    </w:p>
    <w:p w14:paraId="4B4A8E4A" w14:textId="71086D76" w:rsidR="000C7FF2" w:rsidRDefault="000C7FF2" w:rsidP="000C7FF2">
      <w:pPr>
        <w:pStyle w:val="ListParagraph"/>
      </w:pPr>
      <w:r>
        <w:t>Föräldragruppen är: Åsa Rundlöf (Abbe), Maria Westrin (Wilmer) samt Camilla/Anders Svensson (Oscar)</w:t>
      </w:r>
      <w:r w:rsidR="00E8459A">
        <w:t>. OBS! Ej föräldragruppen som skall utföra aktiviteter utan styra och delegera. Vi måste alla hjälpas åt för att få det att fungera.</w:t>
      </w:r>
    </w:p>
    <w:p w14:paraId="6B5C3A81" w14:textId="2AF72A6C" w:rsidR="00E8459A" w:rsidRDefault="00E8459A" w:rsidP="000C7FF2">
      <w:pPr>
        <w:pStyle w:val="ListParagraph"/>
      </w:pPr>
      <w:r>
        <w:t>Om man inte deltager vid försäljning så måste man ”köpa ut sig</w:t>
      </w:r>
      <w:r w:rsidR="001F16A1">
        <w:t>” och betala det som har bestämts.</w:t>
      </w:r>
    </w:p>
    <w:p w14:paraId="1BEDC90C" w14:textId="16836F1E" w:rsidR="00AF44A5" w:rsidRDefault="001E3F36" w:rsidP="00AF44A5">
      <w:pPr>
        <w:pStyle w:val="ListParagraph"/>
        <w:numPr>
          <w:ilvl w:val="0"/>
          <w:numId w:val="4"/>
        </w:numPr>
      </w:pPr>
      <w:r>
        <w:t xml:space="preserve">Planering av försäljningar </w:t>
      </w:r>
    </w:p>
    <w:p w14:paraId="786DCE6D" w14:textId="1053C6B2" w:rsidR="001E3F36" w:rsidRDefault="001E3F36" w:rsidP="00AF44A5">
      <w:pPr>
        <w:pStyle w:val="ListParagraph"/>
        <w:numPr>
          <w:ilvl w:val="0"/>
          <w:numId w:val="4"/>
        </w:numPr>
      </w:pPr>
      <w:r>
        <w:lastRenderedPageBreak/>
        <w:t>Planering av andra gemensamma aktiviteter</w:t>
      </w:r>
    </w:p>
    <w:p w14:paraId="78FA510F" w14:textId="0E6993C9" w:rsidR="001E3F36" w:rsidRDefault="001E3F36" w:rsidP="00AF44A5">
      <w:pPr>
        <w:pStyle w:val="ListParagraph"/>
        <w:numPr>
          <w:ilvl w:val="0"/>
          <w:numId w:val="4"/>
        </w:numPr>
      </w:pPr>
      <w:r>
        <w:t>Kreativa idéer gällande försäljning etc.</w:t>
      </w:r>
    </w:p>
    <w:p w14:paraId="4356F98B" w14:textId="3304E465" w:rsidR="001E3F36" w:rsidRDefault="00237001" w:rsidP="00237001">
      <w:r>
        <w:t xml:space="preserve">• Sponsorgrupp </w:t>
      </w:r>
    </w:p>
    <w:p w14:paraId="5DBACC68" w14:textId="3944712E" w:rsidR="000C7FF2" w:rsidRDefault="000C7FF2" w:rsidP="00237001">
      <w:r>
        <w:t xml:space="preserve">               Sponsorgruppen är Robin Blomqvist samt </w:t>
      </w:r>
      <w:r w:rsidR="00E8459A">
        <w:t>att Håkan Jansson ska försöka stötta</w:t>
      </w:r>
    </w:p>
    <w:p w14:paraId="5059B3A2" w14:textId="1B496DB1" w:rsidR="00237001" w:rsidRDefault="00237001" w:rsidP="00237001">
      <w:r>
        <w:t xml:space="preserve">• </w:t>
      </w:r>
      <w:r w:rsidR="005722BC">
        <w:t>Övriga</w:t>
      </w:r>
      <w:r>
        <w:t xml:space="preserve"> punkter  </w:t>
      </w:r>
    </w:p>
    <w:p w14:paraId="6B01CDE7" w14:textId="6FBCDFF8" w:rsidR="00EC0EEC" w:rsidRDefault="00EC0EEC" w:rsidP="00EC0EEC">
      <w:pPr>
        <w:pStyle w:val="ListParagraph"/>
        <w:numPr>
          <w:ilvl w:val="0"/>
          <w:numId w:val="4"/>
        </w:numPr>
      </w:pPr>
      <w:r>
        <w:t>Laget.se (app &amp; hemsida)</w:t>
      </w:r>
      <w:r w:rsidR="000C7FF2">
        <w:t>; Uppdatera era kontaktuppgifter i laget.se med telefonnummer och mailadress så att alla föräldrar kan nå varandra vid tex behov av skjuts till träning/match, ersättare till kiosk etc.</w:t>
      </w:r>
    </w:p>
    <w:p w14:paraId="062F4E37" w14:textId="77777777" w:rsidR="005722BC" w:rsidRDefault="005722BC" w:rsidP="00237001"/>
    <w:sectPr w:rsidR="005722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1DFA"/>
    <w:multiLevelType w:val="hybridMultilevel"/>
    <w:tmpl w:val="AE2693A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16A148D3"/>
    <w:multiLevelType w:val="hybridMultilevel"/>
    <w:tmpl w:val="3334BA1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4BE61BF"/>
    <w:multiLevelType w:val="hybridMultilevel"/>
    <w:tmpl w:val="44527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75063F9"/>
    <w:multiLevelType w:val="hybridMultilevel"/>
    <w:tmpl w:val="0610CB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B726F8F"/>
    <w:multiLevelType w:val="hybridMultilevel"/>
    <w:tmpl w:val="7C3EEE5A"/>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01"/>
    <w:rsid w:val="00006269"/>
    <w:rsid w:val="00024025"/>
    <w:rsid w:val="00032788"/>
    <w:rsid w:val="00045B37"/>
    <w:rsid w:val="000534CB"/>
    <w:rsid w:val="00070D69"/>
    <w:rsid w:val="00095485"/>
    <w:rsid w:val="000961FE"/>
    <w:rsid w:val="00097650"/>
    <w:rsid w:val="000A2D9E"/>
    <w:rsid w:val="000C7CC4"/>
    <w:rsid w:val="000C7FF2"/>
    <w:rsid w:val="000D1CD7"/>
    <w:rsid w:val="0011476B"/>
    <w:rsid w:val="00121CCB"/>
    <w:rsid w:val="00161DD4"/>
    <w:rsid w:val="001831B3"/>
    <w:rsid w:val="00191A20"/>
    <w:rsid w:val="001C4BF0"/>
    <w:rsid w:val="001E3F36"/>
    <w:rsid w:val="001F16A1"/>
    <w:rsid w:val="00237001"/>
    <w:rsid w:val="00272AC1"/>
    <w:rsid w:val="002C29D4"/>
    <w:rsid w:val="00313B65"/>
    <w:rsid w:val="0037610B"/>
    <w:rsid w:val="00387819"/>
    <w:rsid w:val="003A08ED"/>
    <w:rsid w:val="003B13AD"/>
    <w:rsid w:val="003C1B62"/>
    <w:rsid w:val="003C6C78"/>
    <w:rsid w:val="003E732D"/>
    <w:rsid w:val="004471BA"/>
    <w:rsid w:val="004473DB"/>
    <w:rsid w:val="0047489C"/>
    <w:rsid w:val="004F1A2B"/>
    <w:rsid w:val="00504BF0"/>
    <w:rsid w:val="005213D6"/>
    <w:rsid w:val="005722BC"/>
    <w:rsid w:val="005801B9"/>
    <w:rsid w:val="005A548B"/>
    <w:rsid w:val="005D00F7"/>
    <w:rsid w:val="005F294C"/>
    <w:rsid w:val="0062663F"/>
    <w:rsid w:val="00652CE0"/>
    <w:rsid w:val="00663959"/>
    <w:rsid w:val="00667CA2"/>
    <w:rsid w:val="00674AEB"/>
    <w:rsid w:val="006A0CFF"/>
    <w:rsid w:val="006A387A"/>
    <w:rsid w:val="006B443C"/>
    <w:rsid w:val="006C366A"/>
    <w:rsid w:val="006D4917"/>
    <w:rsid w:val="006D6E9A"/>
    <w:rsid w:val="006E2424"/>
    <w:rsid w:val="006F389F"/>
    <w:rsid w:val="006F663A"/>
    <w:rsid w:val="00743465"/>
    <w:rsid w:val="00795A35"/>
    <w:rsid w:val="007C23D2"/>
    <w:rsid w:val="007D554C"/>
    <w:rsid w:val="007F2E81"/>
    <w:rsid w:val="007F6A33"/>
    <w:rsid w:val="00805895"/>
    <w:rsid w:val="0081529B"/>
    <w:rsid w:val="00826DA2"/>
    <w:rsid w:val="00834D0D"/>
    <w:rsid w:val="00853D4B"/>
    <w:rsid w:val="00861E7F"/>
    <w:rsid w:val="00872878"/>
    <w:rsid w:val="008B40A7"/>
    <w:rsid w:val="008C4AE2"/>
    <w:rsid w:val="008C6B04"/>
    <w:rsid w:val="009079BB"/>
    <w:rsid w:val="00934570"/>
    <w:rsid w:val="00965A73"/>
    <w:rsid w:val="00983AEC"/>
    <w:rsid w:val="00985DB0"/>
    <w:rsid w:val="009A068E"/>
    <w:rsid w:val="009A0F66"/>
    <w:rsid w:val="009A202B"/>
    <w:rsid w:val="009D661C"/>
    <w:rsid w:val="009F3CFD"/>
    <w:rsid w:val="00A00355"/>
    <w:rsid w:val="00A418E7"/>
    <w:rsid w:val="00A8418A"/>
    <w:rsid w:val="00A911D3"/>
    <w:rsid w:val="00AA7980"/>
    <w:rsid w:val="00AB3238"/>
    <w:rsid w:val="00AC0CB9"/>
    <w:rsid w:val="00AC70ED"/>
    <w:rsid w:val="00AF3FED"/>
    <w:rsid w:val="00AF44A5"/>
    <w:rsid w:val="00B04C26"/>
    <w:rsid w:val="00B25873"/>
    <w:rsid w:val="00B85820"/>
    <w:rsid w:val="00B91EEF"/>
    <w:rsid w:val="00B95C4F"/>
    <w:rsid w:val="00BA2429"/>
    <w:rsid w:val="00BE2900"/>
    <w:rsid w:val="00BF5385"/>
    <w:rsid w:val="00C040BF"/>
    <w:rsid w:val="00C11885"/>
    <w:rsid w:val="00C731FA"/>
    <w:rsid w:val="00C93177"/>
    <w:rsid w:val="00CA2E15"/>
    <w:rsid w:val="00CB029D"/>
    <w:rsid w:val="00CB3C7A"/>
    <w:rsid w:val="00CB43DD"/>
    <w:rsid w:val="00CC0CBC"/>
    <w:rsid w:val="00CC20A9"/>
    <w:rsid w:val="00CC233D"/>
    <w:rsid w:val="00CD4023"/>
    <w:rsid w:val="00CE2CFA"/>
    <w:rsid w:val="00CF29F5"/>
    <w:rsid w:val="00D076C4"/>
    <w:rsid w:val="00D156B2"/>
    <w:rsid w:val="00D24DA7"/>
    <w:rsid w:val="00D44339"/>
    <w:rsid w:val="00D53AA9"/>
    <w:rsid w:val="00D8053A"/>
    <w:rsid w:val="00DA0DF4"/>
    <w:rsid w:val="00DA2FAC"/>
    <w:rsid w:val="00DA6AD6"/>
    <w:rsid w:val="00DF1D0E"/>
    <w:rsid w:val="00E01E0F"/>
    <w:rsid w:val="00E05679"/>
    <w:rsid w:val="00E10C80"/>
    <w:rsid w:val="00E23196"/>
    <w:rsid w:val="00E349EE"/>
    <w:rsid w:val="00E506E6"/>
    <w:rsid w:val="00E6369D"/>
    <w:rsid w:val="00E75E51"/>
    <w:rsid w:val="00E8459A"/>
    <w:rsid w:val="00EB6616"/>
    <w:rsid w:val="00EC0EEC"/>
    <w:rsid w:val="00ED6AEA"/>
    <w:rsid w:val="00EE1EF5"/>
    <w:rsid w:val="00F0476A"/>
    <w:rsid w:val="00F13F7A"/>
    <w:rsid w:val="00F23BED"/>
    <w:rsid w:val="00F5001F"/>
    <w:rsid w:val="00F509FF"/>
    <w:rsid w:val="00F55A3F"/>
    <w:rsid w:val="00F624B1"/>
    <w:rsid w:val="00F76D1E"/>
    <w:rsid w:val="00FA4B14"/>
    <w:rsid w:val="00FA5492"/>
    <w:rsid w:val="00FA6ACC"/>
    <w:rsid w:val="00FD4225"/>
    <w:rsid w:val="00FD473A"/>
    <w:rsid w:val="00FD7D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625F"/>
  <w15:chartTrackingRefBased/>
  <w15:docId w15:val="{828C3D1C-DD75-43D4-A5F9-9B7B206A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570"/>
    <w:pPr>
      <w:ind w:left="720"/>
      <w:contextualSpacing/>
    </w:pPr>
  </w:style>
  <w:style w:type="character" w:styleId="Hyperlink">
    <w:name w:val="Hyperlink"/>
    <w:basedOn w:val="DefaultParagraphFont"/>
    <w:uiPriority w:val="99"/>
    <w:unhideWhenUsed/>
    <w:rsid w:val="00743465"/>
    <w:rPr>
      <w:color w:val="0563C1" w:themeColor="hyperlink"/>
      <w:u w:val="single"/>
    </w:rPr>
  </w:style>
  <w:style w:type="character" w:styleId="UnresolvedMention">
    <w:name w:val="Unresolved Mention"/>
    <w:basedOn w:val="DefaultParagraphFont"/>
    <w:uiPriority w:val="99"/>
    <w:semiHidden/>
    <w:unhideWhenUsed/>
    <w:rsid w:val="00743465"/>
    <w:rPr>
      <w:color w:val="605E5C"/>
      <w:shd w:val="clear" w:color="auto" w:fill="E1DFDD"/>
    </w:rPr>
  </w:style>
  <w:style w:type="character" w:styleId="FollowedHyperlink">
    <w:name w:val="FollowedHyperlink"/>
    <w:basedOn w:val="DefaultParagraphFont"/>
    <w:uiPriority w:val="99"/>
    <w:semiHidden/>
    <w:unhideWhenUsed/>
    <w:rsid w:val="00A911D3"/>
    <w:rPr>
      <w:color w:val="954F72" w:themeColor="followedHyperlink"/>
      <w:u w:val="single"/>
    </w:rPr>
  </w:style>
  <w:style w:type="character" w:styleId="Strong">
    <w:name w:val="Strong"/>
    <w:basedOn w:val="DefaultParagraphFont"/>
    <w:uiPriority w:val="22"/>
    <w:qFormat/>
    <w:rsid w:val="00A418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447</Words>
  <Characters>2550</Characters>
  <Application>Microsoft Office Word</Application>
  <DocSecurity>0</DocSecurity>
  <Lines>21</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Wisén</dc:creator>
  <cp:keywords/>
  <dc:description/>
  <cp:lastModifiedBy>FREDRIK SIMU</cp:lastModifiedBy>
  <cp:revision>5</cp:revision>
  <cp:lastPrinted>2018-08-27T15:52:00Z</cp:lastPrinted>
  <dcterms:created xsi:type="dcterms:W3CDTF">2019-04-28T17:46:00Z</dcterms:created>
  <dcterms:modified xsi:type="dcterms:W3CDTF">2019-05-09T19:14:00Z</dcterms:modified>
</cp:coreProperties>
</file>