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C3" w:rsidRPr="00E20BC3" w:rsidRDefault="00E20BC3" w:rsidP="00E20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20BC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Bemanning sekretariat säsongen 22/23, TG J18</w:t>
      </w:r>
      <w:r w:rsidR="00897188" w:rsidRPr="0089718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</w:t>
      </w:r>
      <w:r w:rsidR="0089718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(</w:t>
      </w:r>
      <w:r w:rsidR="0089718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Uppdaterat</w:t>
      </w:r>
      <w:r w:rsidR="0089718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27 sep)</w:t>
      </w:r>
      <w:bookmarkStart w:id="0" w:name="_GoBack"/>
      <w:bookmarkEnd w:id="0"/>
    </w:p>
    <w:p w:rsidR="00E20BC3" w:rsidRPr="00E20BC3" w:rsidRDefault="00E20BC3" w:rsidP="00E2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7"/>
        <w:gridCol w:w="1795"/>
        <w:gridCol w:w="1915"/>
        <w:gridCol w:w="1206"/>
      </w:tblGrid>
      <w:tr w:rsidR="00E20BC3" w:rsidRPr="00E20BC3" w:rsidTr="00E20BC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Roll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Grupp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Grupp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15434C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Reserv</w:t>
            </w:r>
          </w:p>
        </w:tc>
      </w:tr>
      <w:tr w:rsidR="00E20BC3" w:rsidRPr="00E20BC3" w:rsidTr="00E20BC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>Speaker</w:t>
            </w:r>
          </w:p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lang w:eastAsia="sv-SE"/>
              </w:rPr>
              <w:t xml:space="preserve">Stig </w:t>
            </w:r>
            <w:proofErr w:type="spellStart"/>
            <w:r w:rsidRPr="00E20BC3">
              <w:rPr>
                <w:rFonts w:ascii="Calibri" w:eastAsia="Times New Roman" w:hAnsi="Calibri" w:cs="Calibri"/>
                <w:lang w:eastAsia="sv-SE"/>
              </w:rPr>
              <w:t>Mörtman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>Lasse Horst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20BC3" w:rsidRPr="00E20BC3" w:rsidTr="00E20BC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>Klocka</w:t>
            </w:r>
          </w:p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>Per Åhman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Daniel </w:t>
            </w:r>
            <w:proofErr w:type="spellStart"/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>Englin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20BC3" w:rsidRPr="00E20BC3" w:rsidTr="00E20BC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>Musik*</w:t>
            </w:r>
          </w:p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4E7F7B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>Perra</w:t>
            </w:r>
            <w:proofErr w:type="spellEnd"/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Moberg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4E7F7B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>Lars Jonsson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20BC3" w:rsidRPr="00E20BC3" w:rsidTr="00E20BC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>Utvisning/skott</w:t>
            </w:r>
          </w:p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723D9A" w:rsidRDefault="00897188" w:rsidP="00E20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lang w:eastAsia="sv-SE"/>
              </w:rPr>
              <w:t>P-O Nilsson</w:t>
            </w:r>
            <w:r w:rsidRPr="00723D9A">
              <w:rPr>
                <w:rFonts w:ascii="Calibri" w:eastAsia="Times New Roman" w:hAnsi="Calibri" w:cs="Calibri"/>
                <w:lang w:eastAsia="sv-SE"/>
              </w:rPr>
              <w:t xml:space="preserve"> </w:t>
            </w:r>
          </w:p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lang w:eastAsia="sv-SE"/>
              </w:rPr>
              <w:t>Thomas Knutsson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723D9A" w:rsidRDefault="00897188" w:rsidP="00E20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 xml:space="preserve">Jacob </w:t>
            </w:r>
            <w:proofErr w:type="spellStart"/>
            <w:r>
              <w:rPr>
                <w:rFonts w:ascii="Calibri" w:eastAsia="Times New Roman" w:hAnsi="Calibri" w:cs="Calibri"/>
                <w:lang w:eastAsia="sv-SE"/>
              </w:rPr>
              <w:t>Lundvik</w:t>
            </w:r>
            <w:proofErr w:type="spellEnd"/>
          </w:p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lang w:eastAsia="sv-SE"/>
              </w:rPr>
              <w:t>Lindqvist-Lilja</w:t>
            </w:r>
            <w:r w:rsidRPr="00723D9A">
              <w:rPr>
                <w:rFonts w:ascii="Calibri" w:eastAsia="Times New Roman" w:hAnsi="Calibri" w:cs="Calibri"/>
                <w:lang w:eastAsia="sv-S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E20BC3" w:rsidRPr="00E20BC3" w:rsidTr="00E20BC3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>OVR</w:t>
            </w:r>
          </w:p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t>Katrin Hedqvist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15434C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v-SE"/>
              </w:rPr>
            </w:pPr>
            <w:r w:rsidRPr="00723D9A">
              <w:rPr>
                <w:rFonts w:ascii="Calibri" w:eastAsia="Times New Roman" w:hAnsi="Calibri" w:cs="Calibri"/>
                <w:lang w:eastAsia="sv-SE"/>
              </w:rPr>
              <w:t>Kristoffer Åkerlund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lang w:eastAsia="sv-SE"/>
              </w:rPr>
              <w:t>Per Åhman</w:t>
            </w:r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br/>
            </w:r>
            <w:r w:rsidRPr="00E20BC3">
              <w:rPr>
                <w:rFonts w:ascii="Calibri" w:eastAsia="Times New Roman" w:hAnsi="Calibri" w:cs="Calibri"/>
                <w:color w:val="000000"/>
                <w:lang w:eastAsia="sv-SE"/>
              </w:rPr>
              <w:br/>
            </w:r>
          </w:p>
        </w:tc>
      </w:tr>
    </w:tbl>
    <w:p w:rsidR="00E20BC3" w:rsidRPr="00E20BC3" w:rsidRDefault="00E20BC3" w:rsidP="00E20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20BC3">
        <w:rPr>
          <w:rFonts w:ascii="Calibri" w:eastAsia="Times New Roman" w:hAnsi="Calibri" w:cs="Calibri"/>
          <w:color w:val="000000"/>
          <w:lang w:eastAsia="sv-SE"/>
        </w:rPr>
        <w:t xml:space="preserve"> * Om man spelar från en telefon utan AUX behövs adapter</w:t>
      </w:r>
      <w:r w:rsidR="00723D9A">
        <w:rPr>
          <w:rFonts w:ascii="Calibri" w:eastAsia="Times New Roman" w:hAnsi="Calibri" w:cs="Calibri"/>
          <w:color w:val="000000"/>
          <w:lang w:eastAsia="sv-SE"/>
        </w:rPr>
        <w:t>, ta med.</w:t>
      </w:r>
      <w:r w:rsidRPr="00E20BC3">
        <w:rPr>
          <w:rFonts w:ascii="Calibri" w:eastAsia="Times New Roman" w:hAnsi="Calibri" w:cs="Calibri"/>
          <w:color w:val="000000"/>
          <w:lang w:eastAsia="sv-SE"/>
        </w:rPr>
        <w:br/>
        <w:t> </w:t>
      </w:r>
    </w:p>
    <w:p w:rsidR="00E20BC3" w:rsidRPr="00E20BC3" w:rsidRDefault="00E20BC3" w:rsidP="00E20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20BC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Schema</w:t>
      </w:r>
    </w:p>
    <w:p w:rsidR="00E20BC3" w:rsidRPr="00E20BC3" w:rsidRDefault="00E20BC3" w:rsidP="00E20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20BC3" w:rsidRPr="00E20BC3" w:rsidRDefault="00E20BC3" w:rsidP="00E20B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20BC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Om du inte kan din dag ordnar du ersättare själv. Antingen byter du med någon i den andra gruppen</w:t>
      </w:r>
      <w:r w:rsidRPr="00E20BC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</w:t>
      </w:r>
      <w:r w:rsidRPr="00E20BC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eller från reservlistan.</w:t>
      </w: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Håll koll om det skulle bli ändring på matchdag.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1269"/>
      </w:tblGrid>
      <w:tr w:rsidR="00E20BC3" w:rsidRPr="00E20BC3" w:rsidTr="00E20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Söndag 2/10, TG - Strömsbro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Grupp 1</w:t>
            </w:r>
          </w:p>
        </w:tc>
      </w:tr>
      <w:tr w:rsidR="00E20BC3" w:rsidRPr="00E20BC3" w:rsidTr="00E20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Söndag 16/10, TG - Skutskär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Grupp 2</w:t>
            </w:r>
          </w:p>
        </w:tc>
      </w:tr>
      <w:tr w:rsidR="00E20BC3" w:rsidRPr="00E20BC3" w:rsidTr="00E20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Söndag 6/11, TG - Hudiksvall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Grupp 1</w:t>
            </w:r>
          </w:p>
        </w:tc>
      </w:tr>
      <w:tr w:rsidR="00E20BC3" w:rsidRPr="00E20BC3" w:rsidTr="00E20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Söndag 13/11 TG - Bollnäs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Grupp 2</w:t>
            </w:r>
          </w:p>
        </w:tc>
      </w:tr>
      <w:tr w:rsidR="00E20BC3" w:rsidRPr="00E20BC3" w:rsidTr="00E20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Söndag 27/11 TG - Hofors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Grupp 1</w:t>
            </w:r>
          </w:p>
        </w:tc>
      </w:tr>
      <w:tr w:rsidR="00E20BC3" w:rsidRPr="00E20BC3" w:rsidTr="00E20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Söndag 11/12 TG - Gävle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Grupp 2</w:t>
            </w:r>
          </w:p>
        </w:tc>
      </w:tr>
      <w:tr w:rsidR="00E20BC3" w:rsidRPr="00E20BC3" w:rsidTr="00E20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Söndag 22/1 TG - Strömsbro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Grupp 1</w:t>
            </w:r>
          </w:p>
        </w:tc>
      </w:tr>
      <w:tr w:rsidR="00E20BC3" w:rsidRPr="00E20BC3" w:rsidTr="00E20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Söndag 5/2 TG - Skutskär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Grupp 2</w:t>
            </w:r>
          </w:p>
        </w:tc>
      </w:tr>
      <w:tr w:rsidR="00E20BC3" w:rsidRPr="00E20BC3" w:rsidTr="00E20BC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Fredag</w:t>
            </w: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24/2 TG - Hudiksvall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BC3" w:rsidRPr="00E20BC3" w:rsidRDefault="00E20BC3" w:rsidP="00E2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E20BC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Grupp 1</w:t>
            </w:r>
          </w:p>
        </w:tc>
      </w:tr>
    </w:tbl>
    <w:p w:rsidR="00D66F1C" w:rsidRDefault="00897188"/>
    <w:sectPr w:rsidR="00D6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C3"/>
    <w:rsid w:val="0015434C"/>
    <w:rsid w:val="002059C0"/>
    <w:rsid w:val="004E7F7B"/>
    <w:rsid w:val="00723D9A"/>
    <w:rsid w:val="00783981"/>
    <w:rsid w:val="00897188"/>
    <w:rsid w:val="00E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9E17"/>
  <w15:chartTrackingRefBased/>
  <w15:docId w15:val="{6AF9563D-3B1D-4D6D-A255-0A4C0CEA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51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Hedqvist</dc:creator>
  <cp:keywords/>
  <dc:description/>
  <cp:lastModifiedBy>Katrin Hedqvist</cp:lastModifiedBy>
  <cp:revision>2</cp:revision>
  <dcterms:created xsi:type="dcterms:W3CDTF">2022-09-26T15:37:00Z</dcterms:created>
  <dcterms:modified xsi:type="dcterms:W3CDTF">2022-09-27T09:15:00Z</dcterms:modified>
</cp:coreProperties>
</file>