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1426" w14:textId="09D6A07D" w:rsidR="00D11C9A" w:rsidRDefault="00D11C9A">
      <w:r>
        <w:t>Försäljning matcher:</w:t>
      </w:r>
    </w:p>
    <w:p w14:paraId="2C5DD9FA" w14:textId="77777777" w:rsidR="00D11C9A" w:rsidRDefault="00D11C9A"/>
    <w:p w14:paraId="5B65490E" w14:textId="069B164D" w:rsidR="0011254B" w:rsidRDefault="0011254B">
      <w:r>
        <w:t>14 maj söndag 10:00</w:t>
      </w:r>
      <w:r w:rsidR="00DE1032">
        <w:tab/>
        <w:t>Adrian Mollwing</w:t>
      </w:r>
      <w:r w:rsidR="00724565">
        <w:tab/>
      </w:r>
    </w:p>
    <w:p w14:paraId="5DBADCF6" w14:textId="25272990" w:rsidR="0011254B" w:rsidRDefault="0011254B">
      <w:r>
        <w:t>14 maj söndag 11:15</w:t>
      </w:r>
      <w:r w:rsidR="00DE1032">
        <w:tab/>
        <w:t>August Lundmark</w:t>
      </w:r>
    </w:p>
    <w:p w14:paraId="3EAAB289" w14:textId="06E49969" w:rsidR="0011254B" w:rsidRDefault="0011254B">
      <w:r>
        <w:t>21 maj söndag 10:45</w:t>
      </w:r>
      <w:r w:rsidR="00DE1032">
        <w:tab/>
        <w:t xml:space="preserve">Moses </w:t>
      </w:r>
      <w:proofErr w:type="spellStart"/>
      <w:r w:rsidR="00DE1032">
        <w:t>Kärnebo</w:t>
      </w:r>
      <w:proofErr w:type="spellEnd"/>
    </w:p>
    <w:p w14:paraId="601C3F32" w14:textId="0ADE134F" w:rsidR="0011254B" w:rsidRDefault="0011254B">
      <w:r>
        <w:t>28 maj söndag 10:15</w:t>
      </w:r>
      <w:r w:rsidR="00DE1032">
        <w:tab/>
        <w:t xml:space="preserve">Otto </w:t>
      </w:r>
      <w:proofErr w:type="spellStart"/>
      <w:r w:rsidR="00DE1032">
        <w:t>Melender</w:t>
      </w:r>
      <w:proofErr w:type="spellEnd"/>
      <w:r w:rsidR="00DE1032">
        <w:tab/>
      </w:r>
    </w:p>
    <w:p w14:paraId="14ACDFBA" w14:textId="04978017" w:rsidR="0011254B" w:rsidRDefault="0011254B">
      <w:r>
        <w:t>4 juni söndag 10:15</w:t>
      </w:r>
      <w:r w:rsidR="00DE1032">
        <w:tab/>
        <w:t>Gustav Karlsson</w:t>
      </w:r>
    </w:p>
    <w:p w14:paraId="4B30563E" w14:textId="4999F273" w:rsidR="0011254B" w:rsidRDefault="0011254B">
      <w:r>
        <w:t>11 juni söndag 14:45</w:t>
      </w:r>
      <w:r w:rsidR="00DE1032">
        <w:tab/>
        <w:t xml:space="preserve">Ossian </w:t>
      </w:r>
      <w:proofErr w:type="spellStart"/>
      <w:r w:rsidR="00DE1032">
        <w:t>Ekenkrantz</w:t>
      </w:r>
      <w:proofErr w:type="spellEnd"/>
    </w:p>
    <w:p w14:paraId="7524F908" w14:textId="31F6F1D5" w:rsidR="0011254B" w:rsidRDefault="0011254B">
      <w:r>
        <w:t>17 juni lördag 10:45</w:t>
      </w:r>
      <w:r w:rsidR="00DE1032">
        <w:tab/>
        <w:t>William Öström</w:t>
      </w:r>
    </w:p>
    <w:p w14:paraId="479BE137" w14:textId="00140462" w:rsidR="0011254B" w:rsidRDefault="0011254B">
      <w:r>
        <w:t>25 juni söndag 15:45</w:t>
      </w:r>
      <w:r w:rsidR="00DE1032">
        <w:tab/>
        <w:t>Hugo Nordmark</w:t>
      </w:r>
    </w:p>
    <w:p w14:paraId="159F1BA3" w14:textId="77777777" w:rsidR="0011254B" w:rsidRDefault="0011254B"/>
    <w:sectPr w:rsidR="00112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4B"/>
    <w:rsid w:val="0011254B"/>
    <w:rsid w:val="00495F31"/>
    <w:rsid w:val="00724565"/>
    <w:rsid w:val="00C91353"/>
    <w:rsid w:val="00D11C9A"/>
    <w:rsid w:val="00DE1032"/>
    <w:rsid w:val="00E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D7B4"/>
  <w15:chartTrackingRefBased/>
  <w15:docId w15:val="{3A03BC00-C7CC-4A1F-A9F5-6942A8A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Lindberg</dc:creator>
  <cp:keywords/>
  <dc:description/>
  <cp:lastModifiedBy>Cecilia Lindberg</cp:lastModifiedBy>
  <cp:revision>4</cp:revision>
  <dcterms:created xsi:type="dcterms:W3CDTF">2023-05-02T20:01:00Z</dcterms:created>
  <dcterms:modified xsi:type="dcterms:W3CDTF">2023-05-08T18:52:00Z</dcterms:modified>
</cp:coreProperties>
</file>