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72552" w14:textId="259F7FE7" w:rsidR="00915CED" w:rsidRDefault="008D23A7">
      <w:pPr>
        <w:rPr>
          <w:b/>
          <w:bCs/>
          <w:sz w:val="36"/>
          <w:szCs w:val="36"/>
        </w:rPr>
      </w:pPr>
      <w:r>
        <w:rPr>
          <w:b/>
          <w:bCs/>
          <w:sz w:val="36"/>
          <w:szCs w:val="36"/>
        </w:rPr>
        <w:t>F</w:t>
      </w:r>
      <w:r w:rsidR="00915CED" w:rsidRPr="000554FD">
        <w:rPr>
          <w:b/>
          <w:bCs/>
          <w:sz w:val="36"/>
          <w:szCs w:val="36"/>
        </w:rPr>
        <w:t>öräldramöte 20/5</w:t>
      </w:r>
      <w:r>
        <w:rPr>
          <w:b/>
          <w:bCs/>
          <w:sz w:val="36"/>
          <w:szCs w:val="36"/>
        </w:rPr>
        <w:t>-26</w:t>
      </w:r>
    </w:p>
    <w:p w14:paraId="20FDF495" w14:textId="65760ED7" w:rsidR="00DB5B56" w:rsidRDefault="000554FD">
      <w:r>
        <w:rPr>
          <w:b/>
          <w:bCs/>
        </w:rPr>
        <w:br/>
      </w:r>
      <w:r w:rsidR="008D23A7">
        <w:rPr>
          <w:b/>
          <w:bCs/>
        </w:rPr>
        <w:t>Laget</w:t>
      </w:r>
      <w:r w:rsidR="008D23A7">
        <w:rPr>
          <w:b/>
          <w:bCs/>
        </w:rPr>
        <w:br/>
      </w:r>
      <w:r w:rsidR="008D23A7">
        <w:t>3</w:t>
      </w:r>
      <w:r w:rsidR="0090582E">
        <w:t>0</w:t>
      </w:r>
      <w:r w:rsidR="008D23A7">
        <w:t xml:space="preserve"> tjejer, kan bli fler/kan bli färre. </w:t>
      </w:r>
      <w:r w:rsidR="008D23A7">
        <w:br/>
        <w:t>8 ledare</w:t>
      </w:r>
      <w:r w:rsidR="0090582E">
        <w:t>. F</w:t>
      </w:r>
      <w:r w:rsidR="002F3B55">
        <w:t>ått tillskott av Lovisa, Victor och</w:t>
      </w:r>
      <w:r w:rsidR="0090582E">
        <w:t xml:space="preserve"> Johan</w:t>
      </w:r>
      <w:r w:rsidR="002F3B55">
        <w:t xml:space="preserve"> till den här</w:t>
      </w:r>
      <w:r w:rsidR="0090582E">
        <w:t xml:space="preserve"> säsongen.</w:t>
      </w:r>
    </w:p>
    <w:p w14:paraId="7DC6E3E4" w14:textId="32FE5F90" w:rsidR="008D23A7" w:rsidRPr="008D23A7" w:rsidRDefault="00DB5B56">
      <w:r>
        <w:t>Vi ledare försöker aktivt</w:t>
      </w:r>
      <w:r w:rsidR="0090582E">
        <w:t xml:space="preserve"> jobba</w:t>
      </w:r>
      <w:r>
        <w:t xml:space="preserve"> med att alla tjejer</w:t>
      </w:r>
      <w:r w:rsidR="00EC0680">
        <w:t xml:space="preserve"> i laget</w:t>
      </w:r>
      <w:r>
        <w:t xml:space="preserve"> ska lära </w:t>
      </w:r>
      <w:r w:rsidR="00EC0680">
        <w:t>känna varandra. Vi tar därmed aktiva beslut att ”dela på” tjejer ex</w:t>
      </w:r>
      <w:r w:rsidR="0090582E">
        <w:t>empelvis</w:t>
      </w:r>
      <w:r w:rsidR="00EC0680">
        <w:t xml:space="preserve"> när vi delar ut västar inför träning. </w:t>
      </w:r>
      <w:r w:rsidR="008D23A7">
        <w:br/>
      </w:r>
    </w:p>
    <w:p w14:paraId="3F02B676" w14:textId="515CE780" w:rsidR="00911866" w:rsidRPr="000554FD" w:rsidRDefault="00911866">
      <w:pPr>
        <w:rPr>
          <w:b/>
          <w:bCs/>
        </w:rPr>
      </w:pPr>
      <w:r>
        <w:rPr>
          <w:b/>
          <w:bCs/>
        </w:rPr>
        <w:t>Träningar</w:t>
      </w:r>
      <w:r w:rsidR="000554FD">
        <w:rPr>
          <w:b/>
          <w:bCs/>
        </w:rPr>
        <w:br/>
      </w:r>
      <w:r w:rsidRPr="00911866">
        <w:t>Ons</w:t>
      </w:r>
      <w:r w:rsidR="0090582E">
        <w:t>dag</w:t>
      </w:r>
      <w:r w:rsidRPr="00911866">
        <w:t xml:space="preserve"> och fre</w:t>
      </w:r>
      <w:r w:rsidR="0090582E">
        <w:t xml:space="preserve">dag </w:t>
      </w:r>
      <w:proofErr w:type="spellStart"/>
      <w:r w:rsidR="0090582E">
        <w:t>kl</w:t>
      </w:r>
      <w:proofErr w:type="spellEnd"/>
      <w:r w:rsidRPr="00911866">
        <w:t xml:space="preserve"> 17.30 – 18.30 på Skogsvallen. Bra att</w:t>
      </w:r>
      <w:r>
        <w:t xml:space="preserve"> vara där fem minuter innan</w:t>
      </w:r>
      <w:r w:rsidR="0090582E">
        <w:t>,</w:t>
      </w:r>
      <w:r>
        <w:t xml:space="preserve"> </w:t>
      </w:r>
      <w:r w:rsidR="008E5E29">
        <w:t xml:space="preserve">ombytta och klara. </w:t>
      </w:r>
      <w:r w:rsidR="0090582E">
        <w:br/>
      </w:r>
      <w:r w:rsidR="0090582E">
        <w:br/>
        <w:t>Tänk på att tjejerna ska ha u</w:t>
      </w:r>
      <w:r>
        <w:t xml:space="preserve">ppsatt hår, </w:t>
      </w:r>
      <w:r w:rsidR="008D23A7">
        <w:t>ta ur örhängen (</w:t>
      </w:r>
      <w:r>
        <w:t>tejpade örhängen</w:t>
      </w:r>
      <w:r w:rsidR="008D23A7">
        <w:t xml:space="preserve"> om nytagna hål)</w:t>
      </w:r>
      <w:r>
        <w:t xml:space="preserve"> och </w:t>
      </w:r>
      <w:r w:rsidR="0090582E">
        <w:t xml:space="preserve">att de </w:t>
      </w:r>
      <w:r>
        <w:t>gått på toa</w:t>
      </w:r>
      <w:r w:rsidR="0090582E">
        <w:t>letten</w:t>
      </w:r>
      <w:r w:rsidR="00F04ABC">
        <w:t xml:space="preserve"> innan träningen. </w:t>
      </w:r>
      <w:r w:rsidR="008E5E29">
        <w:br/>
        <w:t xml:space="preserve">Benskydd är obligatoriskt. </w:t>
      </w:r>
      <w:r w:rsidR="00F04ABC">
        <w:t>Fylld v</w:t>
      </w:r>
      <w:r w:rsidR="008E5E29">
        <w:t>attenflaska</w:t>
      </w:r>
      <w:r w:rsidR="00F04ABC">
        <w:t xml:space="preserve"> med</w:t>
      </w:r>
      <w:r w:rsidR="008E5E29">
        <w:t xml:space="preserve">. </w:t>
      </w:r>
    </w:p>
    <w:p w14:paraId="73295054" w14:textId="62F984B1" w:rsidR="00911866" w:rsidRPr="00911866" w:rsidRDefault="00F04ABC">
      <w:r>
        <w:t>S</w:t>
      </w:r>
      <w:r w:rsidR="00687C8A">
        <w:t>ista träningen</w:t>
      </w:r>
      <w:r w:rsidR="006553D6">
        <w:t xml:space="preserve"> innan sommaruppehållet är</w:t>
      </w:r>
      <w:r w:rsidR="00687C8A">
        <w:t xml:space="preserve"> fre</w:t>
      </w:r>
      <w:r w:rsidR="006553D6">
        <w:t>dag</w:t>
      </w:r>
      <w:r w:rsidR="00687C8A">
        <w:t xml:space="preserve"> 26/6. </w:t>
      </w:r>
      <w:r w:rsidR="00FE0C5E">
        <w:br/>
        <w:t>Sen får vi se när vi st</w:t>
      </w:r>
      <w:r w:rsidR="009338EC">
        <w:t>ar</w:t>
      </w:r>
      <w:r w:rsidR="00FE0C5E">
        <w:t>tar igång igen, beror på när</w:t>
      </w:r>
      <w:r w:rsidR="000554FD">
        <w:t xml:space="preserve"> vi</w:t>
      </w:r>
      <w:r w:rsidR="00FE0C5E">
        <w:t xml:space="preserve"> tränare är hemma osv.</w:t>
      </w:r>
      <w:r w:rsidR="00911866">
        <w:br/>
      </w:r>
    </w:p>
    <w:p w14:paraId="3C8C4FF2" w14:textId="05830986" w:rsidR="00911866" w:rsidRDefault="000554FD">
      <w:r>
        <w:rPr>
          <w:b/>
          <w:bCs/>
        </w:rPr>
        <w:t>Laget.se</w:t>
      </w:r>
      <w:r w:rsidR="00911866">
        <w:rPr>
          <w:b/>
          <w:bCs/>
        </w:rPr>
        <w:br/>
      </w:r>
      <w:r w:rsidR="003B1A5B">
        <w:t xml:space="preserve">All kommunikation sker via laget .se. Viktigt att </w:t>
      </w:r>
      <w:r>
        <w:t>alla</w:t>
      </w:r>
      <w:r w:rsidR="003B1A5B">
        <w:t xml:space="preserve"> är tillagd</w:t>
      </w:r>
      <w:r>
        <w:t>a</w:t>
      </w:r>
      <w:r w:rsidR="003B1A5B">
        <w:t xml:space="preserve"> där. </w:t>
      </w:r>
      <w:r w:rsidR="003B1A5B">
        <w:br/>
      </w:r>
      <w:r w:rsidR="00911866">
        <w:t xml:space="preserve">Kallelser, </w:t>
      </w:r>
      <w:r w:rsidR="003B1A5B">
        <w:t xml:space="preserve">svara så fort som möjligt så vi kan planera träningar och matcher. </w:t>
      </w:r>
    </w:p>
    <w:p w14:paraId="4EFD86C1" w14:textId="2CDA58D2" w:rsidR="003B1A5B" w:rsidRDefault="003B1A5B">
      <w:r>
        <w:t xml:space="preserve">Om man kryssat i att man kommer och sedan </w:t>
      </w:r>
      <w:r w:rsidR="000554FD">
        <w:t>inte kan komma,</w:t>
      </w:r>
      <w:r>
        <w:t xml:space="preserve"> kan ni gå in i kallelsen </w:t>
      </w:r>
      <w:r w:rsidR="000554FD">
        <w:t xml:space="preserve">igen </w:t>
      </w:r>
      <w:r>
        <w:t xml:space="preserve">och ändra </w:t>
      </w:r>
      <w:r w:rsidR="000554FD">
        <w:t xml:space="preserve">till </w:t>
      </w:r>
      <w:r w:rsidR="000554FD" w:rsidRPr="000554FD">
        <w:rPr>
          <w:i/>
          <w:iCs/>
        </w:rPr>
        <w:t>Kommer inte</w:t>
      </w:r>
      <w:r>
        <w:t xml:space="preserve"> fram till träningsstart. </w:t>
      </w:r>
    </w:p>
    <w:p w14:paraId="3EAFD587" w14:textId="77777777" w:rsidR="00911866" w:rsidRDefault="00911866">
      <w:pPr>
        <w:rPr>
          <w:b/>
          <w:bCs/>
        </w:rPr>
      </w:pPr>
    </w:p>
    <w:p w14:paraId="2EEB5600" w14:textId="05341882" w:rsidR="00973AB9" w:rsidRDefault="00911866">
      <w:r>
        <w:rPr>
          <w:b/>
          <w:bCs/>
        </w:rPr>
        <w:t>Matcher/cuper</w:t>
      </w:r>
      <w:r>
        <w:rPr>
          <w:b/>
          <w:bCs/>
        </w:rPr>
        <w:br/>
      </w:r>
      <w:r w:rsidR="00973AB9">
        <w:t xml:space="preserve">Spelar i år 5 mot 5. </w:t>
      </w:r>
      <w:r w:rsidR="008D23A7">
        <w:br/>
      </w:r>
      <w:r>
        <w:t xml:space="preserve">Kommer vara ett sammandrag nu </w:t>
      </w:r>
      <w:r w:rsidR="008D23A7">
        <w:t>23/5</w:t>
      </w:r>
      <w:r>
        <w:t xml:space="preserve"> som </w:t>
      </w:r>
      <w:proofErr w:type="spellStart"/>
      <w:r>
        <w:t>Vaksala</w:t>
      </w:r>
      <w:proofErr w:type="spellEnd"/>
      <w:r>
        <w:t xml:space="preserve"> anordnar</w:t>
      </w:r>
      <w:r w:rsidR="008D23A7">
        <w:t xml:space="preserve"> på Årsta IP.</w:t>
      </w:r>
      <w:r>
        <w:t xml:space="preserve"> </w:t>
      </w:r>
      <w:r w:rsidR="00973AB9">
        <w:t xml:space="preserve"> Sedan kommer vi anor</w:t>
      </w:r>
      <w:r w:rsidR="009338EC">
        <w:t>d</w:t>
      </w:r>
      <w:r w:rsidR="00973AB9">
        <w:t>na ett sammandrag på Skog</w:t>
      </w:r>
      <w:r w:rsidR="009338EC">
        <w:t>s</w:t>
      </w:r>
      <w:r w:rsidR="00973AB9">
        <w:t>vallen 30/8</w:t>
      </w:r>
      <w:r w:rsidR="008D23A7">
        <w:t xml:space="preserve">. </w:t>
      </w:r>
      <w:proofErr w:type="spellStart"/>
      <w:r w:rsidR="008D23A7">
        <w:t>Iron</w:t>
      </w:r>
      <w:proofErr w:type="spellEnd"/>
      <w:r w:rsidR="008D23A7">
        <w:t xml:space="preserve"> anordnar sista sammandraget för säsongen 19/9 på </w:t>
      </w:r>
      <w:proofErr w:type="spellStart"/>
      <w:r w:rsidR="008D23A7">
        <w:t>Björkvallen</w:t>
      </w:r>
      <w:proofErr w:type="spellEnd"/>
      <w:r w:rsidR="008D23A7">
        <w:t>.</w:t>
      </w:r>
    </w:p>
    <w:p w14:paraId="1685403A" w14:textId="5D4284D2" w:rsidR="008D23A7" w:rsidRDefault="00911866" w:rsidP="008D23A7">
      <w:r>
        <w:rPr>
          <w:b/>
          <w:bCs/>
        </w:rPr>
        <w:br/>
      </w:r>
      <w:r w:rsidR="00973AB9" w:rsidRPr="00973AB9">
        <w:rPr>
          <w:b/>
          <w:bCs/>
        </w:rPr>
        <w:t>UNT-cupen</w:t>
      </w:r>
      <w:r w:rsidR="00973AB9" w:rsidRPr="00973AB9">
        <w:rPr>
          <w:b/>
          <w:bCs/>
        </w:rPr>
        <w:br/>
      </w:r>
      <w:r w:rsidR="00973AB9">
        <w:t>Spelas 12-1</w:t>
      </w:r>
      <w:r w:rsidR="008D23A7">
        <w:t>4</w:t>
      </w:r>
      <w:r w:rsidR="00973AB9">
        <w:t xml:space="preserve"> juni här på Sko</w:t>
      </w:r>
      <w:r w:rsidR="009338EC">
        <w:t>g</w:t>
      </w:r>
      <w:r w:rsidR="00973AB9">
        <w:t>svallen. Anmält 2 lag. 5 mot 5.</w:t>
      </w:r>
      <w:r w:rsidR="008D23A7">
        <w:br/>
      </w:r>
      <w:r w:rsidR="005F1076">
        <w:t>V</w:t>
      </w:r>
      <w:r w:rsidR="00BD1555">
        <w:t>åra två lag</w:t>
      </w:r>
      <w:r w:rsidR="005F1076">
        <w:t xml:space="preserve"> kommer vara med i F17</w:t>
      </w:r>
      <w:r w:rsidR="00BD1555">
        <w:t>-</w:t>
      </w:r>
      <w:r w:rsidR="005F1076">
        <w:t>gruppen på g</w:t>
      </w:r>
      <w:r w:rsidR="008D23A7">
        <w:t xml:space="preserve">rund </w:t>
      </w:r>
      <w:r w:rsidR="005F1076">
        <w:t xml:space="preserve">av att det är för få </w:t>
      </w:r>
      <w:r w:rsidR="008D23A7">
        <w:t>lag anmälda</w:t>
      </w:r>
      <w:r w:rsidR="005F1076">
        <w:t xml:space="preserve"> i </w:t>
      </w:r>
      <w:r w:rsidR="00BD1555">
        <w:t>F18-</w:t>
      </w:r>
      <w:r w:rsidR="005F1076">
        <w:t>gruppen</w:t>
      </w:r>
      <w:r w:rsidR="008D23A7">
        <w:t xml:space="preserve">. </w:t>
      </w:r>
    </w:p>
    <w:p w14:paraId="2BA2326A" w14:textId="77777777" w:rsidR="008D23A7" w:rsidRDefault="008D23A7" w:rsidP="008D23A7">
      <w:r>
        <w:t xml:space="preserve">Spelschema kommer att publiceras snart och därmed får vi även veta vilken dag vi kommer att spela. </w:t>
      </w:r>
    </w:p>
    <w:p w14:paraId="0323CAA5" w14:textId="77777777" w:rsidR="008D23A7" w:rsidRDefault="008D23A7" w:rsidP="008D23A7">
      <w:r>
        <w:lastRenderedPageBreak/>
        <w:t>Tillägg: I föreningen diskuteras det om framtida utvecklings/förbättringsområden av UNT-cupen och det kommer att hållas ett möte med cup-kommittén i slutet på sommaren där man önskar att få ”</w:t>
      </w:r>
      <w:proofErr w:type="spellStart"/>
      <w:r>
        <w:t>brainstorma</w:t>
      </w:r>
      <w:proofErr w:type="spellEnd"/>
      <w:r>
        <w:t xml:space="preserve">” och få input av ledare/föräldrar i hur man kan utveckla och tänka kring cupen framåt. Är någon intresserad av att delta på ett sådant möte så får man reda nu anmäla intresse. Cup-kommittén önskar även att blir fler för att kunna ro runt allt kring cupen. </w:t>
      </w:r>
    </w:p>
    <w:p w14:paraId="16BF7D37" w14:textId="32DA770D" w:rsidR="008D23A7" w:rsidRPr="0025682A" w:rsidRDefault="008D23A7" w:rsidP="008D23A7">
      <w:pPr>
        <w:rPr>
          <w:b/>
          <w:bCs/>
        </w:rPr>
      </w:pPr>
      <w:r>
        <w:rPr>
          <w:b/>
          <w:bCs/>
        </w:rPr>
        <w:br/>
      </w:r>
      <w:r w:rsidRPr="00283E38">
        <w:rPr>
          <w:b/>
          <w:bCs/>
        </w:rPr>
        <w:t xml:space="preserve">Matchkläder </w:t>
      </w:r>
      <w:r>
        <w:rPr>
          <w:b/>
          <w:bCs/>
        </w:rPr>
        <w:br/>
      </w:r>
      <w:r w:rsidRPr="00283E38">
        <w:t>Blå matchtröja, vita shorts och blå strumpor</w:t>
      </w:r>
      <w:r>
        <w:t xml:space="preserve">. </w:t>
      </w:r>
      <w:r>
        <w:rPr>
          <w:b/>
          <w:bCs/>
        </w:rPr>
        <w:br/>
      </w:r>
      <w:r>
        <w:t>Använd förra säsongens matchkläder om möjligt</w:t>
      </w:r>
      <w:r w:rsidR="00C5196A">
        <w:t>.</w:t>
      </w:r>
    </w:p>
    <w:p w14:paraId="529E815C" w14:textId="77777777" w:rsidR="00F15EC2" w:rsidRDefault="008D23A7" w:rsidP="008D23A7">
      <w:r>
        <w:t>Nya spelare/spelar som växt ur förra säsongens matchkläder får:</w:t>
      </w:r>
      <w:r>
        <w:br/>
        <w:t>Låna en matchtröja men behöver införskaffa vita shorts och blåa strumpor själv.</w:t>
      </w:r>
    </w:p>
    <w:p w14:paraId="572B3D20" w14:textId="01D7E5FB" w:rsidR="008D23A7" w:rsidRPr="008D23A7" w:rsidRDefault="00C5196A" w:rsidP="008D23A7">
      <w:r>
        <w:t xml:space="preserve">Matchtröjan får i år endast användas </w:t>
      </w:r>
      <w:r w:rsidRPr="00C5196A">
        <w:rPr>
          <w:u w:val="single"/>
        </w:rPr>
        <w:t>under match</w:t>
      </w:r>
      <w:r>
        <w:t xml:space="preserve"> och inte under träning som vi fick göra förra året. Detta för att det ska bli lika för samtliga spelare då lånade matchtröjor endast får användas under match. </w:t>
      </w:r>
    </w:p>
    <w:p w14:paraId="5FC5357F" w14:textId="77777777" w:rsidR="008D23A7" w:rsidRDefault="008D23A7"/>
    <w:p w14:paraId="0FF8534A" w14:textId="08E029B1" w:rsidR="00973AB9" w:rsidRDefault="00973AB9">
      <w:r w:rsidRPr="005C3946">
        <w:rPr>
          <w:b/>
          <w:bCs/>
        </w:rPr>
        <w:t>Medlemsavgifter &amp; försäkring</w:t>
      </w:r>
      <w:r w:rsidRPr="005C3946">
        <w:br/>
        <w:t>Det är viktigt att medlemsavgift och träningsavgift betalas i tid.</w:t>
      </w:r>
      <w:r w:rsidRPr="005C3946">
        <w:br/>
        <w:t>En spelare får inte delta i match innan avgifterna är betalda, eftersom spelaren då inte är försäkrad och saknar spelarlicens. Det finns inga undantag från detta.</w:t>
      </w:r>
      <w:r w:rsidRPr="005C3946">
        <w:br/>
      </w:r>
      <w:r w:rsidRPr="005C3946">
        <w:br/>
        <w:t>Om ert barn är ny i laget och ännu inte fått någon avi/faktura, vänligen kontakta ledare eller kansli så snart som möjligt.</w:t>
      </w:r>
      <w:r>
        <w:br/>
      </w:r>
      <w:r>
        <w:br/>
        <w:t xml:space="preserve">Använd </w:t>
      </w:r>
      <w:r w:rsidR="0029513F">
        <w:t xml:space="preserve">fritidskortet som är på 500 kr. </w:t>
      </w:r>
      <w:r w:rsidR="00301075">
        <w:br/>
        <w:t>Det f</w:t>
      </w:r>
      <w:r w:rsidR="0029513F">
        <w:t>inns även ekonomiskt stöd att söka.</w:t>
      </w:r>
      <w:r w:rsidR="00301075">
        <w:t xml:space="preserve"> Hör av er till någon av oss tränare eller till kansliet. </w:t>
      </w:r>
      <w:r w:rsidRPr="005C3946">
        <w:br/>
      </w:r>
      <w:r w:rsidRPr="005C3946">
        <w:br/>
      </w:r>
      <w:r w:rsidRPr="005C3946">
        <w:br/>
      </w:r>
      <w:r w:rsidR="0012348A" w:rsidRPr="0012348A">
        <w:rPr>
          <w:b/>
          <w:bCs/>
        </w:rPr>
        <w:t>Arbets</w:t>
      </w:r>
      <w:r w:rsidR="003B1A5B">
        <w:rPr>
          <w:b/>
          <w:bCs/>
        </w:rPr>
        <w:t>uppgifter</w:t>
      </w:r>
      <w:r w:rsidR="003B1A5B">
        <w:rPr>
          <w:b/>
          <w:bCs/>
        </w:rPr>
        <w:br/>
      </w:r>
      <w:r w:rsidR="003B1A5B">
        <w:t xml:space="preserve">Klubbrabatten </w:t>
      </w:r>
      <w:r w:rsidR="00F15EC2">
        <w:t xml:space="preserve">har vi </w:t>
      </w:r>
      <w:r w:rsidR="003B1A5B">
        <w:t>redan sålt (fick 4000 till lagkassan)</w:t>
      </w:r>
      <w:r w:rsidR="003B1A5B">
        <w:br/>
        <w:t>Arbetsdag på Skogsvallen (</w:t>
      </w:r>
      <w:r w:rsidR="00BD44F9">
        <w:t>10/5 redan gjort av två föräldrar)</w:t>
      </w:r>
    </w:p>
    <w:p w14:paraId="0031E45E" w14:textId="6B287C84" w:rsidR="003B1A5B" w:rsidRDefault="003B1A5B">
      <w:r>
        <w:t>UNT-cupen: Samtliga föräldrar förväntas arbeta</w:t>
      </w:r>
      <w:r w:rsidR="00BD44F9">
        <w:t xml:space="preserve"> </w:t>
      </w:r>
      <w:proofErr w:type="spellStart"/>
      <w:r w:rsidR="00BD44F9">
        <w:t>inkl</w:t>
      </w:r>
      <w:proofErr w:type="spellEnd"/>
      <w:r w:rsidR="00BD44F9">
        <w:t xml:space="preserve"> tränarna</w:t>
      </w:r>
      <w:r>
        <w:t xml:space="preserve">. P-vakt, </w:t>
      </w:r>
      <w:r w:rsidR="00BD44F9">
        <w:t>bemanna kiosk</w:t>
      </w:r>
      <w:r>
        <w:t xml:space="preserve"> osv. </w:t>
      </w:r>
    </w:p>
    <w:p w14:paraId="2BC721E7" w14:textId="63B45041" w:rsidR="003B1A5B" w:rsidRDefault="003B1A5B">
      <w:r>
        <w:t>När vi har sammandrag i slutet av aug:</w:t>
      </w:r>
      <w:r>
        <w:br/>
      </w:r>
      <w:r w:rsidR="00023855">
        <w:t>Föräldrar från laget förväntas s</w:t>
      </w:r>
      <w:r>
        <w:t xml:space="preserve">älja hamburgare och vara matchvärd. </w:t>
      </w:r>
    </w:p>
    <w:p w14:paraId="0C6235E5" w14:textId="77777777" w:rsidR="008D23A7" w:rsidRDefault="008D23A7"/>
    <w:p w14:paraId="44741917" w14:textId="7671379C" w:rsidR="00301075" w:rsidRDefault="00301075" w:rsidP="00301075">
      <w:pPr>
        <w:rPr>
          <w:b/>
          <w:bCs/>
        </w:rPr>
      </w:pPr>
      <w:r w:rsidRPr="00015E8C">
        <w:rPr>
          <w:b/>
          <w:bCs/>
        </w:rPr>
        <w:lastRenderedPageBreak/>
        <w:t>Ansvarig förälder för att fördela ut kommande arbetspass</w:t>
      </w:r>
      <w:r>
        <w:rPr>
          <w:b/>
          <w:bCs/>
        </w:rPr>
        <w:t xml:space="preserve"> på UNT-cupen</w:t>
      </w:r>
      <w:r>
        <w:rPr>
          <w:b/>
          <w:bCs/>
        </w:rPr>
        <w:br/>
      </w:r>
      <w:r>
        <w:t>Linneas pappa, Markus erbj</w:t>
      </w:r>
      <w:r w:rsidR="00F15EC2">
        <w:t>öd</w:t>
      </w:r>
      <w:r>
        <w:t xml:space="preserve"> sig att vara ansvarig för detta. </w:t>
      </w:r>
      <w:r>
        <w:rPr>
          <w:b/>
          <w:bCs/>
        </w:rPr>
        <w:br/>
      </w:r>
      <w:r w:rsidRPr="00015E8C">
        <w:rPr>
          <w:b/>
          <w:bCs/>
        </w:rPr>
        <w:t xml:space="preserve"> </w:t>
      </w:r>
    </w:p>
    <w:p w14:paraId="7E604613" w14:textId="77777777" w:rsidR="00EB1CDC" w:rsidRDefault="003B1A5B" w:rsidP="00EB1CDC">
      <w:r w:rsidRPr="005C3946">
        <w:rPr>
          <w:b/>
          <w:bCs/>
        </w:rPr>
        <w:t>Matchvärdar</w:t>
      </w:r>
      <w:r w:rsidRPr="005C3946">
        <w:br/>
      </w:r>
      <w:r w:rsidR="00EB1CDC">
        <w:t>Vid våra hemmamatcher ska det finnas en utsedd matchvärd.</w:t>
      </w:r>
    </w:p>
    <w:p w14:paraId="4E6D33EC" w14:textId="77777777" w:rsidR="00EB1CDC" w:rsidRDefault="00EB1CDC" w:rsidP="00EB1CDC">
      <w:r>
        <w:t>Två lag = två matchvärdar</w:t>
      </w:r>
    </w:p>
    <w:p w14:paraId="4E6DC9AA" w14:textId="77777777" w:rsidR="00EB1CDC" w:rsidRDefault="00EB1CDC" w:rsidP="00EB1CDC">
      <w:r>
        <w:t xml:space="preserve"> Matchvärdens uppgift är att bidra till:</w:t>
      </w:r>
    </w:p>
    <w:p w14:paraId="64DE4BEF" w14:textId="77777777" w:rsidR="00EB1CDC" w:rsidRDefault="00EB1CDC" w:rsidP="00EB1CDC">
      <w:pPr>
        <w:pStyle w:val="Liststycke"/>
        <w:numPr>
          <w:ilvl w:val="0"/>
          <w:numId w:val="2"/>
        </w:numPr>
        <w:spacing w:line="259" w:lineRule="auto"/>
      </w:pPr>
      <w:r>
        <w:t xml:space="preserve">En god stämning runt matchen </w:t>
      </w:r>
    </w:p>
    <w:p w14:paraId="3F13ED1C" w14:textId="77777777" w:rsidR="00EB1CDC" w:rsidRDefault="00EB1CDC" w:rsidP="00EB1CDC">
      <w:pPr>
        <w:pStyle w:val="Liststycke"/>
        <w:numPr>
          <w:ilvl w:val="0"/>
          <w:numId w:val="2"/>
        </w:numPr>
        <w:spacing w:line="259" w:lineRule="auto"/>
      </w:pPr>
      <w:r>
        <w:t>Välkomna motståndarlagen</w:t>
      </w:r>
    </w:p>
    <w:p w14:paraId="7A7C2A7A" w14:textId="77777777" w:rsidR="00EB1CDC" w:rsidRDefault="00EB1CDC" w:rsidP="00EB1CDC">
      <w:pPr>
        <w:pStyle w:val="Liststycke"/>
        <w:numPr>
          <w:ilvl w:val="0"/>
          <w:numId w:val="2"/>
        </w:numPr>
        <w:spacing w:line="259" w:lineRule="auto"/>
      </w:pPr>
      <w:r>
        <w:t>Hjälpa till om frågor eller situationer uppstår. Vart finns toalett, kiosk mm.</w:t>
      </w:r>
    </w:p>
    <w:p w14:paraId="08768C53" w14:textId="77777777" w:rsidR="00EB1CDC" w:rsidRDefault="00EB1CDC" w:rsidP="00EB1CDC">
      <w:pPr>
        <w:pStyle w:val="Liststycke"/>
        <w:numPr>
          <w:ilvl w:val="0"/>
          <w:numId w:val="2"/>
        </w:numPr>
        <w:spacing w:line="259" w:lineRule="auto"/>
      </w:pPr>
      <w:r>
        <w:t>Vara närvarande vid planen under match</w:t>
      </w:r>
    </w:p>
    <w:p w14:paraId="46F20553" w14:textId="77777777" w:rsidR="00EB1CDC" w:rsidRDefault="00EB1CDC" w:rsidP="00EB1CDC">
      <w:pPr>
        <w:pStyle w:val="Liststycke"/>
        <w:numPr>
          <w:ilvl w:val="0"/>
          <w:numId w:val="2"/>
        </w:numPr>
        <w:spacing w:line="259" w:lineRule="auto"/>
      </w:pPr>
      <w:r>
        <w:t xml:space="preserve">Informera om att vi har för få omklädningsrum så man får byta om men sedan ta med sakerna därifrån för att fler behöver byta om. </w:t>
      </w:r>
    </w:p>
    <w:p w14:paraId="4DC30B55" w14:textId="77777777" w:rsidR="00EB1CDC" w:rsidRDefault="00EB1CDC" w:rsidP="00EB1CDC">
      <w:r>
        <w:t xml:space="preserve">Står här står det i ledarhandboken från Storvreta IK om matchvärd: </w:t>
      </w:r>
    </w:p>
    <w:p w14:paraId="4C6A02A9" w14:textId="73C611AA" w:rsidR="003B1A5B" w:rsidRDefault="00EB1CDC" w:rsidP="00EB1CDC">
      <w:r>
        <w:t>”Lagen ska utse matchvärdar varje match, gärna på ett rullande schema bland föräldrarna som sedan själva får ansvara för att byta sinsemellan om tiden inte passar. Matchvärden har en rödfärgad väst som det står matchvärd på, som skall finnas i matchväskan, så att den hela tiden finns tillhands. Matchvärdens främsta uppgift är att vara på plats och välkomna motståndarlaget samt hjälpa till med att tala om var toaletter, omklädningsrum, cafeteria finns och var matchen ska spelas. Under match skall matchvärden vara uppmärksam på att ingen (förälder eller lagkamrater) står bakom mål eller sitter på samma sida som lagets avbytare. Detta för att inte störa spelet och för att främja ett bättre arbetsklimat för ledare och spelare. Matchvärden skall även, om lagledare eller tränare så önskar, vara med och stötta vid eventuell konflikt, t.ex. om det uppstår bråk eller ordväxling som bryter mot nolltoleransen.</w:t>
      </w:r>
    </w:p>
    <w:p w14:paraId="28417F86" w14:textId="77777777" w:rsidR="00EB1CDC" w:rsidRDefault="00EB1CDC" w:rsidP="00EB1CDC"/>
    <w:p w14:paraId="24CFA292" w14:textId="77777777" w:rsidR="00EB1CDC" w:rsidRPr="00060B33" w:rsidRDefault="00EB1CDC" w:rsidP="00EB1CDC">
      <w:pPr>
        <w:rPr>
          <w:b/>
          <w:bCs/>
        </w:rPr>
      </w:pPr>
      <w:r w:rsidRPr="00060B33">
        <w:rPr>
          <w:b/>
          <w:bCs/>
        </w:rPr>
        <w:t>Nolltolerans</w:t>
      </w:r>
    </w:p>
    <w:p w14:paraId="4C9C7B67" w14:textId="77777777" w:rsidR="00EB1CDC" w:rsidRDefault="00EB1CDC" w:rsidP="00EB1CDC">
      <w:r>
        <w:t xml:space="preserve">Syftet med nolltolerans är att få en bättre arbetsmiljö för såväl spelare, ledare som domare och publik, som gör att de tycker att det är roligt att träffas på eller vid en fotbollsplan för en fotbollsmatch. </w:t>
      </w:r>
    </w:p>
    <w:p w14:paraId="2A36F962" w14:textId="77777777" w:rsidR="00EB1CDC" w:rsidRDefault="00EB1CDC" w:rsidP="00EB1CDC">
      <w:r>
        <w:t>Målet med nolltolerans är att få alla spelare, ledare och publik/föräldrar att uppträda medmänskligt och visa fair play mot varandra och domaren. Nolltolerans innebär att det inte ska förekomma hot, förolämpningar, svordomar, ordningsstörningar eller våld inom fotbollen</w:t>
      </w:r>
    </w:p>
    <w:p w14:paraId="51362253" w14:textId="77777777" w:rsidR="00EB1CDC" w:rsidRDefault="00EB1CDC" w:rsidP="00EB1CDC"/>
    <w:p w14:paraId="174F50C8" w14:textId="77777777" w:rsidR="003B1A5B" w:rsidRDefault="003B1A5B">
      <w:r w:rsidRPr="005C3946">
        <w:rPr>
          <w:b/>
          <w:bCs/>
        </w:rPr>
        <w:lastRenderedPageBreak/>
        <w:t>Matchmiljö &amp; sidlinjekultur</w:t>
      </w:r>
      <w:r w:rsidRPr="005C3946">
        <w:br/>
        <w:t>Vi vill tillsammans skapa en trygg, rolig och utvecklande miljö för alla barn, ledare och domare.</w:t>
      </w:r>
      <w:r w:rsidRPr="005C3946">
        <w:br/>
        <w:t>Därför önskar vi att alla vuxna runt planen hjälper till att:</w:t>
      </w:r>
      <w:r w:rsidRPr="005C3946">
        <w:br/>
      </w:r>
      <w:r w:rsidRPr="005C3946">
        <w:br/>
        <w:t>- heja positivt på alla spelare</w:t>
      </w:r>
      <w:r w:rsidRPr="005C3946">
        <w:br/>
        <w:t>- respektera domare och ledare</w:t>
      </w:r>
      <w:r w:rsidRPr="005C3946">
        <w:br/>
        <w:t>- låta barnen spela och fatta egna beslut</w:t>
      </w:r>
      <w:r w:rsidRPr="005C3946">
        <w:br/>
        <w:t>- bidra till en trygg och schysst stämning</w:t>
      </w:r>
    </w:p>
    <w:p w14:paraId="23DC104C" w14:textId="69057641" w:rsidR="003B1A5B" w:rsidRPr="006553D6" w:rsidRDefault="003B1A5B">
      <w:r w:rsidRPr="005C3946">
        <w:br/>
        <w:t>Många av våra domare är ungdomar som är i början av sin domarkarriär. Ett vänligt bemötande och stöd från vuxna gör stor skillnad för deras utveckling och trygghet.</w:t>
      </w:r>
      <w:r w:rsidRPr="005C3946">
        <w:br/>
      </w:r>
      <w:r w:rsidRPr="005C3946">
        <w:br/>
      </w:r>
      <w:r w:rsidR="00F15EC2">
        <w:rPr>
          <w:b/>
          <w:bCs/>
        </w:rPr>
        <w:br/>
      </w:r>
      <w:r w:rsidR="006553D6" w:rsidRPr="006553D6">
        <w:rPr>
          <w:b/>
          <w:bCs/>
        </w:rPr>
        <w:t>Planering</w:t>
      </w:r>
      <w:r w:rsidR="006553D6">
        <w:rPr>
          <w:b/>
          <w:bCs/>
        </w:rPr>
        <w:br/>
      </w:r>
      <w:r w:rsidR="006553D6">
        <w:t xml:space="preserve">En grupp på </w:t>
      </w:r>
      <w:proofErr w:type="spellStart"/>
      <w:r w:rsidR="006553D6">
        <w:t>Whats</w:t>
      </w:r>
      <w:r w:rsidR="00023855">
        <w:t>A</w:t>
      </w:r>
      <w:r w:rsidR="006553D6">
        <w:t>pp</w:t>
      </w:r>
      <w:proofErr w:type="spellEnd"/>
      <w:r w:rsidR="006553D6">
        <w:t xml:space="preserve"> planeras att startas under säsongen för samtliga föräldrar för att vi ska kunna ha snabbare kontakt. </w:t>
      </w:r>
    </w:p>
    <w:p w14:paraId="4943C30C" w14:textId="22F93CE3" w:rsidR="00A51578" w:rsidRPr="00A51578" w:rsidRDefault="00A51578">
      <w:pPr>
        <w:rPr>
          <w:b/>
          <w:bCs/>
        </w:rPr>
      </w:pPr>
    </w:p>
    <w:sectPr w:rsidR="00A51578" w:rsidRPr="00A515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23A37"/>
    <w:multiLevelType w:val="hybridMultilevel"/>
    <w:tmpl w:val="156C2D8A"/>
    <w:lvl w:ilvl="0" w:tplc="E83E447C">
      <w:start w:val="8"/>
      <w:numFmt w:val="bullet"/>
      <w:lvlText w:val="-"/>
      <w:lvlJc w:val="left"/>
      <w:pPr>
        <w:ind w:left="1488" w:hanging="360"/>
      </w:pPr>
      <w:rPr>
        <w:rFonts w:ascii="Aptos" w:eastAsiaTheme="minorHAnsi" w:hAnsi="Aptos" w:cstheme="minorBidi" w:hint="default"/>
        <w:b w:val="0"/>
      </w:rPr>
    </w:lvl>
    <w:lvl w:ilvl="1" w:tplc="041D0003" w:tentative="1">
      <w:start w:val="1"/>
      <w:numFmt w:val="bullet"/>
      <w:lvlText w:val="o"/>
      <w:lvlJc w:val="left"/>
      <w:pPr>
        <w:ind w:left="2208" w:hanging="360"/>
      </w:pPr>
      <w:rPr>
        <w:rFonts w:ascii="Courier New" w:hAnsi="Courier New" w:cs="Courier New" w:hint="default"/>
      </w:rPr>
    </w:lvl>
    <w:lvl w:ilvl="2" w:tplc="041D0005" w:tentative="1">
      <w:start w:val="1"/>
      <w:numFmt w:val="bullet"/>
      <w:lvlText w:val=""/>
      <w:lvlJc w:val="left"/>
      <w:pPr>
        <w:ind w:left="2928" w:hanging="360"/>
      </w:pPr>
      <w:rPr>
        <w:rFonts w:ascii="Wingdings" w:hAnsi="Wingdings" w:hint="default"/>
      </w:rPr>
    </w:lvl>
    <w:lvl w:ilvl="3" w:tplc="041D0001" w:tentative="1">
      <w:start w:val="1"/>
      <w:numFmt w:val="bullet"/>
      <w:lvlText w:val=""/>
      <w:lvlJc w:val="left"/>
      <w:pPr>
        <w:ind w:left="3648" w:hanging="360"/>
      </w:pPr>
      <w:rPr>
        <w:rFonts w:ascii="Symbol" w:hAnsi="Symbol" w:hint="default"/>
      </w:rPr>
    </w:lvl>
    <w:lvl w:ilvl="4" w:tplc="041D0003" w:tentative="1">
      <w:start w:val="1"/>
      <w:numFmt w:val="bullet"/>
      <w:lvlText w:val="o"/>
      <w:lvlJc w:val="left"/>
      <w:pPr>
        <w:ind w:left="4368" w:hanging="360"/>
      </w:pPr>
      <w:rPr>
        <w:rFonts w:ascii="Courier New" w:hAnsi="Courier New" w:cs="Courier New" w:hint="default"/>
      </w:rPr>
    </w:lvl>
    <w:lvl w:ilvl="5" w:tplc="041D0005" w:tentative="1">
      <w:start w:val="1"/>
      <w:numFmt w:val="bullet"/>
      <w:lvlText w:val=""/>
      <w:lvlJc w:val="left"/>
      <w:pPr>
        <w:ind w:left="5088" w:hanging="360"/>
      </w:pPr>
      <w:rPr>
        <w:rFonts w:ascii="Wingdings" w:hAnsi="Wingdings" w:hint="default"/>
      </w:rPr>
    </w:lvl>
    <w:lvl w:ilvl="6" w:tplc="041D0001" w:tentative="1">
      <w:start w:val="1"/>
      <w:numFmt w:val="bullet"/>
      <w:lvlText w:val=""/>
      <w:lvlJc w:val="left"/>
      <w:pPr>
        <w:ind w:left="5808" w:hanging="360"/>
      </w:pPr>
      <w:rPr>
        <w:rFonts w:ascii="Symbol" w:hAnsi="Symbol" w:hint="default"/>
      </w:rPr>
    </w:lvl>
    <w:lvl w:ilvl="7" w:tplc="041D0003" w:tentative="1">
      <w:start w:val="1"/>
      <w:numFmt w:val="bullet"/>
      <w:lvlText w:val="o"/>
      <w:lvlJc w:val="left"/>
      <w:pPr>
        <w:ind w:left="6528" w:hanging="360"/>
      </w:pPr>
      <w:rPr>
        <w:rFonts w:ascii="Courier New" w:hAnsi="Courier New" w:cs="Courier New" w:hint="default"/>
      </w:rPr>
    </w:lvl>
    <w:lvl w:ilvl="8" w:tplc="041D0005" w:tentative="1">
      <w:start w:val="1"/>
      <w:numFmt w:val="bullet"/>
      <w:lvlText w:val=""/>
      <w:lvlJc w:val="left"/>
      <w:pPr>
        <w:ind w:left="7248" w:hanging="360"/>
      </w:pPr>
      <w:rPr>
        <w:rFonts w:ascii="Wingdings" w:hAnsi="Wingdings" w:hint="default"/>
      </w:rPr>
    </w:lvl>
  </w:abstractNum>
  <w:abstractNum w:abstractNumId="1" w15:restartNumberingAfterBreak="0">
    <w:nsid w:val="2D6F4848"/>
    <w:multiLevelType w:val="hybridMultilevel"/>
    <w:tmpl w:val="7BC0D1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989872416">
    <w:abstractNumId w:val="1"/>
  </w:num>
  <w:num w:numId="2" w16cid:durableId="1995059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946"/>
    <w:rsid w:val="00023855"/>
    <w:rsid w:val="000554FD"/>
    <w:rsid w:val="0012348A"/>
    <w:rsid w:val="00243D98"/>
    <w:rsid w:val="0029513F"/>
    <w:rsid w:val="002F3B55"/>
    <w:rsid w:val="00301075"/>
    <w:rsid w:val="003B1A5B"/>
    <w:rsid w:val="005C3946"/>
    <w:rsid w:val="005F1076"/>
    <w:rsid w:val="006553D6"/>
    <w:rsid w:val="00687C8A"/>
    <w:rsid w:val="00725303"/>
    <w:rsid w:val="008D23A7"/>
    <w:rsid w:val="008E5E29"/>
    <w:rsid w:val="0090582E"/>
    <w:rsid w:val="00911866"/>
    <w:rsid w:val="00915CED"/>
    <w:rsid w:val="009338EC"/>
    <w:rsid w:val="00973AB9"/>
    <w:rsid w:val="00A51578"/>
    <w:rsid w:val="00AC0FF4"/>
    <w:rsid w:val="00BD1555"/>
    <w:rsid w:val="00BD44F9"/>
    <w:rsid w:val="00C5196A"/>
    <w:rsid w:val="00DB5B56"/>
    <w:rsid w:val="00EB1CDC"/>
    <w:rsid w:val="00EC0680"/>
    <w:rsid w:val="00EF0C58"/>
    <w:rsid w:val="00F04ABC"/>
    <w:rsid w:val="00F15EC2"/>
    <w:rsid w:val="00FE0C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966DF"/>
  <w15:chartTrackingRefBased/>
  <w15:docId w15:val="{9E4D3AEE-7ABA-4852-AFAF-2501E241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5C39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5C39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5C3946"/>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5C3946"/>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5C3946"/>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5C3946"/>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5C3946"/>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5C3946"/>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5C3946"/>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C3946"/>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5C3946"/>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5C3946"/>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5C3946"/>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5C3946"/>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5C3946"/>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5C3946"/>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5C3946"/>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5C3946"/>
    <w:rPr>
      <w:rFonts w:eastAsiaTheme="majorEastAsia" w:cstheme="majorBidi"/>
      <w:color w:val="272727" w:themeColor="text1" w:themeTint="D8"/>
    </w:rPr>
  </w:style>
  <w:style w:type="paragraph" w:styleId="Rubrik">
    <w:name w:val="Title"/>
    <w:basedOn w:val="Normal"/>
    <w:next w:val="Normal"/>
    <w:link w:val="RubrikChar"/>
    <w:uiPriority w:val="10"/>
    <w:qFormat/>
    <w:rsid w:val="005C39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5C3946"/>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5C3946"/>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5C3946"/>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C3946"/>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5C3946"/>
    <w:rPr>
      <w:i/>
      <w:iCs/>
      <w:color w:val="404040" w:themeColor="text1" w:themeTint="BF"/>
    </w:rPr>
  </w:style>
  <w:style w:type="paragraph" w:styleId="Liststycke">
    <w:name w:val="List Paragraph"/>
    <w:basedOn w:val="Normal"/>
    <w:uiPriority w:val="34"/>
    <w:qFormat/>
    <w:rsid w:val="005C3946"/>
    <w:pPr>
      <w:ind w:left="720"/>
      <w:contextualSpacing/>
    </w:pPr>
  </w:style>
  <w:style w:type="character" w:styleId="Starkbetoning">
    <w:name w:val="Intense Emphasis"/>
    <w:basedOn w:val="Standardstycketeckensnitt"/>
    <w:uiPriority w:val="21"/>
    <w:qFormat/>
    <w:rsid w:val="005C3946"/>
    <w:rPr>
      <w:i/>
      <w:iCs/>
      <w:color w:val="0F4761" w:themeColor="accent1" w:themeShade="BF"/>
    </w:rPr>
  </w:style>
  <w:style w:type="paragraph" w:styleId="Starktcitat">
    <w:name w:val="Intense Quote"/>
    <w:basedOn w:val="Normal"/>
    <w:next w:val="Normal"/>
    <w:link w:val="StarktcitatChar"/>
    <w:uiPriority w:val="30"/>
    <w:qFormat/>
    <w:rsid w:val="005C39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5C3946"/>
    <w:rPr>
      <w:i/>
      <w:iCs/>
      <w:color w:val="0F4761" w:themeColor="accent1" w:themeShade="BF"/>
    </w:rPr>
  </w:style>
  <w:style w:type="character" w:styleId="Starkreferens">
    <w:name w:val="Intense Reference"/>
    <w:basedOn w:val="Standardstycketeckensnitt"/>
    <w:uiPriority w:val="32"/>
    <w:qFormat/>
    <w:rsid w:val="005C394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106</TotalTime>
  <Pages>4</Pages>
  <Words>960</Words>
  <Characters>5094</Characters>
  <Application>Microsoft Office Word</Application>
  <DocSecurity>0</DocSecurity>
  <Lines>42</Lines>
  <Paragraphs>12</Paragraphs>
  <ScaleCrop>false</ScaleCrop>
  <Company/>
  <LinksUpToDate>false</LinksUpToDate>
  <CharactersWithSpaces>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Wallnor Fundin Nina</dc:creator>
  <cp:keywords/>
  <dc:description/>
  <cp:lastModifiedBy>Wallnor Fundin Nina</cp:lastModifiedBy>
  <cp:revision>29</cp:revision>
  <dcterms:created xsi:type="dcterms:W3CDTF">2026-05-08T09:16:00Z</dcterms:created>
  <dcterms:modified xsi:type="dcterms:W3CDTF">2026-05-22T07:19:00Z</dcterms:modified>
</cp:coreProperties>
</file>