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34059" w14:textId="2D3579B0" w:rsidR="00E32874" w:rsidRDefault="00946FDB" w:rsidP="00946FDB">
      <w:pPr>
        <w:jc w:val="center"/>
        <w:rPr>
          <w:sz w:val="32"/>
          <w:szCs w:val="32"/>
        </w:rPr>
      </w:pPr>
      <w:r>
        <w:rPr>
          <w:sz w:val="32"/>
          <w:szCs w:val="32"/>
        </w:rPr>
        <w:t>Huvudstyrelsen möte 12 januari 2022</w:t>
      </w:r>
    </w:p>
    <w:p w14:paraId="23E138E2" w14:textId="124FF379" w:rsidR="00946FDB" w:rsidRDefault="00946FDB" w:rsidP="00946FDB">
      <w:pPr>
        <w:jc w:val="center"/>
        <w:rPr>
          <w:sz w:val="32"/>
          <w:szCs w:val="32"/>
        </w:rPr>
      </w:pPr>
    </w:p>
    <w:p w14:paraId="203C135E" w14:textId="4C16AF70" w:rsidR="00946FDB" w:rsidRDefault="00FB2C32" w:rsidP="00946FDB">
      <w:pPr>
        <w:rPr>
          <w:sz w:val="28"/>
          <w:szCs w:val="28"/>
        </w:rPr>
      </w:pPr>
      <w:r w:rsidRPr="00FB2C32">
        <w:rPr>
          <w:b/>
          <w:bCs/>
          <w:sz w:val="28"/>
          <w:szCs w:val="28"/>
        </w:rPr>
        <w:t>Närvarande:</w:t>
      </w:r>
      <w:r>
        <w:rPr>
          <w:sz w:val="28"/>
          <w:szCs w:val="28"/>
        </w:rPr>
        <w:t xml:space="preserve"> Viktoria Nilsson, Ordförande SVIF, Annelie Knutsson Ordf FB-sekt, Stina Thysell Persson, Ordf IB-sekt, Göran Nilsson, Ordf Skid-sekt, Carina Myrman, Ordf Bingo-sekt, Mikael Oja, Ordf Cykel-sekt, Anna-Stina Nordahl, Sekreterare, Roland Johansson, Ledamot, Anna Engman, Kassör, Carina Felixon, Kanslist.</w:t>
      </w:r>
    </w:p>
    <w:p w14:paraId="4B0D70E3" w14:textId="0C596239" w:rsidR="00FB2C32" w:rsidRDefault="00FB2C32" w:rsidP="00946FDB">
      <w:pPr>
        <w:rPr>
          <w:sz w:val="28"/>
          <w:szCs w:val="28"/>
        </w:rPr>
      </w:pPr>
      <w:r w:rsidRPr="00FB2C32">
        <w:rPr>
          <w:b/>
          <w:bCs/>
          <w:sz w:val="28"/>
          <w:szCs w:val="28"/>
        </w:rPr>
        <w:t>Ej närvarande:</w:t>
      </w:r>
      <w:r>
        <w:rPr>
          <w:sz w:val="28"/>
          <w:szCs w:val="28"/>
        </w:rPr>
        <w:t xml:space="preserve"> Göran Vesterlund, Ordf Badminton-sekt, Viktoria Svanbro, Ledamot, Lars-Gunnar Helgesson, Ledamot</w:t>
      </w:r>
    </w:p>
    <w:p w14:paraId="5C19D76F" w14:textId="666A960A" w:rsidR="00FB2C32" w:rsidRDefault="00FB2C32" w:rsidP="00946FDB">
      <w:pPr>
        <w:rPr>
          <w:sz w:val="28"/>
          <w:szCs w:val="28"/>
        </w:rPr>
      </w:pPr>
    </w:p>
    <w:p w14:paraId="220AD9DF" w14:textId="72793BE1" w:rsidR="00FB2C32" w:rsidRPr="00FB2C32" w:rsidRDefault="00FB2C32" w:rsidP="00FB2C32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B2C32">
        <w:rPr>
          <w:b/>
          <w:bCs/>
          <w:sz w:val="28"/>
          <w:szCs w:val="28"/>
        </w:rPr>
        <w:t>Mötets öppnande</w:t>
      </w:r>
    </w:p>
    <w:p w14:paraId="2FFB1136" w14:textId="72F1308F" w:rsidR="00FB2C32" w:rsidRDefault="00FB2C32" w:rsidP="00FB2C32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Ordförande öppnar mötet</w:t>
      </w:r>
    </w:p>
    <w:p w14:paraId="29E0E0C7" w14:textId="331BEB77" w:rsidR="00FB2C32" w:rsidRDefault="00FB2C32" w:rsidP="00FB2C32">
      <w:pPr>
        <w:pStyle w:val="Liststycke"/>
        <w:rPr>
          <w:sz w:val="28"/>
          <w:szCs w:val="28"/>
        </w:rPr>
      </w:pPr>
    </w:p>
    <w:p w14:paraId="5124FE69" w14:textId="538DEBAF" w:rsidR="00FB2C32" w:rsidRPr="00FB2C32" w:rsidRDefault="00FB2C32" w:rsidP="00FB2C32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B2C32">
        <w:rPr>
          <w:b/>
          <w:bCs/>
          <w:sz w:val="28"/>
          <w:szCs w:val="28"/>
        </w:rPr>
        <w:t>Godkännande av dagordning</w:t>
      </w:r>
    </w:p>
    <w:p w14:paraId="069781A1" w14:textId="274C87EA" w:rsidR="00FB2C32" w:rsidRDefault="00FB2C32" w:rsidP="00FB2C32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Dagordningen godkändes.</w:t>
      </w:r>
    </w:p>
    <w:p w14:paraId="3E06E25E" w14:textId="2926F921" w:rsidR="00FB2C32" w:rsidRDefault="00FB2C32" w:rsidP="00FB2C32">
      <w:pPr>
        <w:pStyle w:val="Liststycke"/>
        <w:rPr>
          <w:sz w:val="28"/>
          <w:szCs w:val="28"/>
        </w:rPr>
      </w:pPr>
    </w:p>
    <w:p w14:paraId="57303DAE" w14:textId="59A69EF3" w:rsidR="00FB2C32" w:rsidRDefault="00FB2C32" w:rsidP="00FB2C32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FB2C32">
        <w:rPr>
          <w:b/>
          <w:bCs/>
          <w:sz w:val="28"/>
          <w:szCs w:val="28"/>
        </w:rPr>
        <w:t>Föregående protokoll</w:t>
      </w:r>
    </w:p>
    <w:p w14:paraId="682CBC3F" w14:textId="21E9073F" w:rsidR="00FB2C32" w:rsidRDefault="00D10C08" w:rsidP="00D10C08">
      <w:pPr>
        <w:pStyle w:val="Liststycke"/>
        <w:rPr>
          <w:sz w:val="28"/>
          <w:szCs w:val="28"/>
        </w:rPr>
      </w:pPr>
      <w:r w:rsidRPr="00D10C08">
        <w:rPr>
          <w:sz w:val="28"/>
          <w:szCs w:val="28"/>
        </w:rPr>
        <w:t>Föregående</w:t>
      </w:r>
      <w:r>
        <w:rPr>
          <w:sz w:val="28"/>
          <w:szCs w:val="28"/>
        </w:rPr>
        <w:t xml:space="preserve"> protokoll förväntas styrelsen ha läst innan mötet. Punkter som behöver följas upp kommer under ordinarie punkter. Möjlighet att meddela om något är glömt finns.</w:t>
      </w:r>
    </w:p>
    <w:p w14:paraId="03C7C4F2" w14:textId="21DB2F37" w:rsidR="00D10C08" w:rsidRDefault="00D10C08" w:rsidP="00D10C08">
      <w:pPr>
        <w:pStyle w:val="Liststycke"/>
        <w:rPr>
          <w:sz w:val="28"/>
          <w:szCs w:val="28"/>
        </w:rPr>
      </w:pPr>
    </w:p>
    <w:p w14:paraId="70AF0667" w14:textId="5FC6E814" w:rsidR="00D10C08" w:rsidRDefault="00D10C08" w:rsidP="00D10C08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D10C08">
        <w:rPr>
          <w:b/>
          <w:bCs/>
          <w:sz w:val="28"/>
          <w:szCs w:val="28"/>
        </w:rPr>
        <w:t>Covid -19</w:t>
      </w:r>
    </w:p>
    <w:p w14:paraId="59BD2357" w14:textId="28621545" w:rsidR="00D10C08" w:rsidRDefault="00D10C08" w:rsidP="00D10C0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Nya restriktioner har just idag, 12/1, kommit från regering och folkhälsomyndigheten. </w:t>
      </w:r>
    </w:p>
    <w:p w14:paraId="55D6AF36" w14:textId="77777777" w:rsidR="004124F7" w:rsidRDefault="004124F7" w:rsidP="00D10C08">
      <w:pPr>
        <w:pStyle w:val="Liststycke"/>
        <w:rPr>
          <w:sz w:val="28"/>
          <w:szCs w:val="28"/>
        </w:rPr>
      </w:pPr>
    </w:p>
    <w:p w14:paraId="04ADC9A1" w14:textId="35A72ABD" w:rsidR="00D10C08" w:rsidRDefault="00D10C08" w:rsidP="00D10C0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IB-sekt samt Bingo-sekt är dom två sektionerna som just nu berörs av detta. </w:t>
      </w:r>
    </w:p>
    <w:p w14:paraId="691F6A4D" w14:textId="77777777" w:rsidR="00D10C08" w:rsidRDefault="00D10C08" w:rsidP="00D10C08">
      <w:pPr>
        <w:pStyle w:val="Liststycke"/>
        <w:rPr>
          <w:sz w:val="28"/>
          <w:szCs w:val="28"/>
        </w:rPr>
      </w:pPr>
    </w:p>
    <w:p w14:paraId="6CC22F4D" w14:textId="408AB997" w:rsidR="00D10C08" w:rsidRDefault="00D10C08" w:rsidP="00D10C0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Västerbottens IB-förbund har gjort ett utskick där tre olika valmöjligheter presenteras för arrangörer till innebandymatcher med publik. Stina TP berättar kort om dom tre </w:t>
      </w:r>
      <w:r w:rsidR="004124F7">
        <w:rPr>
          <w:sz w:val="28"/>
          <w:szCs w:val="28"/>
        </w:rPr>
        <w:t>alternativen</w:t>
      </w:r>
      <w:r>
        <w:rPr>
          <w:sz w:val="28"/>
          <w:szCs w:val="28"/>
        </w:rPr>
        <w:t xml:space="preserve"> och huvudstyrelsen bestämmer att det först</w:t>
      </w:r>
      <w:r w:rsidR="004124F7">
        <w:rPr>
          <w:sz w:val="28"/>
          <w:szCs w:val="28"/>
        </w:rPr>
        <w:t>a</w:t>
      </w:r>
      <w:r>
        <w:rPr>
          <w:sz w:val="28"/>
          <w:szCs w:val="28"/>
        </w:rPr>
        <w:t xml:space="preserve"> alternativet skall användas tills vidare. </w:t>
      </w:r>
    </w:p>
    <w:p w14:paraId="62DA9E5B" w14:textId="5C5FF0BB" w:rsidR="00D10C08" w:rsidRDefault="00D10C08" w:rsidP="00D10C08">
      <w:pPr>
        <w:pStyle w:val="Liststycke"/>
        <w:rPr>
          <w:i/>
          <w:iCs/>
          <w:sz w:val="28"/>
          <w:szCs w:val="28"/>
        </w:rPr>
      </w:pPr>
      <w:r w:rsidRPr="00D10C08">
        <w:rPr>
          <w:i/>
          <w:iCs/>
          <w:sz w:val="28"/>
          <w:szCs w:val="28"/>
        </w:rPr>
        <w:t xml:space="preserve">Alternativ 1 ” Arrangemang inomhus med maximalt 20 personer i publiken”. Den åtgärd som krävs är att arrangören har koll på </w:t>
      </w:r>
      <w:r w:rsidRPr="00D10C08">
        <w:rPr>
          <w:i/>
          <w:iCs/>
          <w:sz w:val="28"/>
          <w:szCs w:val="28"/>
        </w:rPr>
        <w:lastRenderedPageBreak/>
        <w:t>publikantalet från före till efter matchen. Inget krav på anvisade sittplatser eller vaccinationsbevis behövs. Allmänna smittskyddsåtgärder.</w:t>
      </w:r>
    </w:p>
    <w:p w14:paraId="67A32BCB" w14:textId="77777777" w:rsidR="00257775" w:rsidRDefault="00257775" w:rsidP="00D10C08">
      <w:pPr>
        <w:pStyle w:val="Liststycke"/>
        <w:rPr>
          <w:i/>
          <w:iCs/>
          <w:sz w:val="28"/>
          <w:szCs w:val="28"/>
        </w:rPr>
      </w:pPr>
    </w:p>
    <w:p w14:paraId="662FA57F" w14:textId="1A4B1B3A" w:rsidR="00D10C08" w:rsidRDefault="00D10C08" w:rsidP="00D10C0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Stina TP skall kolla med Peter på lokalbokningen om man kan använda olika in -resp</w:t>
      </w:r>
      <w:r w:rsidR="004124F7">
        <w:rPr>
          <w:sz w:val="28"/>
          <w:szCs w:val="28"/>
        </w:rPr>
        <w:t>ektive utgångar på Hammarhallen.</w:t>
      </w:r>
    </w:p>
    <w:p w14:paraId="4E603EEF" w14:textId="15442CDB" w:rsidR="004124F7" w:rsidRDefault="004124F7" w:rsidP="00D10C0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Just nu har Vännäs Kommun beslutat om att max 2 personer får vistas i omklädningsrummen samtidigt. Men denna info har inte gått ut till föreningen.</w:t>
      </w:r>
    </w:p>
    <w:p w14:paraId="73799470" w14:textId="1A408673" w:rsidR="004124F7" w:rsidRDefault="004124F7" w:rsidP="00D10C08">
      <w:pPr>
        <w:pStyle w:val="Liststycke"/>
        <w:rPr>
          <w:sz w:val="28"/>
          <w:szCs w:val="28"/>
        </w:rPr>
      </w:pPr>
    </w:p>
    <w:p w14:paraId="3872A3B3" w14:textId="5B1CC086" w:rsidR="004124F7" w:rsidRDefault="004124F7" w:rsidP="00D10C0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För Bingon gäller just nu samma upplägg som under hösten. Sektionen skall dock ha ett möte innan nästa bingotillfälle (6/2)</w:t>
      </w:r>
    </w:p>
    <w:p w14:paraId="7912AF6A" w14:textId="5CE0746F" w:rsidR="004124F7" w:rsidRDefault="004124F7" w:rsidP="00D10C08">
      <w:pPr>
        <w:pStyle w:val="Liststycke"/>
        <w:rPr>
          <w:sz w:val="28"/>
          <w:szCs w:val="28"/>
        </w:rPr>
      </w:pPr>
    </w:p>
    <w:p w14:paraId="29DFBB24" w14:textId="29AC474B" w:rsidR="004124F7" w:rsidRDefault="004124F7" w:rsidP="004124F7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4124F7">
        <w:rPr>
          <w:b/>
          <w:bCs/>
          <w:sz w:val="28"/>
          <w:szCs w:val="28"/>
        </w:rPr>
        <w:t>Valberedningen</w:t>
      </w:r>
    </w:p>
    <w:p w14:paraId="5137D8B8" w14:textId="1F87EEB4" w:rsidR="004124F7" w:rsidRDefault="004124F7" w:rsidP="004124F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Valberedningen meddelar att dom under vecka 3</w:t>
      </w:r>
      <w:r w:rsidR="0034309A">
        <w:rPr>
          <w:sz w:val="28"/>
          <w:szCs w:val="28"/>
        </w:rPr>
        <w:t xml:space="preserve"> hoppas vara klara med rekryteringen </w:t>
      </w:r>
      <w:r w:rsidR="0089122F">
        <w:rPr>
          <w:sz w:val="28"/>
          <w:szCs w:val="28"/>
        </w:rPr>
        <w:t xml:space="preserve">av </w:t>
      </w:r>
      <w:r w:rsidR="0034309A">
        <w:rPr>
          <w:sz w:val="28"/>
          <w:szCs w:val="28"/>
        </w:rPr>
        <w:t>styrelsemedlemmar för kommande medlemsår.</w:t>
      </w:r>
    </w:p>
    <w:p w14:paraId="04EAD31F" w14:textId="3FB2116C" w:rsidR="0034309A" w:rsidRDefault="0034309A" w:rsidP="004124F7">
      <w:pPr>
        <w:pStyle w:val="Liststycke"/>
        <w:rPr>
          <w:sz w:val="28"/>
          <w:szCs w:val="28"/>
        </w:rPr>
      </w:pPr>
    </w:p>
    <w:p w14:paraId="2D5328D0" w14:textId="3375FAAB" w:rsidR="0034309A" w:rsidRDefault="0034309A" w:rsidP="0034309A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4309A">
        <w:rPr>
          <w:b/>
          <w:bCs/>
          <w:sz w:val="28"/>
          <w:szCs w:val="28"/>
        </w:rPr>
        <w:t>Årsmöte 21/</w:t>
      </w:r>
      <w:proofErr w:type="gramStart"/>
      <w:r w:rsidRPr="0034309A">
        <w:rPr>
          <w:b/>
          <w:bCs/>
          <w:sz w:val="28"/>
          <w:szCs w:val="28"/>
        </w:rPr>
        <w:t>3-2022</w:t>
      </w:r>
      <w:proofErr w:type="gramEnd"/>
    </w:p>
    <w:p w14:paraId="501E4285" w14:textId="6BCF43B5" w:rsidR="0034309A" w:rsidRDefault="0034309A" w:rsidP="0034309A">
      <w:pPr>
        <w:pStyle w:val="Liststycke"/>
        <w:rPr>
          <w:sz w:val="28"/>
          <w:szCs w:val="28"/>
        </w:rPr>
      </w:pPr>
      <w:r w:rsidRPr="0034309A">
        <w:rPr>
          <w:sz w:val="28"/>
          <w:szCs w:val="28"/>
        </w:rPr>
        <w:t>Årsmötet</w:t>
      </w:r>
      <w:r>
        <w:rPr>
          <w:sz w:val="28"/>
          <w:szCs w:val="28"/>
        </w:rPr>
        <w:t xml:space="preserve"> kommer att ske digitalt för alla medlemmar. Om restriktionerna runt folksamlingar osv tillåter, kommer medlemmarna även att fysiskt kunna närvara under mötet på Festplatsen i Vännäsby, kl 19.00</w:t>
      </w:r>
      <w:r w:rsidR="00257775">
        <w:rPr>
          <w:sz w:val="28"/>
          <w:szCs w:val="28"/>
        </w:rPr>
        <w:t xml:space="preserve">. Mer info kommer att gå ut på hemsida och via </w:t>
      </w:r>
      <w:proofErr w:type="gramStart"/>
      <w:r w:rsidR="00257775">
        <w:rPr>
          <w:sz w:val="28"/>
          <w:szCs w:val="28"/>
        </w:rPr>
        <w:t>mail</w:t>
      </w:r>
      <w:proofErr w:type="gramEnd"/>
      <w:r w:rsidR="00257775">
        <w:rPr>
          <w:sz w:val="28"/>
          <w:szCs w:val="28"/>
        </w:rPr>
        <w:t xml:space="preserve"> till alla medlemmar.</w:t>
      </w:r>
    </w:p>
    <w:p w14:paraId="2A22BD04" w14:textId="77777777" w:rsidR="0034309A" w:rsidRPr="0034309A" w:rsidRDefault="0034309A" w:rsidP="0034309A">
      <w:pPr>
        <w:pStyle w:val="Liststycke"/>
        <w:rPr>
          <w:sz w:val="28"/>
          <w:szCs w:val="28"/>
        </w:rPr>
      </w:pPr>
    </w:p>
    <w:p w14:paraId="09B016A1" w14:textId="0E65B11D" w:rsidR="0034309A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t>Kallelse/utlysning</w:t>
      </w:r>
    </w:p>
    <w:p w14:paraId="6E48575C" w14:textId="438022EF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Carina F ansvarar för detta, samt blommor och stipendier</w:t>
      </w:r>
    </w:p>
    <w:p w14:paraId="25C9069D" w14:textId="71AA9CB8" w:rsidR="00257775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t>Teknik</w:t>
      </w:r>
    </w:p>
    <w:p w14:paraId="394B402C" w14:textId="69534605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Lars-Gunnar och Roland ansvarar för detta</w:t>
      </w:r>
    </w:p>
    <w:p w14:paraId="3AB2107F" w14:textId="229C9097" w:rsidR="00257775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t>Ledarmiddag</w:t>
      </w:r>
    </w:p>
    <w:p w14:paraId="6B63C320" w14:textId="13A3D394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Styrelsen beslutar att inte ha någon ledarmiddag innan årsmötet</w:t>
      </w:r>
    </w:p>
    <w:p w14:paraId="0EF88699" w14:textId="69596ADE" w:rsidR="00257775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t>Dagordning (Powerpoint)</w:t>
      </w:r>
    </w:p>
    <w:p w14:paraId="2665C2A8" w14:textId="2151E2E5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Anna-Stina N ansvarar för detta. Fjolårets dokument borde ligga på SVIF-datorn</w:t>
      </w:r>
    </w:p>
    <w:p w14:paraId="0EDA4DE3" w14:textId="286FED74" w:rsidR="00257775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t>Budget och resultat</w:t>
      </w:r>
    </w:p>
    <w:p w14:paraId="68F54D09" w14:textId="61DF6522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Linda E ansvarar för dessa rapporter</w:t>
      </w:r>
    </w:p>
    <w:p w14:paraId="5237C6A2" w14:textId="03D910E9" w:rsidR="00257775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t>Verksamhetsberättelser</w:t>
      </w:r>
    </w:p>
    <w:p w14:paraId="396A790F" w14:textId="5C34E5F4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Varje sektion ser till att berättelserna inkommer till kansliet innan nästa styrelsemöte</w:t>
      </w:r>
    </w:p>
    <w:p w14:paraId="7466AF8F" w14:textId="1ABA8E07" w:rsidR="00257775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lastRenderedPageBreak/>
        <w:t>Valberedning</w:t>
      </w:r>
    </w:p>
    <w:p w14:paraId="7BD797A5" w14:textId="6CB74B81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Styrelsen ser över alternativ och presenterar </w:t>
      </w:r>
      <w:r w:rsidR="000B3B89">
        <w:rPr>
          <w:sz w:val="28"/>
          <w:szCs w:val="28"/>
        </w:rPr>
        <w:t>ett förslag</w:t>
      </w:r>
      <w:r>
        <w:rPr>
          <w:sz w:val="28"/>
          <w:szCs w:val="28"/>
        </w:rPr>
        <w:t xml:space="preserve"> till nästa styrelsemöte</w:t>
      </w:r>
    </w:p>
    <w:p w14:paraId="235A49CD" w14:textId="3CFD36D1" w:rsidR="00257775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t>Ordförande till årsmötet</w:t>
      </w:r>
    </w:p>
    <w:p w14:paraId="592CD467" w14:textId="74A4B298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Viktoria N kontaktar Fredrik Holmgren på SISU och hör om han kan ställa upp</w:t>
      </w:r>
    </w:p>
    <w:p w14:paraId="30ABE8B5" w14:textId="7CB67C01" w:rsidR="00257775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t>Sekreterare till årsmötet</w:t>
      </w:r>
    </w:p>
    <w:p w14:paraId="7FC032F0" w14:textId="6307F106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Anna E erbjuder sig att vara sekreterare under mötet</w:t>
      </w:r>
    </w:p>
    <w:p w14:paraId="42B654E3" w14:textId="497D96A5" w:rsidR="00257775" w:rsidRPr="0089122F" w:rsidRDefault="00257775" w:rsidP="00257775">
      <w:pPr>
        <w:pStyle w:val="Liststycke"/>
        <w:numPr>
          <w:ilvl w:val="0"/>
          <w:numId w:val="2"/>
        </w:numPr>
        <w:rPr>
          <w:i/>
          <w:iCs/>
          <w:sz w:val="28"/>
          <w:szCs w:val="28"/>
        </w:rPr>
      </w:pPr>
      <w:r w:rsidRPr="0089122F">
        <w:rPr>
          <w:i/>
          <w:iCs/>
          <w:sz w:val="28"/>
          <w:szCs w:val="28"/>
        </w:rPr>
        <w:t>Stipendier</w:t>
      </w:r>
    </w:p>
    <w:p w14:paraId="72090304" w14:textId="18E5FB6A" w:rsidR="00257775" w:rsidRDefault="00257775" w:rsidP="0025777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Carina F lägger ut om nominering till stipendier på hemsidan</w:t>
      </w:r>
    </w:p>
    <w:p w14:paraId="2866E2C1" w14:textId="6167E1EE" w:rsidR="0034309A" w:rsidRPr="00257775" w:rsidRDefault="0034309A" w:rsidP="00257775">
      <w:pPr>
        <w:rPr>
          <w:sz w:val="28"/>
          <w:szCs w:val="28"/>
        </w:rPr>
      </w:pPr>
    </w:p>
    <w:p w14:paraId="16665BB5" w14:textId="6AC0F904" w:rsidR="0034309A" w:rsidRDefault="000B3B89" w:rsidP="000B3B89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Stora dokumentet</w:t>
      </w:r>
    </w:p>
    <w:p w14:paraId="7A0FB801" w14:textId="69E1A787" w:rsidR="000B3B89" w:rsidRDefault="000B3B89" w:rsidP="000B3B89">
      <w:pPr>
        <w:pStyle w:val="Liststycke"/>
        <w:rPr>
          <w:sz w:val="28"/>
          <w:szCs w:val="28"/>
        </w:rPr>
      </w:pPr>
      <w:r w:rsidRPr="000B3B89">
        <w:rPr>
          <w:sz w:val="28"/>
          <w:szCs w:val="28"/>
        </w:rPr>
        <w:t>Viktoria N</w:t>
      </w:r>
      <w:r>
        <w:rPr>
          <w:sz w:val="28"/>
          <w:szCs w:val="28"/>
        </w:rPr>
        <w:t xml:space="preserve"> har skickat ut en reviderad version av Stora dokumentet, som alla i styrelsen har kunnat ta del av. Där har ändringar i bla kränkande behandling/hot justerats. Även SVIF´s stödfond finns nu inlagt i dokumentet. Viktoria N och Viktoria S lägger tillsammans in nya beslut i dokumentet.</w:t>
      </w:r>
    </w:p>
    <w:p w14:paraId="10E4DEC1" w14:textId="37425D7E" w:rsidR="000B3B89" w:rsidRDefault="000B3B89" w:rsidP="000B3B89">
      <w:pPr>
        <w:pStyle w:val="Liststycke"/>
        <w:rPr>
          <w:sz w:val="28"/>
          <w:szCs w:val="28"/>
        </w:rPr>
      </w:pPr>
    </w:p>
    <w:p w14:paraId="08097A47" w14:textId="4B00D699" w:rsidR="000B3B89" w:rsidRDefault="000B3B89" w:rsidP="000B3B89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B3B89">
        <w:rPr>
          <w:b/>
          <w:bCs/>
          <w:sz w:val="28"/>
          <w:szCs w:val="28"/>
        </w:rPr>
        <w:t>Årshjulet och på gång i sektionerna</w:t>
      </w:r>
    </w:p>
    <w:p w14:paraId="7A3579BB" w14:textId="785A4C70" w:rsidR="000B3B89" w:rsidRPr="000B3B89" w:rsidRDefault="000B3B89" w:rsidP="000B3B89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Bingo</w:t>
      </w:r>
    </w:p>
    <w:p w14:paraId="3B335D8C" w14:textId="665595BA" w:rsidR="000B3B89" w:rsidRDefault="000B3B89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Våren och sommarens Bingotillfällen är spikade enligt följande. </w:t>
      </w:r>
    </w:p>
    <w:p w14:paraId="7C5DF54E" w14:textId="516BF0A5" w:rsidR="000B3B89" w:rsidRDefault="000B3B89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6/2, 20/2</w:t>
      </w:r>
    </w:p>
    <w:p w14:paraId="34FBBAB7" w14:textId="42385E33" w:rsidR="000B3B89" w:rsidRDefault="000B3B89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6/3, 20/3</w:t>
      </w:r>
    </w:p>
    <w:p w14:paraId="0782A7BE" w14:textId="28F5E8E4" w:rsidR="000B3B89" w:rsidRDefault="000B3B89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1/5, 15/5</w:t>
      </w:r>
    </w:p>
    <w:p w14:paraId="7CF44159" w14:textId="40DCB5F9" w:rsidR="000B3B89" w:rsidRDefault="000B3B89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12/6 storbingo, ute</w:t>
      </w:r>
    </w:p>
    <w:p w14:paraId="6E3DDE2E" w14:textId="2D037885" w:rsidR="000B3B89" w:rsidRDefault="000B3B89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24/7 storbingo, ute</w:t>
      </w:r>
    </w:p>
    <w:p w14:paraId="793350CB" w14:textId="4B6FC60D" w:rsidR="000B3B89" w:rsidRDefault="000B3B89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21/8 storbingo, ute</w:t>
      </w:r>
    </w:p>
    <w:p w14:paraId="1A0DB312" w14:textId="4B7BEFA9" w:rsidR="000B3B89" w:rsidRDefault="000B3B89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4/9 storbingo, ute</w:t>
      </w:r>
    </w:p>
    <w:p w14:paraId="6CA60A7F" w14:textId="38ED9DC0" w:rsidR="000B3B89" w:rsidRDefault="000B3B89" w:rsidP="000B3B89">
      <w:pPr>
        <w:pStyle w:val="Liststycke"/>
        <w:ind w:left="1080"/>
        <w:rPr>
          <w:sz w:val="28"/>
          <w:szCs w:val="28"/>
        </w:rPr>
      </w:pPr>
    </w:p>
    <w:p w14:paraId="0EC9B315" w14:textId="6D2D8BD8" w:rsidR="000B3B89" w:rsidRDefault="000B3B89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Innebandyn och fotbollen hjälper till vid 3 vanliga bingo och 2 storbingo vardera</w:t>
      </w:r>
      <w:r w:rsidR="0089122F">
        <w:rPr>
          <w:sz w:val="28"/>
          <w:szCs w:val="28"/>
        </w:rPr>
        <w:t xml:space="preserve"> under årets första halva</w:t>
      </w:r>
      <w:r>
        <w:rPr>
          <w:sz w:val="28"/>
          <w:szCs w:val="28"/>
        </w:rPr>
        <w:t xml:space="preserve">. </w:t>
      </w:r>
    </w:p>
    <w:p w14:paraId="2AAC27EE" w14:textId="0E8096B0" w:rsidR="0089122F" w:rsidRDefault="0089122F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 framtiden kan det dock bli aktuellt att fotbollen får hjälpa till vid fler bingotillfällen än innebandyn, då den sektionen är större än innebandyns. Carina F får i uppdrag att kolla upp hur många aktiva </w:t>
      </w:r>
      <w:r w:rsidR="007970A0">
        <w:rPr>
          <w:sz w:val="28"/>
          <w:szCs w:val="28"/>
        </w:rPr>
        <w:t xml:space="preserve">personer </w:t>
      </w:r>
      <w:r>
        <w:rPr>
          <w:sz w:val="28"/>
          <w:szCs w:val="28"/>
        </w:rPr>
        <w:t>respektive sektion har.</w:t>
      </w:r>
    </w:p>
    <w:p w14:paraId="7815A431" w14:textId="6FBD7A67" w:rsidR="0089122F" w:rsidRDefault="0089122F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Skidsektionen har ett önskemål om att bara behöva hjälpa till vid ett bingotillfälle (i stället för två) i framtiden.</w:t>
      </w:r>
    </w:p>
    <w:p w14:paraId="530DB88E" w14:textId="09B8E1AB" w:rsidR="0089122F" w:rsidRDefault="0089122F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Lite osäkert om Bingon verkligen kommer att kunna köra under våren. Men om det blir så kommer vaccinations-pass att få visas upp av alla besökare. </w:t>
      </w:r>
    </w:p>
    <w:p w14:paraId="14B6214F" w14:textId="5C2FA7B8" w:rsidR="0089122F" w:rsidRDefault="0089122F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Bingosektionen vill ha in fördelning, från respektive sektion, på vilka lag som kommer att bemanna bingotillfällena under våren</w:t>
      </w:r>
      <w:r w:rsidR="0044473D">
        <w:rPr>
          <w:sz w:val="28"/>
          <w:szCs w:val="28"/>
        </w:rPr>
        <w:t>.</w:t>
      </w:r>
    </w:p>
    <w:p w14:paraId="2B4227B8" w14:textId="23FA8A93" w:rsidR="0044473D" w:rsidRDefault="0044473D" w:rsidP="000B3B89">
      <w:pPr>
        <w:pStyle w:val="Liststycke"/>
        <w:ind w:left="1080"/>
        <w:rPr>
          <w:sz w:val="28"/>
          <w:szCs w:val="28"/>
        </w:rPr>
      </w:pPr>
    </w:p>
    <w:p w14:paraId="5DA2DCE0" w14:textId="21743C76" w:rsidR="0044473D" w:rsidRDefault="0044473D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Bingon funderar på att ev göra </w:t>
      </w:r>
      <w:proofErr w:type="gramStart"/>
      <w:r>
        <w:rPr>
          <w:sz w:val="28"/>
          <w:szCs w:val="28"/>
        </w:rPr>
        <w:t>nåt</w:t>
      </w:r>
      <w:proofErr w:type="gramEnd"/>
      <w:r>
        <w:rPr>
          <w:sz w:val="28"/>
          <w:szCs w:val="28"/>
        </w:rPr>
        <w:t xml:space="preserve"> slags riktat utskick, till tex pensionärer om sin aktivitet.</w:t>
      </w:r>
    </w:p>
    <w:p w14:paraId="03404DBE" w14:textId="54F32174" w:rsidR="0044473D" w:rsidRDefault="0044473D" w:rsidP="000B3B89">
      <w:pPr>
        <w:pStyle w:val="Liststycke"/>
        <w:ind w:left="1080"/>
        <w:rPr>
          <w:sz w:val="28"/>
          <w:szCs w:val="28"/>
        </w:rPr>
      </w:pPr>
    </w:p>
    <w:p w14:paraId="0E573829" w14:textId="2A8FC2F6" w:rsidR="0044473D" w:rsidRDefault="0044473D" w:rsidP="000B3B89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Carina M gör en arbetsfördelning för våren och skickar ut till resp sektion samt kansli.</w:t>
      </w:r>
    </w:p>
    <w:p w14:paraId="68372B6F" w14:textId="278A39E3" w:rsidR="0044473D" w:rsidRDefault="0044473D" w:rsidP="000B3B89">
      <w:pPr>
        <w:pStyle w:val="Liststycke"/>
        <w:ind w:left="1080"/>
        <w:rPr>
          <w:sz w:val="28"/>
          <w:szCs w:val="28"/>
        </w:rPr>
      </w:pPr>
    </w:p>
    <w:p w14:paraId="7CDB76E7" w14:textId="77487B0F" w:rsidR="0044473D" w:rsidRDefault="0044473D" w:rsidP="0044473D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 w:rsidRPr="0044473D">
        <w:rPr>
          <w:b/>
          <w:bCs/>
          <w:sz w:val="28"/>
          <w:szCs w:val="28"/>
        </w:rPr>
        <w:t>Fotboll</w:t>
      </w:r>
    </w:p>
    <w:p w14:paraId="7254FDAD" w14:textId="2C6329C8" w:rsidR="0044473D" w:rsidRDefault="0044473D" w:rsidP="0044473D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Sektionen söker seniortränare till kommande säsong, och har redan talat med ett flertal personer, dock utan att någon nappat</w:t>
      </w:r>
      <w:r w:rsidR="007970A0">
        <w:rPr>
          <w:sz w:val="28"/>
          <w:szCs w:val="28"/>
        </w:rPr>
        <w:t xml:space="preserve"> ännu</w:t>
      </w:r>
      <w:r>
        <w:rPr>
          <w:sz w:val="28"/>
          <w:szCs w:val="28"/>
        </w:rPr>
        <w:t xml:space="preserve">. </w:t>
      </w:r>
    </w:p>
    <w:p w14:paraId="29DD3040" w14:textId="749D52C9" w:rsidR="0044473D" w:rsidRDefault="007970A0" w:rsidP="0044473D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H</w:t>
      </w:r>
      <w:r w:rsidR="0044473D">
        <w:rPr>
          <w:sz w:val="28"/>
          <w:szCs w:val="28"/>
        </w:rPr>
        <w:t>ar även varit i kontakt med FB-förbundet, fotbolls-utvecklaren i regionen, universitetet mfl</w:t>
      </w:r>
      <w:r>
        <w:rPr>
          <w:sz w:val="28"/>
          <w:szCs w:val="28"/>
        </w:rPr>
        <w:t>, för att få idéer om tränare</w:t>
      </w:r>
      <w:r w:rsidR="0044473D">
        <w:rPr>
          <w:sz w:val="28"/>
          <w:szCs w:val="28"/>
        </w:rPr>
        <w:t>.</w:t>
      </w:r>
    </w:p>
    <w:p w14:paraId="3CBFBE96" w14:textId="77777777" w:rsidR="0044473D" w:rsidRDefault="0044473D" w:rsidP="0044473D">
      <w:pPr>
        <w:pStyle w:val="Liststycke"/>
        <w:ind w:left="1080"/>
        <w:rPr>
          <w:sz w:val="28"/>
          <w:szCs w:val="28"/>
        </w:rPr>
      </w:pPr>
    </w:p>
    <w:p w14:paraId="32A5F027" w14:textId="096FC669" w:rsidR="0044473D" w:rsidRDefault="0044473D" w:rsidP="0044473D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Det talas om att ta kontakt med alla föräldrar i A-laget, och även samla dom aktiva i laget och berätta om läget. Kanske finns det någon där i gruppen som har bra kontakter.</w:t>
      </w:r>
    </w:p>
    <w:p w14:paraId="510FBF6C" w14:textId="642F7237" w:rsidR="0044473D" w:rsidRDefault="0044473D" w:rsidP="0044473D">
      <w:pPr>
        <w:pStyle w:val="Liststycke"/>
        <w:ind w:left="1080"/>
        <w:rPr>
          <w:sz w:val="28"/>
          <w:szCs w:val="28"/>
        </w:rPr>
      </w:pPr>
    </w:p>
    <w:p w14:paraId="7E30EAA8" w14:textId="346C20FA" w:rsidR="00D10C08" w:rsidRDefault="0044473D" w:rsidP="0044473D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 w:rsidRPr="0044473D">
        <w:rPr>
          <w:b/>
          <w:bCs/>
          <w:sz w:val="28"/>
          <w:szCs w:val="28"/>
        </w:rPr>
        <w:t>Innebandy</w:t>
      </w:r>
    </w:p>
    <w:p w14:paraId="3339F981" w14:textId="37C8692D" w:rsidR="0044473D" w:rsidRDefault="0044473D" w:rsidP="0044473D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Nya coronarestriktioner har som sagt dykt upp</w:t>
      </w:r>
      <w:r w:rsidR="00A2587B">
        <w:rPr>
          <w:sz w:val="28"/>
          <w:szCs w:val="28"/>
        </w:rPr>
        <w:t xml:space="preserve"> 12/1, vilket lyftes under punkten ”Covid 19” tidigare.</w:t>
      </w:r>
    </w:p>
    <w:p w14:paraId="1E77A98F" w14:textId="6FB08DFD" w:rsidR="00A2587B" w:rsidRDefault="00A2587B" w:rsidP="0044473D">
      <w:pPr>
        <w:pStyle w:val="Liststycke"/>
        <w:ind w:left="1080"/>
        <w:rPr>
          <w:sz w:val="28"/>
          <w:szCs w:val="28"/>
        </w:rPr>
      </w:pPr>
    </w:p>
    <w:p w14:paraId="63442835" w14:textId="00D9CC9C" w:rsidR="00A2587B" w:rsidRDefault="00A2587B" w:rsidP="00A2587B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Innebandyn kommer att jobba under VM-rallyt </w:t>
      </w:r>
      <w:proofErr w:type="gramStart"/>
      <w:r>
        <w:rPr>
          <w:sz w:val="28"/>
          <w:szCs w:val="28"/>
        </w:rPr>
        <w:t>24-27</w:t>
      </w:r>
      <w:proofErr w:type="gramEnd"/>
      <w:r>
        <w:rPr>
          <w:sz w:val="28"/>
          <w:szCs w:val="28"/>
        </w:rPr>
        <w:t>/2.</w:t>
      </w:r>
    </w:p>
    <w:p w14:paraId="3E8B407B" w14:textId="7F359748" w:rsidR="00A2587B" w:rsidRDefault="00A2587B" w:rsidP="00A2587B">
      <w:pPr>
        <w:pStyle w:val="Liststycke"/>
        <w:ind w:left="1080"/>
        <w:rPr>
          <w:sz w:val="28"/>
          <w:szCs w:val="28"/>
        </w:rPr>
      </w:pPr>
    </w:p>
    <w:p w14:paraId="45F9A057" w14:textId="68E7EAAD" w:rsidR="00A2587B" w:rsidRDefault="00A2587B" w:rsidP="00A2587B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 w:rsidRPr="00A2587B">
        <w:rPr>
          <w:b/>
          <w:bCs/>
          <w:sz w:val="28"/>
          <w:szCs w:val="28"/>
        </w:rPr>
        <w:t>Skidor</w:t>
      </w:r>
    </w:p>
    <w:p w14:paraId="2422CF22" w14:textId="07ADFC54" w:rsidR="00A2587B" w:rsidRDefault="00A2587B" w:rsidP="00A2587B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Skidlek är på gång, med </w:t>
      </w:r>
      <w:proofErr w:type="gramStart"/>
      <w:r>
        <w:rPr>
          <w:sz w:val="28"/>
          <w:szCs w:val="28"/>
        </w:rPr>
        <w:t>start</w:t>
      </w:r>
      <w:r w:rsidR="00F344F8">
        <w:rPr>
          <w:sz w:val="28"/>
          <w:szCs w:val="28"/>
        </w:rPr>
        <w:t xml:space="preserve"> </w:t>
      </w:r>
      <w:r>
        <w:rPr>
          <w:sz w:val="28"/>
          <w:szCs w:val="28"/>
        </w:rPr>
        <w:t>torsdag</w:t>
      </w:r>
      <w:proofErr w:type="gramEnd"/>
      <w:r>
        <w:rPr>
          <w:sz w:val="28"/>
          <w:szCs w:val="28"/>
        </w:rPr>
        <w:t xml:space="preserve"> 13/1.</w:t>
      </w:r>
    </w:p>
    <w:p w14:paraId="0F34EFF5" w14:textId="3DE27E3A" w:rsidR="00A2587B" w:rsidRDefault="00A2587B" w:rsidP="00A2587B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Några nya ledare har tillkommit.</w:t>
      </w:r>
    </w:p>
    <w:p w14:paraId="351155B5" w14:textId="60533DFD" w:rsidR="00A2587B" w:rsidRDefault="00A2587B" w:rsidP="00A2587B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Berörs inte alls av nya covidrestriktionerna, då all aktivitet är utomhus.</w:t>
      </w:r>
    </w:p>
    <w:p w14:paraId="747E052C" w14:textId="1F43736A" w:rsidR="00A2587B" w:rsidRDefault="00A2587B" w:rsidP="00A2587B">
      <w:pPr>
        <w:pStyle w:val="Liststycke"/>
        <w:ind w:left="1080"/>
        <w:rPr>
          <w:sz w:val="28"/>
          <w:szCs w:val="28"/>
        </w:rPr>
      </w:pPr>
    </w:p>
    <w:p w14:paraId="79AF6FF0" w14:textId="77777777" w:rsidR="00A2587B" w:rsidRDefault="00A2587B" w:rsidP="00A2587B">
      <w:pPr>
        <w:pStyle w:val="Liststycke"/>
        <w:ind w:left="1080"/>
        <w:rPr>
          <w:sz w:val="28"/>
          <w:szCs w:val="28"/>
        </w:rPr>
      </w:pPr>
    </w:p>
    <w:p w14:paraId="156807FC" w14:textId="3984B731" w:rsidR="00A2587B" w:rsidRDefault="00A2587B" w:rsidP="00A2587B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 w:rsidRPr="00A2587B">
        <w:rPr>
          <w:b/>
          <w:bCs/>
          <w:sz w:val="28"/>
          <w:szCs w:val="28"/>
        </w:rPr>
        <w:lastRenderedPageBreak/>
        <w:t>Badminton</w:t>
      </w:r>
    </w:p>
    <w:p w14:paraId="3374B4A9" w14:textId="343A160F" w:rsidR="00A2587B" w:rsidRDefault="00A2587B" w:rsidP="00A2587B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Sektionen ej närvarande, och har ej meddelat något till mötet.</w:t>
      </w:r>
    </w:p>
    <w:p w14:paraId="336D1B8F" w14:textId="7BC71C2E" w:rsidR="00A2587B" w:rsidRDefault="00A2587B" w:rsidP="00A2587B">
      <w:pPr>
        <w:pStyle w:val="Liststycke"/>
        <w:ind w:left="1080"/>
        <w:rPr>
          <w:sz w:val="28"/>
          <w:szCs w:val="28"/>
        </w:rPr>
      </w:pPr>
    </w:p>
    <w:p w14:paraId="20910BBF" w14:textId="42B3EB96" w:rsidR="00A2587B" w:rsidRDefault="00A2587B" w:rsidP="00A2587B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 w:rsidRPr="00A2587B">
        <w:rPr>
          <w:b/>
          <w:bCs/>
          <w:sz w:val="28"/>
          <w:szCs w:val="28"/>
        </w:rPr>
        <w:t>Cykel</w:t>
      </w:r>
    </w:p>
    <w:p w14:paraId="0B61BFFF" w14:textId="19A951DA" w:rsidR="00A2587B" w:rsidRDefault="00A2587B" w:rsidP="00A2587B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Sektionen har varit i kontakt med Linda E om kommande </w:t>
      </w:r>
      <w:proofErr w:type="gramStart"/>
      <w:r w:rsidR="00375C94">
        <w:rPr>
          <w:sz w:val="28"/>
          <w:szCs w:val="28"/>
        </w:rPr>
        <w:t xml:space="preserve">års </w:t>
      </w:r>
      <w:r>
        <w:rPr>
          <w:sz w:val="28"/>
          <w:szCs w:val="28"/>
        </w:rPr>
        <w:t>budget</w:t>
      </w:r>
      <w:proofErr w:type="gramEnd"/>
      <w:r>
        <w:rPr>
          <w:sz w:val="28"/>
          <w:szCs w:val="28"/>
        </w:rPr>
        <w:t xml:space="preserve"> och allt är förberett. Pengar finns </w:t>
      </w:r>
      <w:r w:rsidR="00375C94">
        <w:rPr>
          <w:sz w:val="28"/>
          <w:szCs w:val="28"/>
        </w:rPr>
        <w:t xml:space="preserve">även </w:t>
      </w:r>
      <w:r>
        <w:rPr>
          <w:sz w:val="28"/>
          <w:szCs w:val="28"/>
        </w:rPr>
        <w:t>kvar från 2021</w:t>
      </w:r>
    </w:p>
    <w:p w14:paraId="6E1775DE" w14:textId="1511C002" w:rsidR="00A2587B" w:rsidRDefault="00A2587B" w:rsidP="00A2587B">
      <w:pPr>
        <w:pStyle w:val="Liststycke"/>
        <w:ind w:left="1080"/>
        <w:rPr>
          <w:sz w:val="28"/>
          <w:szCs w:val="28"/>
        </w:rPr>
      </w:pPr>
    </w:p>
    <w:p w14:paraId="64FFD807" w14:textId="21F2A15B" w:rsidR="00A2587B" w:rsidRDefault="00375C94" w:rsidP="00A2587B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Diskussion om hur l</w:t>
      </w:r>
      <w:r w:rsidR="00A2587B">
        <w:rPr>
          <w:sz w:val="28"/>
          <w:szCs w:val="28"/>
        </w:rPr>
        <w:t>edarledda aktiviteter i cykelparken bör vara avgiftsbelagda kommande säsonger.</w:t>
      </w:r>
    </w:p>
    <w:p w14:paraId="46C38EC8" w14:textId="574966FF" w:rsidR="00A2587B" w:rsidRDefault="00A2587B" w:rsidP="00A2587B">
      <w:pPr>
        <w:pStyle w:val="Liststycke"/>
        <w:ind w:left="1080"/>
        <w:rPr>
          <w:sz w:val="28"/>
          <w:szCs w:val="28"/>
        </w:rPr>
      </w:pPr>
    </w:p>
    <w:p w14:paraId="1EDBD536" w14:textId="1BFE2BC3" w:rsidR="00375C94" w:rsidRDefault="00A2587B" w:rsidP="00A2587B">
      <w:pPr>
        <w:pStyle w:val="Liststycke"/>
        <w:ind w:left="1080"/>
        <w:rPr>
          <w:sz w:val="28"/>
          <w:szCs w:val="28"/>
        </w:rPr>
      </w:pPr>
      <w:r w:rsidRPr="00375C94">
        <w:rPr>
          <w:b/>
          <w:bCs/>
          <w:sz w:val="28"/>
          <w:szCs w:val="28"/>
        </w:rPr>
        <w:t>Beslut tas</w:t>
      </w:r>
      <w:r w:rsidR="00375C94">
        <w:rPr>
          <w:b/>
          <w:bCs/>
          <w:sz w:val="28"/>
          <w:szCs w:val="28"/>
        </w:rPr>
        <w:t xml:space="preserve"> i styrelsen</w:t>
      </w:r>
      <w:r w:rsidR="00375C94">
        <w:rPr>
          <w:sz w:val="28"/>
          <w:szCs w:val="28"/>
        </w:rPr>
        <w:t>:</w:t>
      </w:r>
      <w:r>
        <w:rPr>
          <w:sz w:val="28"/>
          <w:szCs w:val="28"/>
        </w:rPr>
        <w:t xml:space="preserve"> att alla som deltar i sk ledarledda aktiviteter i cykelparken skall betala medlemsavgift</w:t>
      </w:r>
      <w:r w:rsidR="00375C94">
        <w:rPr>
          <w:sz w:val="28"/>
          <w:szCs w:val="28"/>
        </w:rPr>
        <w:t>, men ej träningsavgift</w:t>
      </w:r>
      <w:r>
        <w:rPr>
          <w:sz w:val="28"/>
          <w:szCs w:val="28"/>
        </w:rPr>
        <w:t>.</w:t>
      </w:r>
      <w:r w:rsidR="00375C94">
        <w:rPr>
          <w:sz w:val="28"/>
          <w:szCs w:val="28"/>
        </w:rPr>
        <w:t xml:space="preserve"> </w:t>
      </w:r>
    </w:p>
    <w:p w14:paraId="36012465" w14:textId="00E1A818" w:rsidR="00A2587B" w:rsidRDefault="00375C94" w:rsidP="00A2587B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Medlemmar som för medlemsåret redan betalt medlems -och träningsavgift, för tex Innebandy osv, får även delta i ledarledda aktiviteter i cykelparken. Medlemsåret sträcker sig över 1/</w:t>
      </w:r>
      <w:proofErr w:type="gramStart"/>
      <w:r>
        <w:rPr>
          <w:sz w:val="28"/>
          <w:szCs w:val="28"/>
        </w:rPr>
        <w:t>4-31</w:t>
      </w:r>
      <w:proofErr w:type="gramEnd"/>
      <w:r>
        <w:rPr>
          <w:sz w:val="28"/>
          <w:szCs w:val="28"/>
        </w:rPr>
        <w:t>/3.</w:t>
      </w:r>
    </w:p>
    <w:p w14:paraId="6BFA426F" w14:textId="7AD3927C" w:rsidR="00375C94" w:rsidRDefault="00375C94" w:rsidP="00A2587B">
      <w:pPr>
        <w:pStyle w:val="Liststycke"/>
        <w:ind w:left="1080"/>
        <w:rPr>
          <w:sz w:val="28"/>
          <w:szCs w:val="28"/>
        </w:rPr>
      </w:pPr>
    </w:p>
    <w:p w14:paraId="21A795A9" w14:textId="366307E1" w:rsidR="00375C94" w:rsidRDefault="00375C94" w:rsidP="00375C94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375C94">
        <w:rPr>
          <w:b/>
          <w:bCs/>
          <w:sz w:val="28"/>
          <w:szCs w:val="28"/>
        </w:rPr>
        <w:t>Projekt</w:t>
      </w:r>
    </w:p>
    <w:p w14:paraId="6E709C50" w14:textId="77777777" w:rsidR="00375C94" w:rsidRDefault="00375C94" w:rsidP="00375C94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Planerad träff i </w:t>
      </w:r>
      <w:proofErr w:type="gramStart"/>
      <w:r>
        <w:rPr>
          <w:sz w:val="28"/>
          <w:szCs w:val="28"/>
        </w:rPr>
        <w:t>Februari</w:t>
      </w:r>
      <w:proofErr w:type="gramEnd"/>
      <w:r>
        <w:rPr>
          <w:sz w:val="28"/>
          <w:szCs w:val="28"/>
        </w:rPr>
        <w:t>.</w:t>
      </w:r>
    </w:p>
    <w:p w14:paraId="17CCC2CF" w14:textId="34FACEAF" w:rsidR="00375C94" w:rsidRDefault="00375C94" w:rsidP="00375C94">
      <w:pPr>
        <w:pStyle w:val="Liststycke"/>
        <w:rPr>
          <w:sz w:val="28"/>
          <w:szCs w:val="28"/>
        </w:rPr>
      </w:pPr>
      <w:r w:rsidRPr="00375C94">
        <w:rPr>
          <w:sz w:val="28"/>
          <w:szCs w:val="28"/>
        </w:rPr>
        <w:t>Viktoria N tar kontakt med Fredrik Holmberg på SISU</w:t>
      </w:r>
      <w:r>
        <w:rPr>
          <w:sz w:val="28"/>
          <w:szCs w:val="28"/>
        </w:rPr>
        <w:t xml:space="preserve"> och får lite råd om hur man bäst genomför detta när det är corona.</w:t>
      </w:r>
    </w:p>
    <w:p w14:paraId="14D7ECF0" w14:textId="3AA9731A" w:rsidR="00375C94" w:rsidRDefault="00375C94" w:rsidP="00375C94">
      <w:pPr>
        <w:pStyle w:val="Liststycke"/>
        <w:rPr>
          <w:sz w:val="28"/>
          <w:szCs w:val="28"/>
        </w:rPr>
      </w:pPr>
    </w:p>
    <w:p w14:paraId="11B183F7" w14:textId="68E3AA87" w:rsidR="00375C94" w:rsidRDefault="00375C94" w:rsidP="00375C94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Kansli</w:t>
      </w:r>
    </w:p>
    <w:p w14:paraId="5739CF49" w14:textId="13E2C1F4" w:rsidR="00375C94" w:rsidRDefault="0078469F" w:rsidP="00375C94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Försäljningen av b</w:t>
      </w:r>
      <w:r w:rsidR="00375C94" w:rsidRPr="00375C94">
        <w:rPr>
          <w:sz w:val="28"/>
          <w:szCs w:val="28"/>
        </w:rPr>
        <w:t>ingolotter för jul och nyår</w:t>
      </w:r>
      <w:r w:rsidR="00375C94">
        <w:rPr>
          <w:sz w:val="28"/>
          <w:szCs w:val="28"/>
        </w:rPr>
        <w:t xml:space="preserve"> är i princip </w:t>
      </w:r>
      <w:r>
        <w:rPr>
          <w:sz w:val="28"/>
          <w:szCs w:val="28"/>
        </w:rPr>
        <w:t>hopräknat,</w:t>
      </w:r>
      <w:r w:rsidR="00375C94">
        <w:rPr>
          <w:sz w:val="28"/>
          <w:szCs w:val="28"/>
        </w:rPr>
        <w:t xml:space="preserve"> och en rapport skall lämnas in till Linda E för att alla arvoden till lagen ska överföras.</w:t>
      </w:r>
      <w:r>
        <w:rPr>
          <w:sz w:val="28"/>
          <w:szCs w:val="28"/>
        </w:rPr>
        <w:t xml:space="preserve"> Väntar dock på slutgiltigt besked om </w:t>
      </w:r>
      <w:r w:rsidR="00E73137">
        <w:rPr>
          <w:sz w:val="28"/>
          <w:szCs w:val="28"/>
        </w:rPr>
        <w:t xml:space="preserve">exakt </w:t>
      </w:r>
      <w:r>
        <w:rPr>
          <w:sz w:val="28"/>
          <w:szCs w:val="28"/>
        </w:rPr>
        <w:t>hur stort arvodet per lott blir.</w:t>
      </w:r>
    </w:p>
    <w:p w14:paraId="527FE40C" w14:textId="0F5C7050" w:rsidR="0078469F" w:rsidRDefault="0078469F" w:rsidP="00375C94">
      <w:pPr>
        <w:pStyle w:val="Liststycke"/>
        <w:rPr>
          <w:sz w:val="28"/>
          <w:szCs w:val="28"/>
        </w:rPr>
      </w:pPr>
    </w:p>
    <w:p w14:paraId="684D5945" w14:textId="0111DA2F" w:rsidR="0078469F" w:rsidRDefault="0078469F" w:rsidP="00375C94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Vännäs Häften för 2022 har kommit från tryckeriet och börjat delas ut bland lagen.</w:t>
      </w:r>
    </w:p>
    <w:p w14:paraId="24EBE816" w14:textId="09335183" w:rsidR="0078469F" w:rsidRDefault="0078469F" w:rsidP="00375C94">
      <w:pPr>
        <w:pStyle w:val="Liststycke"/>
        <w:rPr>
          <w:sz w:val="28"/>
          <w:szCs w:val="28"/>
        </w:rPr>
      </w:pPr>
    </w:p>
    <w:p w14:paraId="10CAD271" w14:textId="1BD9FE46" w:rsidR="0078469F" w:rsidRDefault="0078469F" w:rsidP="00375C94">
      <w:pPr>
        <w:pStyle w:val="Liststycke"/>
        <w:rPr>
          <w:b/>
          <w:bCs/>
          <w:sz w:val="28"/>
          <w:szCs w:val="28"/>
        </w:rPr>
      </w:pPr>
      <w:r w:rsidRPr="0078469F">
        <w:rPr>
          <w:b/>
          <w:bCs/>
          <w:sz w:val="28"/>
          <w:szCs w:val="28"/>
        </w:rPr>
        <w:t>Ekonomi</w:t>
      </w:r>
    </w:p>
    <w:p w14:paraId="14FC752F" w14:textId="5562223B" w:rsidR="0078469F" w:rsidRDefault="0078469F" w:rsidP="0078469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Budgetarbetet </w:t>
      </w:r>
      <w:r w:rsidRPr="0078469F">
        <w:rPr>
          <w:sz w:val="28"/>
          <w:szCs w:val="28"/>
        </w:rPr>
        <w:t>är klart inför 2022</w:t>
      </w:r>
      <w:r>
        <w:rPr>
          <w:sz w:val="28"/>
          <w:szCs w:val="28"/>
        </w:rPr>
        <w:t>, vilket är jättebra!</w:t>
      </w:r>
    </w:p>
    <w:p w14:paraId="30C80787" w14:textId="51FCFB6E" w:rsidR="0078469F" w:rsidRDefault="0078469F" w:rsidP="0078469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Kickback och frivaror från Intersport skall användas mot fakturor som inkommit i dec på bla ledarkläder till FB och IB.</w:t>
      </w:r>
    </w:p>
    <w:p w14:paraId="7146913C" w14:textId="0E1EFDD7" w:rsidR="0078469F" w:rsidRDefault="0078469F" w:rsidP="0078469F">
      <w:pPr>
        <w:rPr>
          <w:sz w:val="28"/>
          <w:szCs w:val="28"/>
        </w:rPr>
      </w:pPr>
    </w:p>
    <w:p w14:paraId="55FCD69A" w14:textId="77777777" w:rsidR="0078469F" w:rsidRPr="0078469F" w:rsidRDefault="0078469F" w:rsidP="0078469F">
      <w:pPr>
        <w:rPr>
          <w:sz w:val="28"/>
          <w:szCs w:val="28"/>
        </w:rPr>
      </w:pPr>
    </w:p>
    <w:p w14:paraId="527A03F6" w14:textId="77777777" w:rsidR="0078469F" w:rsidRDefault="0078469F" w:rsidP="0078469F">
      <w:pPr>
        <w:pStyle w:val="Liststycke"/>
        <w:ind w:left="1080"/>
        <w:rPr>
          <w:sz w:val="28"/>
          <w:szCs w:val="28"/>
        </w:rPr>
      </w:pPr>
    </w:p>
    <w:p w14:paraId="527D674C" w14:textId="1C7824E1" w:rsidR="0078469F" w:rsidRDefault="0078469F" w:rsidP="0078469F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Sponsring och övriga avtal</w:t>
      </w:r>
    </w:p>
    <w:p w14:paraId="482B85BC" w14:textId="36EBA9CB" w:rsidR="0078469F" w:rsidRDefault="0078469F" w:rsidP="0078469F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8469F">
        <w:rPr>
          <w:sz w:val="28"/>
          <w:szCs w:val="28"/>
        </w:rPr>
        <w:t>Avtalet med Adidas är signerat och klart</w:t>
      </w:r>
      <w:r>
        <w:rPr>
          <w:sz w:val="28"/>
          <w:szCs w:val="28"/>
        </w:rPr>
        <w:t>.</w:t>
      </w:r>
    </w:p>
    <w:p w14:paraId="7F6ED58C" w14:textId="0EB7A96E" w:rsidR="0078469F" w:rsidRDefault="0078469F" w:rsidP="0078469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Sponsring från Colorama är klart.</w:t>
      </w:r>
    </w:p>
    <w:p w14:paraId="523EC77F" w14:textId="3706CDA6" w:rsidR="0078469F" w:rsidRDefault="0078469F" w:rsidP="0078469F">
      <w:pPr>
        <w:rPr>
          <w:sz w:val="28"/>
          <w:szCs w:val="28"/>
        </w:rPr>
      </w:pPr>
    </w:p>
    <w:p w14:paraId="1B0C28F5" w14:textId="3773A639" w:rsidR="0078469F" w:rsidRDefault="0078469F" w:rsidP="0078469F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Övriga frågor</w:t>
      </w:r>
    </w:p>
    <w:p w14:paraId="6ABCAD13" w14:textId="3F782F4F" w:rsidR="0078469F" w:rsidRPr="0078469F" w:rsidRDefault="0078469F" w:rsidP="0078469F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En ny informations-flyer är framtagen</w:t>
      </w:r>
      <w:r w:rsidR="00036670">
        <w:rPr>
          <w:sz w:val="28"/>
          <w:szCs w:val="28"/>
        </w:rPr>
        <w:t>, och har börjat användas</w:t>
      </w:r>
      <w:r>
        <w:rPr>
          <w:sz w:val="28"/>
          <w:szCs w:val="28"/>
        </w:rPr>
        <w:t>.</w:t>
      </w:r>
    </w:p>
    <w:p w14:paraId="2BD92513" w14:textId="54DC1862" w:rsidR="0078469F" w:rsidRPr="0078469F" w:rsidRDefault="0078469F" w:rsidP="0078469F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Ta fram kostnadsförslag på en större SVIF-vepa/slips. Carina F kontaktar leverantör.</w:t>
      </w:r>
    </w:p>
    <w:p w14:paraId="1AA03F45" w14:textId="2FDAC864" w:rsidR="0078469F" w:rsidRPr="00036670" w:rsidRDefault="0078469F" w:rsidP="0078469F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Ledartröjor </w:t>
      </w:r>
      <w:r w:rsidR="00036670">
        <w:rPr>
          <w:sz w:val="28"/>
          <w:szCs w:val="28"/>
        </w:rPr>
        <w:t xml:space="preserve">är </w:t>
      </w:r>
      <w:r>
        <w:rPr>
          <w:sz w:val="28"/>
          <w:szCs w:val="28"/>
        </w:rPr>
        <w:t>beställda från Intersport.</w:t>
      </w:r>
    </w:p>
    <w:p w14:paraId="77468223" w14:textId="4D475D3F" w:rsidR="00036670" w:rsidRPr="00036670" w:rsidRDefault="00036670" w:rsidP="0078469F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Emma Frohm har tagit kontakt med Viktoria N om ett integrationsinriktat projekt, vilket styrelsen ställer sig positiva till.</w:t>
      </w:r>
    </w:p>
    <w:p w14:paraId="45D11D9E" w14:textId="1900EDFC" w:rsidR="00036670" w:rsidRDefault="00036670" w:rsidP="00036670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Viktoria N återkopplar till Emma F för att få veta mer. Stina TP påminner om att vi för några år sedan var med i ett liknande projekt, och att det även finns lite pengar kvar från detta.</w:t>
      </w:r>
    </w:p>
    <w:p w14:paraId="758A743F" w14:textId="5B9A8D4C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532B728D" w14:textId="44D6722D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71E6F1D9" w14:textId="43D9194D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7AAC8865" w14:textId="552F9E6E" w:rsidR="00036670" w:rsidRDefault="00036670" w:rsidP="00036670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Nästa styrelsemöte, 6/2, klockan 19.00, digitalt.</w:t>
      </w:r>
    </w:p>
    <w:p w14:paraId="1EDDC9BD" w14:textId="3D912117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03AF4980" w14:textId="4CA33E15" w:rsidR="00036670" w:rsidRPr="00036670" w:rsidRDefault="00036670" w:rsidP="00036670">
      <w:pPr>
        <w:pStyle w:val="Liststycke"/>
        <w:ind w:left="1080"/>
        <w:rPr>
          <w:b/>
          <w:bCs/>
          <w:sz w:val="28"/>
          <w:szCs w:val="28"/>
        </w:rPr>
      </w:pPr>
      <w:r w:rsidRPr="00036670">
        <w:rPr>
          <w:b/>
          <w:bCs/>
          <w:sz w:val="28"/>
          <w:szCs w:val="28"/>
        </w:rPr>
        <w:t>Mötet avslutas</w:t>
      </w:r>
    </w:p>
    <w:p w14:paraId="72E696B1" w14:textId="18BA293C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38CCAB1A" w14:textId="1ECCE927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36193571" w14:textId="0023F357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7E3B086C" w14:textId="39BF23CD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74CD4E67" w14:textId="77777777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3D2585CC" w14:textId="638AABDD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59F0256F" w14:textId="6CD8FF98" w:rsidR="00036670" w:rsidRDefault="00036670" w:rsidP="00036670">
      <w:pPr>
        <w:pStyle w:val="Liststycke"/>
        <w:ind w:left="1080"/>
        <w:rPr>
          <w:sz w:val="28"/>
          <w:szCs w:val="28"/>
        </w:rPr>
      </w:pPr>
    </w:p>
    <w:p w14:paraId="5BD2561D" w14:textId="7BF271F3" w:rsidR="00036670" w:rsidRDefault="00036670" w:rsidP="00036670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---------------------------------------             -----------------------------------</w:t>
      </w:r>
    </w:p>
    <w:p w14:paraId="4205066A" w14:textId="1E8B9C10" w:rsidR="00036670" w:rsidRDefault="00036670" w:rsidP="00036670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>Tf sekreterare                                         Ordförande</w:t>
      </w:r>
    </w:p>
    <w:p w14:paraId="32A86BF1" w14:textId="3FB187F9" w:rsidR="00036670" w:rsidRPr="0078469F" w:rsidRDefault="00036670" w:rsidP="00036670">
      <w:pPr>
        <w:pStyle w:val="Liststycke"/>
        <w:ind w:left="1080"/>
        <w:rPr>
          <w:b/>
          <w:bCs/>
          <w:sz w:val="28"/>
          <w:szCs w:val="28"/>
        </w:rPr>
      </w:pPr>
      <w:r>
        <w:rPr>
          <w:sz w:val="28"/>
          <w:szCs w:val="28"/>
        </w:rPr>
        <w:t>Carina Felixon, kanslist</w:t>
      </w:r>
      <w:r>
        <w:rPr>
          <w:sz w:val="28"/>
          <w:szCs w:val="28"/>
        </w:rPr>
        <w:tab/>
        <w:t xml:space="preserve">                     Viktoria Nilsson</w:t>
      </w:r>
    </w:p>
    <w:p w14:paraId="27E1A1E9" w14:textId="77777777" w:rsidR="0078469F" w:rsidRPr="0078469F" w:rsidRDefault="0078469F" w:rsidP="0078469F">
      <w:pPr>
        <w:pStyle w:val="Liststycke"/>
        <w:rPr>
          <w:sz w:val="28"/>
          <w:szCs w:val="28"/>
        </w:rPr>
      </w:pPr>
    </w:p>
    <w:p w14:paraId="2194513B" w14:textId="77777777" w:rsidR="0078469F" w:rsidRPr="0078469F" w:rsidRDefault="0078469F" w:rsidP="0078469F">
      <w:pPr>
        <w:pStyle w:val="Liststycke"/>
        <w:rPr>
          <w:b/>
          <w:bCs/>
          <w:sz w:val="28"/>
          <w:szCs w:val="28"/>
        </w:rPr>
      </w:pPr>
    </w:p>
    <w:p w14:paraId="453C798C" w14:textId="3C0FD8FC" w:rsidR="0078469F" w:rsidRDefault="0078469F" w:rsidP="00375C94">
      <w:pPr>
        <w:pStyle w:val="Liststycke"/>
        <w:rPr>
          <w:sz w:val="28"/>
          <w:szCs w:val="28"/>
        </w:rPr>
      </w:pPr>
    </w:p>
    <w:p w14:paraId="47040F51" w14:textId="3AD3EED8" w:rsidR="0078469F" w:rsidRPr="00375C94" w:rsidRDefault="0078469F" w:rsidP="00375C94">
      <w:pPr>
        <w:pStyle w:val="Liststycke"/>
        <w:rPr>
          <w:sz w:val="28"/>
          <w:szCs w:val="28"/>
        </w:rPr>
      </w:pPr>
    </w:p>
    <w:p w14:paraId="0E0B1EA3" w14:textId="77777777" w:rsidR="00A2587B" w:rsidRPr="00A2587B" w:rsidRDefault="00A2587B" w:rsidP="00A2587B">
      <w:pPr>
        <w:rPr>
          <w:b/>
          <w:bCs/>
          <w:sz w:val="28"/>
          <w:szCs w:val="28"/>
        </w:rPr>
      </w:pPr>
    </w:p>
    <w:sectPr w:rsidR="00A2587B" w:rsidRPr="00A2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6150B"/>
    <w:multiLevelType w:val="hybridMultilevel"/>
    <w:tmpl w:val="734A6DEA"/>
    <w:lvl w:ilvl="0" w:tplc="273449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61857"/>
    <w:multiLevelType w:val="hybridMultilevel"/>
    <w:tmpl w:val="FE96776A"/>
    <w:lvl w:ilvl="0" w:tplc="77E86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DB"/>
    <w:rsid w:val="00006204"/>
    <w:rsid w:val="00036670"/>
    <w:rsid w:val="000B3B89"/>
    <w:rsid w:val="00185049"/>
    <w:rsid w:val="00257775"/>
    <w:rsid w:val="002E469B"/>
    <w:rsid w:val="002E46C4"/>
    <w:rsid w:val="0034309A"/>
    <w:rsid w:val="00375C94"/>
    <w:rsid w:val="004124F7"/>
    <w:rsid w:val="00423004"/>
    <w:rsid w:val="0044473D"/>
    <w:rsid w:val="004F6692"/>
    <w:rsid w:val="006E4C0F"/>
    <w:rsid w:val="00723FFD"/>
    <w:rsid w:val="0078469F"/>
    <w:rsid w:val="007970A0"/>
    <w:rsid w:val="0089122F"/>
    <w:rsid w:val="00946FDB"/>
    <w:rsid w:val="00A2587B"/>
    <w:rsid w:val="00BD2A0E"/>
    <w:rsid w:val="00D10C08"/>
    <w:rsid w:val="00E73137"/>
    <w:rsid w:val="00F344F8"/>
    <w:rsid w:val="00FB2C32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D957"/>
  <w15:chartTrackingRefBased/>
  <w15:docId w15:val="{017CEB00-FF7C-456B-B1BC-13BA5DA5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B2C3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2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1199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Spöland-Vännäs IF</dc:creator>
  <cp:keywords/>
  <dc:description/>
  <cp:lastModifiedBy>Spöland-Vännäs IF</cp:lastModifiedBy>
  <cp:revision>3</cp:revision>
  <cp:lastPrinted>2022-01-17T14:35:00Z</cp:lastPrinted>
  <dcterms:created xsi:type="dcterms:W3CDTF">2022-01-17T14:38:00Z</dcterms:created>
  <dcterms:modified xsi:type="dcterms:W3CDTF">2022-01-17T14:39:00Z</dcterms:modified>
</cp:coreProperties>
</file>