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80C8" w14:textId="1DACBC94" w:rsidR="00995265" w:rsidRPr="00995265" w:rsidRDefault="00995265" w:rsidP="00995265">
      <w:pPr>
        <w:rPr>
          <w:b/>
          <w:bCs/>
          <w:sz w:val="32"/>
          <w:szCs w:val="32"/>
        </w:rPr>
      </w:pPr>
      <w:r w:rsidRPr="00995265">
        <w:rPr>
          <w:b/>
          <w:bCs/>
          <w:sz w:val="32"/>
          <w:szCs w:val="32"/>
        </w:rPr>
        <w:t>SAMMANSTÄLLNING LEDARTRÄFF SLÖINGE GOIF</w:t>
      </w:r>
    </w:p>
    <w:p w14:paraId="19713CB2" w14:textId="3B0A3E31" w:rsidR="00995265" w:rsidRDefault="00995265" w:rsidP="00995265">
      <w:r>
        <w:t>den 2</w:t>
      </w:r>
      <w:r w:rsidR="005C5793">
        <w:t>7</w:t>
      </w:r>
      <w:r>
        <w:t xml:space="preserve"> februari 202</w:t>
      </w:r>
      <w:r w:rsidR="005C5793">
        <w:t xml:space="preserve">6 </w:t>
      </w:r>
      <w:r>
        <w:t xml:space="preserve">på </w:t>
      </w:r>
      <w:r w:rsidR="005C5793">
        <w:t>Slöinge IP</w:t>
      </w:r>
    </w:p>
    <w:p w14:paraId="3D7C1F36" w14:textId="77777777" w:rsidR="00995265" w:rsidRDefault="00995265" w:rsidP="00995265"/>
    <w:p w14:paraId="28322972" w14:textId="71450F54" w:rsidR="00995265" w:rsidRDefault="00995265" w:rsidP="009952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A0646" wp14:editId="0B49B173">
                <wp:simplePos x="0" y="0"/>
                <wp:positionH relativeFrom="column">
                  <wp:posOffset>2922905</wp:posOffset>
                </wp:positionH>
                <wp:positionV relativeFrom="paragraph">
                  <wp:posOffset>105410</wp:posOffset>
                </wp:positionV>
                <wp:extent cx="2946400" cy="3124200"/>
                <wp:effectExtent l="0" t="0" r="0" b="0"/>
                <wp:wrapNone/>
                <wp:docPr id="1110909195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0EE2C" w14:textId="4D609387" w:rsidR="00995265" w:rsidRDefault="00995265" w:rsidP="00995265">
                            <w:r>
                              <w:t>Stefan Karlsson, Herrsenior</w:t>
                            </w:r>
                          </w:p>
                          <w:p w14:paraId="19D8BB07" w14:textId="013D1B1E" w:rsidR="00995265" w:rsidRDefault="00810B91" w:rsidP="00995265">
                            <w:r>
                              <w:t xml:space="preserve">Jonas </w:t>
                            </w:r>
                            <w:proofErr w:type="spellStart"/>
                            <w:r>
                              <w:t>Wadstedt</w:t>
                            </w:r>
                            <w:proofErr w:type="spellEnd"/>
                            <w:r w:rsidR="00995265">
                              <w:t>, Herrsenior</w:t>
                            </w:r>
                          </w:p>
                          <w:p w14:paraId="73AE5E6B" w14:textId="46888174" w:rsidR="00995265" w:rsidRDefault="00995265" w:rsidP="00995265">
                            <w:r>
                              <w:t xml:space="preserve">Mårten </w:t>
                            </w:r>
                            <w:proofErr w:type="spellStart"/>
                            <w:r>
                              <w:t>Reisne</w:t>
                            </w:r>
                            <w:proofErr w:type="spellEnd"/>
                            <w:r>
                              <w:t>, Herrsenior</w:t>
                            </w:r>
                          </w:p>
                          <w:p w14:paraId="7F612B98" w14:textId="77777777" w:rsidR="00995265" w:rsidRPr="00995265" w:rsidRDefault="00995265" w:rsidP="00995265">
                            <w:pPr>
                              <w:rPr>
                                <w:lang w:val="en-US"/>
                              </w:rPr>
                            </w:pPr>
                            <w:r w:rsidRPr="00995265">
                              <w:rPr>
                                <w:lang w:val="en-US"/>
                              </w:rPr>
                              <w:t xml:space="preserve">Niclas </w:t>
                            </w:r>
                            <w:proofErr w:type="spellStart"/>
                            <w:r w:rsidRPr="00995265">
                              <w:rPr>
                                <w:lang w:val="en-US"/>
                              </w:rPr>
                              <w:t>Ekeroth</w:t>
                            </w:r>
                            <w:proofErr w:type="spellEnd"/>
                            <w:r w:rsidRPr="00995265">
                              <w:rPr>
                                <w:lang w:val="en-US"/>
                              </w:rPr>
                              <w:t>, P10-11</w:t>
                            </w:r>
                          </w:p>
                          <w:p w14:paraId="1AF53777" w14:textId="1951139B" w:rsidR="00995265" w:rsidRPr="00810B91" w:rsidRDefault="00995265" w:rsidP="00995265">
                            <w:r w:rsidRPr="00810B91">
                              <w:t>Peter Nilsson, P12-13</w:t>
                            </w:r>
                          </w:p>
                          <w:p w14:paraId="71ECC105" w14:textId="6493E8A6" w:rsidR="00810B91" w:rsidRPr="00810B91" w:rsidRDefault="00810B91" w:rsidP="00995265">
                            <w:r w:rsidRPr="00810B91">
                              <w:t>Viktor Karlsson, P12/13</w:t>
                            </w:r>
                          </w:p>
                          <w:p w14:paraId="4C5D9085" w14:textId="5669D8FB" w:rsidR="00995265" w:rsidRPr="00810B91" w:rsidRDefault="00995265" w:rsidP="00995265">
                            <w:r w:rsidRPr="00810B91">
                              <w:t>Robin Stenvall, P14/15</w:t>
                            </w:r>
                          </w:p>
                          <w:p w14:paraId="3C7E1250" w14:textId="35B5ED73" w:rsidR="00995265" w:rsidRPr="00810B91" w:rsidRDefault="00995265" w:rsidP="00995265">
                            <w:r w:rsidRPr="00810B91">
                              <w:t>Andreas Kihlberg Andersson, P14/15</w:t>
                            </w:r>
                          </w:p>
                          <w:p w14:paraId="5669EC3B" w14:textId="57110E43" w:rsidR="00291DD8" w:rsidRDefault="00291DD8" w:rsidP="00995265">
                            <w:r w:rsidRPr="00810B91">
                              <w:t>Johannes Wien, PF 16/17</w:t>
                            </w:r>
                          </w:p>
                          <w:p w14:paraId="52D63E3A" w14:textId="5425B188" w:rsidR="00810B91" w:rsidRPr="00810B91" w:rsidRDefault="00810B91" w:rsidP="00995265">
                            <w:r>
                              <w:t>Marcus Johansson, PF18/19</w:t>
                            </w:r>
                          </w:p>
                          <w:p w14:paraId="4C39EAB7" w14:textId="77777777" w:rsidR="00810B91" w:rsidRPr="00810B91" w:rsidRDefault="00810B91" w:rsidP="00995265">
                            <w:r w:rsidRPr="00810B91">
                              <w:t>Ronja Valdemarsson, F12/13</w:t>
                            </w:r>
                          </w:p>
                          <w:p w14:paraId="2F4BC405" w14:textId="2058BFAB" w:rsidR="00995265" w:rsidRPr="00810B91" w:rsidRDefault="00995265" w:rsidP="00995265">
                            <w:r w:rsidRPr="00810B91">
                              <w:t xml:space="preserve">Molly </w:t>
                            </w:r>
                            <w:proofErr w:type="spellStart"/>
                            <w:r w:rsidRPr="00810B91">
                              <w:t>Hickey</w:t>
                            </w:r>
                            <w:proofErr w:type="spellEnd"/>
                            <w:r w:rsidRPr="00810B91">
                              <w:t>, F12/13</w:t>
                            </w:r>
                            <w:r w:rsidR="00810B91" w:rsidRPr="00810B91">
                              <w:t>/Skolan</w:t>
                            </w:r>
                          </w:p>
                          <w:p w14:paraId="3AD778B8" w14:textId="30A62ED5" w:rsidR="00810B91" w:rsidRDefault="00810B91" w:rsidP="00995265">
                            <w:r w:rsidRPr="00810B91">
                              <w:t xml:space="preserve">Jacob </w:t>
                            </w:r>
                            <w:proofErr w:type="spellStart"/>
                            <w:r w:rsidRPr="00810B91">
                              <w:t>Sönnerstedt</w:t>
                            </w:r>
                            <w:proofErr w:type="spellEnd"/>
                            <w:r w:rsidRPr="00810B91">
                              <w:t>, Herr/Skolan</w:t>
                            </w:r>
                          </w:p>
                          <w:p w14:paraId="2D2E2E4A" w14:textId="710C55B3" w:rsidR="00810B91" w:rsidRDefault="00810B91" w:rsidP="00995265">
                            <w:r>
                              <w:t>Louise Nylander, PF20/21</w:t>
                            </w:r>
                          </w:p>
                          <w:p w14:paraId="26249D16" w14:textId="213F41C3" w:rsidR="00810B91" w:rsidRDefault="00810B91" w:rsidP="00995265">
                            <w:r>
                              <w:t xml:space="preserve">Lovisa </w:t>
                            </w:r>
                            <w:proofErr w:type="spellStart"/>
                            <w:r>
                              <w:t>Havagård</w:t>
                            </w:r>
                            <w:proofErr w:type="spellEnd"/>
                            <w:r>
                              <w:t>, PF20/21</w:t>
                            </w:r>
                          </w:p>
                          <w:p w14:paraId="3A555726" w14:textId="03103710" w:rsidR="00810B91" w:rsidRPr="00810B91" w:rsidRDefault="00810B91" w:rsidP="00995265">
                            <w:r>
                              <w:t xml:space="preserve">Patrik Svärd, RF </w:t>
                            </w:r>
                            <w:proofErr w:type="spellStart"/>
                            <w:r>
                              <w:t>SiSu</w:t>
                            </w:r>
                            <w:proofErr w:type="spellEnd"/>
                          </w:p>
                          <w:p w14:paraId="17FDA948" w14:textId="77777777" w:rsidR="002950DE" w:rsidRPr="00810B91" w:rsidRDefault="002950DE" w:rsidP="00995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064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30.15pt;margin-top:8.3pt;width:232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lJ+LQIAAFUEAAAOAAAAZHJzL2Uyb0RvYy54bWysVMtu2zAQvBfoPxC815IdxU0Ey4HrwEUB&#13;&#10;IwngFDnTFGkJoLgsSVtyv75LSn407anohV5yV8PdmaFnD12jyEFYV4Mu6HiUUiI0h7LWu4J+f119&#13;&#10;uqPEeaZLpkCLgh6Fow/zjx9mrcnFBCpQpbAEQbTLW1PQynuTJ4njlWiYG4ERGpMSbMM8bu0uKS1r&#13;&#10;Eb1RySRNp0kLtjQWuHAOTx/7JJ1HfCkF989SOuGJKij25uNq47oNazKfsXxnmalqPrTB/qGLhtUa&#13;&#10;Lz1DPTLPyN7Wf0A1NbfgQPoRhyYBKWsu4gw4zTh9N82mYkbEWZAcZ840uf8Hy58OG/Niie++QIcC&#13;&#10;BkJa43KHh2GeTtom/GKnBPNI4fFMm+g84Xg4uc+mWYopjrmb8SRDYQJOcvncWOe/CmhICApqUZdI&#13;&#10;Fzusne9LTyXhNgeqLle1UnETvCCWypIDQxWVj00i+G9VSpO2oNOb2zQCawif98hKYy+XoULku203&#13;&#10;TLqF8ogEWOi94Qxf1djkmjn/wiyaAQdDg/tnXKQCvASGiJIK7M+/nYd61AizlLRoroK6H3tmBSXq&#13;&#10;m0b17sdZFtwYN9nt5wlu7HVme53R+2YJOPkYn5LhMQz1Xp1CaaF5w3ewCLdiimmOdxfUn8Kl7y2P&#13;&#10;74iLxSIWof8M82u9MTxAB6aDBK/dG7Nm0MmjxE9wsiHL38nV14YvNSz2HmQdtQwE96wOvKN3oxuG&#13;&#10;dxYex/U+Vl3+Dea/AAAA//8DAFBLAwQUAAYACAAAACEArkGyzOQAAAAPAQAADwAAAGRycy9kb3du&#13;&#10;cmV2LnhtbExPyU7DMBC9I/EP1iBxQa1N07oljVMhVokbDYu4ubFJIuJxFLtJ+HuGE1xGmnlv3pLt&#13;&#10;Jteywfah8ajgci6AWSy9abBS8FLczzbAQtRodOvRKvi2AXb56UmmU+NHfLbDPlaMRDCkWkEdY5dy&#13;&#10;HsraOh3mvrNI2KfvnY609hU3vR5J3LV8IYTkTjdIDrXu7E1ty6/90Sn4uKjen8L08Domq6S7exyK&#13;&#10;9ZsplDo/m263NK63wKKd4t8H/Hag/JBTsIM/ogmsVbCUIiEqAVICI8LVYkmHg4KV2Ejgecb/98h/&#13;&#10;AAAA//8DAFBLAQItABQABgAIAAAAIQC2gziS/gAAAOEBAAATAAAAAAAAAAAAAAAAAAAAAABbQ29u&#13;&#10;dGVudF9UeXBlc10ueG1sUEsBAi0AFAAGAAgAAAAhADj9If/WAAAAlAEAAAsAAAAAAAAAAAAAAAAA&#13;&#10;LwEAAF9yZWxzLy5yZWxzUEsBAi0AFAAGAAgAAAAhACH+Un4tAgAAVQQAAA4AAAAAAAAAAAAAAAAA&#13;&#10;LgIAAGRycy9lMm9Eb2MueG1sUEsBAi0AFAAGAAgAAAAhAK5BsszkAAAADwEAAA8AAAAAAAAAAAAA&#13;&#10;AAAAhwQAAGRycy9kb3ducmV2LnhtbFBLBQYAAAAABAAEAPMAAACYBQAAAAA=&#13;&#10;" fillcolor="white [3201]" stroked="f" strokeweight=".5pt">
                <v:textbox>
                  <w:txbxContent>
                    <w:p w14:paraId="3FF0EE2C" w14:textId="4D609387" w:rsidR="00995265" w:rsidRDefault="00995265" w:rsidP="00995265">
                      <w:r>
                        <w:t>Stefan Karlsson, Herrsenior</w:t>
                      </w:r>
                    </w:p>
                    <w:p w14:paraId="19D8BB07" w14:textId="013D1B1E" w:rsidR="00995265" w:rsidRDefault="00810B91" w:rsidP="00995265">
                      <w:r>
                        <w:t xml:space="preserve">Jonas </w:t>
                      </w:r>
                      <w:proofErr w:type="spellStart"/>
                      <w:r>
                        <w:t>Wadstedt</w:t>
                      </w:r>
                      <w:proofErr w:type="spellEnd"/>
                      <w:r w:rsidR="00995265">
                        <w:t>, Herrsenior</w:t>
                      </w:r>
                    </w:p>
                    <w:p w14:paraId="73AE5E6B" w14:textId="46888174" w:rsidR="00995265" w:rsidRDefault="00995265" w:rsidP="00995265">
                      <w:r>
                        <w:t xml:space="preserve">Mårten </w:t>
                      </w:r>
                      <w:proofErr w:type="spellStart"/>
                      <w:r>
                        <w:t>Reisne</w:t>
                      </w:r>
                      <w:proofErr w:type="spellEnd"/>
                      <w:r>
                        <w:t>, Herrsenior</w:t>
                      </w:r>
                    </w:p>
                    <w:p w14:paraId="7F612B98" w14:textId="77777777" w:rsidR="00995265" w:rsidRPr="00995265" w:rsidRDefault="00995265" w:rsidP="00995265">
                      <w:pPr>
                        <w:rPr>
                          <w:lang w:val="en-US"/>
                        </w:rPr>
                      </w:pPr>
                      <w:r w:rsidRPr="00995265">
                        <w:rPr>
                          <w:lang w:val="en-US"/>
                        </w:rPr>
                        <w:t xml:space="preserve">Niclas </w:t>
                      </w:r>
                      <w:proofErr w:type="spellStart"/>
                      <w:r w:rsidRPr="00995265">
                        <w:rPr>
                          <w:lang w:val="en-US"/>
                        </w:rPr>
                        <w:t>Ekeroth</w:t>
                      </w:r>
                      <w:proofErr w:type="spellEnd"/>
                      <w:r w:rsidRPr="00995265">
                        <w:rPr>
                          <w:lang w:val="en-US"/>
                        </w:rPr>
                        <w:t>, P10-11</w:t>
                      </w:r>
                    </w:p>
                    <w:p w14:paraId="1AF53777" w14:textId="1951139B" w:rsidR="00995265" w:rsidRPr="00810B91" w:rsidRDefault="00995265" w:rsidP="00995265">
                      <w:r w:rsidRPr="00810B91">
                        <w:t>Peter Nilsson, P12-13</w:t>
                      </w:r>
                    </w:p>
                    <w:p w14:paraId="71ECC105" w14:textId="6493E8A6" w:rsidR="00810B91" w:rsidRPr="00810B91" w:rsidRDefault="00810B91" w:rsidP="00995265">
                      <w:r w:rsidRPr="00810B91">
                        <w:t>Viktor Karlsson, P12/13</w:t>
                      </w:r>
                    </w:p>
                    <w:p w14:paraId="4C5D9085" w14:textId="5669D8FB" w:rsidR="00995265" w:rsidRPr="00810B91" w:rsidRDefault="00995265" w:rsidP="00995265">
                      <w:r w:rsidRPr="00810B91">
                        <w:t>Robin Stenvall, P14/15</w:t>
                      </w:r>
                    </w:p>
                    <w:p w14:paraId="3C7E1250" w14:textId="35B5ED73" w:rsidR="00995265" w:rsidRPr="00810B91" w:rsidRDefault="00995265" w:rsidP="00995265">
                      <w:r w:rsidRPr="00810B91">
                        <w:t>Andreas Kihlberg Andersson, P14/15</w:t>
                      </w:r>
                    </w:p>
                    <w:p w14:paraId="5669EC3B" w14:textId="57110E43" w:rsidR="00291DD8" w:rsidRDefault="00291DD8" w:rsidP="00995265">
                      <w:r w:rsidRPr="00810B91">
                        <w:t>Johannes Wien, PF 16/17</w:t>
                      </w:r>
                    </w:p>
                    <w:p w14:paraId="52D63E3A" w14:textId="5425B188" w:rsidR="00810B91" w:rsidRPr="00810B91" w:rsidRDefault="00810B91" w:rsidP="00995265">
                      <w:r>
                        <w:t>Marcus Johansson, PF18/19</w:t>
                      </w:r>
                    </w:p>
                    <w:p w14:paraId="4C39EAB7" w14:textId="77777777" w:rsidR="00810B91" w:rsidRPr="00810B91" w:rsidRDefault="00810B91" w:rsidP="00995265">
                      <w:r w:rsidRPr="00810B91">
                        <w:t>Ronja Valdemarsson, F12/13</w:t>
                      </w:r>
                    </w:p>
                    <w:p w14:paraId="2F4BC405" w14:textId="2058BFAB" w:rsidR="00995265" w:rsidRPr="00810B91" w:rsidRDefault="00995265" w:rsidP="00995265">
                      <w:r w:rsidRPr="00810B91">
                        <w:t xml:space="preserve">Molly </w:t>
                      </w:r>
                      <w:proofErr w:type="spellStart"/>
                      <w:r w:rsidRPr="00810B91">
                        <w:t>Hickey</w:t>
                      </w:r>
                      <w:proofErr w:type="spellEnd"/>
                      <w:r w:rsidRPr="00810B91">
                        <w:t>, F12/13</w:t>
                      </w:r>
                      <w:r w:rsidR="00810B91" w:rsidRPr="00810B91">
                        <w:t>/Skolan</w:t>
                      </w:r>
                    </w:p>
                    <w:p w14:paraId="3AD778B8" w14:textId="30A62ED5" w:rsidR="00810B91" w:rsidRDefault="00810B91" w:rsidP="00995265">
                      <w:r w:rsidRPr="00810B91">
                        <w:t xml:space="preserve">Jacob </w:t>
                      </w:r>
                      <w:proofErr w:type="spellStart"/>
                      <w:r w:rsidRPr="00810B91">
                        <w:t>Sönnerstedt</w:t>
                      </w:r>
                      <w:proofErr w:type="spellEnd"/>
                      <w:r w:rsidRPr="00810B91">
                        <w:t>, Herr/Skolan</w:t>
                      </w:r>
                    </w:p>
                    <w:p w14:paraId="2D2E2E4A" w14:textId="710C55B3" w:rsidR="00810B91" w:rsidRDefault="00810B91" w:rsidP="00995265">
                      <w:r>
                        <w:t>Louise Nylander, PF20/21</w:t>
                      </w:r>
                    </w:p>
                    <w:p w14:paraId="26249D16" w14:textId="213F41C3" w:rsidR="00810B91" w:rsidRDefault="00810B91" w:rsidP="00995265">
                      <w:r>
                        <w:t xml:space="preserve">Lovisa </w:t>
                      </w:r>
                      <w:proofErr w:type="spellStart"/>
                      <w:r>
                        <w:t>Havagård</w:t>
                      </w:r>
                      <w:proofErr w:type="spellEnd"/>
                      <w:r>
                        <w:t>, PF20/21</w:t>
                      </w:r>
                    </w:p>
                    <w:p w14:paraId="3A555726" w14:textId="03103710" w:rsidR="00810B91" w:rsidRPr="00810B91" w:rsidRDefault="00810B91" w:rsidP="00995265">
                      <w:r>
                        <w:t xml:space="preserve">Patrik Svärd, RF </w:t>
                      </w:r>
                      <w:proofErr w:type="spellStart"/>
                      <w:r>
                        <w:t>SiSu</w:t>
                      </w:r>
                      <w:proofErr w:type="spellEnd"/>
                    </w:p>
                    <w:p w14:paraId="17FDA948" w14:textId="77777777" w:rsidR="002950DE" w:rsidRPr="00810B91" w:rsidRDefault="002950DE" w:rsidP="00995265"/>
                  </w:txbxContent>
                </v:textbox>
              </v:shape>
            </w:pict>
          </mc:Fallback>
        </mc:AlternateContent>
      </w:r>
      <w:r>
        <w:t>Närvarande:</w:t>
      </w:r>
    </w:p>
    <w:p w14:paraId="276CB768" w14:textId="77777777" w:rsidR="00995265" w:rsidRDefault="00995265" w:rsidP="00995265">
      <w:r>
        <w:t>Niklas Uddén, Styrelsen</w:t>
      </w:r>
    </w:p>
    <w:p w14:paraId="10C4E514" w14:textId="3EBDD558" w:rsidR="00995265" w:rsidRDefault="004B7888" w:rsidP="00995265">
      <w:r>
        <w:t xml:space="preserve">Linda </w:t>
      </w:r>
      <w:proofErr w:type="spellStart"/>
      <w:r>
        <w:t>Arasjö</w:t>
      </w:r>
      <w:proofErr w:type="spellEnd"/>
      <w:r w:rsidR="00995265">
        <w:t>, Styrelsen</w:t>
      </w:r>
    </w:p>
    <w:p w14:paraId="6C94F100" w14:textId="62BC81A4" w:rsidR="00995265" w:rsidRDefault="004B7888" w:rsidP="00995265">
      <w:r>
        <w:t>Håkan Söderquist</w:t>
      </w:r>
      <w:r w:rsidR="00995265">
        <w:t>, Styrelsen</w:t>
      </w:r>
    </w:p>
    <w:p w14:paraId="624FD9C6" w14:textId="77777777" w:rsidR="00995265" w:rsidRDefault="00995265" w:rsidP="00995265">
      <w:r>
        <w:t>Anneli Brundin, Styrelsen</w:t>
      </w:r>
    </w:p>
    <w:p w14:paraId="57BF0104" w14:textId="77777777" w:rsidR="00995265" w:rsidRPr="00995265" w:rsidRDefault="00995265" w:rsidP="00995265">
      <w:pPr>
        <w:rPr>
          <w:lang w:val="en-US"/>
        </w:rPr>
      </w:pPr>
      <w:proofErr w:type="spellStart"/>
      <w:r w:rsidRPr="00995265">
        <w:rPr>
          <w:lang w:val="en-US"/>
        </w:rPr>
        <w:t>Patric</w:t>
      </w:r>
      <w:proofErr w:type="spellEnd"/>
      <w:r w:rsidRPr="00995265">
        <w:rPr>
          <w:lang w:val="en-US"/>
        </w:rPr>
        <w:t xml:space="preserve"> </w:t>
      </w:r>
      <w:proofErr w:type="spellStart"/>
      <w:r w:rsidRPr="00995265">
        <w:rPr>
          <w:lang w:val="en-US"/>
        </w:rPr>
        <w:t>Brundin</w:t>
      </w:r>
      <w:proofErr w:type="spellEnd"/>
      <w:r w:rsidRPr="00995265">
        <w:rPr>
          <w:lang w:val="en-US"/>
        </w:rPr>
        <w:t xml:space="preserve">, Plan-o </w:t>
      </w:r>
      <w:proofErr w:type="spellStart"/>
      <w:r w:rsidRPr="00995265">
        <w:rPr>
          <w:lang w:val="en-US"/>
        </w:rPr>
        <w:t>Anl</w:t>
      </w:r>
      <w:proofErr w:type="spellEnd"/>
      <w:r w:rsidRPr="00995265">
        <w:rPr>
          <w:lang w:val="en-US"/>
        </w:rPr>
        <w:t>.</w:t>
      </w:r>
    </w:p>
    <w:p w14:paraId="5596E68B" w14:textId="77777777" w:rsidR="00995265" w:rsidRPr="00995265" w:rsidRDefault="00995265" w:rsidP="00995265">
      <w:pPr>
        <w:rPr>
          <w:lang w:val="en-US"/>
        </w:rPr>
      </w:pPr>
      <w:proofErr w:type="spellStart"/>
      <w:r w:rsidRPr="00995265">
        <w:rPr>
          <w:lang w:val="en-US"/>
        </w:rPr>
        <w:t>Pälle</w:t>
      </w:r>
      <w:proofErr w:type="spellEnd"/>
      <w:r w:rsidRPr="00995265">
        <w:rPr>
          <w:lang w:val="en-US"/>
        </w:rPr>
        <w:t xml:space="preserve"> </w:t>
      </w:r>
      <w:proofErr w:type="spellStart"/>
      <w:r w:rsidRPr="00995265">
        <w:rPr>
          <w:lang w:val="en-US"/>
        </w:rPr>
        <w:t>Pettersson</w:t>
      </w:r>
      <w:proofErr w:type="spellEnd"/>
      <w:r w:rsidRPr="00995265">
        <w:rPr>
          <w:lang w:val="en-US"/>
        </w:rPr>
        <w:t xml:space="preserve">, Plan-o </w:t>
      </w:r>
      <w:proofErr w:type="spellStart"/>
      <w:r w:rsidRPr="00995265">
        <w:rPr>
          <w:lang w:val="en-US"/>
        </w:rPr>
        <w:t>Anl</w:t>
      </w:r>
      <w:proofErr w:type="spellEnd"/>
      <w:r w:rsidRPr="00995265">
        <w:rPr>
          <w:lang w:val="en-US"/>
        </w:rPr>
        <w:t>.</w:t>
      </w:r>
    </w:p>
    <w:p w14:paraId="2FAB504A" w14:textId="024F963D" w:rsidR="00995265" w:rsidRPr="00995265" w:rsidRDefault="00995265" w:rsidP="00995265">
      <w:pPr>
        <w:rPr>
          <w:lang w:val="en-US"/>
        </w:rPr>
      </w:pPr>
      <w:r w:rsidRPr="00995265">
        <w:rPr>
          <w:lang w:val="en-US"/>
        </w:rPr>
        <w:t xml:space="preserve">Camilla </w:t>
      </w:r>
      <w:proofErr w:type="spellStart"/>
      <w:r w:rsidRPr="00995265">
        <w:rPr>
          <w:lang w:val="en-US"/>
        </w:rPr>
        <w:t>Pettersson</w:t>
      </w:r>
      <w:proofErr w:type="spellEnd"/>
      <w:r w:rsidRPr="00995265">
        <w:rPr>
          <w:lang w:val="en-US"/>
        </w:rPr>
        <w:t xml:space="preserve">, Plan-o </w:t>
      </w:r>
      <w:proofErr w:type="spellStart"/>
      <w:r w:rsidRPr="00995265">
        <w:rPr>
          <w:lang w:val="en-US"/>
        </w:rPr>
        <w:t>Anl</w:t>
      </w:r>
      <w:proofErr w:type="spellEnd"/>
      <w:r w:rsidRPr="00995265">
        <w:rPr>
          <w:lang w:val="en-US"/>
        </w:rPr>
        <w:t>.</w:t>
      </w:r>
    </w:p>
    <w:p w14:paraId="5A33F149" w14:textId="77777777" w:rsidR="00995265" w:rsidRPr="00995265" w:rsidRDefault="00995265" w:rsidP="00995265">
      <w:pPr>
        <w:rPr>
          <w:lang w:val="en-US"/>
        </w:rPr>
      </w:pPr>
      <w:r w:rsidRPr="00995265">
        <w:rPr>
          <w:lang w:val="en-US"/>
        </w:rPr>
        <w:t xml:space="preserve">Philip Gunnarsson, Plan-o </w:t>
      </w:r>
      <w:proofErr w:type="spellStart"/>
      <w:r w:rsidRPr="00995265">
        <w:rPr>
          <w:lang w:val="en-US"/>
        </w:rPr>
        <w:t>Anl</w:t>
      </w:r>
      <w:proofErr w:type="spellEnd"/>
      <w:r w:rsidRPr="00995265">
        <w:rPr>
          <w:lang w:val="en-US"/>
        </w:rPr>
        <w:t>.</w:t>
      </w:r>
    </w:p>
    <w:p w14:paraId="71CF0E75" w14:textId="26D06917" w:rsidR="002950DE" w:rsidRDefault="002950DE" w:rsidP="00995265">
      <w:r>
        <w:t>Bengt-Erik Johansson, Fotbollssekt.</w:t>
      </w:r>
    </w:p>
    <w:p w14:paraId="74DD5D99" w14:textId="5B287971" w:rsidR="00810B91" w:rsidRDefault="00810B91" w:rsidP="00995265">
      <w:proofErr w:type="spellStart"/>
      <w:r>
        <w:t>Lovis</w:t>
      </w:r>
      <w:proofErr w:type="spellEnd"/>
      <w:r>
        <w:t xml:space="preserve"> Hedenberg, Fotbollssektion</w:t>
      </w:r>
    </w:p>
    <w:p w14:paraId="274606DF" w14:textId="77777777" w:rsidR="00995265" w:rsidRDefault="00995265" w:rsidP="00995265">
      <w:r>
        <w:t xml:space="preserve">Emil </w:t>
      </w:r>
      <w:proofErr w:type="spellStart"/>
      <w:r>
        <w:t>Arasjö</w:t>
      </w:r>
      <w:proofErr w:type="spellEnd"/>
      <w:r>
        <w:t>, Domaransvarig</w:t>
      </w:r>
    </w:p>
    <w:p w14:paraId="226776AB" w14:textId="764BB00F" w:rsidR="002950DE" w:rsidRDefault="004B7888" w:rsidP="002950DE">
      <w:r>
        <w:t>Hanna Jönsson</w:t>
      </w:r>
      <w:r w:rsidR="002950DE">
        <w:t>, Föräldrasektion</w:t>
      </w:r>
    </w:p>
    <w:p w14:paraId="222FB42F" w14:textId="479E0A0C" w:rsidR="00810B91" w:rsidRDefault="00810B91" w:rsidP="002950DE">
      <w:r>
        <w:t>Kajsa Hagblom, FS</w:t>
      </w:r>
    </w:p>
    <w:p w14:paraId="78B0F326" w14:textId="763ED872" w:rsidR="00810B91" w:rsidRDefault="00810B91" w:rsidP="002950DE">
      <w:r>
        <w:t>Carolina Stenvall, FS</w:t>
      </w:r>
    </w:p>
    <w:p w14:paraId="4E003A9A" w14:textId="5BEC020C" w:rsidR="00810B91" w:rsidRDefault="00810B91" w:rsidP="002950DE">
      <w:r>
        <w:t>Sara Karlsson, FS</w:t>
      </w:r>
    </w:p>
    <w:p w14:paraId="45B6C0A5" w14:textId="77777777" w:rsidR="00995265" w:rsidRDefault="00995265" w:rsidP="00995265"/>
    <w:p w14:paraId="0470BB4A" w14:textId="77777777" w:rsidR="002950DE" w:rsidRDefault="002950DE" w:rsidP="00995265"/>
    <w:p w14:paraId="34643F47" w14:textId="55185DDA" w:rsidR="005E7A6A" w:rsidRPr="005E7A6A" w:rsidRDefault="005E7A6A" w:rsidP="005E7A6A">
      <w:r w:rsidRPr="005E7A6A">
        <w:t>Fredagen den 2</w:t>
      </w:r>
      <w:r w:rsidR="00BC4FED">
        <w:t>7</w:t>
      </w:r>
      <w:r w:rsidRPr="005E7A6A">
        <w:t xml:space="preserve">/2 hade vi vår återkommande ledarträff med </w:t>
      </w:r>
      <w:proofErr w:type="gramStart"/>
      <w:r w:rsidR="00BB362F">
        <w:t>31</w:t>
      </w:r>
      <w:r w:rsidRPr="005E7A6A">
        <w:t xml:space="preserve"> </w:t>
      </w:r>
      <w:proofErr w:type="spellStart"/>
      <w:r w:rsidRPr="005E7A6A">
        <w:t>st</w:t>
      </w:r>
      <w:proofErr w:type="spellEnd"/>
      <w:proofErr w:type="gramEnd"/>
      <w:r w:rsidRPr="005E7A6A">
        <w:t xml:space="preserve"> deltagande.</w:t>
      </w:r>
    </w:p>
    <w:p w14:paraId="04DC44B0" w14:textId="41D41A1C" w:rsidR="005E7A6A" w:rsidRPr="005E7A6A" w:rsidRDefault="005E7A6A" w:rsidP="005E7A6A">
      <w:r w:rsidRPr="005E7A6A">
        <w:t>Nästan alla föreningens lag var representerade samt styrelse och sektioner. Under kvällen fick vi även avnjuta god mat</w:t>
      </w:r>
      <w:r w:rsidR="00BB362F">
        <w:t xml:space="preserve"> och dessert,</w:t>
      </w:r>
      <w:r w:rsidRPr="005E7A6A">
        <w:t xml:space="preserve"> </w:t>
      </w:r>
      <w:r w:rsidR="00BB362F">
        <w:t xml:space="preserve">tillagad av Louise ”Loppan” </w:t>
      </w:r>
      <w:proofErr w:type="spellStart"/>
      <w:r w:rsidR="00BB362F">
        <w:t>Troedssson</w:t>
      </w:r>
      <w:proofErr w:type="spellEnd"/>
    </w:p>
    <w:p w14:paraId="258A7437" w14:textId="77777777" w:rsidR="00B70CE0" w:rsidRDefault="00B70CE0" w:rsidP="00995265"/>
    <w:p w14:paraId="4C6315F1" w14:textId="7B30D582" w:rsidR="00D52D69" w:rsidRDefault="00554D41" w:rsidP="00995265">
      <w:r w:rsidRPr="00554D41">
        <w:rPr>
          <w:b/>
          <w:bCs/>
        </w:rPr>
        <w:t>Ordförande Niklas Uddén</w:t>
      </w:r>
      <w:r w:rsidRPr="00554D41">
        <w:t xml:space="preserve"> presenterade årets planerade verksamhet, som också finns att hitta i </w:t>
      </w:r>
      <w:r w:rsidR="00BB362F">
        <w:t>Kalendern</w:t>
      </w:r>
      <w:r w:rsidRPr="00554D41">
        <w:t xml:space="preserve"> på hemsidan. Han pratade även om förtroende och ansvar för våra ledare i föreningen, vilka krav och förväntningar som finns samt vilka rättigheter och erbjudanden man har som ledare </w:t>
      </w:r>
      <w:proofErr w:type="gramStart"/>
      <w:r w:rsidRPr="00554D41">
        <w:t>etc.</w:t>
      </w:r>
      <w:proofErr w:type="gramEnd"/>
    </w:p>
    <w:p w14:paraId="4A56ED01" w14:textId="77777777" w:rsidR="00554D41" w:rsidRDefault="00554D41" w:rsidP="00995265"/>
    <w:p w14:paraId="4F9D20BF" w14:textId="77777777" w:rsidR="00554D41" w:rsidRPr="00554D41" w:rsidRDefault="00554D41" w:rsidP="00554D41">
      <w:r w:rsidRPr="00554D41">
        <w:t>• Påminnelse kommer att skickas ut till de ledare som behöver lämna nytt/förnyat utdrag från Belastningsregistret.</w:t>
      </w:r>
    </w:p>
    <w:p w14:paraId="59FE0E6F" w14:textId="732A2A55" w:rsidR="00554D41" w:rsidRPr="00554D41" w:rsidRDefault="00554D41" w:rsidP="00554D41">
      <w:r w:rsidRPr="00554D41">
        <w:t xml:space="preserve">• Ett omfattande dokument om Krishantering i föreningen </w:t>
      </w:r>
      <w:r w:rsidR="00BB362F">
        <w:t>finns</w:t>
      </w:r>
      <w:r w:rsidRPr="00554D41">
        <w:t xml:space="preserve"> att lä</w:t>
      </w:r>
      <w:r w:rsidR="00BB362F">
        <w:t>sa</w:t>
      </w:r>
      <w:r w:rsidRPr="00554D41">
        <w:t xml:space="preserve"> på hemsidan ihop med en kortare sammanfattning.</w:t>
      </w:r>
    </w:p>
    <w:p w14:paraId="027CAA5F" w14:textId="3098B9BF" w:rsidR="00554D41" w:rsidRDefault="00554D41" w:rsidP="00554D41">
      <w:r w:rsidRPr="00554D41">
        <w:t>• En flyer med bra och viktig info för den som är ny i föreningen</w:t>
      </w:r>
      <w:r w:rsidR="00BB362F">
        <w:t xml:space="preserve"> finns att tillgå i klubblokalen</w:t>
      </w:r>
      <w:r w:rsidRPr="00554D41">
        <w:t>.</w:t>
      </w:r>
      <w:r w:rsidR="00BB362F">
        <w:t xml:space="preserve"> Informationen finns även att hitta på hemsidan</w:t>
      </w:r>
      <w:r w:rsidRPr="00554D41">
        <w:t xml:space="preserve"> </w:t>
      </w:r>
    </w:p>
    <w:p w14:paraId="5C66BDE4" w14:textId="77777777" w:rsidR="005253DD" w:rsidRDefault="005253DD" w:rsidP="00554D41"/>
    <w:p w14:paraId="487909B8" w14:textId="550E21F8" w:rsidR="005253DD" w:rsidRDefault="005253DD" w:rsidP="005253DD">
      <w:r w:rsidRPr="00662670">
        <w:rPr>
          <w:b/>
          <w:bCs/>
        </w:rPr>
        <w:t xml:space="preserve">Domaransvarig Emil </w:t>
      </w:r>
      <w:proofErr w:type="spellStart"/>
      <w:r w:rsidRPr="00662670">
        <w:rPr>
          <w:b/>
          <w:bCs/>
        </w:rPr>
        <w:t>Arasjö</w:t>
      </w:r>
      <w:proofErr w:type="spellEnd"/>
      <w:r>
        <w:t xml:space="preserve"> </w:t>
      </w:r>
      <w:r w:rsidRPr="00245624">
        <w:rPr>
          <w:b/>
          <w:bCs/>
        </w:rPr>
        <w:t xml:space="preserve">informerar </w:t>
      </w:r>
      <w:r w:rsidRPr="00554D41">
        <w:t>om att v</w:t>
      </w:r>
      <w:r w:rsidR="00FF42B9">
        <w:t>i även</w:t>
      </w:r>
      <w:r w:rsidRPr="00554D41">
        <w:t xml:space="preserve"> </w:t>
      </w:r>
      <w:r>
        <w:t xml:space="preserve">i år </w:t>
      </w:r>
      <w:r w:rsidRPr="00554D41">
        <w:t xml:space="preserve">har </w:t>
      </w:r>
      <w:r>
        <w:t>några nya</w:t>
      </w:r>
      <w:r w:rsidRPr="00554D41">
        <w:t xml:space="preserve"> ungdomar som visat intresse för att döma och han ansvarar</w:t>
      </w:r>
      <w:r>
        <w:t xml:space="preserve"> fortsatt</w:t>
      </w:r>
      <w:r w:rsidRPr="00554D41">
        <w:t xml:space="preserve"> </w:t>
      </w:r>
      <w:r>
        <w:t>för sin</w:t>
      </w:r>
      <w:r w:rsidRPr="00554D41">
        <w:t xml:space="preserve"> grupp som utbilda</w:t>
      </w:r>
      <w:r>
        <w:t>r</w:t>
      </w:r>
      <w:r w:rsidRPr="00554D41">
        <w:t xml:space="preserve"> sig i olika nivåer och </w:t>
      </w:r>
      <w:r>
        <w:t xml:space="preserve">som </w:t>
      </w:r>
      <w:r w:rsidRPr="00554D41">
        <w:t>döm</w:t>
      </w:r>
      <w:r>
        <w:t>er</w:t>
      </w:r>
      <w:r w:rsidRPr="00554D41">
        <w:t xml:space="preserve"> barn-och ungdomsmatcher under året.</w:t>
      </w:r>
      <w:r>
        <w:t xml:space="preserve"> </w:t>
      </w:r>
    </w:p>
    <w:p w14:paraId="654F65DE" w14:textId="4D83DDF4" w:rsidR="005253DD" w:rsidRPr="00554D41" w:rsidRDefault="005253DD" w:rsidP="005253DD">
      <w:r>
        <w:t>Målet</w:t>
      </w:r>
      <w:r w:rsidR="00FF42B9">
        <w:t xml:space="preserve"> för året</w:t>
      </w:r>
      <w:r>
        <w:t xml:space="preserve"> är att vi uteslutande </w:t>
      </w:r>
      <w:r w:rsidR="00FF42B9">
        <w:t xml:space="preserve">kan </w:t>
      </w:r>
      <w:r>
        <w:t>använd</w:t>
      </w:r>
      <w:r w:rsidR="00FF42B9">
        <w:t xml:space="preserve">a </w:t>
      </w:r>
      <w:r>
        <w:t xml:space="preserve">oss av våra egna domare </w:t>
      </w:r>
      <w:r w:rsidR="00FF42B9">
        <w:t>utan att</w:t>
      </w:r>
      <w:r>
        <w:t xml:space="preserve"> behöv</w:t>
      </w:r>
      <w:r w:rsidR="00FF42B9">
        <w:t xml:space="preserve">a </w:t>
      </w:r>
      <w:r>
        <w:t>anlita några utomstående.</w:t>
      </w:r>
    </w:p>
    <w:p w14:paraId="3203EBE3" w14:textId="1B079B7A" w:rsidR="005253DD" w:rsidRPr="00554D41" w:rsidRDefault="005253DD" w:rsidP="005253DD">
      <w:r w:rsidRPr="00554D41">
        <w:t xml:space="preserve">• </w:t>
      </w:r>
      <w:r w:rsidR="00FF42B9">
        <w:t>Alla domarfrågor tas med Emil A och i</w:t>
      </w:r>
      <w:r w:rsidRPr="00554D41">
        <w:t xml:space="preserve">nfo om datum för matcher och planerade sammandrag ska lämnas i god tid </w:t>
      </w:r>
      <w:r w:rsidR="00FF42B9">
        <w:t>för att domare ska kunna bokas in</w:t>
      </w:r>
      <w:r w:rsidRPr="00554D41">
        <w:t>.</w:t>
      </w:r>
    </w:p>
    <w:p w14:paraId="5B7D2F11" w14:textId="016B8494" w:rsidR="005253DD" w:rsidRDefault="005253DD" w:rsidP="005253DD">
      <w:r w:rsidRPr="00554D41">
        <w:t xml:space="preserve">• </w:t>
      </w:r>
      <w:r w:rsidR="00FF42B9">
        <w:t>M</w:t>
      </w:r>
      <w:r w:rsidRPr="00554D41">
        <w:t xml:space="preserve">atchvärdar </w:t>
      </w:r>
      <w:r w:rsidR="00FF42B9">
        <w:t xml:space="preserve">ska finnas </w:t>
      </w:r>
      <w:r w:rsidRPr="00554D41">
        <w:t xml:space="preserve">på </w:t>
      </w:r>
      <w:r w:rsidR="00FF42B9">
        <w:t xml:space="preserve">alla </w:t>
      </w:r>
      <w:r w:rsidRPr="00554D41">
        <w:t>barn-och ungdomsmatcher</w:t>
      </w:r>
      <w:r w:rsidR="00FF42B9">
        <w:t xml:space="preserve"> och detta har funkat bra.</w:t>
      </w:r>
      <w:r w:rsidRPr="00554D41">
        <w:t xml:space="preserve"> </w:t>
      </w:r>
    </w:p>
    <w:p w14:paraId="01A72FD5" w14:textId="77777777" w:rsidR="00FF42B9" w:rsidRDefault="00FF42B9" w:rsidP="005253DD"/>
    <w:p w14:paraId="2DA84F30" w14:textId="1D74B606" w:rsidR="00FF42B9" w:rsidRDefault="00FF42B9" w:rsidP="00FF42B9">
      <w:r w:rsidRPr="00662670">
        <w:rPr>
          <w:b/>
          <w:bCs/>
        </w:rPr>
        <w:lastRenderedPageBreak/>
        <w:t>Niclas Ekeroth</w:t>
      </w:r>
      <w:r>
        <w:t xml:space="preserve"> </w:t>
      </w:r>
      <w:r w:rsidRPr="00662670">
        <w:rPr>
          <w:b/>
          <w:bCs/>
        </w:rPr>
        <w:t>presenterar Fotbollssektionen</w:t>
      </w:r>
      <w:r>
        <w:t xml:space="preserve"> </w:t>
      </w:r>
      <w:r w:rsidRPr="00554D41">
        <w:t xml:space="preserve">och vad den gör, </w:t>
      </w:r>
      <w:proofErr w:type="gramStart"/>
      <w:r w:rsidRPr="00554D41">
        <w:t>t ex</w:t>
      </w:r>
      <w:proofErr w:type="gramEnd"/>
      <w:r w:rsidRPr="00554D41">
        <w:t xml:space="preserve"> styr upp träningstider, matcher, </w:t>
      </w:r>
      <w:proofErr w:type="spellStart"/>
      <w:r w:rsidR="00822377">
        <w:t>Fogis</w:t>
      </w:r>
      <w:proofErr w:type="spellEnd"/>
      <w:r w:rsidR="00822377">
        <w:t xml:space="preserve">, </w:t>
      </w:r>
      <w:r w:rsidRPr="00554D41">
        <w:t xml:space="preserve">inköp av utrustning, sjukvårdsmaterial etc. </w:t>
      </w:r>
    </w:p>
    <w:p w14:paraId="28A8A69C" w14:textId="77777777" w:rsidR="00822377" w:rsidRDefault="00822377" w:rsidP="00FF42B9"/>
    <w:p w14:paraId="39D9923C" w14:textId="473382A8" w:rsidR="00822377" w:rsidRPr="00554D41" w:rsidRDefault="00822377" w:rsidP="00822377">
      <w:r w:rsidRPr="00662670">
        <w:rPr>
          <w:b/>
          <w:bCs/>
        </w:rPr>
        <w:t>Plan-och Anläggning</w:t>
      </w:r>
      <w:r w:rsidRPr="00245624">
        <w:t xml:space="preserve"> </w:t>
      </w:r>
      <w:r w:rsidRPr="00245624">
        <w:rPr>
          <w:b/>
          <w:bCs/>
        </w:rPr>
        <w:t xml:space="preserve">informerar </w:t>
      </w:r>
      <w:r w:rsidRPr="00554D41">
        <w:t>om status för kommande</w:t>
      </w:r>
      <w:r>
        <w:t xml:space="preserve"> säsong</w:t>
      </w:r>
      <w:r w:rsidRPr="00554D41">
        <w:t xml:space="preserve">. </w:t>
      </w:r>
    </w:p>
    <w:p w14:paraId="6ACBC89C" w14:textId="6D4C8421" w:rsidR="00822377" w:rsidRPr="00554D41" w:rsidRDefault="00822377" w:rsidP="00822377">
      <w:r w:rsidRPr="00554D41">
        <w:t xml:space="preserve">• </w:t>
      </w:r>
      <w:proofErr w:type="spellStart"/>
      <w:r>
        <w:t>P</w:t>
      </w:r>
      <w:r w:rsidRPr="00554D41">
        <w:t>&amp;A</w:t>
      </w:r>
      <w:proofErr w:type="spellEnd"/>
      <w:r w:rsidRPr="00554D41">
        <w:t xml:space="preserve"> </w:t>
      </w:r>
      <w:r>
        <w:t>önskar</w:t>
      </w:r>
      <w:r w:rsidRPr="00554D41">
        <w:t xml:space="preserve"> en förteckning över datum på alla ungdomsmatcher samt sammandrag innan säsongen börjar.</w:t>
      </w:r>
    </w:p>
    <w:p w14:paraId="63AC5540" w14:textId="402E4228" w:rsidR="005253DD" w:rsidRDefault="00822377" w:rsidP="00554D41">
      <w:r w:rsidRPr="00554D41">
        <w:t xml:space="preserve">• </w:t>
      </w:r>
      <w:proofErr w:type="spellStart"/>
      <w:r w:rsidRPr="00554D41">
        <w:t>P&amp;A</w:t>
      </w:r>
      <w:proofErr w:type="spellEnd"/>
      <w:r w:rsidRPr="00554D41">
        <w:t xml:space="preserve"> kommer att informera alla tränarna om när det är OK att börja träna på gräsplanerna. </w:t>
      </w:r>
    </w:p>
    <w:p w14:paraId="5C42B2D2" w14:textId="2B1906DD" w:rsidR="006B5221" w:rsidRPr="00554D41" w:rsidRDefault="006B5221" w:rsidP="00554D41">
      <w:r>
        <w:t>• Önskvärt är att föreningen ska söka bidrag till en linjeringsrobot för framtiden</w:t>
      </w:r>
    </w:p>
    <w:p w14:paraId="03A09D29" w14:textId="77777777" w:rsidR="00554D41" w:rsidRPr="00554D41" w:rsidRDefault="00554D41" w:rsidP="00554D41">
      <w:pPr>
        <w:rPr>
          <w:b/>
          <w:bCs/>
        </w:rPr>
      </w:pPr>
      <w:r w:rsidRPr="00554D41">
        <w:rPr>
          <w:b/>
          <w:bCs/>
        </w:rPr>
        <w:t> </w:t>
      </w:r>
    </w:p>
    <w:p w14:paraId="235B5D85" w14:textId="77777777" w:rsidR="00B70CE0" w:rsidRDefault="00B70CE0" w:rsidP="00995265"/>
    <w:p w14:paraId="388784C5" w14:textId="7A1CA642" w:rsidR="00554D41" w:rsidRPr="00554D41" w:rsidRDefault="00995265" w:rsidP="00554D41">
      <w:r w:rsidRPr="00662670">
        <w:rPr>
          <w:b/>
          <w:bCs/>
        </w:rPr>
        <w:t>Hanna Jönsson,</w:t>
      </w:r>
      <w:r>
        <w:t xml:space="preserve"> </w:t>
      </w:r>
      <w:r w:rsidRPr="00245624">
        <w:rPr>
          <w:b/>
          <w:bCs/>
        </w:rPr>
        <w:t xml:space="preserve">informerade om </w:t>
      </w:r>
      <w:r w:rsidR="00576779">
        <w:rPr>
          <w:b/>
          <w:bCs/>
        </w:rPr>
        <w:t xml:space="preserve">Föräldrasektionen och </w:t>
      </w:r>
      <w:r w:rsidRPr="00245624">
        <w:rPr>
          <w:b/>
          <w:bCs/>
        </w:rPr>
        <w:t xml:space="preserve">föreningens </w:t>
      </w:r>
      <w:proofErr w:type="spellStart"/>
      <w:r w:rsidR="00576779">
        <w:rPr>
          <w:b/>
          <w:bCs/>
        </w:rPr>
        <w:t>Newbody</w:t>
      </w:r>
      <w:proofErr w:type="spellEnd"/>
      <w:r w:rsidR="00576779">
        <w:rPr>
          <w:b/>
          <w:bCs/>
        </w:rPr>
        <w:t>-</w:t>
      </w:r>
      <w:r w:rsidRPr="00245624">
        <w:rPr>
          <w:b/>
          <w:bCs/>
        </w:rPr>
        <w:t>försäljning</w:t>
      </w:r>
      <w:r w:rsidR="00576779">
        <w:rPr>
          <w:b/>
          <w:bCs/>
        </w:rPr>
        <w:t xml:space="preserve"> i vår</w:t>
      </w:r>
      <w:r w:rsidR="00D864C8">
        <w:t xml:space="preserve">. </w:t>
      </w:r>
      <w:r w:rsidR="00F15163">
        <w:t>FS har</w:t>
      </w:r>
      <w:r w:rsidR="00F15163" w:rsidRPr="00554D41">
        <w:t xml:space="preserve"> </w:t>
      </w:r>
      <w:r w:rsidR="00F15163">
        <w:t>uppstarts</w:t>
      </w:r>
      <w:r w:rsidR="00F15163" w:rsidRPr="00554D41">
        <w:t xml:space="preserve">möte </w:t>
      </w:r>
      <w:r w:rsidR="00F15163">
        <w:t>på våren</w:t>
      </w:r>
      <w:r w:rsidR="00F15163" w:rsidRPr="00554D41">
        <w:t xml:space="preserve"> där de </w:t>
      </w:r>
      <w:proofErr w:type="spellStart"/>
      <w:proofErr w:type="gramStart"/>
      <w:r w:rsidR="00F15163" w:rsidRPr="00554D41">
        <w:t>bl</w:t>
      </w:r>
      <w:proofErr w:type="spellEnd"/>
      <w:r w:rsidR="00F15163" w:rsidRPr="00554D41">
        <w:t xml:space="preserve"> a</w:t>
      </w:r>
      <w:proofErr w:type="gramEnd"/>
      <w:r w:rsidR="00F15163" w:rsidRPr="00554D41">
        <w:t xml:space="preserve"> dela</w:t>
      </w:r>
      <w:r w:rsidR="00F15163">
        <w:t>r</w:t>
      </w:r>
      <w:r w:rsidR="00F15163" w:rsidRPr="00554D41">
        <w:t xml:space="preserve"> upp kiosk-och </w:t>
      </w:r>
      <w:proofErr w:type="spellStart"/>
      <w:r w:rsidR="00F15163" w:rsidRPr="00554D41">
        <w:t>städtider</w:t>
      </w:r>
      <w:proofErr w:type="spellEnd"/>
      <w:r w:rsidR="00F15163" w:rsidRPr="00554D41">
        <w:t xml:space="preserve">. </w:t>
      </w:r>
      <w:r w:rsidR="00D864C8">
        <w:t>Sektionen har några nya medlemmar i år</w:t>
      </w:r>
      <w:r w:rsidR="006B5221">
        <w:t xml:space="preserve">. De 2 yngsta lagen saknar än så länge representanter men målet är att alla lag har minst en representant som stöttar tränarna med att få ut information i lagen. </w:t>
      </w:r>
      <w:proofErr w:type="spellStart"/>
      <w:r w:rsidR="006B5221">
        <w:t>Newbodyf</w:t>
      </w:r>
      <w:r w:rsidR="00554D41" w:rsidRPr="00554D41">
        <w:t>örsäljningen</w:t>
      </w:r>
      <w:proofErr w:type="spellEnd"/>
      <w:r w:rsidR="00554D41" w:rsidRPr="00554D41">
        <w:t xml:space="preserve"> pågår under hela mars månad.</w:t>
      </w:r>
    </w:p>
    <w:p w14:paraId="23B2380A" w14:textId="77777777" w:rsidR="00B70CE0" w:rsidRDefault="00B70CE0" w:rsidP="00995265"/>
    <w:p w14:paraId="702DBF05" w14:textId="11F44C62" w:rsidR="00B70CE0" w:rsidRDefault="00F15163" w:rsidP="00995265">
      <w:r w:rsidRPr="00F15163">
        <w:rPr>
          <w:b/>
          <w:bCs/>
        </w:rPr>
        <w:t xml:space="preserve">Patrik Svärd från RF </w:t>
      </w:r>
      <w:proofErr w:type="spellStart"/>
      <w:r w:rsidRPr="00F15163">
        <w:rPr>
          <w:b/>
          <w:bCs/>
        </w:rPr>
        <w:t>SiSu</w:t>
      </w:r>
      <w:proofErr w:type="spellEnd"/>
      <w:r>
        <w:t xml:space="preserve"> informerar om hur RF </w:t>
      </w:r>
      <w:proofErr w:type="spellStart"/>
      <w:r>
        <w:t>SiSu</w:t>
      </w:r>
      <w:proofErr w:type="spellEnd"/>
      <w:r>
        <w:t xml:space="preserve"> kan hjälpa till med folkbildning i form av olika typer av utbildningar i föreningarna. Det finns även en del pengar att söka till olika projekt.</w:t>
      </w:r>
    </w:p>
    <w:p w14:paraId="14372E52" w14:textId="77777777" w:rsidR="00081BF9" w:rsidRDefault="00081BF9" w:rsidP="00995265"/>
    <w:p w14:paraId="67637344" w14:textId="772FE7D9" w:rsidR="00081BF9" w:rsidRPr="00554D41" w:rsidRDefault="00081BF9" w:rsidP="00081BF9">
      <w:r>
        <w:rPr>
          <w:b/>
          <w:bCs/>
        </w:rPr>
        <w:t>Nytillträdde k</w:t>
      </w:r>
      <w:r w:rsidRPr="00554D41">
        <w:rPr>
          <w:b/>
          <w:bCs/>
        </w:rPr>
        <w:t>assör</w:t>
      </w:r>
      <w:r>
        <w:rPr>
          <w:b/>
          <w:bCs/>
        </w:rPr>
        <w:t>en</w:t>
      </w:r>
      <w:r w:rsidRPr="00554D41">
        <w:rPr>
          <w:b/>
          <w:bCs/>
        </w:rPr>
        <w:t xml:space="preserve"> </w:t>
      </w:r>
      <w:r>
        <w:rPr>
          <w:b/>
          <w:bCs/>
        </w:rPr>
        <w:t xml:space="preserve">Linda </w:t>
      </w:r>
      <w:proofErr w:type="spellStart"/>
      <w:r>
        <w:rPr>
          <w:b/>
          <w:bCs/>
        </w:rPr>
        <w:t>Arasjö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informerar om</w:t>
      </w:r>
      <w:r w:rsidRPr="00554D41">
        <w:rPr>
          <w:b/>
          <w:bCs/>
        </w:rPr>
        <w:t xml:space="preserve"> ekonomi</w:t>
      </w:r>
      <w:r>
        <w:rPr>
          <w:b/>
          <w:bCs/>
        </w:rPr>
        <w:t>n</w:t>
      </w:r>
      <w:r>
        <w:rPr>
          <w:b/>
          <w:bCs/>
        </w:rPr>
        <w:t xml:space="preserve">. </w:t>
      </w:r>
    </w:p>
    <w:p w14:paraId="6D49F5E1" w14:textId="77777777" w:rsidR="00081BF9" w:rsidRPr="00554D41" w:rsidRDefault="00081BF9" w:rsidP="00081BF9">
      <w:r w:rsidRPr="00554D41">
        <w:t>• Föreningens intäkter kommer främst från medlemsavgifter, sponsorer, klubbförsäljningar, tipspromenader, sökta bidrag och pantinsamling.</w:t>
      </w:r>
    </w:p>
    <w:p w14:paraId="496AB472" w14:textId="77777777" w:rsidR="00081BF9" w:rsidRPr="00554D41" w:rsidRDefault="00081BF9" w:rsidP="00081BF9">
      <w:r w:rsidRPr="00554D41">
        <w:t>• Varje lag har sin egen lagkassa till förfogande, och dessa är tänkta att använda</w:t>
      </w:r>
      <w:r>
        <w:t xml:space="preserve"> till aktiviteter, laginköp </w:t>
      </w:r>
      <w:proofErr w:type="spellStart"/>
      <w:r>
        <w:t>etc</w:t>
      </w:r>
      <w:proofErr w:type="spellEnd"/>
      <w:r w:rsidRPr="00554D41">
        <w:t xml:space="preserve"> under innevarande år.</w:t>
      </w:r>
    </w:p>
    <w:p w14:paraId="1D994F0F" w14:textId="77777777" w:rsidR="00081BF9" w:rsidRPr="00554D41" w:rsidRDefault="00081BF9" w:rsidP="00081BF9">
      <w:r w:rsidRPr="00554D41">
        <w:t xml:space="preserve">• Medlemsavgifter </w:t>
      </w:r>
      <w:r>
        <w:t xml:space="preserve">för aktiva </w:t>
      </w:r>
      <w:r w:rsidRPr="00554D41">
        <w:t>skall vara inbetalda innan säsongspremiär. Listor kommer att delges ledarna.</w:t>
      </w:r>
    </w:p>
    <w:p w14:paraId="1D7ABD88" w14:textId="77777777" w:rsidR="00081BF9" w:rsidRPr="00554D41" w:rsidRDefault="00081BF9" w:rsidP="00081BF9">
      <w:r w:rsidRPr="00554D41">
        <w:t>• Det finns möjlighet att söka bidrag till medlemsavgifter och utrustning</w:t>
      </w:r>
      <w:r>
        <w:t xml:space="preserve"> </w:t>
      </w:r>
      <w:r w:rsidRPr="00554D41">
        <w:t xml:space="preserve">från </w:t>
      </w:r>
      <w:r>
        <w:t xml:space="preserve">Fritidskortet och </w:t>
      </w:r>
      <w:r w:rsidRPr="00554D41">
        <w:t xml:space="preserve">Majblomman. Information om detta och hur man går </w:t>
      </w:r>
      <w:proofErr w:type="gramStart"/>
      <w:r w:rsidRPr="00554D41">
        <w:t>tillväga</w:t>
      </w:r>
      <w:proofErr w:type="gramEnd"/>
      <w:r w:rsidRPr="00554D41">
        <w:t xml:space="preserve"> </w:t>
      </w:r>
      <w:r>
        <w:t>finns</w:t>
      </w:r>
      <w:r w:rsidRPr="00554D41">
        <w:t xml:space="preserve"> på hemsidan</w:t>
      </w:r>
      <w:r>
        <w:t>.</w:t>
      </w:r>
    </w:p>
    <w:p w14:paraId="08C5BE09" w14:textId="77777777" w:rsidR="00081BF9" w:rsidRDefault="00081BF9" w:rsidP="00081BF9">
      <w:r>
        <w:t>• All förtjänst från kioskförsäljningen delas ut till ungdomslagen efter säsongen.</w:t>
      </w:r>
    </w:p>
    <w:p w14:paraId="008D6F53" w14:textId="77777777" w:rsidR="006973B0" w:rsidRDefault="006973B0" w:rsidP="00081BF9"/>
    <w:p w14:paraId="5A8BC3BF" w14:textId="12334B34" w:rsidR="006973B0" w:rsidRDefault="006973B0" w:rsidP="00081BF9">
      <w:r w:rsidRPr="006973B0">
        <w:rPr>
          <w:b/>
          <w:bCs/>
        </w:rPr>
        <w:t>Niklas U</w:t>
      </w:r>
      <w:r>
        <w:t xml:space="preserve"> går igenom årsplanen med aktiviteter. Alla aktuella datum finns att hitta i kalendern på hemsidan.</w:t>
      </w:r>
    </w:p>
    <w:p w14:paraId="1871F8D3" w14:textId="77777777" w:rsidR="00081BF9" w:rsidRDefault="00081BF9" w:rsidP="00995265"/>
    <w:p w14:paraId="68AC7083" w14:textId="77777777" w:rsidR="00D87EAF" w:rsidRDefault="00D87EAF" w:rsidP="00995265"/>
    <w:p w14:paraId="24D97166" w14:textId="49A561F9" w:rsidR="00995265" w:rsidRPr="00D87EAF" w:rsidRDefault="00995265" w:rsidP="00995265">
      <w:pPr>
        <w:rPr>
          <w:b/>
          <w:bCs/>
        </w:rPr>
      </w:pPr>
      <w:r w:rsidRPr="00D87EAF">
        <w:rPr>
          <w:b/>
          <w:bCs/>
        </w:rPr>
        <w:t>Övriga diskussioner och frågeställningar:</w:t>
      </w:r>
    </w:p>
    <w:p w14:paraId="6BFEA361" w14:textId="77777777" w:rsidR="00D87EAF" w:rsidRDefault="00D87EAF" w:rsidP="00995265"/>
    <w:p w14:paraId="0406A829" w14:textId="12751866" w:rsidR="00554D41" w:rsidRDefault="00554D41" w:rsidP="00081BF9">
      <w:r w:rsidRPr="00554D41">
        <w:t xml:space="preserve">• Förslag </w:t>
      </w:r>
      <w:r w:rsidR="006973B0">
        <w:t xml:space="preserve">kom upp </w:t>
      </w:r>
      <w:r w:rsidR="00081BF9">
        <w:t>om att starta upp ett</w:t>
      </w:r>
      <w:r w:rsidR="006973B0">
        <w:t xml:space="preserve"> nytt</w:t>
      </w:r>
      <w:r w:rsidR="00081BF9">
        <w:t xml:space="preserve"> flicklag i åldersgruppen mellan det äldsta och yngsta flicklaget (201</w:t>
      </w:r>
      <w:r w:rsidR="006973B0">
        <w:t>5/</w:t>
      </w:r>
      <w:r w:rsidR="00081BF9">
        <w:t>201</w:t>
      </w:r>
      <w:r w:rsidR="006973B0">
        <w:t>6</w:t>
      </w:r>
      <w:r w:rsidR="00081BF9">
        <w:t xml:space="preserve">). Molly H tror att det kan finnas underlag i Slöingeskolan och </w:t>
      </w:r>
      <w:r w:rsidR="006973B0">
        <w:t xml:space="preserve">vi </w:t>
      </w:r>
      <w:r w:rsidR="006973B0">
        <w:t xml:space="preserve">kanske </w:t>
      </w:r>
      <w:r w:rsidR="00081BF9">
        <w:t>även</w:t>
      </w:r>
      <w:r w:rsidR="006973B0">
        <w:t xml:space="preserve"> kan locka hit</w:t>
      </w:r>
      <w:r w:rsidR="00081BF9">
        <w:t xml:space="preserve"> tjejer </w:t>
      </w:r>
      <w:r w:rsidR="006973B0">
        <w:t xml:space="preserve">(och killar) </w:t>
      </w:r>
      <w:r w:rsidR="00081BF9">
        <w:t xml:space="preserve">från Söderskolan då </w:t>
      </w:r>
      <w:proofErr w:type="spellStart"/>
      <w:proofErr w:type="gramStart"/>
      <w:r w:rsidR="00081BF9">
        <w:t>HÅFFs</w:t>
      </w:r>
      <w:proofErr w:type="spellEnd"/>
      <w:proofErr w:type="gramEnd"/>
      <w:r w:rsidR="00081BF9">
        <w:t xml:space="preserve"> ungdomsverksamhet riktar sig</w:t>
      </w:r>
      <w:r w:rsidR="006973B0">
        <w:t xml:space="preserve"> mer</w:t>
      </w:r>
      <w:r w:rsidR="00081BF9">
        <w:t xml:space="preserve"> mot</w:t>
      </w:r>
      <w:r w:rsidR="006973B0">
        <w:t xml:space="preserve"> </w:t>
      </w:r>
      <w:r w:rsidR="00081BF9">
        <w:t>”elit”-verksamhet.</w:t>
      </w:r>
    </w:p>
    <w:p w14:paraId="136C907B" w14:textId="3FF012B7" w:rsidR="00DF38DC" w:rsidRDefault="00DF38DC" w:rsidP="00081BF9">
      <w:r>
        <w:t xml:space="preserve">Molly H och Jacob S, som jobbar på Slöingeskolan, tar på sig att </w:t>
      </w:r>
      <w:r w:rsidR="00835706">
        <w:t>an</w:t>
      </w:r>
      <w:r>
        <w:t>ordna en ”prova-på-dag” i vår, där vem som helst kan komma och prova på fotboll i Slöinge</w:t>
      </w:r>
      <w:r w:rsidR="00835706">
        <w:t xml:space="preserve"> GoIF</w:t>
      </w:r>
      <w:r>
        <w:t>.</w:t>
      </w:r>
    </w:p>
    <w:p w14:paraId="6C1F59BE" w14:textId="77777777" w:rsidR="00DF38DC" w:rsidRDefault="00DF38DC" w:rsidP="00081BF9"/>
    <w:p w14:paraId="0D5807E5" w14:textId="3B165EF4" w:rsidR="00DF38DC" w:rsidRPr="00554D41" w:rsidRDefault="00DF38DC" w:rsidP="00081BF9">
      <w:r>
        <w:lastRenderedPageBreak/>
        <w:t xml:space="preserve">• Damlagets </w:t>
      </w:r>
      <w:proofErr w:type="spellStart"/>
      <w:r>
        <w:t>instagram</w:t>
      </w:r>
      <w:proofErr w:type="spellEnd"/>
      <w:r>
        <w:t xml:space="preserve"> är väldigt bra och en bra reklampelare för deras lag och för föreningen. Kan </w:t>
      </w:r>
      <w:r w:rsidR="00835706">
        <w:t>de kanske hjälpa till</w:t>
      </w:r>
      <w:r>
        <w:t xml:space="preserve"> att ”marknadsföra” våra försök att få hit nya spelare till de yngre lagen?</w:t>
      </w:r>
    </w:p>
    <w:p w14:paraId="0E6DE146" w14:textId="77777777" w:rsidR="00554D41" w:rsidRPr="00554D41" w:rsidRDefault="00554D41" w:rsidP="00554D41">
      <w:r w:rsidRPr="00554D41">
        <w:t> </w:t>
      </w:r>
    </w:p>
    <w:p w14:paraId="2867ECA2" w14:textId="2AF7B9A3" w:rsidR="00554D41" w:rsidRPr="00554D41" w:rsidRDefault="00554D41" w:rsidP="00554D41">
      <w:r w:rsidRPr="00554D41">
        <w:t xml:space="preserve">• Hur behåller vi våra barn och ungdomar i föreningen? </w:t>
      </w:r>
      <w:r w:rsidR="00081BF9">
        <w:t>Bra a</w:t>
      </w:r>
      <w:r w:rsidRPr="00554D41">
        <w:t xml:space="preserve">tt få ”förebilder” </w:t>
      </w:r>
      <w:r w:rsidR="00081BF9">
        <w:t xml:space="preserve">från de äldre lagen </w:t>
      </w:r>
      <w:r w:rsidRPr="00554D41">
        <w:t xml:space="preserve">att komma och hälsa på, gästa träningar </w:t>
      </w:r>
      <w:proofErr w:type="gramStart"/>
      <w:r w:rsidRPr="00554D41">
        <w:t>etc.</w:t>
      </w:r>
      <w:proofErr w:type="gramEnd"/>
      <w:r w:rsidRPr="00554D41">
        <w:t xml:space="preserve"> </w:t>
      </w:r>
    </w:p>
    <w:p w14:paraId="35EDD127" w14:textId="77777777" w:rsidR="00554D41" w:rsidRPr="00554D41" w:rsidRDefault="00554D41" w:rsidP="00554D41">
      <w:r w:rsidRPr="00554D41">
        <w:t> </w:t>
      </w:r>
    </w:p>
    <w:p w14:paraId="5F62A6D6" w14:textId="5A0CC424" w:rsidR="00B70CE0" w:rsidRDefault="00554D41" w:rsidP="00995265">
      <w:r w:rsidRPr="00554D41">
        <w:t xml:space="preserve">• </w:t>
      </w:r>
      <w:r w:rsidR="00081BF9">
        <w:t>Våra</w:t>
      </w:r>
      <w:r w:rsidRPr="00554D41">
        <w:t xml:space="preserve"> träningstider för de olika ungdomslagen </w:t>
      </w:r>
      <w:proofErr w:type="spellStart"/>
      <w:r w:rsidRPr="00554D41">
        <w:t>inkl</w:t>
      </w:r>
      <w:proofErr w:type="spellEnd"/>
      <w:r w:rsidRPr="00554D41">
        <w:t xml:space="preserve"> kontaktuppgifter till tränarna kan delas ut på skolor (Slöinge, Heberg) och sättas upp på </w:t>
      </w:r>
      <w:proofErr w:type="gramStart"/>
      <w:r w:rsidRPr="00554D41">
        <w:t>t ex</w:t>
      </w:r>
      <w:proofErr w:type="gramEnd"/>
      <w:r w:rsidRPr="00554D41">
        <w:t xml:space="preserve"> Matöppet</w:t>
      </w:r>
      <w:r w:rsidR="00835706">
        <w:t>.</w:t>
      </w:r>
    </w:p>
    <w:p w14:paraId="4FD2A968" w14:textId="77777777" w:rsidR="00835706" w:rsidRDefault="00835706" w:rsidP="00995265"/>
    <w:p w14:paraId="753E9F07" w14:textId="72B1EDE7" w:rsidR="00835706" w:rsidRDefault="00835706" w:rsidP="00995265">
      <w:r>
        <w:t>• Förslag för att dryga ut lagkassorna till lagaktiviteter är att kolla med våra olika sponsorer om det finns något som laget kan hjälpa till med mot betalning.</w:t>
      </w:r>
    </w:p>
    <w:p w14:paraId="66FA5C8C" w14:textId="77777777" w:rsidR="00603528" w:rsidRDefault="00603528" w:rsidP="00995265"/>
    <w:p w14:paraId="0ADB9C7E" w14:textId="77777777" w:rsidR="00995265" w:rsidRPr="001F4254" w:rsidRDefault="00995265" w:rsidP="00995265">
      <w:pPr>
        <w:rPr>
          <w:b/>
          <w:bCs/>
        </w:rPr>
      </w:pPr>
      <w:r w:rsidRPr="001F4254">
        <w:rPr>
          <w:b/>
          <w:bCs/>
        </w:rPr>
        <w:t>Slutord från styrelsen:</w:t>
      </w:r>
    </w:p>
    <w:p w14:paraId="2C0728B8" w14:textId="77777777" w:rsidR="00554D41" w:rsidRPr="00554D41" w:rsidRDefault="00554D41" w:rsidP="00554D41">
      <w:r w:rsidRPr="00554D41">
        <w:t>Vi i styrelsen ser nu fram emot ännu en ny spännande fotbollssäsong, med all den fina energi och positivitet som vi känner i föreningen. Vi jobbar vidare med de ämnen som tagits upp på detta möte och har ni andra idéer eller frågor och funderingar så är det bara att höra av sig till oss.</w:t>
      </w:r>
    </w:p>
    <w:p w14:paraId="29B1E087" w14:textId="77777777" w:rsidR="00554D41" w:rsidRPr="00554D41" w:rsidRDefault="00554D41" w:rsidP="00554D41">
      <w:r w:rsidRPr="00554D41">
        <w:t> </w:t>
      </w:r>
    </w:p>
    <w:p w14:paraId="7C9848B8" w14:textId="648E3ABC" w:rsidR="00995265" w:rsidRDefault="00554D41" w:rsidP="00995265">
      <w:r w:rsidRPr="00554D41">
        <w:t>Tack för er medverkan och ert engagemang!</w:t>
      </w:r>
    </w:p>
    <w:p w14:paraId="28D9051A" w14:textId="77777777" w:rsidR="00D16CF3" w:rsidRDefault="00D16CF3" w:rsidP="00995265"/>
    <w:p w14:paraId="26C50E69" w14:textId="79B17B6D" w:rsidR="00CB5928" w:rsidRDefault="00995265" w:rsidP="00995265">
      <w:r>
        <w:t>/</w:t>
      </w:r>
      <w:proofErr w:type="spellStart"/>
      <w:r>
        <w:t>mvh</w:t>
      </w:r>
      <w:proofErr w:type="spellEnd"/>
      <w:r>
        <w:t xml:space="preserve"> Styrelsen</w:t>
      </w:r>
    </w:p>
    <w:sectPr w:rsidR="00CB5928" w:rsidSect="00591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65"/>
    <w:rsid w:val="00005132"/>
    <w:rsid w:val="00012139"/>
    <w:rsid w:val="00081BF9"/>
    <w:rsid w:val="000C6C26"/>
    <w:rsid w:val="000C6DF5"/>
    <w:rsid w:val="001C6793"/>
    <w:rsid w:val="001F4254"/>
    <w:rsid w:val="002336F9"/>
    <w:rsid w:val="00245624"/>
    <w:rsid w:val="00291DD8"/>
    <w:rsid w:val="002950DE"/>
    <w:rsid w:val="003D0ABF"/>
    <w:rsid w:val="003E33BC"/>
    <w:rsid w:val="004B3C2F"/>
    <w:rsid w:val="004B7888"/>
    <w:rsid w:val="005253DD"/>
    <w:rsid w:val="00554D41"/>
    <w:rsid w:val="00556C85"/>
    <w:rsid w:val="00571815"/>
    <w:rsid w:val="00576779"/>
    <w:rsid w:val="00591C36"/>
    <w:rsid w:val="005C5793"/>
    <w:rsid w:val="005E7A6A"/>
    <w:rsid w:val="00603528"/>
    <w:rsid w:val="00662670"/>
    <w:rsid w:val="006973B0"/>
    <w:rsid w:val="006B5221"/>
    <w:rsid w:val="007B02A5"/>
    <w:rsid w:val="00810B91"/>
    <w:rsid w:val="0081766B"/>
    <w:rsid w:val="00822377"/>
    <w:rsid w:val="00835706"/>
    <w:rsid w:val="009622E0"/>
    <w:rsid w:val="00985F88"/>
    <w:rsid w:val="00995265"/>
    <w:rsid w:val="009F55A6"/>
    <w:rsid w:val="00A117E8"/>
    <w:rsid w:val="00A23FC0"/>
    <w:rsid w:val="00B70CE0"/>
    <w:rsid w:val="00BB362F"/>
    <w:rsid w:val="00BC4FED"/>
    <w:rsid w:val="00CB5928"/>
    <w:rsid w:val="00D16CF3"/>
    <w:rsid w:val="00D52D69"/>
    <w:rsid w:val="00D662EF"/>
    <w:rsid w:val="00D7544E"/>
    <w:rsid w:val="00D864C8"/>
    <w:rsid w:val="00D87EAF"/>
    <w:rsid w:val="00DA1BF0"/>
    <w:rsid w:val="00DF38DC"/>
    <w:rsid w:val="00E9123F"/>
    <w:rsid w:val="00EB024E"/>
    <w:rsid w:val="00F15163"/>
    <w:rsid w:val="00F557E1"/>
    <w:rsid w:val="00FB4D22"/>
    <w:rsid w:val="00FE3B90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5C2E"/>
  <w15:chartTrackingRefBased/>
  <w15:docId w15:val="{60EE4120-1B13-5F40-962A-EEFB2D52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5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5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5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5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5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5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5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5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5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5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5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52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52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52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52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52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52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5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52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5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5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52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52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52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5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52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5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869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Brundin</dc:creator>
  <cp:keywords/>
  <dc:description/>
  <cp:lastModifiedBy>Anneli Brundin</cp:lastModifiedBy>
  <cp:revision>6</cp:revision>
  <cp:lastPrinted>2025-03-01T08:57:00Z</cp:lastPrinted>
  <dcterms:created xsi:type="dcterms:W3CDTF">2026-02-27T15:41:00Z</dcterms:created>
  <dcterms:modified xsi:type="dcterms:W3CDTF">2026-03-01T16:12:00Z</dcterms:modified>
</cp:coreProperties>
</file>