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02" w:rsidRDefault="00ED5502" w:rsidP="00ED5502">
      <w:r w:rsidRPr="00ED5502">
        <w:drawing>
          <wp:inline distT="0" distB="0" distL="0" distR="0">
            <wp:extent cx="5629275" cy="514350"/>
            <wp:effectExtent l="0" t="0" r="9525" b="0"/>
            <wp:docPr id="1" name="Bildobjekt 1" descr="C:\Users\Fam Ande\Desktop\Toppbild-S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 Ande\Desktop\Toppbild-SI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02" w:rsidRDefault="00ED5502" w:rsidP="00ED5502"/>
    <w:p w:rsidR="00ED5502" w:rsidRDefault="00ED5502" w:rsidP="00ED5502">
      <w:r>
        <w:t xml:space="preserve">Årsmöte Svedjeholmens IF 2018-05-23 </w:t>
      </w:r>
    </w:p>
    <w:p w:rsidR="00ED5502" w:rsidRDefault="00ED5502" w:rsidP="00ED5502"/>
    <w:p w:rsidR="00ED5502" w:rsidRDefault="00ED5502" w:rsidP="00ED5502">
      <w:r>
        <w:t xml:space="preserve">Närvarande: Ett 20-tal medlemmar </w:t>
      </w:r>
    </w:p>
    <w:p w:rsidR="00ED5502" w:rsidRDefault="00ED5502" w:rsidP="00ED5502"/>
    <w:p w:rsidR="00ED5502" w:rsidRDefault="00ED5502" w:rsidP="00ED5502">
      <w:r>
        <w:t xml:space="preserve">1. Mötets öppnanden </w:t>
      </w:r>
    </w:p>
    <w:p w:rsidR="00ED5502" w:rsidRDefault="00ED5502" w:rsidP="00ED5502">
      <w:r>
        <w:t xml:space="preserve">Patric öppnade årsmötet och hälsade alla välkomna.  </w:t>
      </w:r>
    </w:p>
    <w:p w:rsidR="00ED5502" w:rsidRDefault="00ED5502" w:rsidP="00ED5502"/>
    <w:p w:rsidR="00ED5502" w:rsidRDefault="00ED5502" w:rsidP="00ED5502">
      <w:r>
        <w:t xml:space="preserve">2. Godkännande av dagordning </w:t>
      </w:r>
    </w:p>
    <w:p w:rsidR="00ED5502" w:rsidRDefault="00ED5502" w:rsidP="00ED5502">
      <w:r>
        <w:t xml:space="preserve">Dagordningen godkändes.  </w:t>
      </w:r>
    </w:p>
    <w:p w:rsidR="00ED5502" w:rsidRDefault="00ED5502" w:rsidP="00ED5502"/>
    <w:p w:rsidR="00ED5502" w:rsidRDefault="00ED5502" w:rsidP="00ED5502">
      <w:r>
        <w:t xml:space="preserve">3. Årsmötets behöriga utlysande </w:t>
      </w:r>
    </w:p>
    <w:p w:rsidR="00ED5502" w:rsidRDefault="00ED5502" w:rsidP="00ED5502">
      <w:r>
        <w:t>Årsmötet svarade ja, på att årsmötet var behörigt utlyst. Information om årsmötet hade gått ut både via mejl och på hemsidan.</w:t>
      </w:r>
    </w:p>
    <w:p w:rsidR="00ED5502" w:rsidRDefault="00ED5502" w:rsidP="00ED5502"/>
    <w:p w:rsidR="00ED5502" w:rsidRDefault="00ED5502" w:rsidP="00ED5502">
      <w:r>
        <w:t xml:space="preserve">4. Utmärkelser </w:t>
      </w:r>
    </w:p>
    <w:p w:rsidR="00ED5502" w:rsidRDefault="00ED5502" w:rsidP="00ED5502">
      <w:r>
        <w:t xml:space="preserve">Inga utmärkelser i år. </w:t>
      </w:r>
    </w:p>
    <w:p w:rsidR="00ED5502" w:rsidRDefault="00ED5502" w:rsidP="00ED5502">
      <w:r>
        <w:t xml:space="preserve"> </w:t>
      </w:r>
    </w:p>
    <w:p w:rsidR="00ED5502" w:rsidRDefault="00ED5502" w:rsidP="00ED5502">
      <w:r>
        <w:t xml:space="preserve">5. Val av mötets ordförande </w:t>
      </w:r>
    </w:p>
    <w:p w:rsidR="00ED5502" w:rsidRDefault="00ED5502" w:rsidP="00ED5502">
      <w:r>
        <w:t xml:space="preserve">Förslag: Patric Nilsson. Beslut: Patric Nilsson. </w:t>
      </w:r>
    </w:p>
    <w:p w:rsidR="00ED5502" w:rsidRDefault="00ED5502" w:rsidP="00ED5502">
      <w:r>
        <w:t xml:space="preserve"> </w:t>
      </w:r>
    </w:p>
    <w:p w:rsidR="00ED5502" w:rsidRDefault="00ED5502" w:rsidP="00ED5502">
      <w:r>
        <w:t xml:space="preserve">6. Val av mötets sekreterare </w:t>
      </w:r>
    </w:p>
    <w:p w:rsidR="00ED5502" w:rsidRDefault="00ED5502" w:rsidP="00ED5502">
      <w:r>
        <w:t xml:space="preserve">Förslag: Jörgen Ulander. Beslut: Jörgen Ulander.  </w:t>
      </w:r>
    </w:p>
    <w:p w:rsidR="00ED5502" w:rsidRDefault="00ED5502" w:rsidP="00ED5502"/>
    <w:p w:rsidR="00ED5502" w:rsidRDefault="00ED5502" w:rsidP="00ED5502">
      <w:r>
        <w:t xml:space="preserve">7. Val av justeringsmän </w:t>
      </w:r>
    </w:p>
    <w:p w:rsidR="00ED5502" w:rsidRDefault="00ED5502" w:rsidP="00ED5502">
      <w:r>
        <w:t xml:space="preserve">Förslag: Ulrika Johansson och John Schulze. Beslut: Ulrika Johansson och John Schulze.  </w:t>
      </w:r>
    </w:p>
    <w:p w:rsidR="00ED5502" w:rsidRDefault="00ED5502" w:rsidP="00ED5502">
      <w:r w:rsidRPr="00ED5502">
        <w:lastRenderedPageBreak/>
        <w:drawing>
          <wp:inline distT="0" distB="0" distL="0" distR="0">
            <wp:extent cx="5629275" cy="514350"/>
            <wp:effectExtent l="0" t="0" r="9525" b="0"/>
            <wp:docPr id="2" name="Bildobjekt 1" descr="C:\Users\Fam Ande\Desktop\Toppbild-S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 Ande\Desktop\Toppbild-SI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02" w:rsidRDefault="00ED5502" w:rsidP="00ED5502"/>
    <w:p w:rsidR="00ED5502" w:rsidRDefault="00ED5502" w:rsidP="00ED5502">
      <w:r>
        <w:t xml:space="preserve">8. Styrelsens verksamhetsberättelse </w:t>
      </w:r>
    </w:p>
    <w:p w:rsidR="00ED5502" w:rsidRDefault="00ED5502" w:rsidP="00ED5502">
      <w:r>
        <w:t xml:space="preserve">Jörgen Ulander läste upp verksamhetsberättelsen. </w:t>
      </w:r>
    </w:p>
    <w:p w:rsidR="00ED5502" w:rsidRDefault="00ED5502" w:rsidP="00ED5502">
      <w:r>
        <w:t xml:space="preserve">176 aktiva medlemmar vid verksamhetsårets slut. Antal bidragsberättigade sammankomster har </w:t>
      </w:r>
    </w:p>
    <w:p w:rsidR="00ED5502" w:rsidRDefault="00ED5502" w:rsidP="00ED5502">
      <w:r>
        <w:t xml:space="preserve">uppgått till 770 st. </w:t>
      </w:r>
    </w:p>
    <w:p w:rsidR="00ED5502" w:rsidRDefault="00ED5502" w:rsidP="00ED5502">
      <w:r>
        <w:t xml:space="preserve">Styrelsen har haft 9 protokollförda sammankomster. </w:t>
      </w:r>
    </w:p>
    <w:p w:rsidR="00ED5502" w:rsidRDefault="00ED5502" w:rsidP="00ED5502">
      <w:r>
        <w:t xml:space="preserve">SIF hockeycamp för femte året, 96 barn deltog. </w:t>
      </w:r>
    </w:p>
    <w:p w:rsidR="00ED5502" w:rsidRDefault="00ED5502" w:rsidP="00ED5502">
      <w:r>
        <w:t>Vaktmästaren har haft isvården som sin huvudsyssla.</w:t>
      </w:r>
    </w:p>
    <w:p w:rsidR="00ED5502" w:rsidRDefault="00ED5502" w:rsidP="00ED5502">
      <w:r>
        <w:t xml:space="preserve">En ismaskinsgrupp har skött spolning under säsongen med två deltagare/lag.  </w:t>
      </w:r>
    </w:p>
    <w:p w:rsidR="00ED5502" w:rsidRDefault="00ED5502" w:rsidP="00ED5502"/>
    <w:p w:rsidR="00ED5502" w:rsidRDefault="00ED5502" w:rsidP="00ED5502">
      <w:r>
        <w:t xml:space="preserve">Ekonomi:  </w:t>
      </w:r>
    </w:p>
    <w:p w:rsidR="00ED5502" w:rsidRDefault="00ED5502" w:rsidP="00ED5502">
      <w:r>
        <w:t>För en mer detaljerad ekonomisk information, se ekonomiska berättelsen, ej klar vid årsmötet.</w:t>
      </w:r>
    </w:p>
    <w:p w:rsidR="00ED5502" w:rsidRDefault="00ED5502" w:rsidP="00ED5502">
      <w:r>
        <w:t xml:space="preserve">Främsta intäkterna i år var medlems, träningsavgifter och beting. Samt uthyrningen av vår ishall. </w:t>
      </w:r>
    </w:p>
    <w:p w:rsidR="00ED5502" w:rsidRDefault="00ED5502" w:rsidP="00ED5502">
      <w:r>
        <w:t>Kommunala bidrag och utbildningsbidrag</w:t>
      </w:r>
    </w:p>
    <w:p w:rsidR="00ED5502" w:rsidRDefault="00ED5502" w:rsidP="00ED5502">
      <w:r>
        <w:t>Föreningen har sagt upp avtalet med Ekorola, besparing 50 000: -.</w:t>
      </w:r>
    </w:p>
    <w:p w:rsidR="00ED5502" w:rsidRDefault="00ED5502" w:rsidP="00ED5502">
      <w:r>
        <w:t>Elv-Marie har klivit fram och tagit en stor del av detta arbete.</w:t>
      </w:r>
    </w:p>
    <w:p w:rsidR="00ED5502" w:rsidRDefault="00ED5502" w:rsidP="00ED5502">
      <w:r>
        <w:t>Resultatet för verksamhetsåret per 2018-05-23 är preliminärt 58 000: -.</w:t>
      </w:r>
    </w:p>
    <w:p w:rsidR="00ED5502" w:rsidRDefault="00ED5502" w:rsidP="00ED5502"/>
    <w:p w:rsidR="00ED5502" w:rsidRDefault="00ED5502" w:rsidP="00ED5502">
      <w:r>
        <w:t>Fastighet:</w:t>
      </w:r>
    </w:p>
    <w:p w:rsidR="00ED5502" w:rsidRDefault="00ED5502" w:rsidP="00ED5502"/>
    <w:p w:rsidR="00ED5502" w:rsidRDefault="00ED5502" w:rsidP="00ED5502">
      <w:r>
        <w:t>Vi har haft en hel del utgifter under året, bytt ett antal lampor i ishallen.</w:t>
      </w:r>
    </w:p>
    <w:p w:rsidR="00ED5502" w:rsidRDefault="00ED5502" w:rsidP="00ED5502">
      <w:r>
        <w:t>Reparation och underhåll av pisten, målning av linjer och cirklar.</w:t>
      </w:r>
    </w:p>
    <w:p w:rsidR="00ED5502" w:rsidRDefault="00ED5502" w:rsidP="00ED5502">
      <w:r>
        <w:t>Nödbelysningar är uppsatta tillsammans med utrymningsskyltar.</w:t>
      </w:r>
    </w:p>
    <w:p w:rsidR="00ED5502" w:rsidRDefault="00ED5502" w:rsidP="00ED5502">
      <w:r>
        <w:t>Utbildning av våra ledare.</w:t>
      </w:r>
    </w:p>
    <w:p w:rsidR="00ED5502" w:rsidRDefault="00ED5502" w:rsidP="00ED5502">
      <w:r>
        <w:t>Vi äger fortfarande fastigheten på Svedjevägen 86 och Vittsjöstugan.</w:t>
      </w:r>
    </w:p>
    <w:p w:rsidR="00ED5502" w:rsidRDefault="00ED5502" w:rsidP="00ED5502">
      <w:r w:rsidRPr="00ED5502">
        <w:lastRenderedPageBreak/>
        <w:drawing>
          <wp:inline distT="0" distB="0" distL="0" distR="0">
            <wp:extent cx="5629275" cy="514350"/>
            <wp:effectExtent l="0" t="0" r="9525" b="0"/>
            <wp:docPr id="3" name="Bildobjekt 1" descr="C:\Users\Fam Ande\Desktop\Toppbild-S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 Ande\Desktop\Toppbild-SI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02" w:rsidRDefault="00ED5502" w:rsidP="00ED5502">
      <w:r>
        <w:t xml:space="preserve">Det är renoverat ett omklädningsrum på bottenvåningen, för U11/U12. </w:t>
      </w:r>
    </w:p>
    <w:p w:rsidR="00ED5502" w:rsidRDefault="00ED5502" w:rsidP="00ED5502">
      <w:r>
        <w:t>Vi har satt upp godkända brandsläckare och brandvarnare samt upprättat godkända utrymningsvägar.</w:t>
      </w:r>
    </w:p>
    <w:p w:rsidR="00ED5502" w:rsidRDefault="00ED5502" w:rsidP="00ED5502">
      <w:r>
        <w:t>Anläggningen är godkänd enligt den tillsynsmyndighet som finns</w:t>
      </w:r>
    </w:p>
    <w:p w:rsidR="00ED5502" w:rsidRDefault="00ED5502" w:rsidP="00ED5502"/>
    <w:p w:rsidR="00ED5502" w:rsidRDefault="00ED5502" w:rsidP="00ED5502">
      <w:r>
        <w:t xml:space="preserve">Sportgruppen: Klubben har haft 7 lag. </w:t>
      </w:r>
    </w:p>
    <w:p w:rsidR="00ED5502" w:rsidRDefault="00ED5502" w:rsidP="00ED5502">
      <w:r>
        <w:t xml:space="preserve">En cup har klubben arrangerat. Anders Hedberg cup U-10. Svårt att få till cuper för de övriga lagen. </w:t>
      </w:r>
    </w:p>
    <w:p w:rsidR="00ED5502" w:rsidRDefault="00ED5502" w:rsidP="00ED5502">
      <w:r>
        <w:t xml:space="preserve">Spelare- och ledarinventering. </w:t>
      </w:r>
    </w:p>
    <w:p w:rsidR="00ED5502" w:rsidRDefault="00ED5502" w:rsidP="00ED5502">
      <w:r>
        <w:t xml:space="preserve">Utbildning av ledare och domare. </w:t>
      </w:r>
    </w:p>
    <w:p w:rsidR="00ED5502" w:rsidRDefault="00ED5502" w:rsidP="00ED5502">
      <w:r>
        <w:t xml:space="preserve">Planering och bokning av istider. </w:t>
      </w:r>
    </w:p>
    <w:p w:rsidR="00ED5502" w:rsidRDefault="00ED5502" w:rsidP="00ED5502"/>
    <w:p w:rsidR="00ED5502" w:rsidRDefault="00ED5502" w:rsidP="00ED5502">
      <w:r>
        <w:t xml:space="preserve">Evenemang: </w:t>
      </w:r>
    </w:p>
    <w:p w:rsidR="00ED5502" w:rsidRDefault="00ED5502" w:rsidP="00ED5502">
      <w:r>
        <w:t>Julbasaren genomfördes i samband med U9/U10:s sammandrag. Den gav ett tillskott till föreningen på ca 40000: -</w:t>
      </w:r>
    </w:p>
    <w:p w:rsidR="00ED5502" w:rsidRDefault="00ED5502" w:rsidP="00ED5502"/>
    <w:p w:rsidR="00ED5502" w:rsidRDefault="00ED5502" w:rsidP="00ED5502">
      <w:r>
        <w:t xml:space="preserve">Cafeteria: En cafeteriagrupp med en representant från varje lag har skött dt löpande under säsongen. </w:t>
      </w:r>
    </w:p>
    <w:p w:rsidR="00ED5502" w:rsidRDefault="00ED5502" w:rsidP="00ED5502">
      <w:r>
        <w:t xml:space="preserve">Inköpen har varit från COOP Hörnett och det har fungerat alldeles utmärkt. </w:t>
      </w:r>
    </w:p>
    <w:p w:rsidR="00ED5502" w:rsidRDefault="00ED5502" w:rsidP="00ED5502"/>
    <w:p w:rsidR="00ED5502" w:rsidRDefault="00ED5502" w:rsidP="00ED5502">
      <w:r>
        <w:t xml:space="preserve">Styrelsen tackar för det gångna året och ser fram emot den kommande säsongen med dess möjligheter och utmaningar. </w:t>
      </w:r>
    </w:p>
    <w:p w:rsidR="00ED5502" w:rsidRDefault="00ED5502" w:rsidP="00ED5502">
      <w:r>
        <w:t xml:space="preserve">Dokument med utförligare information finns på kansliet.  </w:t>
      </w:r>
    </w:p>
    <w:p w:rsidR="00ED5502" w:rsidRDefault="00ED5502" w:rsidP="00ED5502"/>
    <w:p w:rsidR="00ED5502" w:rsidRDefault="00ED5502" w:rsidP="00ED5502">
      <w:r>
        <w:t xml:space="preserve">9. Styrelsens förvaltningsberättelse </w:t>
      </w:r>
    </w:p>
    <w:p w:rsidR="00ED5502" w:rsidRDefault="00ED5502" w:rsidP="00ED5502"/>
    <w:p w:rsidR="00ED5502" w:rsidRDefault="00ED5502" w:rsidP="00ED5502">
      <w:r>
        <w:t xml:space="preserve">Verksamhetsåret 2016/2017 har bestått av många utgifter (lampor i ishallen, service av ismaskin, </w:t>
      </w:r>
    </w:p>
    <w:p w:rsidR="00ED5502" w:rsidRDefault="00ED5502" w:rsidP="00ED5502">
      <w:r>
        <w:t>renoveringar och reparationer).</w:t>
      </w:r>
    </w:p>
    <w:p w:rsidR="00ED5502" w:rsidRDefault="00ED5502" w:rsidP="00ED5502">
      <w:r w:rsidRPr="00ED5502">
        <w:lastRenderedPageBreak/>
        <w:drawing>
          <wp:inline distT="0" distB="0" distL="0" distR="0">
            <wp:extent cx="5629275" cy="514350"/>
            <wp:effectExtent l="0" t="0" r="9525" b="0"/>
            <wp:docPr id="4" name="Bildobjekt 1" descr="C:\Users\Fam Ande\Desktop\Toppbild-S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 Ande\Desktop\Toppbild-SI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02" w:rsidRDefault="00ED5502" w:rsidP="00ED5502">
      <w:r>
        <w:t xml:space="preserve">10. Beslut om styrelsens ansvarsfrihet </w:t>
      </w:r>
    </w:p>
    <w:p w:rsidR="00ED5502" w:rsidRDefault="00ED5502" w:rsidP="00ED5502">
      <w:r>
        <w:t xml:space="preserve">Årsmötet beslutade att ge ansvarsfrihet för avgående styrelse.  </w:t>
      </w:r>
    </w:p>
    <w:p w:rsidR="00ED5502" w:rsidRDefault="00ED5502" w:rsidP="00ED5502"/>
    <w:p w:rsidR="00ED5502" w:rsidRDefault="00ED5502" w:rsidP="00ED5502">
      <w:r>
        <w:t xml:space="preserve">11. Budgetförslag till kommande verksamhetsår </w:t>
      </w:r>
    </w:p>
    <w:p w:rsidR="00ED5502" w:rsidRDefault="00ED5502" w:rsidP="00ED5502">
      <w:r>
        <w:t xml:space="preserve">Genomgång av ekonomin är gjord . Vi siar om färre nya medlemmar och vi är väl medveten om att hockeyn konkurrerar med andra idrotter. </w:t>
      </w:r>
    </w:p>
    <w:p w:rsidR="00ED5502" w:rsidRDefault="00ED5502" w:rsidP="00ED5502">
      <w:r>
        <w:t xml:space="preserve">Budget: Den är inte klar för ännu, alla lag kommer att få lämna in en budget inför kommande säsong.  </w:t>
      </w:r>
    </w:p>
    <w:p w:rsidR="00ED5502" w:rsidRDefault="00ED5502" w:rsidP="00ED5502"/>
    <w:p w:rsidR="00ED5502" w:rsidRDefault="00ED5502" w:rsidP="00ED5502">
      <w:r>
        <w:t xml:space="preserve">12. Fastställande av avgifter </w:t>
      </w:r>
    </w:p>
    <w:p w:rsidR="00ED5502" w:rsidRDefault="00ED5502" w:rsidP="00ED5502">
      <w:r>
        <w:t xml:space="preserve">Förslag: att höja träningsavgiften med 100 kr/spelare. Beslut: Årsmötet godkände det. </w:t>
      </w:r>
    </w:p>
    <w:p w:rsidR="00ED5502" w:rsidRDefault="00ED5502" w:rsidP="00ED5502">
      <w:r>
        <w:t xml:space="preserve">TKH har ingen träningsavgift eller beting. </w:t>
      </w:r>
    </w:p>
    <w:p w:rsidR="00ED5502" w:rsidRDefault="00ED5502" w:rsidP="00ED5502">
      <w:r>
        <w:t>Medlemsavgift: 300 kr</w:t>
      </w:r>
    </w:p>
    <w:p w:rsidR="00ED5502" w:rsidRDefault="00ED5502" w:rsidP="00ED5502">
      <w:r>
        <w:t xml:space="preserve">U15 träningsavgift: 1900 kr U15 beting 4000 kr </w:t>
      </w:r>
    </w:p>
    <w:p w:rsidR="00ED5502" w:rsidRDefault="00ED5502" w:rsidP="00ED5502">
      <w:r>
        <w:t xml:space="preserve">U14 träningsavgift: 1750 kr U14 beting: 3700 kr </w:t>
      </w:r>
    </w:p>
    <w:p w:rsidR="00ED5502" w:rsidRDefault="00ED5502" w:rsidP="00ED5502">
      <w:r>
        <w:t xml:space="preserve">U12/U13 träningsavgift: 1600 kr U13 beting: 3400 kr </w:t>
      </w:r>
    </w:p>
    <w:p w:rsidR="00ED5502" w:rsidRDefault="00ED5502" w:rsidP="00ED5502">
      <w:r>
        <w:t>U11 träningsavgift: 1450 kr U11 beting: 3000 kr</w:t>
      </w:r>
    </w:p>
    <w:p w:rsidR="00ED5502" w:rsidRDefault="00ED5502" w:rsidP="00ED5502">
      <w:r>
        <w:t>U10 träningsavgift: 1350 kr U10 beting: 2800 kr</w:t>
      </w:r>
    </w:p>
    <w:p w:rsidR="00ED5502" w:rsidRDefault="00ED5502" w:rsidP="00ED5502">
      <w:r>
        <w:t xml:space="preserve">U9 träningsavgift: 1150 kr U9 beting: 2400 kr </w:t>
      </w:r>
    </w:p>
    <w:p w:rsidR="00ED5502" w:rsidRDefault="00ED5502" w:rsidP="00ED5502">
      <w:r>
        <w:t xml:space="preserve">U8 träningsavgift: 1050 kr U8 beting: 2200 kr </w:t>
      </w:r>
    </w:p>
    <w:p w:rsidR="00ED5502" w:rsidRDefault="00ED5502" w:rsidP="00ED5502">
      <w:r>
        <w:t xml:space="preserve"> </w:t>
      </w:r>
    </w:p>
    <w:p w:rsidR="00ED5502" w:rsidRDefault="00ED5502" w:rsidP="00ED5502"/>
    <w:p w:rsidR="00ED5502" w:rsidRDefault="00ED5502" w:rsidP="00ED5502">
      <w:r>
        <w:t xml:space="preserve">13a. Val av ordförande för ett år </w:t>
      </w:r>
    </w:p>
    <w:p w:rsidR="00ED5502" w:rsidRDefault="00ED5502" w:rsidP="00ED5502">
      <w:r>
        <w:t xml:space="preserve">Förslag: Patric Nilsson, sittande. </w:t>
      </w:r>
    </w:p>
    <w:p w:rsidR="00ED5502" w:rsidRDefault="00ED5502" w:rsidP="00ED5502">
      <w:r>
        <w:t xml:space="preserve">Beslut: Patric Nilsson omvaldes till ordförande för ett år. </w:t>
      </w:r>
    </w:p>
    <w:p w:rsidR="00ED5502" w:rsidRDefault="00ED5502" w:rsidP="00ED5502"/>
    <w:p w:rsidR="00ED5502" w:rsidRDefault="00ED5502" w:rsidP="00ED5502">
      <w:r w:rsidRPr="00ED5502">
        <w:lastRenderedPageBreak/>
        <w:drawing>
          <wp:inline distT="0" distB="0" distL="0" distR="0">
            <wp:extent cx="5629275" cy="514350"/>
            <wp:effectExtent l="0" t="0" r="9525" b="0"/>
            <wp:docPr id="5" name="Bildobjekt 1" descr="C:\Users\Fam Ande\Desktop\Toppbild-S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 Ande\Desktop\Toppbild-SI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D5502" w:rsidRDefault="00ED5502" w:rsidP="00ED5502"/>
    <w:p w:rsidR="00ED5502" w:rsidRDefault="00ED5502" w:rsidP="00ED5502">
      <w:r>
        <w:t xml:space="preserve">13 b) Val av kassör för två år </w:t>
      </w:r>
    </w:p>
    <w:p w:rsidR="00ED5502" w:rsidRDefault="00ED5502" w:rsidP="00ED5502">
      <w:r>
        <w:t xml:space="preserve">Förslag: Sittande kassör Ulrika Johansson. Blev invald under säsongen. </w:t>
      </w:r>
    </w:p>
    <w:p w:rsidR="00ED5502" w:rsidRDefault="00ED5502" w:rsidP="00ED5502">
      <w:r>
        <w:t>Beslut: Ulrika Johansson.</w:t>
      </w:r>
    </w:p>
    <w:p w:rsidR="00ED5502" w:rsidRDefault="00ED5502" w:rsidP="00ED5502"/>
    <w:p w:rsidR="00ED5502" w:rsidRDefault="00ED5502" w:rsidP="00ED5502">
      <w:r>
        <w:t xml:space="preserve">14. Val av tre ledamöter för två år </w:t>
      </w:r>
    </w:p>
    <w:p w:rsidR="00ED5502" w:rsidRDefault="00ED5502" w:rsidP="00ED5502">
      <w:r>
        <w:t xml:space="preserve">Förslag: Jörgen Ulander, John Schulze, Magnus Nordin och Magnus Öberg. </w:t>
      </w:r>
    </w:p>
    <w:p w:rsidR="00ED5502" w:rsidRDefault="00ED5502" w:rsidP="00ED5502">
      <w:r>
        <w:t xml:space="preserve">Beslut: Jörgen Ulander, John Schulze och Magnus Öberg valdes till ledamöter för två år. </w:t>
      </w:r>
    </w:p>
    <w:p w:rsidR="00ED5502" w:rsidRDefault="00ED5502" w:rsidP="00ED5502"/>
    <w:p w:rsidR="00ED5502" w:rsidRDefault="00ED5502" w:rsidP="00ED5502">
      <w:r>
        <w:t xml:space="preserve">15. Val av suppleanter för ett år </w:t>
      </w:r>
    </w:p>
    <w:p w:rsidR="00ED5502" w:rsidRDefault="00ED5502" w:rsidP="00ED5502">
      <w:r>
        <w:t>Förslag: Fredrik Nordin och vakant.</w:t>
      </w:r>
    </w:p>
    <w:p w:rsidR="00ED5502" w:rsidRDefault="00ED5502" w:rsidP="00ED5502">
      <w:r>
        <w:t xml:space="preserve">Beslut: Fredrik Nordin och vakant.  </w:t>
      </w:r>
    </w:p>
    <w:p w:rsidR="00ED5502" w:rsidRDefault="00ED5502" w:rsidP="00ED5502"/>
    <w:p w:rsidR="00ED5502" w:rsidRDefault="00ED5502" w:rsidP="00ED5502">
      <w:r>
        <w:t xml:space="preserve">16. Val av en revisor och en suppleant för ett år </w:t>
      </w:r>
    </w:p>
    <w:p w:rsidR="00ED5502" w:rsidRDefault="00ED5502" w:rsidP="00ED5502">
      <w:r>
        <w:t xml:space="preserve">Förslag nr.1: Linda Mähler och Mari Sjödin. </w:t>
      </w:r>
    </w:p>
    <w:p w:rsidR="00ED5502" w:rsidRDefault="00ED5502" w:rsidP="00ED5502">
      <w:r>
        <w:t xml:space="preserve">Beslut: Förslag nr.1: Linda Mähler blir vald som klubbens revisor och Mari Sjödin blir suppleant för ett år. </w:t>
      </w:r>
    </w:p>
    <w:p w:rsidR="00ED5502" w:rsidRDefault="00ED5502" w:rsidP="00ED5502"/>
    <w:p w:rsidR="00ED5502" w:rsidRDefault="00ED5502" w:rsidP="00ED5502">
      <w:r>
        <w:t>17. Val av valberedningen för ett år.</w:t>
      </w:r>
    </w:p>
    <w:p w:rsidR="00ED5502" w:rsidRDefault="00ED5502" w:rsidP="00ED5502">
      <w:r>
        <w:t xml:space="preserve">Förslag: U9 blir sammankallande. </w:t>
      </w:r>
    </w:p>
    <w:p w:rsidR="00ED5502" w:rsidRDefault="00ED5502" w:rsidP="00ED5502">
      <w:r>
        <w:t xml:space="preserve">Beslut: U9 blir sammankallande. </w:t>
      </w:r>
    </w:p>
    <w:p w:rsidR="00ED5502" w:rsidRDefault="00ED5502" w:rsidP="00ED5502"/>
    <w:p w:rsidR="00ED5502" w:rsidRDefault="00ED5502" w:rsidP="00ED5502">
      <w:r>
        <w:t>18. Motioner:</w:t>
      </w:r>
    </w:p>
    <w:p w:rsidR="00ED5502" w:rsidRDefault="00ED5502" w:rsidP="00ED5502">
      <w:r>
        <w:t>Inga motioner hade kommit in.</w:t>
      </w:r>
    </w:p>
    <w:p w:rsidR="00ED5502" w:rsidRDefault="00ED5502" w:rsidP="00ED5502"/>
    <w:p w:rsidR="00ED5502" w:rsidRDefault="00ED5502" w:rsidP="00ED5502">
      <w:r>
        <w:t xml:space="preserve">19. Övriga frågor </w:t>
      </w:r>
    </w:p>
    <w:p w:rsidR="00ED5502" w:rsidRDefault="00ED5502" w:rsidP="00ED5502">
      <w:r w:rsidRPr="00ED5502">
        <w:lastRenderedPageBreak/>
        <w:drawing>
          <wp:inline distT="0" distB="0" distL="0" distR="0">
            <wp:extent cx="5629275" cy="514350"/>
            <wp:effectExtent l="0" t="0" r="9525" b="0"/>
            <wp:docPr id="6" name="Bildobjekt 1" descr="C:\Users\Fam Ande\Desktop\Toppbild-S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 Ande\Desktop\Toppbild-SI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02" w:rsidRDefault="00ED5502" w:rsidP="00ED5502"/>
    <w:p w:rsidR="00ED5502" w:rsidRDefault="00ED5502" w:rsidP="00ED5502">
      <w:r>
        <w:t xml:space="preserve">Gunnar Berglunds minnesfond: Hur fungerar den? </w:t>
      </w:r>
    </w:p>
    <w:p w:rsidR="00ED5502" w:rsidRDefault="00ED5502" w:rsidP="00ED5502">
      <w:r>
        <w:t>Den är till för att premiera ungdomar som gör ett gott arbete som ledare.</w:t>
      </w:r>
    </w:p>
    <w:p w:rsidR="00ED5502" w:rsidRDefault="00ED5502" w:rsidP="00ED5502">
      <w:r>
        <w:t>O-ringen har hyrt delar av anläggningen.</w:t>
      </w:r>
    </w:p>
    <w:p w:rsidR="00ED5502" w:rsidRDefault="00ED5502" w:rsidP="00ED5502">
      <w:r>
        <w:t xml:space="preserve">För det får föreningen 50 000: - och ytterligare 15 000: - att handla varor för hos Coop i Hörnett. </w:t>
      </w:r>
    </w:p>
    <w:p w:rsidR="00ED5502" w:rsidRDefault="00ED5502" w:rsidP="00ED5502"/>
    <w:p w:rsidR="00ED5502" w:rsidRDefault="00ED5502" w:rsidP="00ED5502">
      <w:r>
        <w:t xml:space="preserve">Det lottades ut en träningsavgift bland samtliga närvarande på årsmötet. Nina Jonsson blev årets vinnare.  </w:t>
      </w:r>
    </w:p>
    <w:p w:rsidR="00ED5502" w:rsidRDefault="00ED5502" w:rsidP="00ED5502"/>
    <w:p w:rsidR="00ED5502" w:rsidRDefault="00ED5502" w:rsidP="00ED5502">
      <w:r>
        <w:t xml:space="preserve">21. Mötets avslutande </w:t>
      </w:r>
    </w:p>
    <w:p w:rsidR="00ED5502" w:rsidRDefault="00ED5502" w:rsidP="00ED5502"/>
    <w:p w:rsidR="00ED5502" w:rsidRDefault="00ED5502" w:rsidP="00ED5502">
      <w:r>
        <w:t xml:space="preserve">Patric avslutade mötet.  </w:t>
      </w:r>
    </w:p>
    <w:p w:rsidR="00ED5502" w:rsidRDefault="00ED5502" w:rsidP="00ED5502"/>
    <w:p w:rsidR="00ED5502" w:rsidRDefault="00ED5502" w:rsidP="00ED5502">
      <w:r>
        <w:t xml:space="preserve">Sekreterare: ____________________ </w:t>
      </w:r>
    </w:p>
    <w:p w:rsidR="00ED5502" w:rsidRDefault="00ED5502" w:rsidP="00ED5502">
      <w:r>
        <w:t xml:space="preserve"> </w:t>
      </w:r>
      <w:r>
        <w:tab/>
        <w:t xml:space="preserve">Jörgen Ulander  </w:t>
      </w:r>
    </w:p>
    <w:p w:rsidR="00ED5502" w:rsidRDefault="00ED5502" w:rsidP="00ED5502"/>
    <w:p w:rsidR="00ED5502" w:rsidRDefault="00ED5502" w:rsidP="00ED5502">
      <w:r>
        <w:t xml:space="preserve">Justeringsmän: ___________________         _____________________ </w:t>
      </w:r>
    </w:p>
    <w:p w:rsidR="00ED5502" w:rsidRDefault="00ED5502" w:rsidP="00ED5502">
      <w:r>
        <w:t xml:space="preserve"> </w:t>
      </w:r>
      <w:r>
        <w:tab/>
        <w:t>Ulrika Johansson</w:t>
      </w:r>
      <w:r>
        <w:tab/>
        <w:t xml:space="preserve">John Schulze </w:t>
      </w:r>
    </w:p>
    <w:p w:rsidR="00ED5502" w:rsidRDefault="00ED5502" w:rsidP="00ED5502"/>
    <w:p w:rsidR="00ED5502" w:rsidRDefault="00ED5502" w:rsidP="00ED5502">
      <w:r>
        <w:t xml:space="preserve"> </w:t>
      </w:r>
    </w:p>
    <w:p w:rsidR="00ED5502" w:rsidRDefault="00ED5502" w:rsidP="00ED5502"/>
    <w:p w:rsidR="00ED5502" w:rsidRDefault="00ED5502" w:rsidP="00ED5502">
      <w:r>
        <w:t xml:space="preserve"> </w:t>
      </w:r>
    </w:p>
    <w:p w:rsidR="00ED5502" w:rsidRDefault="00ED5502" w:rsidP="00ED5502">
      <w:r>
        <w:t xml:space="preserve"> </w:t>
      </w:r>
    </w:p>
    <w:p w:rsidR="00ED5502" w:rsidRDefault="00ED5502" w:rsidP="00ED5502"/>
    <w:p w:rsidR="00105820" w:rsidRDefault="00105820"/>
    <w:sectPr w:rsidR="00105820" w:rsidSect="00105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D5502"/>
    <w:rsid w:val="00105820"/>
    <w:rsid w:val="00C34971"/>
    <w:rsid w:val="00D536E0"/>
    <w:rsid w:val="00D95466"/>
    <w:rsid w:val="00E37242"/>
    <w:rsid w:val="00ED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2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D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D5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868</Words>
  <Characters>4601</Characters>
  <Application>Microsoft Office Word</Application>
  <DocSecurity>0</DocSecurity>
  <Lines>38</Lines>
  <Paragraphs>10</Paragraphs>
  <ScaleCrop>false</ScaleCrop>
  <Company>Ahlsell Sverige AB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Jörgen Ulander</dc:creator>
  <cp:lastModifiedBy>Jörgen Ulander</cp:lastModifiedBy>
  <cp:revision>1</cp:revision>
  <dcterms:created xsi:type="dcterms:W3CDTF">2018-06-28T10:20:00Z</dcterms:created>
  <dcterms:modified xsi:type="dcterms:W3CDTF">2018-06-28T10:34:00Z</dcterms:modified>
</cp:coreProperties>
</file>