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C9" w:rsidRPr="004B07C3" w:rsidRDefault="00812DC9">
      <w:pPr>
        <w:rPr>
          <w:b/>
        </w:rPr>
      </w:pPr>
      <w:bookmarkStart w:id="0" w:name="_GoBack"/>
      <w:bookmarkEnd w:id="0"/>
      <w:r w:rsidRPr="004B07C3">
        <w:rPr>
          <w:b/>
        </w:rPr>
        <w:t xml:space="preserve">Du vet väl att du kan stötta Stenhagens </w:t>
      </w:r>
      <w:r w:rsidR="00113BA3" w:rsidRPr="004B07C3">
        <w:rPr>
          <w:b/>
        </w:rPr>
        <w:t>KK</w:t>
      </w:r>
      <w:r w:rsidR="00056F6E">
        <w:rPr>
          <w:b/>
        </w:rPr>
        <w:t xml:space="preserve"> när du</w:t>
      </w:r>
      <w:r w:rsidRPr="004B07C3">
        <w:rPr>
          <w:b/>
        </w:rPr>
        <w:t xml:space="preserve"> boka</w:t>
      </w:r>
      <w:r w:rsidR="00056F6E">
        <w:rPr>
          <w:b/>
        </w:rPr>
        <w:t>r</w:t>
      </w:r>
      <w:r w:rsidRPr="004B07C3">
        <w:rPr>
          <w:b/>
        </w:rPr>
        <w:t xml:space="preserve"> hotell eller handla</w:t>
      </w:r>
      <w:r w:rsidR="00056F6E">
        <w:rPr>
          <w:b/>
        </w:rPr>
        <w:t>r</w:t>
      </w:r>
      <w:r w:rsidRPr="004B07C3">
        <w:rPr>
          <w:b/>
        </w:rPr>
        <w:t xml:space="preserve"> på nätet!</w:t>
      </w:r>
    </w:p>
    <w:p w:rsidR="00076C24" w:rsidRPr="00113BA3" w:rsidRDefault="00113BA3" w:rsidP="00812DC9">
      <w:r>
        <w:t xml:space="preserve">Det enda du behöver göra är att gå via Sponsorhuset, </w:t>
      </w:r>
      <w:r w:rsidRPr="00113BA3">
        <w:t>när du ska handla</w:t>
      </w:r>
      <w:r>
        <w:t>r</w:t>
      </w:r>
      <w:r w:rsidRPr="00113BA3">
        <w:t xml:space="preserve"> något på nätet</w:t>
      </w:r>
      <w:r>
        <w:t>.</w:t>
      </w:r>
    </w:p>
    <w:p w:rsidR="004B07C3" w:rsidRPr="00384359" w:rsidRDefault="00D74286" w:rsidP="00812DC9">
      <w:pPr>
        <w:rPr>
          <w:b/>
        </w:rPr>
      </w:pPr>
      <w:r>
        <w:rPr>
          <w:b/>
        </w:rPr>
        <w:t>Hur går det till?</w:t>
      </w:r>
    </w:p>
    <w:p w:rsidR="00812DC9" w:rsidRPr="00D93EDB" w:rsidRDefault="00812DC9" w:rsidP="00812DC9">
      <w:r w:rsidRPr="00D93EDB">
        <w:t xml:space="preserve">Via Sponsorhuset kan du </w:t>
      </w:r>
      <w:r w:rsidR="00076C24">
        <w:t xml:space="preserve">boka resor och </w:t>
      </w:r>
      <w:r w:rsidRPr="00D93EDB">
        <w:t>handla från över 561 välkända nätbutiker och tjäna pengar själv samtidigt som du stödjer Stenhagens KK .</w:t>
      </w:r>
      <w:r w:rsidRPr="00D93EDB">
        <w:br/>
        <w:t xml:space="preserve">Du och föreningen tjänar alltså pengar på ett </w:t>
      </w:r>
      <w:proofErr w:type="spellStart"/>
      <w:r w:rsidRPr="00D93EDB">
        <w:t>nätköp</w:t>
      </w:r>
      <w:proofErr w:type="spellEnd"/>
      <w:r w:rsidRPr="00D93EDB">
        <w:t xml:space="preserve"> du ändå tänkt att göra!</w:t>
      </w:r>
    </w:p>
    <w:p w:rsidR="00812DC9" w:rsidRDefault="00076C24" w:rsidP="00076C24">
      <w:pPr>
        <w:pStyle w:val="Liststycke"/>
        <w:numPr>
          <w:ilvl w:val="0"/>
          <w:numId w:val="1"/>
        </w:numPr>
      </w:pPr>
      <w:r>
        <w:t xml:space="preserve">Logga in på </w:t>
      </w:r>
      <w:hyperlink r:id="rId5" w:history="1">
        <w:r w:rsidRPr="00CD7DE3">
          <w:rPr>
            <w:rStyle w:val="Hyperlnk"/>
          </w:rPr>
          <w:t>www.sponsorhuset.se</w:t>
        </w:r>
      </w:hyperlink>
    </w:p>
    <w:p w:rsidR="00076C24" w:rsidRDefault="00076C24" w:rsidP="00076C24">
      <w:pPr>
        <w:pStyle w:val="Liststycke"/>
        <w:numPr>
          <w:ilvl w:val="0"/>
          <w:numId w:val="1"/>
        </w:numPr>
      </w:pPr>
      <w:r>
        <w:t>Välj</w:t>
      </w:r>
      <w:r w:rsidR="00812DC9" w:rsidRPr="00D93EDB">
        <w:t xml:space="preserve"> mellan 561 välkända nätbutiker</w:t>
      </w:r>
      <w:r>
        <w:t xml:space="preserve"> (exempelvis </w:t>
      </w:r>
      <w:proofErr w:type="spellStart"/>
      <w:r>
        <w:t>Booking</w:t>
      </w:r>
      <w:proofErr w:type="spellEnd"/>
      <w:r>
        <w:t xml:space="preserve">, </w:t>
      </w:r>
      <w:r w:rsidRPr="00076C24">
        <w:t xml:space="preserve">Hotels.com, </w:t>
      </w:r>
      <w:proofErr w:type="spellStart"/>
      <w:r w:rsidRPr="00076C24">
        <w:t>Byggmax</w:t>
      </w:r>
      <w:proofErr w:type="spellEnd"/>
      <w:r w:rsidRPr="00076C24">
        <w:t xml:space="preserve">, SAS, </w:t>
      </w:r>
      <w:proofErr w:type="spellStart"/>
      <w:r w:rsidRPr="00076C24">
        <w:t>InkClub</w:t>
      </w:r>
      <w:proofErr w:type="spellEnd"/>
      <w:r w:rsidRPr="00076C24">
        <w:t xml:space="preserve">, </w:t>
      </w:r>
      <w:r>
        <w:t xml:space="preserve"> CDON, </w:t>
      </w:r>
      <w:proofErr w:type="spellStart"/>
      <w:r>
        <w:t>Bokus</w:t>
      </w:r>
      <w:proofErr w:type="spellEnd"/>
      <w:r>
        <w:t xml:space="preserve"> och </w:t>
      </w:r>
      <w:proofErr w:type="spellStart"/>
      <w:r>
        <w:t>Boozt</w:t>
      </w:r>
      <w:proofErr w:type="spellEnd"/>
      <w:r>
        <w:t>)</w:t>
      </w:r>
    </w:p>
    <w:p w:rsidR="00076C24" w:rsidRDefault="00076C24" w:rsidP="00076C24">
      <w:pPr>
        <w:pStyle w:val="Liststycke"/>
        <w:numPr>
          <w:ilvl w:val="0"/>
          <w:numId w:val="1"/>
        </w:numPr>
      </w:pPr>
      <w:r>
        <w:t>Va</w:t>
      </w:r>
      <w:r w:rsidR="00812DC9" w:rsidRPr="00D93EDB">
        <w:t>rje köp ger pengar tillb</w:t>
      </w:r>
      <w:r>
        <w:t xml:space="preserve">aka till dig och Stenhagens KK (upp till 12% </w:t>
      </w:r>
      <w:r w:rsidR="00113BA3">
        <w:t>bonus</w:t>
      </w:r>
      <w:r>
        <w:t>)</w:t>
      </w:r>
    </w:p>
    <w:p w:rsidR="00812DC9" w:rsidRDefault="00076C24" w:rsidP="00076C24">
      <w:pPr>
        <w:pStyle w:val="Liststycke"/>
        <w:numPr>
          <w:ilvl w:val="0"/>
          <w:numId w:val="1"/>
        </w:numPr>
      </w:pPr>
      <w:r>
        <w:t>D</w:t>
      </w:r>
      <w:r w:rsidR="00812DC9" w:rsidRPr="00D93EDB">
        <w:t>et blir inte dyrare att gå via Sponsorhuset</w:t>
      </w:r>
      <w:r w:rsidR="004B07C3">
        <w:t>, utan tvärtom – du och föreningen tjänar på det</w:t>
      </w:r>
      <w:r w:rsidR="00812DC9" w:rsidRPr="00D93EDB">
        <w:t>.</w:t>
      </w:r>
    </w:p>
    <w:p w:rsidR="00113BA3" w:rsidRDefault="00113BA3" w:rsidP="00113BA3">
      <w:r w:rsidRPr="00384359">
        <w:rPr>
          <w:b/>
        </w:rPr>
        <w:t>Vad innebär detta för Stenhagens KK?</w:t>
      </w:r>
      <w:r w:rsidRPr="00384359">
        <w:rPr>
          <w:b/>
        </w:rPr>
        <w:br/>
      </w:r>
      <w:r w:rsidRPr="00D93EDB">
        <w:t xml:space="preserve">Alla pengar vi får in går till </w:t>
      </w:r>
      <w:r>
        <w:t>föreningens verksamhet. V</w:t>
      </w:r>
      <w:r w:rsidRPr="00D93EDB">
        <w:t xml:space="preserve">i kan på detta sätt hålla nere avgifterna och </w:t>
      </w:r>
      <w:r>
        <w:t>köpa in material som behövs för att bedriva verksamheten.</w:t>
      </w:r>
    </w:p>
    <w:p w:rsidR="00812DC9" w:rsidRDefault="00113BA3">
      <w:r w:rsidRPr="00113BA3">
        <w:t>Det kommer att ta dig 3 minuter sen är du igång</w:t>
      </w:r>
      <w:r>
        <w:t>. Sprid gärna denna information till släkt, vänner och andra som vill stötta Stenhagens KK</w:t>
      </w:r>
      <w:r w:rsidRPr="00113BA3">
        <w:t xml:space="preserve"> – stort tack!</w:t>
      </w:r>
    </w:p>
    <w:sectPr w:rsidR="0081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1EA"/>
    <w:multiLevelType w:val="hybridMultilevel"/>
    <w:tmpl w:val="CE52D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DB"/>
    <w:rsid w:val="00050D5B"/>
    <w:rsid w:val="00056F6E"/>
    <w:rsid w:val="00076C24"/>
    <w:rsid w:val="00113BA3"/>
    <w:rsid w:val="00253CED"/>
    <w:rsid w:val="003014BA"/>
    <w:rsid w:val="00384359"/>
    <w:rsid w:val="004B07C3"/>
    <w:rsid w:val="00565641"/>
    <w:rsid w:val="0066327C"/>
    <w:rsid w:val="006E4B7E"/>
    <w:rsid w:val="00812DC9"/>
    <w:rsid w:val="008952B4"/>
    <w:rsid w:val="008F11E4"/>
    <w:rsid w:val="00AD46CB"/>
    <w:rsid w:val="00BD736D"/>
    <w:rsid w:val="00BF7F37"/>
    <w:rsid w:val="00C1291B"/>
    <w:rsid w:val="00C467F3"/>
    <w:rsid w:val="00CC4C9B"/>
    <w:rsid w:val="00D15882"/>
    <w:rsid w:val="00D2090F"/>
    <w:rsid w:val="00D74286"/>
    <w:rsid w:val="00D93EDB"/>
    <w:rsid w:val="00DE0F85"/>
    <w:rsid w:val="00EE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C2822-801D-414E-AE88-66F700AA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93ED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81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onsorhuset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Sjobom, Hans (GE Healthcare)</dc:creator>
  <cp:keywords/>
  <dc:description/>
  <cp:lastModifiedBy>SKK Kansli</cp:lastModifiedBy>
  <cp:revision>2</cp:revision>
  <dcterms:created xsi:type="dcterms:W3CDTF">2017-02-14T21:09:00Z</dcterms:created>
  <dcterms:modified xsi:type="dcterms:W3CDTF">2017-02-14T21:09:00Z</dcterms:modified>
</cp:coreProperties>
</file>