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1FDEB" w14:textId="31AD4F98" w:rsidR="00C90406" w:rsidRDefault="00C90406" w:rsidP="00C90406">
      <w:pPr>
        <w:jc w:val="center"/>
      </w:pPr>
      <w:r>
        <w:rPr>
          <w:noProof/>
        </w:rPr>
        <w:drawing>
          <wp:inline distT="0" distB="0" distL="0" distR="0" wp14:anchorId="585027C8" wp14:editId="6E7C4D45">
            <wp:extent cx="3533775" cy="3230335"/>
            <wp:effectExtent l="0" t="0" r="0" b="8255"/>
            <wp:docPr id="1" name="Bildobjekt 1" descr="Rynninge IK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ynninge IK - Wikiped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1208" cy="3237130"/>
                    </a:xfrm>
                    <a:prstGeom prst="rect">
                      <a:avLst/>
                    </a:prstGeom>
                    <a:noFill/>
                    <a:ln>
                      <a:noFill/>
                    </a:ln>
                  </pic:spPr>
                </pic:pic>
              </a:graphicData>
            </a:graphic>
          </wp:inline>
        </w:drawing>
      </w:r>
    </w:p>
    <w:p w14:paraId="60D35A0D" w14:textId="27328AC7" w:rsidR="00C90406" w:rsidRDefault="00C90406" w:rsidP="00C90406">
      <w:pPr>
        <w:jc w:val="center"/>
      </w:pPr>
    </w:p>
    <w:p w14:paraId="5902B6E7" w14:textId="582FA81D" w:rsidR="00C90406" w:rsidRDefault="00C90406" w:rsidP="00C90406">
      <w:pPr>
        <w:jc w:val="center"/>
      </w:pPr>
    </w:p>
    <w:p w14:paraId="37514577" w14:textId="17D88E95" w:rsidR="00C90406" w:rsidRDefault="00C90406" w:rsidP="00C90406">
      <w:pPr>
        <w:jc w:val="center"/>
        <w:rPr>
          <w:b/>
          <w:bCs/>
          <w:sz w:val="48"/>
          <w:szCs w:val="48"/>
        </w:rPr>
      </w:pPr>
      <w:r>
        <w:rPr>
          <w:b/>
          <w:bCs/>
          <w:sz w:val="48"/>
          <w:szCs w:val="48"/>
        </w:rPr>
        <w:t>Uppvärmningsrutin</w:t>
      </w:r>
    </w:p>
    <w:p w14:paraId="69E29968" w14:textId="053EE6B4" w:rsidR="00C90406" w:rsidRDefault="00C90406" w:rsidP="00C90406">
      <w:pPr>
        <w:jc w:val="center"/>
        <w:rPr>
          <w:b/>
          <w:bCs/>
          <w:sz w:val="48"/>
          <w:szCs w:val="48"/>
        </w:rPr>
      </w:pPr>
      <w:r>
        <w:rPr>
          <w:b/>
          <w:bCs/>
          <w:sz w:val="48"/>
          <w:szCs w:val="48"/>
        </w:rPr>
        <w:t>Rynninge IK P11</w:t>
      </w:r>
    </w:p>
    <w:p w14:paraId="5925414F" w14:textId="77777777" w:rsidR="00C90406" w:rsidRDefault="00C90406">
      <w:pPr>
        <w:rPr>
          <w:b/>
          <w:bCs/>
          <w:sz w:val="48"/>
          <w:szCs w:val="48"/>
        </w:rPr>
      </w:pPr>
      <w:r>
        <w:rPr>
          <w:b/>
          <w:bCs/>
          <w:sz w:val="48"/>
          <w:szCs w:val="48"/>
        </w:rPr>
        <w:br w:type="page"/>
      </w:r>
    </w:p>
    <w:p w14:paraId="414EC095" w14:textId="32300350" w:rsidR="00C90406" w:rsidRDefault="00C90406" w:rsidP="00C90406">
      <w:pPr>
        <w:pStyle w:val="Rubrik1"/>
      </w:pPr>
      <w:r>
        <w:lastRenderedPageBreak/>
        <w:t>Samling vid träning</w:t>
      </w:r>
    </w:p>
    <w:p w14:paraId="3EF4C8DC" w14:textId="4FCA78F0" w:rsidR="00C90406" w:rsidRDefault="00C90406" w:rsidP="00C90406"/>
    <w:p w14:paraId="258E60F0" w14:textId="212F35B1" w:rsidR="00C90406" w:rsidRDefault="00C90406" w:rsidP="00C90406">
      <w:r>
        <w:t xml:space="preserve">Vi samlas på angiven tid ombytta och klara. Innan samlingstid ska väskor, cykelhjälmar, jackor </w:t>
      </w:r>
      <w:proofErr w:type="spellStart"/>
      <w:r>
        <w:t>etc</w:t>
      </w:r>
      <w:proofErr w:type="spellEnd"/>
      <w:r>
        <w:t xml:space="preserve"> ställas/läggas på stort avstånd från plan. Cyklar, elsparkcyklar </w:t>
      </w:r>
      <w:proofErr w:type="spellStart"/>
      <w:r>
        <w:t>etc</w:t>
      </w:r>
      <w:proofErr w:type="spellEnd"/>
      <w:r>
        <w:t xml:space="preserve"> skall parkeras så att de inte kan vålla skada, tex i cykelställ eller på stort avstånd från sidlinjer.</w:t>
      </w:r>
    </w:p>
    <w:p w14:paraId="2DACAB40" w14:textId="2B2B8172" w:rsidR="00C90406" w:rsidRDefault="00C90406" w:rsidP="00C90406">
      <w:r>
        <w:t>Vattenflaska ska förvaras lätt åtkomlig i närheten av träningsplatsen och inte ligga kvar i väskan eller jackan.</w:t>
      </w:r>
    </w:p>
    <w:p w14:paraId="517EFB88" w14:textId="6B926662" w:rsidR="00C90406" w:rsidRDefault="00C90406" w:rsidP="00C90406">
      <w:r>
        <w:t xml:space="preserve">Bollar och </w:t>
      </w:r>
      <w:proofErr w:type="gramStart"/>
      <w:r>
        <w:t>övrig träningsmaterial</w:t>
      </w:r>
      <w:proofErr w:type="gramEnd"/>
      <w:r>
        <w:t xml:space="preserve"> lämnas kvar i </w:t>
      </w:r>
      <w:proofErr w:type="spellStart"/>
      <w:r>
        <w:t>bollnät</w:t>
      </w:r>
      <w:proofErr w:type="spellEnd"/>
      <w:r>
        <w:t xml:space="preserve"> eller den plats de ligger på, dvs de får tas fram först när övning med boll ska utföras.</w:t>
      </w:r>
    </w:p>
    <w:p w14:paraId="6A6EC119" w14:textId="7CC4D7C8" w:rsidR="00C90406" w:rsidRDefault="00C90406" w:rsidP="00C90406">
      <w:r>
        <w:t>På ledares signal ska alla spelare skyndsamt ta sig till ledaren och</w:t>
      </w:r>
      <w:r w:rsidR="00811377">
        <w:t>, utan boll, ställa sig i en ring med ledarna för genomgång av dagens träning.</w:t>
      </w:r>
    </w:p>
    <w:p w14:paraId="49F9387A" w14:textId="12653481" w:rsidR="00C90406" w:rsidRDefault="00C90406" w:rsidP="00C90406">
      <w:pPr>
        <w:pStyle w:val="Rubrik1"/>
      </w:pPr>
      <w:r>
        <w:t>Uppvärmning vid träning</w:t>
      </w:r>
    </w:p>
    <w:p w14:paraId="4F9BF422" w14:textId="2CF189D4" w:rsidR="00C90406" w:rsidRDefault="00C90406" w:rsidP="00C90406"/>
    <w:p w14:paraId="49415CD0" w14:textId="3BA7DCA9" w:rsidR="00C90406" w:rsidRDefault="00811377" w:rsidP="00C90406">
      <w:r>
        <w:t>Efter samling påbörjar spelarna uppvärmning. Uppvärmningen startas av spelarna själva och ska innefatta följande moment;</w:t>
      </w:r>
    </w:p>
    <w:p w14:paraId="31C9133E" w14:textId="210F5FAC" w:rsidR="00811377" w:rsidRDefault="00811377" w:rsidP="00E16C75">
      <w:pPr>
        <w:pStyle w:val="Rubrik2"/>
      </w:pPr>
      <w:r>
        <w:t>Löpning</w:t>
      </w:r>
    </w:p>
    <w:p w14:paraId="65D5FAA3" w14:textId="77777777" w:rsidR="00E16C75" w:rsidRPr="00E16C75" w:rsidRDefault="00E16C75" w:rsidP="00E16C75"/>
    <w:p w14:paraId="417A2376" w14:textId="117D179E" w:rsidR="00811377" w:rsidRDefault="00811377" w:rsidP="00811377">
      <w:pPr>
        <w:ind w:left="360"/>
      </w:pPr>
      <w:r>
        <w:rPr>
          <w:noProof/>
        </w:rPr>
        <w:drawing>
          <wp:inline distT="0" distB="0" distL="0" distR="0" wp14:anchorId="58652210" wp14:editId="4882D653">
            <wp:extent cx="4248150" cy="2616411"/>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9176" cy="2629361"/>
                    </a:xfrm>
                    <a:prstGeom prst="rect">
                      <a:avLst/>
                    </a:prstGeom>
                    <a:noFill/>
                    <a:ln>
                      <a:noFill/>
                    </a:ln>
                  </pic:spPr>
                </pic:pic>
              </a:graphicData>
            </a:graphic>
          </wp:inline>
        </w:drawing>
      </w:r>
    </w:p>
    <w:p w14:paraId="06FFC8B1" w14:textId="78F0B908" w:rsidR="00811377" w:rsidRDefault="00811377" w:rsidP="00811377">
      <w:pPr>
        <w:ind w:left="360"/>
      </w:pPr>
      <w:r>
        <w:t>Instruktion:</w:t>
      </w:r>
    </w:p>
    <w:p w14:paraId="45F766D6" w14:textId="6E311F32" w:rsidR="00811377" w:rsidRDefault="00811377" w:rsidP="00811377">
      <w:pPr>
        <w:ind w:left="360"/>
      </w:pPr>
      <w:r>
        <w:t xml:space="preserve">Parvis </w:t>
      </w:r>
      <w:proofErr w:type="spellStart"/>
      <w:r>
        <w:t>jogg</w:t>
      </w:r>
      <w:proofErr w:type="spellEnd"/>
      <w:r>
        <w:t xml:space="preserve"> till en punkt där man viker av och joggar tillbaka. </w:t>
      </w:r>
      <w:proofErr w:type="spellStart"/>
      <w:r>
        <w:t>Joggen</w:t>
      </w:r>
      <w:proofErr w:type="spellEnd"/>
      <w:r>
        <w:t xml:space="preserve"> fortsätter när man når startpunkten och vänder om igen.</w:t>
      </w:r>
    </w:p>
    <w:p w14:paraId="6D86A69D" w14:textId="42CAC113" w:rsidR="00811377" w:rsidRDefault="00811377" w:rsidP="00811377">
      <w:pPr>
        <w:ind w:left="360"/>
      </w:pPr>
      <w:proofErr w:type="gramStart"/>
      <w:r>
        <w:t>1:a</w:t>
      </w:r>
      <w:proofErr w:type="gramEnd"/>
      <w:r>
        <w:t xml:space="preserve"> varvet: Lätt </w:t>
      </w:r>
      <w:proofErr w:type="spellStart"/>
      <w:r>
        <w:t>jogg</w:t>
      </w:r>
      <w:proofErr w:type="spellEnd"/>
    </w:p>
    <w:p w14:paraId="775DDFEC" w14:textId="42047124" w:rsidR="00811377" w:rsidRDefault="00811377" w:rsidP="00811377">
      <w:pPr>
        <w:ind w:left="360"/>
      </w:pPr>
      <w:proofErr w:type="gramStart"/>
      <w:r>
        <w:t>2:a</w:t>
      </w:r>
      <w:proofErr w:type="gramEnd"/>
      <w:r>
        <w:t xml:space="preserve"> varvet: Spark i rumpan</w:t>
      </w:r>
    </w:p>
    <w:p w14:paraId="477FEBBE" w14:textId="6B6A2D10" w:rsidR="00811377" w:rsidRDefault="00811377" w:rsidP="00811377">
      <w:pPr>
        <w:ind w:left="360"/>
      </w:pPr>
      <w:r>
        <w:t>3:e varvet: Sidosteg</w:t>
      </w:r>
    </w:p>
    <w:p w14:paraId="634F9CD8" w14:textId="7745259C" w:rsidR="00811377" w:rsidRDefault="00811377" w:rsidP="00811377">
      <w:pPr>
        <w:ind w:left="360"/>
      </w:pPr>
      <w:r>
        <w:t>4:e varvet: Höga knän</w:t>
      </w:r>
    </w:p>
    <w:p w14:paraId="32C0C67C" w14:textId="0516ED02" w:rsidR="00811377" w:rsidRDefault="00811377" w:rsidP="00811377">
      <w:pPr>
        <w:ind w:left="360"/>
      </w:pPr>
      <w:r>
        <w:lastRenderedPageBreak/>
        <w:t xml:space="preserve">5:e varvet: </w:t>
      </w:r>
      <w:r w:rsidR="00E16C75">
        <w:t xml:space="preserve">Lätt </w:t>
      </w:r>
      <w:proofErr w:type="spellStart"/>
      <w:r w:rsidR="00E16C75">
        <w:t>jogg</w:t>
      </w:r>
      <w:proofErr w:type="spellEnd"/>
      <w:r w:rsidR="00E16C75">
        <w:t xml:space="preserve"> + rush</w:t>
      </w:r>
    </w:p>
    <w:p w14:paraId="5B8F25CA" w14:textId="3A136498" w:rsidR="00E16C75" w:rsidRDefault="00E16C75" w:rsidP="00811377">
      <w:pPr>
        <w:ind w:left="360"/>
      </w:pPr>
      <w:r>
        <w:t xml:space="preserve">6:e varvet: Lätt </w:t>
      </w:r>
      <w:proofErr w:type="spellStart"/>
      <w:r>
        <w:t>jogg</w:t>
      </w:r>
      <w:proofErr w:type="spellEnd"/>
      <w:r>
        <w:t xml:space="preserve"> + rush</w:t>
      </w:r>
    </w:p>
    <w:p w14:paraId="257BFB71" w14:textId="7FE5542D" w:rsidR="00E16C75" w:rsidRDefault="00E16C75" w:rsidP="00E16C75">
      <w:pPr>
        <w:pStyle w:val="Rubrik2"/>
      </w:pPr>
      <w:r>
        <w:t>1 minut vattenpaus</w:t>
      </w:r>
    </w:p>
    <w:p w14:paraId="4DF3830D" w14:textId="75A22162" w:rsidR="00E16C75" w:rsidRDefault="00E16C75" w:rsidP="00E16C75">
      <w:pPr>
        <w:pStyle w:val="Rubrik2"/>
      </w:pPr>
      <w:r>
        <w:t>BRAK</w:t>
      </w:r>
    </w:p>
    <w:p w14:paraId="67E7A0F7" w14:textId="7BD3309D" w:rsidR="00E16C75" w:rsidRDefault="00E16C75" w:rsidP="00E16C75"/>
    <w:p w14:paraId="0A9248D7" w14:textId="44FD647C" w:rsidR="00E16C75" w:rsidRDefault="00E16C75" w:rsidP="00E16C75">
      <w:pPr>
        <w:pStyle w:val="Liststycke"/>
        <w:numPr>
          <w:ilvl w:val="0"/>
          <w:numId w:val="3"/>
        </w:numPr>
      </w:pPr>
      <w:r>
        <w:t>Stående framåt/bakåtböjning</w:t>
      </w:r>
      <w:r w:rsidR="00384B2B">
        <w:t xml:space="preserve"> – 30 sekunder</w:t>
      </w:r>
    </w:p>
    <w:p w14:paraId="2C1F0CDC" w14:textId="77777777" w:rsidR="00E16C75" w:rsidRDefault="00E16C75" w:rsidP="00E16C75">
      <w:pPr>
        <w:pStyle w:val="Liststycke"/>
      </w:pPr>
    </w:p>
    <w:p w14:paraId="6ED1C68D" w14:textId="3E3D18DB" w:rsidR="00E16C75" w:rsidRDefault="00E16C75" w:rsidP="00E16C75">
      <w:pPr>
        <w:pStyle w:val="Liststycke"/>
        <w:rPr>
          <w:shd w:val="clear" w:color="auto" w:fill="FFFFFF"/>
        </w:rPr>
      </w:pPr>
      <w:r w:rsidRPr="00E16C75">
        <w:rPr>
          <w:shd w:val="clear" w:color="auto" w:fill="FFFFFF"/>
        </w:rPr>
        <w:t>Rulla ner kota för kota, i framåtböjning av rygg nära kroppen. Tänk dig som ett "dyk i stuprör". In med hakan. Rulla sedan upp motsvarande. Knäna raka. Sätt händerna på rumpan och böj ryggen bak samtidigt som du pressar fram höften. Spänn magen lätt som stöd för ryggen, blicken upp. Det är okej att lätta på hälarna om du vill.</w:t>
      </w:r>
    </w:p>
    <w:p w14:paraId="48EF6798" w14:textId="23660A7D" w:rsidR="00E16C75" w:rsidRDefault="00E16C75" w:rsidP="00E16C75">
      <w:pPr>
        <w:pStyle w:val="Liststycke"/>
        <w:rPr>
          <w:shd w:val="clear" w:color="auto" w:fill="FFFFFF"/>
        </w:rPr>
      </w:pPr>
    </w:p>
    <w:p w14:paraId="1CAD0FD7" w14:textId="1C9325C0" w:rsidR="00E16C75" w:rsidRDefault="00E16C75" w:rsidP="00E16C75">
      <w:pPr>
        <w:pStyle w:val="Liststycke"/>
      </w:pPr>
      <w:r w:rsidRPr="00E16C75">
        <w:drawing>
          <wp:inline distT="0" distB="0" distL="0" distR="0" wp14:anchorId="7043043A" wp14:editId="004AEF4D">
            <wp:extent cx="1469557" cy="23241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72761" cy="2329168"/>
                    </a:xfrm>
                    <a:prstGeom prst="rect">
                      <a:avLst/>
                    </a:prstGeom>
                  </pic:spPr>
                </pic:pic>
              </a:graphicData>
            </a:graphic>
          </wp:inline>
        </w:drawing>
      </w:r>
      <w:r w:rsidRPr="00E16C75">
        <w:drawing>
          <wp:inline distT="0" distB="0" distL="0" distR="0" wp14:anchorId="531E4764" wp14:editId="271FB977">
            <wp:extent cx="1190534" cy="232537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02639" cy="2349013"/>
                    </a:xfrm>
                    <a:prstGeom prst="rect">
                      <a:avLst/>
                    </a:prstGeom>
                  </pic:spPr>
                </pic:pic>
              </a:graphicData>
            </a:graphic>
          </wp:inline>
        </w:drawing>
      </w:r>
      <w:r w:rsidR="00384B2B" w:rsidRPr="00384B2B">
        <w:drawing>
          <wp:inline distT="0" distB="0" distL="0" distR="0" wp14:anchorId="0DF9C7DE" wp14:editId="7E39D6AE">
            <wp:extent cx="1132010" cy="2323950"/>
            <wp:effectExtent l="0" t="0" r="0" b="63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47649" cy="2356056"/>
                    </a:xfrm>
                    <a:prstGeom prst="rect">
                      <a:avLst/>
                    </a:prstGeom>
                  </pic:spPr>
                </pic:pic>
              </a:graphicData>
            </a:graphic>
          </wp:inline>
        </w:drawing>
      </w:r>
    </w:p>
    <w:p w14:paraId="541BFD1B" w14:textId="50C9E427" w:rsidR="00384B2B" w:rsidRDefault="00384B2B" w:rsidP="00E16C75">
      <w:pPr>
        <w:pStyle w:val="Liststycke"/>
      </w:pPr>
    </w:p>
    <w:p w14:paraId="6C4282DC" w14:textId="58D4A68E" w:rsidR="00384B2B" w:rsidRDefault="00384B2B" w:rsidP="00384B2B">
      <w:pPr>
        <w:pStyle w:val="Liststycke"/>
        <w:numPr>
          <w:ilvl w:val="0"/>
          <w:numId w:val="3"/>
        </w:numPr>
      </w:pPr>
      <w:r>
        <w:t>Sidoböjning – 30 sekunder</w:t>
      </w:r>
    </w:p>
    <w:p w14:paraId="4BFAE08A" w14:textId="7284D96F" w:rsidR="00384B2B" w:rsidRDefault="00384B2B" w:rsidP="00384B2B">
      <w:pPr>
        <w:pStyle w:val="Liststycke"/>
      </w:pPr>
    </w:p>
    <w:p w14:paraId="6D966637" w14:textId="0BEDDA8F" w:rsidR="00384B2B" w:rsidRDefault="00384B2B" w:rsidP="00384B2B">
      <w:pPr>
        <w:pStyle w:val="Liststycke"/>
      </w:pPr>
      <w:r w:rsidRPr="00384B2B">
        <w:t>Fläta ihop fingrarna, vänd handflatorna utåt och pressa dem upp med raka armar och sänkta axlar. Stå brett mellan fötter. Sträva efter att böja ryggen rakt i sidled, växelvis höger och vänster. Tänk att du har en vägg precis framför och bakom dig, så att du bara kan röra dig rakt i sidled.</w:t>
      </w:r>
    </w:p>
    <w:p w14:paraId="3EE6517A" w14:textId="24D091A2" w:rsidR="00384B2B" w:rsidRDefault="00384B2B" w:rsidP="00384B2B">
      <w:pPr>
        <w:pStyle w:val="Liststycke"/>
      </w:pPr>
    </w:p>
    <w:p w14:paraId="706FC54C" w14:textId="71067E2F" w:rsidR="00384B2B" w:rsidRDefault="00384B2B" w:rsidP="00384B2B">
      <w:pPr>
        <w:pStyle w:val="Liststycke"/>
      </w:pPr>
      <w:r w:rsidRPr="00384B2B">
        <w:drawing>
          <wp:inline distT="0" distB="0" distL="0" distR="0" wp14:anchorId="38F66FB2" wp14:editId="078EDEEA">
            <wp:extent cx="1087078" cy="232410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98050" cy="2347557"/>
                    </a:xfrm>
                    <a:prstGeom prst="rect">
                      <a:avLst/>
                    </a:prstGeom>
                  </pic:spPr>
                </pic:pic>
              </a:graphicData>
            </a:graphic>
          </wp:inline>
        </w:drawing>
      </w:r>
      <w:r w:rsidRPr="00384B2B">
        <w:drawing>
          <wp:inline distT="0" distB="0" distL="0" distR="0" wp14:anchorId="29D5102C" wp14:editId="5A0DA337">
            <wp:extent cx="1169626" cy="230505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83188" cy="2331777"/>
                    </a:xfrm>
                    <a:prstGeom prst="rect">
                      <a:avLst/>
                    </a:prstGeom>
                  </pic:spPr>
                </pic:pic>
              </a:graphicData>
            </a:graphic>
          </wp:inline>
        </w:drawing>
      </w:r>
      <w:r w:rsidRPr="00384B2B">
        <w:drawing>
          <wp:inline distT="0" distB="0" distL="0" distR="0" wp14:anchorId="12ED40DB" wp14:editId="4356611B">
            <wp:extent cx="1363190" cy="2295525"/>
            <wp:effectExtent l="0" t="0" r="889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78244" cy="2320875"/>
                    </a:xfrm>
                    <a:prstGeom prst="rect">
                      <a:avLst/>
                    </a:prstGeom>
                  </pic:spPr>
                </pic:pic>
              </a:graphicData>
            </a:graphic>
          </wp:inline>
        </w:drawing>
      </w:r>
    </w:p>
    <w:p w14:paraId="2123C0CB" w14:textId="73A7FEFD" w:rsidR="00384B2B" w:rsidRDefault="00384B2B" w:rsidP="00384B2B">
      <w:pPr>
        <w:pStyle w:val="Liststycke"/>
      </w:pPr>
    </w:p>
    <w:p w14:paraId="0EEE288C" w14:textId="3D2A1B17" w:rsidR="00384B2B" w:rsidRDefault="00384B2B" w:rsidP="00384B2B">
      <w:pPr>
        <w:pStyle w:val="Liststycke"/>
        <w:numPr>
          <w:ilvl w:val="0"/>
          <w:numId w:val="3"/>
        </w:numPr>
      </w:pPr>
      <w:r>
        <w:t>Stående rotation</w:t>
      </w:r>
      <w:r w:rsidR="00CB51BD">
        <w:t xml:space="preserve"> – 30 sekunder</w:t>
      </w:r>
    </w:p>
    <w:p w14:paraId="45DB2C71" w14:textId="0444D395" w:rsidR="00384B2B" w:rsidRDefault="00384B2B" w:rsidP="00384B2B">
      <w:pPr>
        <w:pStyle w:val="Liststycke"/>
      </w:pPr>
    </w:p>
    <w:p w14:paraId="5F75A29D" w14:textId="02F80750" w:rsidR="00384B2B" w:rsidRDefault="00384B2B" w:rsidP="00384B2B">
      <w:pPr>
        <w:pStyle w:val="Liststycke"/>
      </w:pPr>
      <w:r w:rsidRPr="00384B2B">
        <w:t>Stå höftbrett med armar hängande längs sidorna. Rotera rygg och höft från sida till sida så långt du kan, låt knän och fötter vridas med samt armar pendla i rörelsen. Följ gärna med blicken.</w:t>
      </w:r>
    </w:p>
    <w:p w14:paraId="003D34B9" w14:textId="471C5A93" w:rsidR="00CB51BD" w:rsidRDefault="00CB51BD" w:rsidP="00384B2B">
      <w:pPr>
        <w:pStyle w:val="Liststycke"/>
      </w:pPr>
    </w:p>
    <w:p w14:paraId="25CBA12D" w14:textId="135E03D2" w:rsidR="00CB51BD" w:rsidRDefault="00CB51BD" w:rsidP="00384B2B">
      <w:pPr>
        <w:pStyle w:val="Liststycke"/>
      </w:pPr>
      <w:r w:rsidRPr="00CB51BD">
        <w:drawing>
          <wp:inline distT="0" distB="0" distL="0" distR="0" wp14:anchorId="24590F3E" wp14:editId="3E10BFB1">
            <wp:extent cx="971550" cy="2346666"/>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4092" cy="2352806"/>
                    </a:xfrm>
                    <a:prstGeom prst="rect">
                      <a:avLst/>
                    </a:prstGeom>
                  </pic:spPr>
                </pic:pic>
              </a:graphicData>
            </a:graphic>
          </wp:inline>
        </w:drawing>
      </w:r>
      <w:r w:rsidRPr="00CB51BD">
        <w:drawing>
          <wp:inline distT="0" distB="0" distL="0" distR="0" wp14:anchorId="75D60374" wp14:editId="3E0D7C36">
            <wp:extent cx="1154142" cy="2352675"/>
            <wp:effectExtent l="0" t="0" r="8255"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63550" cy="2371853"/>
                    </a:xfrm>
                    <a:prstGeom prst="rect">
                      <a:avLst/>
                    </a:prstGeom>
                  </pic:spPr>
                </pic:pic>
              </a:graphicData>
            </a:graphic>
          </wp:inline>
        </w:drawing>
      </w:r>
      <w:r w:rsidRPr="00CB51BD">
        <w:drawing>
          <wp:inline distT="0" distB="0" distL="0" distR="0" wp14:anchorId="6419F08B" wp14:editId="01E07456">
            <wp:extent cx="1460902" cy="2352053"/>
            <wp:effectExtent l="0" t="0" r="635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73153" cy="2371778"/>
                    </a:xfrm>
                    <a:prstGeom prst="rect">
                      <a:avLst/>
                    </a:prstGeom>
                  </pic:spPr>
                </pic:pic>
              </a:graphicData>
            </a:graphic>
          </wp:inline>
        </w:drawing>
      </w:r>
    </w:p>
    <w:p w14:paraId="18C54730" w14:textId="6348C33E" w:rsidR="00CB51BD" w:rsidRDefault="00CB51BD" w:rsidP="00384B2B">
      <w:pPr>
        <w:pStyle w:val="Liststycke"/>
      </w:pPr>
    </w:p>
    <w:p w14:paraId="2550ED60" w14:textId="3F18BE88" w:rsidR="00CB51BD" w:rsidRDefault="00CB51BD" w:rsidP="00CB51BD">
      <w:pPr>
        <w:pStyle w:val="Liststycke"/>
        <w:numPr>
          <w:ilvl w:val="0"/>
          <w:numId w:val="3"/>
        </w:numPr>
      </w:pPr>
      <w:r>
        <w:t>Stående Crawlsim – 30 sekunder</w:t>
      </w:r>
    </w:p>
    <w:p w14:paraId="33523EC6" w14:textId="753F03D3" w:rsidR="00CB51BD" w:rsidRDefault="00CB51BD" w:rsidP="00CB51BD">
      <w:pPr>
        <w:pStyle w:val="Liststycke"/>
      </w:pPr>
    </w:p>
    <w:p w14:paraId="0D82A3F3" w14:textId="5E64F81B" w:rsidR="00CB51BD" w:rsidRDefault="00CB51BD" w:rsidP="00CB51BD">
      <w:pPr>
        <w:pStyle w:val="Liststycke"/>
      </w:pPr>
      <w:r w:rsidRPr="00CB51BD">
        <w:t>Stå höftbrett, stabilisera höft och bål. Eventuellt lätt framåtfällning i höften och böjda knän. Imitera crawlsim med växelvisa simtag framåt. För huvudet åt växelvis höger och vänster under armen som om du skulle "hämta luft".</w:t>
      </w:r>
    </w:p>
    <w:p w14:paraId="628F085C" w14:textId="2440A87C" w:rsidR="00CB51BD" w:rsidRDefault="00CB51BD" w:rsidP="00CB51BD">
      <w:pPr>
        <w:pStyle w:val="Liststycke"/>
      </w:pPr>
    </w:p>
    <w:p w14:paraId="5F8C6893" w14:textId="4C67CB6F" w:rsidR="00CB51BD" w:rsidRDefault="00CB51BD" w:rsidP="00CB51BD">
      <w:pPr>
        <w:pStyle w:val="Liststycke"/>
      </w:pPr>
      <w:r w:rsidRPr="00CB51BD">
        <w:drawing>
          <wp:inline distT="0" distB="0" distL="0" distR="0" wp14:anchorId="2E4C9DE1" wp14:editId="47231257">
            <wp:extent cx="904875" cy="2335161"/>
            <wp:effectExtent l="0" t="0" r="0" b="825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06005" cy="2338078"/>
                    </a:xfrm>
                    <a:prstGeom prst="rect">
                      <a:avLst/>
                    </a:prstGeom>
                  </pic:spPr>
                </pic:pic>
              </a:graphicData>
            </a:graphic>
          </wp:inline>
        </w:drawing>
      </w:r>
      <w:r w:rsidRPr="00CB51BD">
        <w:drawing>
          <wp:inline distT="0" distB="0" distL="0" distR="0" wp14:anchorId="08F66CB5" wp14:editId="67119974">
            <wp:extent cx="880349" cy="2333624"/>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0195" cy="2359724"/>
                    </a:xfrm>
                    <a:prstGeom prst="rect">
                      <a:avLst/>
                    </a:prstGeom>
                  </pic:spPr>
                </pic:pic>
              </a:graphicData>
            </a:graphic>
          </wp:inline>
        </w:drawing>
      </w:r>
      <w:r w:rsidRPr="00CB51BD">
        <w:drawing>
          <wp:inline distT="0" distB="0" distL="0" distR="0" wp14:anchorId="1CB6D178" wp14:editId="49368A63">
            <wp:extent cx="979050" cy="2333625"/>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88874" cy="2357041"/>
                    </a:xfrm>
                    <a:prstGeom prst="rect">
                      <a:avLst/>
                    </a:prstGeom>
                  </pic:spPr>
                </pic:pic>
              </a:graphicData>
            </a:graphic>
          </wp:inline>
        </w:drawing>
      </w:r>
    </w:p>
    <w:p w14:paraId="44F44880" w14:textId="6A8E34E8" w:rsidR="00CB51BD" w:rsidRDefault="00CB51BD" w:rsidP="00CB51BD">
      <w:pPr>
        <w:pStyle w:val="Liststycke"/>
      </w:pPr>
    </w:p>
    <w:p w14:paraId="6C90A363" w14:textId="14A2273B" w:rsidR="00CB51BD" w:rsidRDefault="009D1B17" w:rsidP="00CB51BD">
      <w:pPr>
        <w:pStyle w:val="Liststycke"/>
        <w:numPr>
          <w:ilvl w:val="0"/>
          <w:numId w:val="3"/>
        </w:numPr>
      </w:pPr>
      <w:r>
        <w:t>Ryggliggande albatross – 10 repetitioner</w:t>
      </w:r>
    </w:p>
    <w:p w14:paraId="411232B3" w14:textId="722FC255" w:rsidR="009D1B17" w:rsidRDefault="009D1B17" w:rsidP="009D1B17">
      <w:pPr>
        <w:pStyle w:val="Liststycke"/>
      </w:pPr>
    </w:p>
    <w:p w14:paraId="2D3F37C2" w14:textId="5FDDE407" w:rsidR="009D1B17" w:rsidRDefault="009D1B17" w:rsidP="009D1B17">
      <w:pPr>
        <w:pStyle w:val="Liststycke"/>
      </w:pPr>
      <w:r w:rsidRPr="009D1B17">
        <w:t>Ligg på rygg med armarna sträckta rakt ut åt sidorna på marken. Sträck upp ena benet rakt upp och fäll till motsatt sida, så det korsar kroppen. Sträva så långt du kan mot motsatt hand utan att axlarna lättar från underlaget. Växla mellan höger och vänster sida. Känn sträckning och vridning genom ländrygg.</w:t>
      </w:r>
    </w:p>
    <w:p w14:paraId="5E81D521" w14:textId="35DA451B" w:rsidR="009D1B17" w:rsidRDefault="009D1B17" w:rsidP="009D1B17">
      <w:pPr>
        <w:pStyle w:val="Liststycke"/>
      </w:pPr>
    </w:p>
    <w:p w14:paraId="1199E8CA" w14:textId="2BC7D156" w:rsidR="009D1B17" w:rsidRDefault="009D1B17" w:rsidP="009D1B17">
      <w:pPr>
        <w:pStyle w:val="Liststycke"/>
      </w:pPr>
      <w:r w:rsidRPr="009D1B17">
        <w:lastRenderedPageBreak/>
        <w:drawing>
          <wp:inline distT="0" distB="0" distL="0" distR="0" wp14:anchorId="528C6FB9" wp14:editId="70A6FE8C">
            <wp:extent cx="2057687" cy="1514686"/>
            <wp:effectExtent l="0" t="0" r="0" b="9525"/>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687" cy="1514686"/>
                    </a:xfrm>
                    <a:prstGeom prst="rect">
                      <a:avLst/>
                    </a:prstGeom>
                  </pic:spPr>
                </pic:pic>
              </a:graphicData>
            </a:graphic>
          </wp:inline>
        </w:drawing>
      </w:r>
      <w:r w:rsidRPr="009D1B17">
        <w:drawing>
          <wp:inline distT="0" distB="0" distL="0" distR="0" wp14:anchorId="7889A4EA" wp14:editId="1592DA5B">
            <wp:extent cx="2115128" cy="1524000"/>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21104" cy="1528306"/>
                    </a:xfrm>
                    <a:prstGeom prst="rect">
                      <a:avLst/>
                    </a:prstGeom>
                  </pic:spPr>
                </pic:pic>
              </a:graphicData>
            </a:graphic>
          </wp:inline>
        </w:drawing>
      </w:r>
      <w:r w:rsidRPr="009D1B17">
        <w:drawing>
          <wp:inline distT="0" distB="0" distL="0" distR="0" wp14:anchorId="7F166116" wp14:editId="1BCA061E">
            <wp:extent cx="2085975" cy="1324997"/>
            <wp:effectExtent l="0" t="0" r="0" b="889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92047" cy="1328854"/>
                    </a:xfrm>
                    <a:prstGeom prst="rect">
                      <a:avLst/>
                    </a:prstGeom>
                  </pic:spPr>
                </pic:pic>
              </a:graphicData>
            </a:graphic>
          </wp:inline>
        </w:drawing>
      </w:r>
    </w:p>
    <w:p w14:paraId="2BB68DFC" w14:textId="1571C9CD" w:rsidR="009D1B17" w:rsidRDefault="009D1B17" w:rsidP="009D1B17">
      <w:pPr>
        <w:pStyle w:val="Liststycke"/>
      </w:pPr>
    </w:p>
    <w:p w14:paraId="49577B5D" w14:textId="364AF16F" w:rsidR="009D1B17" w:rsidRDefault="009D1B17" w:rsidP="009D1B17">
      <w:pPr>
        <w:pStyle w:val="Liststycke"/>
        <w:numPr>
          <w:ilvl w:val="0"/>
          <w:numId w:val="3"/>
        </w:numPr>
      </w:pPr>
      <w:r>
        <w:t>Liggande korkskruv höger/vänster – 10+10 repetitioner</w:t>
      </w:r>
    </w:p>
    <w:p w14:paraId="75059357" w14:textId="71F26052" w:rsidR="009D1B17" w:rsidRDefault="009D1B17" w:rsidP="009D1B17">
      <w:pPr>
        <w:pStyle w:val="Liststycke"/>
      </w:pPr>
    </w:p>
    <w:p w14:paraId="7A662365" w14:textId="4159D52B" w:rsidR="009D1B17" w:rsidRDefault="009D1B17" w:rsidP="009D1B17">
      <w:pPr>
        <w:pStyle w:val="Liststycke"/>
      </w:pPr>
      <w:r w:rsidRPr="009D1B17">
        <w:t>Ligg på rygg. För det ena benet böjt över motsatt ben och sträva efter att dra det så långt mot underlaget du kan med andra handen. Försök hålla axlarna kvar i underlaget. Variera gärna vinkeln på böjningen i höften för att känna var det "tar".</w:t>
      </w:r>
    </w:p>
    <w:p w14:paraId="2E539CBA" w14:textId="58B057B2" w:rsidR="009D1B17" w:rsidRDefault="009D1B17" w:rsidP="009D1B17">
      <w:pPr>
        <w:pStyle w:val="Liststycke"/>
      </w:pPr>
    </w:p>
    <w:p w14:paraId="0021367D" w14:textId="4DC424A0" w:rsidR="009D1B17" w:rsidRDefault="009D1B17" w:rsidP="009D1B17">
      <w:pPr>
        <w:pStyle w:val="Liststycke"/>
      </w:pPr>
      <w:r w:rsidRPr="009D1B17">
        <w:drawing>
          <wp:inline distT="0" distB="0" distL="0" distR="0" wp14:anchorId="00520783" wp14:editId="65F6E89B">
            <wp:extent cx="2324424" cy="1200318"/>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24424" cy="1200318"/>
                    </a:xfrm>
                    <a:prstGeom prst="rect">
                      <a:avLst/>
                    </a:prstGeom>
                  </pic:spPr>
                </pic:pic>
              </a:graphicData>
            </a:graphic>
          </wp:inline>
        </w:drawing>
      </w:r>
      <w:r w:rsidRPr="009D1B17">
        <w:drawing>
          <wp:inline distT="0" distB="0" distL="0" distR="0" wp14:anchorId="793379DF" wp14:editId="46D75427">
            <wp:extent cx="2581635" cy="1086002"/>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81635" cy="1086002"/>
                    </a:xfrm>
                    <a:prstGeom prst="rect">
                      <a:avLst/>
                    </a:prstGeom>
                  </pic:spPr>
                </pic:pic>
              </a:graphicData>
            </a:graphic>
          </wp:inline>
        </w:drawing>
      </w:r>
    </w:p>
    <w:p w14:paraId="78BDDA66" w14:textId="60A6B210" w:rsidR="009D1B17" w:rsidRDefault="009D1B17" w:rsidP="009D1B17">
      <w:pPr>
        <w:pStyle w:val="Liststycke"/>
      </w:pPr>
      <w:r w:rsidRPr="009D1B17">
        <w:drawing>
          <wp:inline distT="0" distB="0" distL="0" distR="0" wp14:anchorId="4F0582BA" wp14:editId="4F9B85F6">
            <wp:extent cx="2324100" cy="1010090"/>
            <wp:effectExtent l="0" t="0" r="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29947" cy="1012631"/>
                    </a:xfrm>
                    <a:prstGeom prst="rect">
                      <a:avLst/>
                    </a:prstGeom>
                  </pic:spPr>
                </pic:pic>
              </a:graphicData>
            </a:graphic>
          </wp:inline>
        </w:drawing>
      </w:r>
      <w:r w:rsidRPr="009D1B17">
        <w:drawing>
          <wp:inline distT="0" distB="0" distL="0" distR="0" wp14:anchorId="2650CB7F" wp14:editId="049B9B6F">
            <wp:extent cx="2514951" cy="1028844"/>
            <wp:effectExtent l="0" t="0" r="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14951" cy="1028844"/>
                    </a:xfrm>
                    <a:prstGeom prst="rect">
                      <a:avLst/>
                    </a:prstGeom>
                  </pic:spPr>
                </pic:pic>
              </a:graphicData>
            </a:graphic>
          </wp:inline>
        </w:drawing>
      </w:r>
    </w:p>
    <w:p w14:paraId="7609E740" w14:textId="74F9817A" w:rsidR="009D1B17" w:rsidRDefault="009D1B17" w:rsidP="009D1B17">
      <w:pPr>
        <w:pStyle w:val="Liststycke"/>
      </w:pPr>
    </w:p>
    <w:p w14:paraId="22E90FA5" w14:textId="3E71327F" w:rsidR="009D1B17" w:rsidRDefault="009D1B17" w:rsidP="009D1B17">
      <w:pPr>
        <w:pStyle w:val="Rubrik2"/>
      </w:pPr>
      <w:r>
        <w:t>1 minut vattenpaus</w:t>
      </w:r>
    </w:p>
    <w:p w14:paraId="17AB145F" w14:textId="19393903" w:rsidR="009D1B17" w:rsidRDefault="009D1B17" w:rsidP="009D1B17"/>
    <w:p w14:paraId="434CD9EB" w14:textId="5689C334" w:rsidR="009D1B17" w:rsidRPr="009D1B17" w:rsidRDefault="009D1B17" w:rsidP="009D1B17">
      <w:r>
        <w:t>Efter vattenpaus sker återsamling vid ledare för start av övningar.</w:t>
      </w:r>
    </w:p>
    <w:sectPr w:rsidR="009D1B17" w:rsidRPr="009D1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6D64"/>
    <w:multiLevelType w:val="hybridMultilevel"/>
    <w:tmpl w:val="8E024F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EE3255E"/>
    <w:multiLevelType w:val="hybridMultilevel"/>
    <w:tmpl w:val="6CC68362"/>
    <w:lvl w:ilvl="0" w:tplc="32A2C68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65E262A9"/>
    <w:multiLevelType w:val="hybridMultilevel"/>
    <w:tmpl w:val="D28E50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96705169">
    <w:abstractNumId w:val="2"/>
  </w:num>
  <w:num w:numId="2" w16cid:durableId="189807046">
    <w:abstractNumId w:val="1"/>
  </w:num>
  <w:num w:numId="3" w16cid:durableId="74063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406"/>
    <w:rsid w:val="00384B2B"/>
    <w:rsid w:val="00811377"/>
    <w:rsid w:val="009D1B17"/>
    <w:rsid w:val="00C90406"/>
    <w:rsid w:val="00CB51BD"/>
    <w:rsid w:val="00E16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F24B"/>
  <w15:chartTrackingRefBased/>
  <w15:docId w15:val="{13CCF841-287C-4ECD-8308-BF695F7C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904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E16C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90406"/>
    <w:rPr>
      <w:color w:val="0563C1" w:themeColor="hyperlink"/>
      <w:u w:val="single"/>
    </w:rPr>
  </w:style>
  <w:style w:type="character" w:styleId="Olstomnmnande">
    <w:name w:val="Unresolved Mention"/>
    <w:basedOn w:val="Standardstycketeckensnitt"/>
    <w:uiPriority w:val="99"/>
    <w:semiHidden/>
    <w:unhideWhenUsed/>
    <w:rsid w:val="00C90406"/>
    <w:rPr>
      <w:color w:val="605E5C"/>
      <w:shd w:val="clear" w:color="auto" w:fill="E1DFDD"/>
    </w:rPr>
  </w:style>
  <w:style w:type="character" w:customStyle="1" w:styleId="Rubrik1Char">
    <w:name w:val="Rubrik 1 Char"/>
    <w:basedOn w:val="Standardstycketeckensnitt"/>
    <w:link w:val="Rubrik1"/>
    <w:uiPriority w:val="9"/>
    <w:rsid w:val="00C90406"/>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811377"/>
    <w:pPr>
      <w:ind w:left="720"/>
      <w:contextualSpacing/>
    </w:pPr>
  </w:style>
  <w:style w:type="character" w:customStyle="1" w:styleId="Rubrik2Char">
    <w:name w:val="Rubrik 2 Char"/>
    <w:basedOn w:val="Standardstycketeckensnitt"/>
    <w:link w:val="Rubrik2"/>
    <w:uiPriority w:val="9"/>
    <w:rsid w:val="00E16C75"/>
    <w:rPr>
      <w:rFonts w:asciiTheme="majorHAnsi" w:eastAsiaTheme="majorEastAsia" w:hAnsiTheme="majorHAnsi" w:cstheme="majorBidi"/>
      <w:color w:val="2F5496" w:themeColor="accent1" w:themeShade="BF"/>
      <w:sz w:val="26"/>
      <w:szCs w:val="26"/>
    </w:rPr>
  </w:style>
  <w:style w:type="paragraph" w:styleId="Ingetavstnd">
    <w:name w:val="No Spacing"/>
    <w:uiPriority w:val="1"/>
    <w:qFormat/>
    <w:rsid w:val="00E16C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5</Pages>
  <Words>501</Words>
  <Characters>2657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Blomberg, Tomas</dc:creator>
  <cp:keywords/>
  <dc:description/>
  <cp:lastModifiedBy>Blomberg, Tomas</cp:lastModifiedBy>
  <cp:revision>1</cp:revision>
  <dcterms:created xsi:type="dcterms:W3CDTF">2023-10-31T09:12:00Z</dcterms:created>
  <dcterms:modified xsi:type="dcterms:W3CDTF">2023-10-31T14:19:00Z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2023-10-31T14:19:14Z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f5aa6cb2-5d17-4072-ac39-1e6b44fab05b</vt:lpwstr>
  </property>
  <property fmtid="{D5CDD505-2E9C-101B-9397-08002B2CF9AE}" pid="8" name="MSIP_Label_43f08ec5-d6d9-4227-8387-ccbfcb3632c4_ContentBits">
    <vt:lpwstr>0</vt:lpwstr>
  </property>
</Properties>
</file>