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09A20D8F" w:rsidR="00A6729E" w:rsidRDefault="00A6729E" w:rsidP="00A6729E">
      <w:r>
        <w:t>Namn: Peter Petersson</w:t>
      </w:r>
      <w:r>
        <w:tab/>
      </w:r>
      <w:r>
        <w:tab/>
        <w:t>År: 2022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1A702D51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>
        <w:br/>
      </w:r>
    </w:p>
    <w:p w14:paraId="74ADBF4C" w14:textId="351EA4C6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>
        <w:br/>
      </w:r>
    </w:p>
    <w:p w14:paraId="3033B6F4" w14:textId="5269FF71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>
        <w:br/>
      </w:r>
    </w:p>
    <w:p w14:paraId="529D19CD" w14:textId="234E3CCF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>
        <w:br/>
      </w:r>
    </w:p>
    <w:p w14:paraId="58081F2D" w14:textId="78D25385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>
        <w:br/>
      </w:r>
    </w:p>
    <w:p w14:paraId="347CF9E6" w14:textId="4CF3288F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>
        <w:br/>
      </w:r>
    </w:p>
    <w:p w14:paraId="2767D8A2" w14:textId="0CA9D14D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>
        <w:br/>
      </w:r>
    </w:p>
    <w:p w14:paraId="69CF2B92" w14:textId="5CE3DD69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>
        <w:br/>
      </w:r>
    </w:p>
    <w:p w14:paraId="2CB1FB3C" w14:textId="1FC9E6E3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>
        <w:br/>
      </w:r>
    </w:p>
    <w:p w14:paraId="1FAB632A" w14:textId="06ED5E15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>
        <w:br/>
      </w:r>
    </w:p>
    <w:p w14:paraId="5B3F0EB0" w14:textId="4C96E78C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>
        <w:br/>
      </w:r>
    </w:p>
    <w:p w14:paraId="3F80D5CD" w14:textId="5EA13C4A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>
        <w:br/>
      </w:r>
    </w:p>
    <w:p w14:paraId="6A92DA2B" w14:textId="4E9F5F80" w:rsidR="00A6729E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>
        <w:br/>
      </w:r>
    </w:p>
    <w:p w14:paraId="531F7F5A" w14:textId="500E1DDA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1E23" w14:textId="77777777" w:rsidR="00A6729E" w:rsidRDefault="00A6729E" w:rsidP="00A6729E">
      <w:pPr>
        <w:spacing w:after="0" w:line="240" w:lineRule="auto"/>
      </w:pPr>
      <w:r>
        <w:separator/>
      </w:r>
    </w:p>
  </w:endnote>
  <w:endnote w:type="continuationSeparator" w:id="0">
    <w:p w14:paraId="31A2E113" w14:textId="77777777" w:rsidR="00A6729E" w:rsidRDefault="00A6729E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51AB" w14:textId="77777777" w:rsidR="00A6729E" w:rsidRDefault="00A6729E" w:rsidP="00A6729E">
      <w:pPr>
        <w:spacing w:after="0" w:line="240" w:lineRule="auto"/>
      </w:pPr>
      <w:r>
        <w:separator/>
      </w:r>
    </w:p>
  </w:footnote>
  <w:footnote w:type="continuationSeparator" w:id="0">
    <w:p w14:paraId="05A40C59" w14:textId="77777777" w:rsidR="00A6729E" w:rsidRDefault="00A6729E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D1319"/>
    <w:rsid w:val="00326BC6"/>
    <w:rsid w:val="006D3124"/>
    <w:rsid w:val="00A6729E"/>
    <w:rsid w:val="00A74791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606</Characters>
  <Application>Microsoft Office Word</Application>
  <DocSecurity>4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2</cp:revision>
  <dcterms:created xsi:type="dcterms:W3CDTF">2022-02-19T19:47:00Z</dcterms:created>
  <dcterms:modified xsi:type="dcterms:W3CDTF">2022-02-19T19:47:00Z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