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06CF" w14:textId="77777777" w:rsidR="002230CB" w:rsidRDefault="002230CB"/>
    <w:p w14:paraId="36B074ED" w14:textId="77777777" w:rsidR="002230CB" w:rsidRDefault="002230CB"/>
    <w:p w14:paraId="352FAE4F" w14:textId="0A31E1CF" w:rsidR="00AC0B3F" w:rsidRDefault="002230CB">
      <w:r w:rsidRPr="002230CB">
        <w:t>Anmälan görs via följande länk</w:t>
      </w:r>
    </w:p>
    <w:p w14:paraId="0B812F59" w14:textId="3D1CBEC9" w:rsidR="002230CB" w:rsidRDefault="002230CB">
      <w:hyperlink r:id="rId6" w:history="1">
        <w:r w:rsidRPr="00381C43">
          <w:rPr>
            <w:rStyle w:val="Hyperlnk"/>
            <w:rFonts w:ascii="inherit" w:hAnsi="inherit" w:cs="Segoe UI Historic"/>
            <w:sz w:val="23"/>
            <w:szCs w:val="23"/>
            <w:bdr w:val="none" w:sz="0" w:space="0" w:color="auto" w:frame="1"/>
          </w:rPr>
          <w:t>https://a</w:t>
        </w:r>
        <w:r w:rsidRPr="00381C43">
          <w:rPr>
            <w:rStyle w:val="Hyperlnk"/>
            <w:rFonts w:ascii="inherit" w:hAnsi="inherit" w:cs="Segoe UI Historic"/>
            <w:sz w:val="23"/>
            <w:szCs w:val="23"/>
            <w:bdr w:val="none" w:sz="0" w:space="0" w:color="auto" w:frame="1"/>
          </w:rPr>
          <w:t>p</w:t>
        </w:r>
        <w:r w:rsidRPr="00381C43">
          <w:rPr>
            <w:rStyle w:val="Hyperlnk"/>
            <w:rFonts w:ascii="inherit" w:hAnsi="inherit" w:cs="Segoe UI Historic"/>
            <w:sz w:val="23"/>
            <w:szCs w:val="23"/>
            <w:bdr w:val="none" w:sz="0" w:space="0" w:color="auto" w:frame="1"/>
          </w:rPr>
          <w:t>p.svedea.se/anmal-skada/idrott/gymnastikforbundet</w:t>
        </w:r>
      </w:hyperlink>
    </w:p>
    <w:p w14:paraId="4857970C" w14:textId="77777777" w:rsidR="002230CB" w:rsidRDefault="002230CB"/>
    <w:p w14:paraId="3583E6DC" w14:textId="795D4D9A" w:rsidR="002230CB" w:rsidRDefault="002230CB">
      <w:r w:rsidRPr="002230CB">
        <w:t>Lista de kostnader du haft på grund av skadan och som inte ersatts genom annan försäkring</w:t>
      </w:r>
    </w:p>
    <w:p w14:paraId="6B9487CC" w14:textId="77777777" w:rsidR="002230CB" w:rsidRDefault="002230CB"/>
    <w:p w14:paraId="056A08CA" w14:textId="3C2A8DF4" w:rsidR="002230CB" w:rsidRDefault="002230CB">
      <w:r>
        <w:t xml:space="preserve">Vid ev frågor kontakta huvudtränaren. </w:t>
      </w:r>
    </w:p>
    <w:p w14:paraId="47949265" w14:textId="29C114D8" w:rsidR="002230CB" w:rsidRDefault="002230CB"/>
    <w:p w14:paraId="6F496860" w14:textId="3FAC925C" w:rsidR="002230CB" w:rsidRDefault="002230CB">
      <w:r>
        <w:t>Gymnastiksektionen</w:t>
      </w:r>
    </w:p>
    <w:p w14:paraId="6F859077" w14:textId="72041A6A" w:rsidR="002230CB" w:rsidRDefault="002230CB"/>
    <w:p w14:paraId="22765802" w14:textId="77777777" w:rsidR="002230CB" w:rsidRDefault="002230CB"/>
    <w:sectPr w:rsidR="002230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571F" w14:textId="77777777" w:rsidR="002230CB" w:rsidRDefault="002230CB" w:rsidP="002230CB">
      <w:pPr>
        <w:spacing w:after="0" w:line="240" w:lineRule="auto"/>
      </w:pPr>
      <w:r>
        <w:separator/>
      </w:r>
    </w:p>
  </w:endnote>
  <w:endnote w:type="continuationSeparator" w:id="0">
    <w:p w14:paraId="4DACD8BF" w14:textId="77777777" w:rsidR="002230CB" w:rsidRDefault="002230CB" w:rsidP="0022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E19D" w14:textId="77777777" w:rsidR="002230CB" w:rsidRDefault="002230CB" w:rsidP="002230CB">
      <w:pPr>
        <w:spacing w:after="0" w:line="240" w:lineRule="auto"/>
      </w:pPr>
      <w:r>
        <w:separator/>
      </w:r>
    </w:p>
  </w:footnote>
  <w:footnote w:type="continuationSeparator" w:id="0">
    <w:p w14:paraId="16B4F4AA" w14:textId="77777777" w:rsidR="002230CB" w:rsidRDefault="002230CB" w:rsidP="0022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8995" w14:textId="66DCE03F" w:rsidR="002230CB" w:rsidRDefault="002230CB" w:rsidP="002230CB">
    <w:pPr>
      <w:pStyle w:val="Sidhuvud"/>
      <w:jc w:val="center"/>
    </w:pPr>
    <w:r>
      <w:rPr>
        <w:noProof/>
      </w:rPr>
      <w:drawing>
        <wp:inline distT="0" distB="0" distL="0" distR="0" wp14:anchorId="3A504AF4" wp14:editId="19C3D24C">
          <wp:extent cx="970280" cy="977900"/>
          <wp:effectExtent l="0" t="0" r="1270" b="1270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30CB">
      <w:rPr>
        <w:sz w:val="40"/>
        <w:szCs w:val="40"/>
      </w:rPr>
      <w:t>Anmälan för idrottsskada gymnastik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CB"/>
    <w:rsid w:val="0003367F"/>
    <w:rsid w:val="002230CB"/>
    <w:rsid w:val="00AD1F10"/>
    <w:rsid w:val="00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F2E9"/>
  <w15:chartTrackingRefBased/>
  <w15:docId w15:val="{BBB6809A-1894-4D74-809D-3F1AB93F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230CB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230CB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2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30CB"/>
  </w:style>
  <w:style w:type="paragraph" w:styleId="Sidfot">
    <w:name w:val="footer"/>
    <w:basedOn w:val="Normal"/>
    <w:link w:val="SidfotChar"/>
    <w:uiPriority w:val="99"/>
    <w:unhideWhenUsed/>
    <w:rsid w:val="0022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svedea.se/anmal-skada/idrott/gymnastikforbund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F03D.D7AE0E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271</Characters>
  <Application>Microsoft Office Word</Application>
  <DocSecurity>0</DocSecurity>
  <Lines>2</Lines>
  <Paragraphs>1</Paragraphs>
  <ScaleCrop>false</ScaleCrop>
  <Company>SAINT-GOBAIN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Morfeldt, Lena - SG Ecophon AB</dc:creator>
  <cp:keywords/>
  <dc:description/>
  <cp:lastModifiedBy>Morfeldt, Lena - SG Ecophon AB</cp:lastModifiedBy>
  <cp:revision>1</cp:revision>
  <dcterms:created xsi:type="dcterms:W3CDTF">2023-09-26T07:07:00Z</dcterms:created>
  <dcterms:modified xsi:type="dcterms:W3CDTF">2023-09-26T07:16:00Z</dcterms:modified>
</cp:coreProperties>
</file>