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48" w:rsidRPr="00084AF3" w:rsidRDefault="00315048" w:rsidP="00084AF3">
      <w:pPr>
        <w:jc w:val="center"/>
        <w:rPr>
          <w:b/>
          <w:sz w:val="28"/>
          <w:szCs w:val="28"/>
        </w:rPr>
      </w:pPr>
      <w:r w:rsidRPr="00084AF3">
        <w:rPr>
          <w:b/>
          <w:sz w:val="28"/>
          <w:szCs w:val="28"/>
        </w:rPr>
        <w:t>NIBF f-07/08</w:t>
      </w:r>
      <w:r w:rsidR="00084AF3">
        <w:rPr>
          <w:b/>
          <w:sz w:val="28"/>
          <w:szCs w:val="28"/>
        </w:rPr>
        <w:t xml:space="preserve"> säsongen 18/19</w:t>
      </w:r>
    </w:p>
    <w:p w:rsidR="00084AF3" w:rsidRDefault="00084AF3"/>
    <w:p w:rsidR="00315048" w:rsidRDefault="00315048">
      <w:r>
        <w:t>Samling 45 minuter innan matchstart för att iordningsställa sarg och sekretariat.</w:t>
      </w:r>
    </w:p>
    <w:p w:rsidR="00315048" w:rsidRDefault="00315048">
      <w:r>
        <w:t>Om man inte har möjlighet den tid man är uppsatt på t.ex om ens barn inte ska spela så är det förälderns ansvar att byta med någon annan. Telefonnummer finns på lagsidan.</w:t>
      </w:r>
    </w:p>
    <w:p w:rsidR="00315048" w:rsidRDefault="00315048">
      <w:r>
        <w:t>Den grupp som är ansvarig för matchen får sins emellan dela upp vem som gör vad. Sarg hjälps alla åt med. 2 personer i seket, tvätten, fikat.</w:t>
      </w:r>
    </w:p>
    <w:p w:rsidR="00084AF3" w:rsidRDefault="00084AF3">
      <w:r>
        <w:t>Nedmontering av sarg o dyl efter match.</w:t>
      </w:r>
    </w:p>
    <w:p w:rsidR="00315048" w:rsidRDefault="00315048"/>
    <w:p w:rsidR="00315048" w:rsidRPr="00084AF3" w:rsidRDefault="00315048">
      <w:pPr>
        <w:rPr>
          <w:b/>
        </w:rPr>
      </w:pPr>
      <w:r w:rsidRPr="00084AF3">
        <w:rPr>
          <w:b/>
        </w:rPr>
        <w:t>Seket:</w:t>
      </w:r>
    </w:p>
    <w:p w:rsidR="00315048" w:rsidRDefault="00315048">
      <w:r>
        <w:t>Tidtagarens uppgift är att sköta matchklockan.</w:t>
      </w:r>
    </w:p>
    <w:p w:rsidR="00315048" w:rsidRDefault="00315048" w:rsidP="00315048">
      <w:pPr>
        <w:pStyle w:val="ListParagraph"/>
        <w:numPr>
          <w:ilvl w:val="0"/>
          <w:numId w:val="1"/>
        </w:numPr>
      </w:pPr>
      <w:r>
        <w:t xml:space="preserve">Kontrollera att klockan fungerar och är rätt programmerad </w:t>
      </w:r>
    </w:p>
    <w:p w:rsidR="00315048" w:rsidRDefault="00315048" w:rsidP="00315048">
      <w:pPr>
        <w:pStyle w:val="ListParagraph"/>
        <w:numPr>
          <w:ilvl w:val="0"/>
          <w:numId w:val="1"/>
        </w:numPr>
      </w:pPr>
      <w:r>
        <w:t>Tiden ska räknas från 00.00 och uppåt.</w:t>
      </w:r>
    </w:p>
    <w:p w:rsidR="00315048" w:rsidRDefault="00315048" w:rsidP="00315048">
      <w:pPr>
        <w:pStyle w:val="ListParagraph"/>
        <w:numPr>
          <w:ilvl w:val="0"/>
          <w:numId w:val="1"/>
        </w:numPr>
      </w:pPr>
      <w:r>
        <w:t>Tjejerna spelar 3x15 minuter effektiv tid dvs klockan stoppas/startar när domaren blåser. 5 minuter paus mellan perioderna.</w:t>
      </w:r>
    </w:p>
    <w:p w:rsidR="00084AF3" w:rsidRDefault="00084AF3" w:rsidP="00315048">
      <w:pPr>
        <w:pStyle w:val="ListParagraph"/>
        <w:numPr>
          <w:ilvl w:val="0"/>
          <w:numId w:val="1"/>
        </w:numPr>
      </w:pPr>
      <w:r>
        <w:t>Ange resultat på tavlan.</w:t>
      </w:r>
    </w:p>
    <w:p w:rsidR="00315048" w:rsidRDefault="00315048" w:rsidP="00315048">
      <w:r w:rsidRPr="00084AF3">
        <w:rPr>
          <w:b/>
        </w:rPr>
        <w:t>Protokollansvarig</w:t>
      </w:r>
      <w:r>
        <w:t xml:space="preserve"> för protokoll under match.</w:t>
      </w:r>
    </w:p>
    <w:p w:rsidR="00315048" w:rsidRDefault="00084AF3" w:rsidP="00315048">
      <w:pPr>
        <w:pStyle w:val="ListParagraph"/>
        <w:numPr>
          <w:ilvl w:val="0"/>
          <w:numId w:val="2"/>
        </w:numPr>
      </w:pPr>
      <w:r>
        <w:t>Kontrollera tillsammans med domaren innan matchen att protokllet är rätt ifyllt avbåda lagen och att ledare har skrivit under.</w:t>
      </w:r>
    </w:p>
    <w:p w:rsidR="00084AF3" w:rsidRDefault="00084AF3" w:rsidP="00315048">
      <w:pPr>
        <w:pStyle w:val="ListParagraph"/>
        <w:numPr>
          <w:ilvl w:val="0"/>
          <w:numId w:val="2"/>
        </w:numPr>
      </w:pPr>
      <w:r>
        <w:t xml:space="preserve">Ungdomsserier gör </w:t>
      </w:r>
      <w:r w:rsidRPr="00084AF3">
        <w:rPr>
          <w:u w:val="single"/>
        </w:rPr>
        <w:t>inte</w:t>
      </w:r>
      <w:r>
        <w:t xml:space="preserve"> någon händelserapportering.</w:t>
      </w:r>
    </w:p>
    <w:p w:rsidR="00084AF3" w:rsidRDefault="00084AF3" w:rsidP="00315048">
      <w:pPr>
        <w:pStyle w:val="ListParagraph"/>
        <w:numPr>
          <w:ilvl w:val="0"/>
          <w:numId w:val="2"/>
        </w:numPr>
      </w:pPr>
      <w:r>
        <w:t>Resultaten skrivs upp.</w:t>
      </w:r>
    </w:p>
    <w:p w:rsidR="00084AF3" w:rsidRDefault="00084AF3" w:rsidP="00315048">
      <w:pPr>
        <w:pStyle w:val="ListParagraph"/>
        <w:numPr>
          <w:ilvl w:val="0"/>
          <w:numId w:val="2"/>
        </w:numPr>
      </w:pPr>
      <w:r>
        <w:t>Efter matchen skrivs protokollet under tillsammans med domaren.</w:t>
      </w:r>
    </w:p>
    <w:p w:rsidR="00084AF3" w:rsidRDefault="00084AF3" w:rsidP="00084AF3"/>
    <w:p w:rsidR="00084AF3" w:rsidRDefault="00084AF3" w:rsidP="00084AF3"/>
    <w:p w:rsidR="00084AF3" w:rsidRDefault="00084AF3" w:rsidP="00084AF3">
      <w:r>
        <w:t>I samtliga matcher ska matchprotokoll från iBIS användas. ( innebandyns informationssystem)</w:t>
      </w:r>
    </w:p>
    <w:p w:rsidR="00084AF3" w:rsidRDefault="00084AF3" w:rsidP="00084AF3">
      <w:r>
        <w:t>Matchprotokollet som skrivs ut av hemmalaget från iBIS ska godkännas av ledare från båda lagen.</w:t>
      </w:r>
    </w:p>
    <w:p w:rsidR="00084AF3" w:rsidRDefault="00084AF3" w:rsidP="00084AF3">
      <w:r>
        <w:t>Protokollet fås av Chrille eller Pelle innan match.</w:t>
      </w:r>
    </w:p>
    <w:p w:rsidR="00084AF3" w:rsidRDefault="00084AF3" w:rsidP="00084AF3"/>
    <w:p w:rsidR="00084AF3" w:rsidRDefault="00084AF3" w:rsidP="00084AF3"/>
    <w:p w:rsidR="00084AF3" w:rsidRPr="00084AF3" w:rsidRDefault="00084AF3" w:rsidP="00084AF3">
      <w:pPr>
        <w:jc w:val="center"/>
        <w:rPr>
          <w:i/>
        </w:rPr>
      </w:pPr>
      <w:r w:rsidRPr="00084AF3">
        <w:rPr>
          <w:i/>
        </w:rPr>
        <w:t>Det kommer bli en spännande och rolig säsong där vi kommer följa våra fantastiska tjejer i deras innebandyutveckling.</w:t>
      </w:r>
    </w:p>
    <w:p w:rsidR="00084AF3" w:rsidRDefault="00084AF3" w:rsidP="00084AF3"/>
    <w:p w:rsidR="00084AF3" w:rsidRDefault="00084AF3" w:rsidP="00084AF3"/>
    <w:p w:rsidR="00084AF3" w:rsidRDefault="00084AF3" w:rsidP="00084AF3"/>
    <w:p w:rsidR="00315048" w:rsidRDefault="00315048"/>
    <w:sectPr w:rsidR="00315048" w:rsidSect="00CC5F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7929"/>
    <w:multiLevelType w:val="hybridMultilevel"/>
    <w:tmpl w:val="F70E6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6E672A3"/>
    <w:multiLevelType w:val="hybridMultilevel"/>
    <w:tmpl w:val="452AF1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1304"/>
  <w:hyphenationZone w:val="425"/>
  <w:characterSpacingControl w:val="doNotCompress"/>
  <w:compat/>
  <w:rsids>
    <w:rsidRoot w:val="00315048"/>
    <w:rsid w:val="00084AF3"/>
    <w:rsid w:val="00315048"/>
    <w:rsid w:val="00C64EFE"/>
    <w:rsid w:val="00CC5F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0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228</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famkvist1@hotmail.com</dc:creator>
  <cp:lastModifiedBy>famkvist1@hotmail.com</cp:lastModifiedBy>
  <cp:revision>1</cp:revision>
  <dcterms:created xsi:type="dcterms:W3CDTF">2018-10-23T08:38:00Z</dcterms:created>
  <dcterms:modified xsi:type="dcterms:W3CDTF">2018-10-23T08:59:00Z</dcterms:modified>
</cp:coreProperties>
</file>