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0754A" w14:textId="186C5DD5" w:rsidR="006D78EF" w:rsidRPr="00D604A1" w:rsidRDefault="00D604A1" w:rsidP="00D604A1">
      <w:pPr>
        <w:pStyle w:val="Rubrik1"/>
        <w:rPr>
          <w:color w:val="C00000"/>
          <w:sz w:val="36"/>
          <w:szCs w:val="36"/>
        </w:rPr>
      </w:pPr>
      <w:r w:rsidRPr="00D604A1">
        <w:rPr>
          <w:noProof/>
          <w:color w:val="C00000"/>
          <w:sz w:val="36"/>
          <w:szCs w:val="36"/>
        </w:rPr>
        <w:drawing>
          <wp:anchor distT="0" distB="0" distL="114300" distR="114300" simplePos="0" relativeHeight="251658240" behindDoc="1" locked="0" layoutInCell="1" allowOverlap="1" wp14:anchorId="5C964510" wp14:editId="0DBC19BB">
            <wp:simplePos x="0" y="0"/>
            <wp:positionH relativeFrom="column">
              <wp:posOffset>1905</wp:posOffset>
            </wp:positionH>
            <wp:positionV relativeFrom="paragraph">
              <wp:posOffset>1905</wp:posOffset>
            </wp:positionV>
            <wp:extent cx="977900" cy="977900"/>
            <wp:effectExtent l="0" t="0" r="0" b="0"/>
            <wp:wrapTight wrapText="bothSides">
              <wp:wrapPolygon edited="0">
                <wp:start x="0" y="0"/>
                <wp:lineTo x="0" y="21039"/>
                <wp:lineTo x="21039" y="21039"/>
                <wp:lineTo x="21039" y="0"/>
                <wp:lineTo x="0" y="0"/>
              </wp:wrapPolygon>
            </wp:wrapTight>
            <wp:docPr id="1" name="Bildobjekt 1" descr="IBK Lockerud Mariestad | Marie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K Lockerud Mariestad | Mariest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4F56" w:rsidRPr="00D604A1">
        <w:rPr>
          <w:color w:val="C00000"/>
          <w:sz w:val="36"/>
          <w:szCs w:val="36"/>
        </w:rPr>
        <w:t>Kvittering Matchställ</w:t>
      </w:r>
    </w:p>
    <w:p w14:paraId="32E922D3" w14:textId="2C698B51" w:rsidR="00A74F56" w:rsidRDefault="00D604A1">
      <w:r>
        <w:rPr>
          <w:sz w:val="20"/>
          <w:szCs w:val="20"/>
        </w:rPr>
        <w:br/>
      </w:r>
      <w:r w:rsidR="00A74F56" w:rsidRPr="00D604A1">
        <w:rPr>
          <w:sz w:val="20"/>
          <w:szCs w:val="20"/>
        </w:rPr>
        <w:t>Upprättas i två exemplar, ett till spelaren/vårdnadshavaren</w:t>
      </w:r>
      <w:r w:rsidRPr="00D604A1">
        <w:rPr>
          <w:sz w:val="20"/>
          <w:szCs w:val="20"/>
        </w:rPr>
        <w:t>,</w:t>
      </w:r>
      <w:r w:rsidR="00A74F56" w:rsidRPr="00D604A1">
        <w:rPr>
          <w:sz w:val="20"/>
          <w:szCs w:val="20"/>
        </w:rPr>
        <w:t xml:space="preserve"> ett till klubben</w:t>
      </w:r>
    </w:p>
    <w:p w14:paraId="37CA25F1" w14:textId="163EADCB" w:rsidR="00A74F56" w:rsidRDefault="00A74F56"/>
    <w:tbl>
      <w:tblPr>
        <w:tblStyle w:val="Tabellrutnt"/>
        <w:tblW w:w="0" w:type="auto"/>
        <w:tblLook w:val="04A0" w:firstRow="1" w:lastRow="0" w:firstColumn="1" w:lastColumn="0" w:noHBand="0" w:noVBand="1"/>
      </w:tblPr>
      <w:tblGrid>
        <w:gridCol w:w="4815"/>
        <w:gridCol w:w="3544"/>
      </w:tblGrid>
      <w:tr w:rsidR="00A74F56" w14:paraId="1C4B8E12" w14:textId="77777777" w:rsidTr="00A74F56">
        <w:tc>
          <w:tcPr>
            <w:tcW w:w="4815" w:type="dxa"/>
          </w:tcPr>
          <w:p w14:paraId="2FCC4773" w14:textId="1156AEC9" w:rsidR="00A74F56" w:rsidRDefault="00A74F56">
            <w:r>
              <w:t>Spelarens fullständiga namn</w:t>
            </w:r>
          </w:p>
          <w:p w14:paraId="38617439" w14:textId="77777777" w:rsidR="00A74F56" w:rsidRDefault="00A74F56"/>
          <w:p w14:paraId="1AE919B6" w14:textId="3A773D3E" w:rsidR="00A74F56" w:rsidRDefault="00A74F56"/>
        </w:tc>
        <w:tc>
          <w:tcPr>
            <w:tcW w:w="3544" w:type="dxa"/>
          </w:tcPr>
          <w:p w14:paraId="7B8C2777" w14:textId="13F0C2E4" w:rsidR="00A74F56" w:rsidRDefault="00A74F56">
            <w:r>
              <w:t>Personnummer</w:t>
            </w:r>
          </w:p>
        </w:tc>
      </w:tr>
      <w:tr w:rsidR="00A74F56" w14:paraId="697ED71B" w14:textId="77777777" w:rsidTr="00A74F56">
        <w:tc>
          <w:tcPr>
            <w:tcW w:w="4815" w:type="dxa"/>
          </w:tcPr>
          <w:p w14:paraId="1187F923" w14:textId="77777777" w:rsidR="00A74F56" w:rsidRDefault="00A74F56">
            <w:r>
              <w:t>Lag</w:t>
            </w:r>
          </w:p>
          <w:p w14:paraId="069B65CE" w14:textId="77777777" w:rsidR="00A74F56" w:rsidRDefault="00A74F56"/>
          <w:p w14:paraId="199607A2" w14:textId="5416106E" w:rsidR="00A74F56" w:rsidRDefault="00A74F56"/>
        </w:tc>
        <w:tc>
          <w:tcPr>
            <w:tcW w:w="3544" w:type="dxa"/>
          </w:tcPr>
          <w:p w14:paraId="2BAF8315" w14:textId="618B386B" w:rsidR="00A74F56" w:rsidRDefault="00A74F56">
            <w:r>
              <w:t>Åldersgrupp</w:t>
            </w:r>
          </w:p>
        </w:tc>
      </w:tr>
      <w:tr w:rsidR="00A74F56" w14:paraId="0F731B8A" w14:textId="77777777" w:rsidTr="00A74F56">
        <w:tc>
          <w:tcPr>
            <w:tcW w:w="4815" w:type="dxa"/>
          </w:tcPr>
          <w:p w14:paraId="56AB8743" w14:textId="77777777" w:rsidR="00A74F56" w:rsidRDefault="00A74F56">
            <w:r>
              <w:t>Vårdnadshavares fullständiga namn</w:t>
            </w:r>
          </w:p>
          <w:p w14:paraId="43186C6A" w14:textId="77777777" w:rsidR="00A74F56" w:rsidRDefault="00A74F56"/>
          <w:p w14:paraId="3857C5FE" w14:textId="12E00AD7" w:rsidR="00A74F56" w:rsidRDefault="00A74F56"/>
        </w:tc>
        <w:tc>
          <w:tcPr>
            <w:tcW w:w="3544" w:type="dxa"/>
          </w:tcPr>
          <w:p w14:paraId="1A5379C4" w14:textId="322F9204" w:rsidR="00A74F56" w:rsidRDefault="00A74F56">
            <w:r>
              <w:t>Telefonnummer</w:t>
            </w:r>
          </w:p>
        </w:tc>
      </w:tr>
    </w:tbl>
    <w:p w14:paraId="6527A68D" w14:textId="507B1F4C" w:rsidR="00A74F56" w:rsidRDefault="002B1FFA">
      <w:r>
        <w:rPr>
          <w:noProof/>
        </w:rPr>
        <mc:AlternateContent>
          <mc:Choice Requires="wps">
            <w:drawing>
              <wp:anchor distT="0" distB="0" distL="114300" distR="114300" simplePos="0" relativeHeight="251659264" behindDoc="0" locked="0" layoutInCell="1" allowOverlap="1" wp14:anchorId="1E6C74FD" wp14:editId="15B538A0">
                <wp:simplePos x="0" y="0"/>
                <wp:positionH relativeFrom="column">
                  <wp:posOffset>1905</wp:posOffset>
                </wp:positionH>
                <wp:positionV relativeFrom="paragraph">
                  <wp:posOffset>257175</wp:posOffset>
                </wp:positionV>
                <wp:extent cx="5308600" cy="1898650"/>
                <wp:effectExtent l="0" t="0" r="25400" b="25400"/>
                <wp:wrapNone/>
                <wp:docPr id="2" name="Rektangel 2"/>
                <wp:cNvGraphicFramePr/>
                <a:graphic xmlns:a="http://schemas.openxmlformats.org/drawingml/2006/main">
                  <a:graphicData uri="http://schemas.microsoft.com/office/word/2010/wordprocessingShape">
                    <wps:wsp>
                      <wps:cNvSpPr/>
                      <wps:spPr>
                        <a:xfrm>
                          <a:off x="0" y="0"/>
                          <a:ext cx="5308600" cy="189865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6F050B" id="Rektangel 2" o:spid="_x0000_s1026" style="position:absolute;margin-left:.15pt;margin-top:20.25pt;width:418pt;height:1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gehgIAAGgFAAAOAAAAZHJzL2Uyb0RvYy54bWysVEtv2zAMvg/YfxB0X22nTZsGdYqgRYcB&#10;RRusHXpWZCkWIIuapMTJfv0o+ZGgK3YYdrFFkfwofnzc3O4bTXbCeQWmpMVZTokwHCplNiX98frw&#10;ZUaJD8xUTIMRJT0IT28Xnz/dtHYuJlCDroQjCGL8vLUlrUOw8yzzvBYN82dghUGlBNewgKLbZJVj&#10;LaI3Opvk+WXWgqusAy68x9v7TkkXCV9KwcOzlF4EokuKbwvp69J3Hb/Z4obNN47ZWvH+GewfXtEw&#10;ZTDoCHXPAiNbp/6AahR34EGGMw5NBlIqLlIOmE2Rv8vmpWZWpFyQHG9Hmvz/g+VPuxe7ckhDa/3c&#10;4zFmsZeuiX98H9knsg4jWWIfCMfL6Xk+u8yRU466YnY9u5wmOrOju3U+fBXQkHgoqcNqJJLY7tEH&#10;DImmg0mMZuBBaZ0qog1pS3peXE2TgwetqqiMZqk3xJ12ZMewqmFfxCoi1okVStrg5TGpdAoHLSKE&#10;Nt+FJKrCNCZdgNhvR0zGuTCh6FQ1q0QXqpjmmHAfbPBIoRNgRJb4yBG7BxgsO5ABu4Pp7aOrSO06&#10;Oud/e1jnPHqkyGDC6NwoA+4jAI1Z9ZE7+4GkjprI0hqqw8oRB92weMsfFNbvkfmwYg6nA2uOEx+e&#10;8SM1YJ2gP1FSg/v10X20x6ZFLSUtTltJ/c8tc4IS/c1gO18XFxdxPJNwMb2aoOBONetTjdk2d4Cl&#10;L3C3WJ6O0T7o4SgdNG+4GJYxKqqY4Ri7pDy4QbgL3RbA1cLFcpnMcCQtC4/mxfIIHlmN/fm6f2PO&#10;9k0csP+fYJhMNn/Xy51t9DSw3AaQKjX6kdeebxzn1Dj96on74lROVscFufgNAAD//wMAUEsDBBQA&#10;BgAIAAAAIQDlE+xk2QAAAAcBAAAPAAAAZHJzL2Rvd25yZXYueG1sTI5BT4QwEIXvJv6HZky8GLdV&#10;ZINI2RgTriauG7126QgonRJaFvj3jif3OO+9fPMVu8X14oRj6DxpuNsoEEi1tx01Gg7v1W0GIkRD&#10;1vSeUMOKAXbl5UVhcutnesPTPjaCIRRyo6GNccilDHWLzoSNH5C4+/KjM5HPsZF2NDPDXS/vldpK&#10;ZzriD60Z8KXF+mc/OQ0Pn+HmI3uVq4ru8O3cWqXTXGl9fbU8P4GIuMT/MfzpszqU7HT0E9kgeg0J&#10;75ikUhDcZsmWgyPHyWMKsizkuX/5CwAA//8DAFBLAQItABQABgAIAAAAIQC2gziS/gAAAOEBAAAT&#10;AAAAAAAAAAAAAAAAAAAAAABbQ29udGVudF9UeXBlc10ueG1sUEsBAi0AFAAGAAgAAAAhADj9If/W&#10;AAAAlAEAAAsAAAAAAAAAAAAAAAAALwEAAF9yZWxzLy5yZWxzUEsBAi0AFAAGAAgAAAAhAAPCKB6G&#10;AgAAaAUAAA4AAAAAAAAAAAAAAAAALgIAAGRycy9lMm9Eb2MueG1sUEsBAi0AFAAGAAgAAAAhAOUT&#10;7GTZAAAABwEAAA8AAAAAAAAAAAAAAAAA4AQAAGRycy9kb3ducmV2LnhtbFBLBQYAAAAABAAEAPMA&#10;AADmBQAAAAA=&#10;" filled="f" strokecolor="black [3213]" strokeweight=".25pt"/>
            </w:pict>
          </mc:Fallback>
        </mc:AlternateContent>
      </w:r>
    </w:p>
    <w:p w14:paraId="519EAD04" w14:textId="77777777" w:rsidR="00A74F56" w:rsidRDefault="00A74F56">
      <w:pPr>
        <w:sectPr w:rsidR="00A74F56">
          <w:pgSz w:w="11906" w:h="16838"/>
          <w:pgMar w:top="1417" w:right="1417" w:bottom="1417" w:left="1417" w:header="708" w:footer="708" w:gutter="0"/>
          <w:cols w:space="708"/>
          <w:docGrid w:linePitch="360"/>
        </w:sectPr>
      </w:pPr>
    </w:p>
    <w:p w14:paraId="5E848235" w14:textId="14742FCC" w:rsidR="00A74F56" w:rsidRPr="002B1FFA" w:rsidRDefault="002B1FFA">
      <w:pPr>
        <w:rPr>
          <w:b/>
          <w:bCs/>
        </w:rPr>
      </w:pPr>
      <w:r>
        <w:rPr>
          <w:b/>
          <w:bCs/>
        </w:rPr>
        <w:t xml:space="preserve">  </w:t>
      </w:r>
      <w:r w:rsidR="00A74F56" w:rsidRPr="002B1FFA">
        <w:rPr>
          <w:b/>
          <w:bCs/>
        </w:rPr>
        <w:t>Härmed kvitteras ett matchställ ut innehållande:</w:t>
      </w:r>
    </w:p>
    <w:p w14:paraId="6AB974CF" w14:textId="77777777" w:rsidR="00A74F56" w:rsidRDefault="00A74F56" w:rsidP="00A74F56">
      <w:pPr>
        <w:pStyle w:val="Liststycke"/>
        <w:numPr>
          <w:ilvl w:val="0"/>
          <w:numId w:val="1"/>
        </w:numPr>
        <w:sectPr w:rsidR="00A74F56" w:rsidSect="00A74F56">
          <w:type w:val="continuous"/>
          <w:pgSz w:w="11906" w:h="16838"/>
          <w:pgMar w:top="1417" w:right="1417" w:bottom="1417" w:left="1417" w:header="708" w:footer="708" w:gutter="0"/>
          <w:cols w:space="708"/>
          <w:docGrid w:linePitch="360"/>
        </w:sectPr>
      </w:pPr>
    </w:p>
    <w:p w14:paraId="3ECB165C" w14:textId="32359A8A" w:rsidR="00A74F56" w:rsidRDefault="00A74F56" w:rsidP="00A74F56">
      <w:pPr>
        <w:pStyle w:val="Liststycke"/>
        <w:numPr>
          <w:ilvl w:val="0"/>
          <w:numId w:val="1"/>
        </w:numPr>
      </w:pPr>
      <w:r>
        <w:t>Matchtröja (hemmaställ) nr:</w:t>
      </w:r>
    </w:p>
    <w:p w14:paraId="79D5375B" w14:textId="4D76795F" w:rsidR="00A74F56" w:rsidRDefault="00A74F56" w:rsidP="00A74F56">
      <w:pPr>
        <w:pStyle w:val="Liststycke"/>
        <w:numPr>
          <w:ilvl w:val="0"/>
          <w:numId w:val="1"/>
        </w:numPr>
      </w:pPr>
      <w:r>
        <w:t>Matchshorts (hemmaställ) nr:</w:t>
      </w:r>
    </w:p>
    <w:p w14:paraId="3BE3ADBC" w14:textId="76FF10D4" w:rsidR="00A74F56" w:rsidRDefault="00A74F56" w:rsidP="00A74F56">
      <w:pPr>
        <w:pStyle w:val="Liststycke"/>
        <w:numPr>
          <w:ilvl w:val="0"/>
          <w:numId w:val="1"/>
        </w:numPr>
      </w:pPr>
      <w:r>
        <w:t>Matchtröja (bortaställ) nr:</w:t>
      </w:r>
    </w:p>
    <w:p w14:paraId="288CDB3E" w14:textId="01034F1F" w:rsidR="00A74F56" w:rsidRDefault="00A74F56" w:rsidP="00A74F56">
      <w:pPr>
        <w:pStyle w:val="Liststycke"/>
        <w:numPr>
          <w:ilvl w:val="0"/>
          <w:numId w:val="1"/>
        </w:numPr>
      </w:pPr>
      <w:r>
        <w:t>Matchshorts (bortaställ) nr:</w:t>
      </w:r>
    </w:p>
    <w:p w14:paraId="70FC140A" w14:textId="4163ED47" w:rsidR="00A74F56" w:rsidRDefault="00A74F56" w:rsidP="00A74F56">
      <w:pPr>
        <w:pStyle w:val="Liststycke"/>
        <w:numPr>
          <w:ilvl w:val="0"/>
          <w:numId w:val="1"/>
        </w:numPr>
      </w:pPr>
      <w:r>
        <w:t>Målvaktströja</w:t>
      </w:r>
    </w:p>
    <w:p w14:paraId="5F47DAEB" w14:textId="0843D40A" w:rsidR="00A74F56" w:rsidRDefault="00A74F56" w:rsidP="00A74F56">
      <w:pPr>
        <w:pStyle w:val="Liststycke"/>
        <w:numPr>
          <w:ilvl w:val="0"/>
          <w:numId w:val="1"/>
        </w:numPr>
      </w:pPr>
      <w:r>
        <w:t>Målvaktsbyxa</w:t>
      </w:r>
    </w:p>
    <w:p w14:paraId="59542A48" w14:textId="1769785E" w:rsidR="00A74F56" w:rsidRDefault="00A74F56" w:rsidP="00A74F56">
      <w:pPr>
        <w:pStyle w:val="Liststycke"/>
        <w:numPr>
          <w:ilvl w:val="0"/>
          <w:numId w:val="1"/>
        </w:numPr>
      </w:pPr>
      <w:r>
        <w:t>Målvaktshandskar</w:t>
      </w:r>
    </w:p>
    <w:p w14:paraId="354DE699" w14:textId="1CF128DD" w:rsidR="00A74F56" w:rsidRDefault="00A74F56" w:rsidP="00A74F56">
      <w:pPr>
        <w:pStyle w:val="Liststycke"/>
        <w:numPr>
          <w:ilvl w:val="0"/>
          <w:numId w:val="1"/>
        </w:numPr>
      </w:pPr>
      <w:r>
        <w:t>Hjälm</w:t>
      </w:r>
    </w:p>
    <w:p w14:paraId="4F6062FF" w14:textId="77777777" w:rsidR="00A74F56" w:rsidRDefault="00A74F56" w:rsidP="00A74F56">
      <w:pPr>
        <w:sectPr w:rsidR="00A74F56" w:rsidSect="00A74F56">
          <w:type w:val="continuous"/>
          <w:pgSz w:w="11906" w:h="16838"/>
          <w:pgMar w:top="1417" w:right="1417" w:bottom="1417" w:left="1417" w:header="708" w:footer="708" w:gutter="0"/>
          <w:cols w:num="2" w:space="708"/>
          <w:docGrid w:linePitch="360"/>
        </w:sectPr>
      </w:pPr>
    </w:p>
    <w:p w14:paraId="602344D3" w14:textId="77777777" w:rsidR="00A74F56" w:rsidRDefault="00A74F56" w:rsidP="00A74F56"/>
    <w:p w14:paraId="391FB592" w14:textId="12586AE7" w:rsidR="00A74F56" w:rsidRDefault="00A74F56" w:rsidP="00A74F56">
      <w:r>
        <w:softHyphen/>
      </w:r>
      <w:r w:rsidR="002B1FFA" w:rsidRPr="002B1FFA">
        <w:t xml:space="preserve">  </w:t>
      </w:r>
      <w:r>
        <w:rPr>
          <w:u w:val="single"/>
        </w:rPr>
        <w:tab/>
      </w:r>
      <w:r>
        <w:rPr>
          <w:u w:val="single"/>
        </w:rPr>
        <w:tab/>
      </w:r>
      <w:r>
        <w:tab/>
      </w:r>
      <w:r>
        <w:rPr>
          <w:u w:val="single"/>
        </w:rPr>
        <w:tab/>
      </w:r>
      <w:r>
        <w:rPr>
          <w:u w:val="single"/>
        </w:rPr>
        <w:tab/>
      </w:r>
      <w:r>
        <w:rPr>
          <w:u w:val="single"/>
        </w:rPr>
        <w:tab/>
      </w:r>
      <w:r>
        <w:rPr>
          <w:u w:val="single"/>
        </w:rPr>
        <w:br/>
      </w:r>
      <w:r w:rsidR="002B1FFA">
        <w:t xml:space="preserve">  </w:t>
      </w:r>
      <w:r w:rsidRPr="00A74F56">
        <w:t>Datum</w:t>
      </w:r>
      <w:r>
        <w:tab/>
      </w:r>
      <w:r>
        <w:tab/>
      </w:r>
      <w:r>
        <w:tab/>
        <w:t>Underskrift spelare/vårdnadshavare</w:t>
      </w:r>
      <w:r>
        <w:tab/>
      </w:r>
    </w:p>
    <w:p w14:paraId="683F62D4" w14:textId="5EBD841A" w:rsidR="00A74F56" w:rsidRDefault="002B1FFA" w:rsidP="00A74F56">
      <w:r>
        <w:rPr>
          <w:noProof/>
        </w:rPr>
        <mc:AlternateContent>
          <mc:Choice Requires="wps">
            <w:drawing>
              <wp:anchor distT="0" distB="0" distL="114300" distR="114300" simplePos="0" relativeHeight="251661312" behindDoc="0" locked="0" layoutInCell="1" allowOverlap="1" wp14:anchorId="1AB344BE" wp14:editId="151C851A">
                <wp:simplePos x="0" y="0"/>
                <wp:positionH relativeFrom="column">
                  <wp:posOffset>1270</wp:posOffset>
                </wp:positionH>
                <wp:positionV relativeFrom="paragraph">
                  <wp:posOffset>232294</wp:posOffset>
                </wp:positionV>
                <wp:extent cx="5308600" cy="1898650"/>
                <wp:effectExtent l="0" t="0" r="25400" b="25400"/>
                <wp:wrapNone/>
                <wp:docPr id="3" name="Rektangel 3"/>
                <wp:cNvGraphicFramePr/>
                <a:graphic xmlns:a="http://schemas.openxmlformats.org/drawingml/2006/main">
                  <a:graphicData uri="http://schemas.microsoft.com/office/word/2010/wordprocessingShape">
                    <wps:wsp>
                      <wps:cNvSpPr/>
                      <wps:spPr>
                        <a:xfrm>
                          <a:off x="0" y="0"/>
                          <a:ext cx="5308600" cy="189865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D2192D" w14:textId="77777777" w:rsidR="002B1FFA" w:rsidRDefault="002B1FFA" w:rsidP="002B1F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B344BE" id="Rektangel 3" o:spid="_x0000_s1026" style="position:absolute;margin-left:.1pt;margin-top:18.3pt;width:418pt;height:14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4zEjAIAAHMFAAAOAAAAZHJzL2Uyb0RvYy54bWysVN1P2zAQf5+0/8Hy+0hSKJSKFFUgpkkI&#10;0GDi2XVsYsnxebbbpPvrd3Y+WjG0h2kvydl39zvf7z6urrtGk51wXoEpaXGSUyIMh0qZt5L+eLn7&#10;sqDEB2YqpsGIku6Fp9erz5+uWrsUM6hBV8IRBDF+2dqS1iHYZZZ5XouG+ROwwqBSgmtYwKN7yyrH&#10;WkRvdDbL8/OsBVdZB1x4j7e3vZKuEr6UgodHKb0IRJcU3xbS16XvJn6z1RVbvjlma8WHZ7B/eEXD&#10;lMGgE9QtC4xsnfoDqlHcgQcZTjg0GUipuEg5YDZF/i6b55pZkXJBcrydaPL/D5Y/7J7tk0MaWuuX&#10;HsWYRSddE//4PtIlsvYTWaILhOPl/DRfnOfIKUddsbhcnM8TndnB3TofvgpoSBRK6rAaiSS2u/cB&#10;Q6LpaBKjGbhTWqeKaEPakp4WF/Pk4EGrKiqjWeoNcaMd2TGsauiKWEXEOrLCkzZ4eUgqSWGvRYTQ&#10;5ruQRFWYxqwPEPvtgMk4FyYUvapmlehDFfMcEx6CjR4pdAKMyBIfOWEPAKNlDzJi9zCDfXQVqV0n&#10;5/xvD+udJ48UGUyYnBtlwH0EoDGrIXJvP5LUUxNZCt2mQ5MobqDaPznioJ8bb/mdwlLeMx+emMNB&#10;wfLj8IdH/EgNWDIYJEpqcL8+uo/22L+opaTFwSup/7llTlCivxns7Mvi7CxOajqczS9meHDHms2x&#10;xmybG8AuKHDNWJ7EaB/0KEoHzSvuiHWMiipmOMYuKQ9uPNyEfiHgluFivU5mOJ2WhXvzbHkEjwTH&#10;Vn3pXpmzQz8HHIUHGIeULd+1dW8bPQ2stwGkSj1/4HWgHic79dCwheLqOD4nq8OuXP0GAAD//wMA&#10;UEsDBBQABgAIAAAAIQBGdtBF2QAAAAcBAAAPAAAAZHJzL2Rvd25yZXYueG1sTI7NToQwFIX3Jr5D&#10;c03cGKc4OA1BysSYsDVxnIzbDr0CSm8JLQO8vdeVLs9PzvmK/eJ6ccExdJ40PGwSEEi1tx01Go7v&#10;1X0GIkRD1vSeUMOKAfbl9VVhcutnesPLITaCRyjkRkMb45BLGeoWnQkbPyBx9ulHZyLLsZF2NDOP&#10;u15uk0RJZzrih9YM+NJi/X2YnIbHj3B3yl7lmkR3/HJurXbTXGl9e7M8P4GIuMS/MvziMzqUzHT2&#10;E9kgeg1b7mlIlQLBaZYqNs5spDsFsizkf/7yBwAA//8DAFBLAQItABQABgAIAAAAIQC2gziS/gAA&#10;AOEBAAATAAAAAAAAAAAAAAAAAAAAAABbQ29udGVudF9UeXBlc10ueG1sUEsBAi0AFAAGAAgAAAAh&#10;ADj9If/WAAAAlAEAAAsAAAAAAAAAAAAAAAAALwEAAF9yZWxzLy5yZWxzUEsBAi0AFAAGAAgAAAAh&#10;AAQzjMSMAgAAcwUAAA4AAAAAAAAAAAAAAAAALgIAAGRycy9lMm9Eb2MueG1sUEsBAi0AFAAGAAgA&#10;AAAhAEZ20EXZAAAABwEAAA8AAAAAAAAAAAAAAAAA5gQAAGRycy9kb3ducmV2LnhtbFBLBQYAAAAA&#10;BAAEAPMAAADsBQAAAAA=&#10;" filled="f" strokecolor="black [3213]" strokeweight=".25pt">
                <v:textbox>
                  <w:txbxContent>
                    <w:p w14:paraId="16D2192D" w14:textId="77777777" w:rsidR="002B1FFA" w:rsidRDefault="002B1FFA" w:rsidP="002B1FFA">
                      <w:pPr>
                        <w:jc w:val="center"/>
                      </w:pPr>
                    </w:p>
                  </w:txbxContent>
                </v:textbox>
              </v:rect>
            </w:pict>
          </mc:Fallback>
        </mc:AlternateContent>
      </w:r>
    </w:p>
    <w:p w14:paraId="52C31F87" w14:textId="77777777" w:rsidR="00D604A1" w:rsidRDefault="00D604A1" w:rsidP="00A74F56">
      <w:pPr>
        <w:sectPr w:rsidR="00D604A1" w:rsidSect="00D604A1">
          <w:type w:val="continuous"/>
          <w:pgSz w:w="11906" w:h="16838"/>
          <w:pgMar w:top="1417" w:right="1417" w:bottom="1417" w:left="1417" w:header="708" w:footer="708" w:gutter="0"/>
          <w:cols w:space="708"/>
          <w:docGrid w:linePitch="360"/>
        </w:sectPr>
      </w:pPr>
    </w:p>
    <w:p w14:paraId="5B98EB41" w14:textId="485A5BBB" w:rsidR="00D604A1" w:rsidRPr="002B1FFA" w:rsidRDefault="002B1FFA" w:rsidP="00A74F56">
      <w:pPr>
        <w:rPr>
          <w:b/>
          <w:bCs/>
        </w:rPr>
      </w:pPr>
      <w:r w:rsidRPr="002B1FFA">
        <w:rPr>
          <w:b/>
          <w:bCs/>
        </w:rPr>
        <w:t xml:space="preserve"> </w:t>
      </w:r>
      <w:r>
        <w:rPr>
          <w:b/>
          <w:bCs/>
        </w:rPr>
        <w:t xml:space="preserve"> </w:t>
      </w:r>
      <w:r w:rsidR="00A74F56" w:rsidRPr="002B1FFA">
        <w:rPr>
          <w:b/>
          <w:bCs/>
        </w:rPr>
        <w:t xml:space="preserve">Kvittering av inlämnade matchställ (görs av ledare): </w:t>
      </w:r>
    </w:p>
    <w:p w14:paraId="229D6DD7" w14:textId="77777777" w:rsidR="00D604A1" w:rsidRDefault="00D604A1" w:rsidP="00D604A1">
      <w:pPr>
        <w:pStyle w:val="Liststycke"/>
        <w:numPr>
          <w:ilvl w:val="0"/>
          <w:numId w:val="1"/>
        </w:numPr>
        <w:sectPr w:rsidR="00D604A1" w:rsidSect="00D604A1">
          <w:type w:val="continuous"/>
          <w:pgSz w:w="11906" w:h="16838"/>
          <w:pgMar w:top="1417" w:right="1417" w:bottom="1417" w:left="1417" w:header="708" w:footer="708" w:gutter="0"/>
          <w:cols w:space="708"/>
          <w:docGrid w:linePitch="360"/>
        </w:sectPr>
      </w:pPr>
    </w:p>
    <w:p w14:paraId="07BC1F96" w14:textId="5DBFDA41" w:rsidR="00D604A1" w:rsidRDefault="00D604A1" w:rsidP="00D604A1">
      <w:pPr>
        <w:pStyle w:val="Liststycke"/>
        <w:numPr>
          <w:ilvl w:val="0"/>
          <w:numId w:val="1"/>
        </w:numPr>
      </w:pPr>
      <w:r>
        <w:t>Matchtröja (hemmaställ) nr:</w:t>
      </w:r>
    </w:p>
    <w:p w14:paraId="571460B5" w14:textId="77777777" w:rsidR="00D604A1" w:rsidRDefault="00D604A1" w:rsidP="00D604A1">
      <w:pPr>
        <w:pStyle w:val="Liststycke"/>
        <w:numPr>
          <w:ilvl w:val="0"/>
          <w:numId w:val="1"/>
        </w:numPr>
      </w:pPr>
      <w:r>
        <w:t>Matchshorts (hemmaställ) nr:</w:t>
      </w:r>
    </w:p>
    <w:p w14:paraId="43CEE7D4" w14:textId="715308FD" w:rsidR="00D604A1" w:rsidRDefault="00D604A1" w:rsidP="00D604A1">
      <w:pPr>
        <w:pStyle w:val="Liststycke"/>
        <w:numPr>
          <w:ilvl w:val="0"/>
          <w:numId w:val="1"/>
        </w:numPr>
      </w:pPr>
      <w:r>
        <w:t>Matchtröja (bortaställ) nr:</w:t>
      </w:r>
    </w:p>
    <w:p w14:paraId="73A09551" w14:textId="77777777" w:rsidR="00D604A1" w:rsidRDefault="00D604A1" w:rsidP="00D604A1">
      <w:pPr>
        <w:pStyle w:val="Liststycke"/>
        <w:numPr>
          <w:ilvl w:val="0"/>
          <w:numId w:val="1"/>
        </w:numPr>
      </w:pPr>
      <w:r>
        <w:t>Matchshorts (bortaställ) nr:</w:t>
      </w:r>
    </w:p>
    <w:p w14:paraId="728D3471" w14:textId="77777777" w:rsidR="00D604A1" w:rsidRDefault="00D604A1" w:rsidP="00D604A1">
      <w:pPr>
        <w:pStyle w:val="Liststycke"/>
        <w:numPr>
          <w:ilvl w:val="0"/>
          <w:numId w:val="1"/>
        </w:numPr>
      </w:pPr>
      <w:r>
        <w:t>Målvaktströja</w:t>
      </w:r>
    </w:p>
    <w:p w14:paraId="2E21C22C" w14:textId="77777777" w:rsidR="00D604A1" w:rsidRDefault="00D604A1" w:rsidP="00D604A1">
      <w:pPr>
        <w:pStyle w:val="Liststycke"/>
        <w:numPr>
          <w:ilvl w:val="0"/>
          <w:numId w:val="1"/>
        </w:numPr>
      </w:pPr>
      <w:r>
        <w:t>Målvaktsbyxa</w:t>
      </w:r>
    </w:p>
    <w:p w14:paraId="6022D3D8" w14:textId="39F391EB" w:rsidR="00D604A1" w:rsidRDefault="00D604A1" w:rsidP="00D604A1">
      <w:pPr>
        <w:pStyle w:val="Liststycke"/>
        <w:numPr>
          <w:ilvl w:val="0"/>
          <w:numId w:val="1"/>
        </w:numPr>
      </w:pPr>
      <w:r>
        <w:t>Målvaktshandskar</w:t>
      </w:r>
    </w:p>
    <w:p w14:paraId="18473776" w14:textId="4AE80B90" w:rsidR="00A74F56" w:rsidRPr="00D604A1" w:rsidRDefault="00D604A1" w:rsidP="00A74F56">
      <w:pPr>
        <w:pStyle w:val="Liststycke"/>
        <w:numPr>
          <w:ilvl w:val="0"/>
          <w:numId w:val="1"/>
        </w:numPr>
      </w:pPr>
      <w:r>
        <w:t>Hjälm</w:t>
      </w:r>
    </w:p>
    <w:p w14:paraId="43107C10" w14:textId="0EDFBCCC" w:rsidR="00D604A1" w:rsidRDefault="00D604A1" w:rsidP="00D604A1">
      <w:pPr>
        <w:sectPr w:rsidR="00D604A1" w:rsidSect="00D604A1">
          <w:type w:val="continuous"/>
          <w:pgSz w:w="11906" w:h="16838"/>
          <w:pgMar w:top="1417" w:right="1417" w:bottom="1417" w:left="1417" w:header="708" w:footer="708" w:gutter="0"/>
          <w:cols w:num="2" w:space="708"/>
          <w:docGrid w:linePitch="360"/>
        </w:sectPr>
      </w:pPr>
    </w:p>
    <w:p w14:paraId="46DDAC0E" w14:textId="77777777" w:rsidR="002B1FFA" w:rsidRDefault="00D604A1" w:rsidP="00A74F56">
      <w:r>
        <w:softHyphen/>
      </w:r>
      <w:r w:rsidR="002B1FFA" w:rsidRPr="002B1FFA">
        <w:t xml:space="preserve"> </w:t>
      </w:r>
      <w:r w:rsidR="002B1FFA">
        <w:t xml:space="preserve"> </w:t>
      </w:r>
    </w:p>
    <w:p w14:paraId="6A74491A" w14:textId="4A4A037A" w:rsidR="00D604A1" w:rsidRPr="002B1FFA" w:rsidRDefault="002B1FFA" w:rsidP="00A74F56">
      <w:pPr>
        <w:sectPr w:rsidR="00D604A1" w:rsidRPr="002B1FFA" w:rsidSect="00D604A1">
          <w:type w:val="continuous"/>
          <w:pgSz w:w="11906" w:h="16838"/>
          <w:pgMar w:top="1417" w:right="1417" w:bottom="1417" w:left="1417" w:header="708" w:footer="708" w:gutter="0"/>
          <w:cols w:space="708"/>
          <w:docGrid w:linePitch="360"/>
        </w:sectPr>
      </w:pPr>
      <w:r>
        <w:t xml:space="preserve">  </w:t>
      </w:r>
      <w:r w:rsidR="00D604A1">
        <w:rPr>
          <w:u w:val="single"/>
        </w:rPr>
        <w:tab/>
      </w:r>
      <w:r w:rsidR="00D604A1">
        <w:rPr>
          <w:u w:val="single"/>
        </w:rPr>
        <w:tab/>
      </w:r>
      <w:r w:rsidR="00D604A1">
        <w:tab/>
      </w:r>
      <w:r w:rsidR="00D604A1">
        <w:rPr>
          <w:u w:val="single"/>
        </w:rPr>
        <w:tab/>
      </w:r>
      <w:r w:rsidR="00D604A1">
        <w:rPr>
          <w:u w:val="single"/>
        </w:rPr>
        <w:tab/>
      </w:r>
      <w:r w:rsidR="00D604A1">
        <w:rPr>
          <w:u w:val="single"/>
        </w:rPr>
        <w:tab/>
      </w:r>
      <w:r w:rsidR="00D604A1">
        <w:rPr>
          <w:u w:val="single"/>
        </w:rPr>
        <w:br/>
      </w:r>
      <w:r>
        <w:t xml:space="preserve">  </w:t>
      </w:r>
      <w:r w:rsidR="00D604A1" w:rsidRPr="00A74F56">
        <w:t>Datum</w:t>
      </w:r>
      <w:r w:rsidR="00D604A1">
        <w:tab/>
      </w:r>
      <w:r w:rsidR="00D604A1">
        <w:tab/>
      </w:r>
      <w:r w:rsidR="00D604A1">
        <w:tab/>
        <w:t>Underskrift ledare</w:t>
      </w:r>
      <w:r w:rsidR="00D604A1">
        <w:tab/>
      </w:r>
    </w:p>
    <w:p w14:paraId="06430221" w14:textId="77777777" w:rsidR="00D604A1" w:rsidRDefault="00D604A1" w:rsidP="00A74F56">
      <w:pPr>
        <w:rPr>
          <w:u w:val="single"/>
        </w:rPr>
      </w:pPr>
    </w:p>
    <w:p w14:paraId="1F0E450F" w14:textId="4F54697B" w:rsidR="00D604A1" w:rsidRDefault="00D604A1" w:rsidP="00A74F56">
      <w:r w:rsidRPr="00D604A1">
        <w:t xml:space="preserve">Varje </w:t>
      </w:r>
      <w:r>
        <w:t xml:space="preserve">spelare/vårdnadshavare i laget kvitterar ut matchställ som denne sedan har under säsongen. Matchstället ska användas enbart på matcher och vid eventuella arrangemang (som klubben informera om) eller lagfotografering. Stället ska vårdas och tvättas enligt de tvättråd som gäller för plaggen. </w:t>
      </w:r>
    </w:p>
    <w:p w14:paraId="0F213B04" w14:textId="6E690922" w:rsidR="00D604A1" w:rsidRPr="00D604A1" w:rsidRDefault="00D604A1" w:rsidP="00A74F56">
      <w:r>
        <w:t xml:space="preserve">Om spelare/vårdnadshavare inte kan lämna tillbaka komplett matchställ vid säsongens slut eller om stället inte vårdats korrekt </w:t>
      </w:r>
      <w:r w:rsidRPr="00737403">
        <w:t xml:space="preserve">kommer </w:t>
      </w:r>
      <w:r w:rsidR="00737403">
        <w:t>e</w:t>
      </w:r>
      <w:r w:rsidRPr="00737403">
        <w:t xml:space="preserve">n avgift på </w:t>
      </w:r>
      <w:r w:rsidR="00737403" w:rsidRPr="00737403">
        <w:t>800kr att</w:t>
      </w:r>
      <w:r w:rsidRPr="00737403">
        <w:t xml:space="preserve"> avkrävas</w:t>
      </w:r>
      <w:r w:rsidR="00737403" w:rsidRPr="00737403">
        <w:t>.</w:t>
      </w:r>
      <w:r w:rsidR="00737403">
        <w:t xml:space="preserve"> En komplett målvaktsutrustning 1000 kr.</w:t>
      </w:r>
    </w:p>
    <w:sectPr w:rsidR="00D604A1" w:rsidRPr="00D604A1" w:rsidSect="00D604A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E34A3" w14:textId="77777777" w:rsidR="00754DB5" w:rsidRDefault="00754DB5" w:rsidP="00D604A1">
      <w:pPr>
        <w:spacing w:after="0" w:line="240" w:lineRule="auto"/>
      </w:pPr>
      <w:r>
        <w:separator/>
      </w:r>
    </w:p>
  </w:endnote>
  <w:endnote w:type="continuationSeparator" w:id="0">
    <w:p w14:paraId="2EA99130" w14:textId="77777777" w:rsidR="00754DB5" w:rsidRDefault="00754DB5" w:rsidP="00D60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17C3B" w14:textId="77777777" w:rsidR="00754DB5" w:rsidRDefault="00754DB5" w:rsidP="00D604A1">
      <w:pPr>
        <w:spacing w:after="0" w:line="240" w:lineRule="auto"/>
      </w:pPr>
      <w:r>
        <w:separator/>
      </w:r>
    </w:p>
  </w:footnote>
  <w:footnote w:type="continuationSeparator" w:id="0">
    <w:p w14:paraId="4260BE0D" w14:textId="77777777" w:rsidR="00754DB5" w:rsidRDefault="00754DB5" w:rsidP="00D60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2E1E48"/>
    <w:multiLevelType w:val="hybridMultilevel"/>
    <w:tmpl w:val="D7FEE1DA"/>
    <w:lvl w:ilvl="0" w:tplc="A8DEB6C8">
      <w:start w:val="1"/>
      <w:numFmt w:val="bullet"/>
      <w:lvlText w:val=""/>
      <w:lvlJc w:val="left"/>
      <w:pPr>
        <w:ind w:left="720" w:hanging="360"/>
      </w:pPr>
      <w:rPr>
        <w:rFonts w:ascii="Symbol" w:hAnsi="Symbol" w:hint="default"/>
        <w:color w:val="5B9BD5" w:themeColor="accent5"/>
        <w:u w:color="5B9BD5" w:themeColor="accent5"/>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08619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F56"/>
    <w:rsid w:val="000052CE"/>
    <w:rsid w:val="002B1FFA"/>
    <w:rsid w:val="004A14DC"/>
    <w:rsid w:val="006D78EF"/>
    <w:rsid w:val="00737403"/>
    <w:rsid w:val="00754DB5"/>
    <w:rsid w:val="00A74F56"/>
    <w:rsid w:val="00CF5CF6"/>
    <w:rsid w:val="00D604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F641"/>
  <w15:chartTrackingRefBased/>
  <w15:docId w15:val="{AEB76D78-E96D-4F3F-9490-2CD51F16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60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A74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74F56"/>
    <w:pPr>
      <w:ind w:left="720"/>
      <w:contextualSpacing/>
    </w:pPr>
  </w:style>
  <w:style w:type="character" w:customStyle="1" w:styleId="Rubrik1Char">
    <w:name w:val="Rubrik 1 Char"/>
    <w:basedOn w:val="Standardstycketeckensnitt"/>
    <w:link w:val="Rubrik1"/>
    <w:uiPriority w:val="9"/>
    <w:rsid w:val="00D604A1"/>
    <w:rPr>
      <w:rFonts w:asciiTheme="majorHAnsi" w:eastAsiaTheme="majorEastAsia" w:hAnsiTheme="majorHAnsi" w:cstheme="majorBidi"/>
      <w:color w:val="2F5496" w:themeColor="accent1" w:themeShade="BF"/>
      <w:sz w:val="32"/>
      <w:szCs w:val="32"/>
    </w:rPr>
  </w:style>
  <w:style w:type="paragraph" w:styleId="Sidhuvud">
    <w:name w:val="header"/>
    <w:basedOn w:val="Normal"/>
    <w:link w:val="SidhuvudChar"/>
    <w:uiPriority w:val="99"/>
    <w:unhideWhenUsed/>
    <w:rsid w:val="00D604A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604A1"/>
  </w:style>
  <w:style w:type="paragraph" w:styleId="Sidfot">
    <w:name w:val="footer"/>
    <w:basedOn w:val="Normal"/>
    <w:link w:val="SidfotChar"/>
    <w:uiPriority w:val="99"/>
    <w:unhideWhenUsed/>
    <w:rsid w:val="00D604A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60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1067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Brodén Westergren</dc:creator>
  <cp:keywords/>
  <dc:description/>
  <cp:lastModifiedBy>Elin Werner</cp:lastModifiedBy>
  <cp:revision>3</cp:revision>
  <dcterms:created xsi:type="dcterms:W3CDTF">2023-08-09T13:28:00Z</dcterms:created>
  <dcterms:modified xsi:type="dcterms:W3CDTF">2024-10-02T15:18:00Z</dcterms:modified>
</cp:coreProperties>
</file>