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2C" w:rsidRDefault="003E2F2C">
      <w:pPr>
        <w:rPr>
          <w:rFonts w:ascii="Arial" w:hAnsi="Arial" w:cs="Arial"/>
          <w:b/>
          <w:sz w:val="32"/>
          <w:szCs w:val="32"/>
          <w:u w:val="single"/>
        </w:rPr>
      </w:pPr>
      <w:r w:rsidRPr="003E2F2C">
        <w:rPr>
          <w:rStyle w:val="Stark"/>
          <w:rFonts w:ascii="Arial" w:hAnsi="Arial" w:cs="Arial"/>
          <w:i/>
          <w:noProof/>
          <w:color w:val="3A3A3A"/>
          <w:sz w:val="24"/>
          <w:szCs w:val="24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D764" wp14:editId="102AE9E7">
                <wp:simplePos x="0" y="0"/>
                <wp:positionH relativeFrom="column">
                  <wp:posOffset>-13970</wp:posOffset>
                </wp:positionH>
                <wp:positionV relativeFrom="paragraph">
                  <wp:posOffset>309881</wp:posOffset>
                </wp:positionV>
                <wp:extent cx="2714625" cy="1790700"/>
                <wp:effectExtent l="0" t="0" r="28575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F2C" w:rsidRDefault="00445501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51B0693" wp14:editId="18D7EF79">
                                  <wp:extent cx="2533650" cy="1689305"/>
                                  <wp:effectExtent l="0" t="0" r="0" b="635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261224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3650" cy="1689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1pt;margin-top:24.4pt;width:213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">
                <v:textbox>
                  <w:txbxContent>
                    <w:p w:rsidR="003E2F2C" w:rsidRDefault="00445501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51B0693" wp14:editId="18D7EF79">
                            <wp:extent cx="2533650" cy="1689305"/>
                            <wp:effectExtent l="0" t="0" r="0" b="6350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261224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3650" cy="1689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67F" w:rsidRPr="00260476">
        <w:rPr>
          <w:rFonts w:ascii="Arial" w:hAnsi="Arial" w:cs="Arial"/>
          <w:b/>
          <w:sz w:val="32"/>
          <w:szCs w:val="32"/>
          <w:u w:val="single"/>
        </w:rPr>
        <w:t>HEJARAMSOR KALIX BANDYTJEJER</w:t>
      </w:r>
    </w:p>
    <w:p w:rsidR="00C3767F" w:rsidRDefault="003E2F2C" w:rsidP="003E2F2C">
      <w:pPr>
        <w:tabs>
          <w:tab w:val="left" w:pos="5245"/>
        </w:tabs>
        <w:spacing w:after="0"/>
        <w:rPr>
          <w:rStyle w:val="Stark"/>
          <w:rFonts w:ascii="Arial" w:hAnsi="Arial" w:cs="Arial"/>
          <w:i/>
          <w:color w:val="3A3A3A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i/>
          <w:color w:val="3A3A3A"/>
          <w:sz w:val="24"/>
          <w:szCs w:val="24"/>
          <w:bdr w:val="none" w:sz="0" w:space="0" w:color="auto" w:frame="1"/>
          <w:shd w:val="clear" w:color="auto" w:fill="FFFFFF"/>
        </w:rPr>
        <w:tab/>
        <w:t>K</w:t>
      </w:r>
      <w:r w:rsidR="00447B4B">
        <w:rPr>
          <w:rStyle w:val="Stark"/>
          <w:rFonts w:ascii="Arial" w:hAnsi="Arial" w:cs="Arial"/>
          <w:i/>
          <w:color w:val="3A3A3A"/>
          <w:sz w:val="24"/>
          <w:szCs w:val="24"/>
          <w:bdr w:val="none" w:sz="0" w:space="0" w:color="auto" w:frame="1"/>
          <w:shd w:val="clear" w:color="auto" w:fill="FFFFFF"/>
        </w:rPr>
        <w:t>LASSIKER (sång)</w:t>
      </w:r>
    </w:p>
    <w:p w:rsidR="00C3767F" w:rsidRPr="003E2F2C" w:rsidRDefault="00C3767F" w:rsidP="00C3767F">
      <w:pPr>
        <w:spacing w:after="0"/>
        <w:rPr>
          <w:rStyle w:val="Stark"/>
          <w:rFonts w:ascii="Arial" w:hAnsi="Arial" w:cs="Arial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</w:pPr>
    </w:p>
    <w:p w:rsidR="008B2E1D" w:rsidRDefault="00C3767F" w:rsidP="003E2F2C">
      <w:pPr>
        <w:tabs>
          <w:tab w:val="left" w:pos="5245"/>
        </w:tabs>
        <w:spacing w:after="0"/>
        <w:ind w:left="5216"/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KALIX BANDY </w:t>
      </w:r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ÄR </w:t>
      </w:r>
      <w:proofErr w:type="gramStart"/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>DOM</w:t>
      </w:r>
      <w:proofErr w:type="gramEnd"/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BÄSTA</w:t>
      </w:r>
      <w:r w:rsidRPr="00C3767F">
        <w:rPr>
          <w:rFonts w:ascii="Arial" w:hAnsi="Arial" w:cs="Arial"/>
          <w:color w:val="3A3A3A"/>
          <w:sz w:val="24"/>
          <w:szCs w:val="24"/>
        </w:rPr>
        <w:br/>
      </w:r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HEJA </w:t>
      </w:r>
      <w:proofErr w:type="spellStart"/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>HEJA</w:t>
      </w:r>
      <w:proofErr w:type="spellEnd"/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KALIX BANDY</w:t>
      </w:r>
      <w:r w:rsidR="008B2E1D">
        <w:rPr>
          <w:rFonts w:ascii="Arial" w:hAnsi="Arial" w:cs="Arial"/>
          <w:color w:val="3A3A3A"/>
          <w:sz w:val="24"/>
          <w:szCs w:val="24"/>
          <w:shd w:val="clear" w:color="auto" w:fill="FFFFFF"/>
        </w:rPr>
        <w:t>!</w:t>
      </w:r>
    </w:p>
    <w:p w:rsidR="00C3767F" w:rsidRDefault="00C3767F" w:rsidP="003E2F2C">
      <w:pPr>
        <w:tabs>
          <w:tab w:val="left" w:pos="5103"/>
        </w:tabs>
        <w:spacing w:after="0"/>
        <w:ind w:left="5245"/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>KALIX BANDY</w:t>
      </w:r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ÄR </w:t>
      </w:r>
      <w:proofErr w:type="gramStart"/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>DOM</w:t>
      </w:r>
      <w:proofErr w:type="gramEnd"/>
      <w:r w:rsidRPr="00C3767F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BÄSTA</w:t>
      </w:r>
      <w:r w:rsidRPr="00C3767F">
        <w:rPr>
          <w:rFonts w:ascii="Arial" w:hAnsi="Arial" w:cs="Arial"/>
          <w:color w:val="3A3A3A"/>
          <w:sz w:val="24"/>
          <w:szCs w:val="24"/>
        </w:rPr>
        <w:br/>
      </w:r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HEJA </w:t>
      </w:r>
      <w:proofErr w:type="spellStart"/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>HEJA</w:t>
      </w:r>
      <w:proofErr w:type="spellEnd"/>
      <w:r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KALIX BANDY</w:t>
      </w:r>
      <w:r w:rsidR="008B2E1D">
        <w:rPr>
          <w:rFonts w:ascii="Arial" w:hAnsi="Arial" w:cs="Arial"/>
          <w:color w:val="3A3A3A"/>
          <w:sz w:val="24"/>
          <w:szCs w:val="24"/>
          <w:shd w:val="clear" w:color="auto" w:fill="FFFFFF"/>
        </w:rPr>
        <w:t>!</w:t>
      </w:r>
    </w:p>
    <w:p w:rsidR="00C3767F" w:rsidRDefault="00C3767F" w:rsidP="00C3767F">
      <w:pPr>
        <w:spacing w:after="0"/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</w:p>
    <w:p w:rsidR="00445501" w:rsidRDefault="00445501" w:rsidP="00C3767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i/>
          <w:color w:val="3A3A3A"/>
          <w:kern w:val="36"/>
          <w:sz w:val="24"/>
          <w:szCs w:val="24"/>
          <w:lang w:eastAsia="sv-SE"/>
        </w:rPr>
      </w:pPr>
    </w:p>
    <w:p w:rsidR="00445501" w:rsidRDefault="00445501" w:rsidP="00C3767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i/>
          <w:color w:val="3A3A3A"/>
          <w:kern w:val="36"/>
          <w:sz w:val="24"/>
          <w:szCs w:val="24"/>
          <w:lang w:eastAsia="sv-SE"/>
        </w:rPr>
      </w:pPr>
    </w:p>
    <w:p w:rsidR="00445501" w:rsidRDefault="00445501" w:rsidP="00C3767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i/>
          <w:color w:val="3A3A3A"/>
          <w:kern w:val="36"/>
          <w:sz w:val="24"/>
          <w:szCs w:val="24"/>
          <w:lang w:eastAsia="sv-SE"/>
        </w:rPr>
      </w:pPr>
    </w:p>
    <w:p w:rsidR="00C3767F" w:rsidRDefault="00447B4B" w:rsidP="00C3767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i/>
          <w:color w:val="3A3A3A"/>
          <w:kern w:val="36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i/>
          <w:color w:val="3A3A3A"/>
          <w:kern w:val="36"/>
          <w:sz w:val="24"/>
          <w:szCs w:val="24"/>
          <w:lang w:eastAsia="sv-SE"/>
        </w:rPr>
        <w:t>RAMSOR</w:t>
      </w:r>
    </w:p>
    <w:p w:rsidR="008B2E1D" w:rsidRPr="00447B4B" w:rsidRDefault="008B2E1D" w:rsidP="00C3767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sv-SE"/>
        </w:rPr>
      </w:pPr>
      <w:r w:rsidRPr="00447B4B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sv-SE"/>
        </w:rPr>
        <w:t>Allmänna</w:t>
      </w:r>
      <w:r w:rsidR="00447B4B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sv-SE"/>
        </w:rPr>
        <w:t>:</w:t>
      </w: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  <w:sz w:val="24"/>
          <w:szCs w:val="24"/>
        </w:rPr>
      </w:pPr>
    </w:p>
    <w:p w:rsidR="00C3767F" w:rsidRDefault="00C3767F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  <w:sz w:val="24"/>
          <w:szCs w:val="24"/>
        </w:rPr>
      </w:pPr>
      <w:r>
        <w:rPr>
          <w:rFonts w:ascii="Arial" w:hAnsi="Arial" w:cs="Arial"/>
          <w:color w:val="3A3A3A"/>
          <w:sz w:val="24"/>
          <w:szCs w:val="24"/>
        </w:rPr>
        <w:t>A1</w:t>
      </w:r>
    </w:p>
    <w:p w:rsidR="008B2E1D" w:rsidRP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color w:val="3A3A3A"/>
          <w:sz w:val="24"/>
          <w:szCs w:val="24"/>
        </w:rPr>
      </w:pPr>
      <w:r w:rsidRPr="008B2E1D">
        <w:rPr>
          <w:rFonts w:ascii="Arial" w:hAnsi="Arial" w:cs="Arial"/>
          <w:b w:val="0"/>
          <w:color w:val="3A3A3A"/>
          <w:sz w:val="24"/>
          <w:szCs w:val="24"/>
          <w:shd w:val="clear" w:color="auto" w:fill="FFFFFF"/>
        </w:rPr>
        <w:t>Vi har kommit hit i dag. För att heja på vårt lag!</w:t>
      </w:r>
      <w:r w:rsidRPr="008B2E1D">
        <w:rPr>
          <w:rFonts w:ascii="Arial" w:hAnsi="Arial" w:cs="Arial"/>
          <w:b w:val="0"/>
          <w:color w:val="3A3A3A"/>
          <w:sz w:val="24"/>
          <w:szCs w:val="24"/>
        </w:rPr>
        <w:br/>
      </w:r>
      <w:r w:rsidR="00F3471C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 w:rsidR="00F3471C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 w:rsidR="00F3471C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471C"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</w:t>
      </w:r>
      <w:r w:rsidR="00F3471C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F3471C"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 eller flera</w:t>
      </w: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  <w:t>A2</w:t>
      </w:r>
      <w:bookmarkStart w:id="0" w:name="_GoBack"/>
      <w:bookmarkEnd w:id="0"/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B2E1D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Heja 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tjejer </w:t>
      </w:r>
      <w:r w:rsidRPr="008B2E1D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friska tag. Ni är </w:t>
      </w:r>
      <w:proofErr w:type="gramStart"/>
      <w:r w:rsidRPr="008B2E1D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vårat</w:t>
      </w:r>
      <w:proofErr w:type="gramEnd"/>
      <w:r w:rsidRPr="008B2E1D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superlag.</w:t>
      </w:r>
      <w:r w:rsidRPr="008B2E1D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KALIX, KALIX KALIX</w:t>
      </w:r>
      <w:proofErr w:type="gramStart"/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proofErr w:type="gramEnd"/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A3</w:t>
      </w:r>
    </w:p>
    <w:p w:rsidR="008B2E1D" w:rsidRP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 w:rsidRPr="008B2E1D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Spela vänster, spela höger. Spela så att bollen glöder.</w:t>
      </w:r>
      <w:r w:rsidRPr="008B2E1D">
        <w:rPr>
          <w:rFonts w:ascii="Arial" w:hAnsi="Arial" w:cs="Arial"/>
          <w:b w:val="0"/>
          <w:color w:val="000000"/>
          <w:sz w:val="24"/>
          <w:szCs w:val="24"/>
        </w:rPr>
        <w:br/>
      </w:r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KALIX, KALIX, KALIX</w:t>
      </w:r>
      <w:proofErr w:type="gramStart"/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proofErr w:type="gramEnd"/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  <w:t>A4</w:t>
      </w: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Heja Kalix gör nu mål. Skjut i kassen flera hål!</w:t>
      </w:r>
    </w:p>
    <w:p w:rsidR="008B2E1D" w:rsidRP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KALIX, KALIX, KALIX</w:t>
      </w:r>
      <w:proofErr w:type="gramStart"/>
      <w:r w:rsidRPr="008B2E1D"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proofErr w:type="gramEnd"/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A5</w:t>
      </w:r>
    </w:p>
    <w:p w:rsidR="008B2E1D" w:rsidRP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proofErr w:type="spellStart"/>
      <w:r w:rsidRPr="00C3767F">
        <w:rPr>
          <w:rFonts w:ascii="Arial" w:hAnsi="Arial" w:cs="Arial"/>
          <w:b w:val="0"/>
          <w:color w:val="3A3A3A"/>
          <w:sz w:val="24"/>
          <w:szCs w:val="24"/>
          <w:bdr w:val="none" w:sz="0" w:space="0" w:color="auto" w:frame="1"/>
        </w:rPr>
        <w:t>Sassa</w:t>
      </w:r>
      <w:proofErr w:type="spellEnd"/>
      <w:r w:rsidRPr="00C3767F">
        <w:rPr>
          <w:rFonts w:ascii="Arial" w:hAnsi="Arial" w:cs="Arial"/>
          <w:b w:val="0"/>
          <w:color w:val="3A3A3A"/>
          <w:sz w:val="24"/>
          <w:szCs w:val="24"/>
          <w:bdr w:val="none" w:sz="0" w:space="0" w:color="auto" w:frame="1"/>
        </w:rPr>
        <w:t xml:space="preserve"> brassa mandelmassa</w:t>
      </w:r>
      <w:r>
        <w:rPr>
          <w:rFonts w:ascii="Arial" w:hAnsi="Arial" w:cs="Arial"/>
          <w:b w:val="0"/>
          <w:color w:val="3A3A3A"/>
          <w:sz w:val="24"/>
          <w:szCs w:val="24"/>
          <w:bdr w:val="none" w:sz="0" w:space="0" w:color="auto" w:frame="1"/>
        </w:rPr>
        <w:t>,</w:t>
      </w:r>
      <w:r w:rsidRPr="00C3767F">
        <w:rPr>
          <w:rFonts w:ascii="Arial" w:hAnsi="Arial" w:cs="Arial"/>
          <w:b w:val="0"/>
          <w:color w:val="3A3A3A"/>
          <w:sz w:val="24"/>
          <w:szCs w:val="24"/>
          <w:bdr w:val="none" w:sz="0" w:space="0" w:color="auto" w:frame="1"/>
        </w:rPr>
        <w:t xml:space="preserve"> vi vill höra nätet rassla.</w:t>
      </w:r>
      <w:r w:rsidRPr="00C3767F">
        <w:rPr>
          <w:rFonts w:ascii="Arial" w:hAnsi="Arial" w:cs="Arial"/>
          <w:b w:val="0"/>
          <w:bCs w:val="0"/>
          <w:color w:val="3A3A3A"/>
          <w:sz w:val="24"/>
          <w:szCs w:val="24"/>
          <w:bdr w:val="none" w:sz="0" w:space="0" w:color="auto" w:frame="1"/>
        </w:rPr>
        <w:br/>
      </w:r>
      <w:r w:rsidRPr="008B2E1D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KALIX, KALIX, KALIX</w:t>
      </w:r>
      <w:proofErr w:type="gramStart"/>
      <w:r w:rsidRPr="008B2E1D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!!!</w:t>
      </w:r>
      <w:proofErr w:type="gramEnd"/>
    </w:p>
    <w:p w:rsidR="008B2E1D" w:rsidRP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</w:p>
    <w:p w:rsidR="008B2E1D" w:rsidRDefault="008B2E1D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A6</w:t>
      </w:r>
    </w:p>
    <w:p w:rsid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r w:rsidRPr="00447B4B">
        <w:rPr>
          <w:rFonts w:ascii="Arial" w:hAnsi="Arial" w:cs="Arial"/>
          <w:b w:val="0"/>
          <w:color w:val="3A3A3A"/>
          <w:sz w:val="24"/>
          <w:szCs w:val="24"/>
          <w:shd w:val="clear" w:color="auto" w:fill="FFFFFF"/>
        </w:rPr>
        <w:t>Ta nu fram det sista krutet, för nu närmar vi oss slutet.</w:t>
      </w:r>
      <w:r w:rsidRPr="00447B4B">
        <w:rPr>
          <w:rFonts w:ascii="Arial" w:hAnsi="Arial" w:cs="Arial"/>
          <w:b w:val="0"/>
          <w:color w:val="3A3A3A"/>
          <w:sz w:val="24"/>
          <w:szCs w:val="24"/>
        </w:rPr>
        <w:br/>
      </w:r>
      <w:r w:rsidRPr="008B2E1D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KALIX, KALIX, KALIX</w:t>
      </w:r>
      <w:proofErr w:type="gramStart"/>
      <w:r w:rsidRPr="008B2E1D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!!!</w:t>
      </w:r>
      <w:proofErr w:type="gramEnd"/>
    </w:p>
    <w:p w:rsid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</w:p>
    <w:p w:rsid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 w:rsidRPr="00447B4B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</w:rPr>
        <w:t>Vid egen hörna</w:t>
      </w:r>
      <w:r w:rsidR="00447B4B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</w:rPr>
        <w:t>:</w:t>
      </w:r>
    </w:p>
    <w:p w:rsidR="008B2E1D" w:rsidRDefault="00DD2CF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 w:rsidRPr="00DD2CFD">
        <w:rPr>
          <w:rStyle w:val="Stark"/>
          <w:rFonts w:ascii="Arial" w:hAnsi="Arial" w:cs="Arial"/>
          <w:noProof/>
          <w:color w:val="3A3A3A"/>
          <w:sz w:val="24"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FB16B" wp14:editId="49761184">
                <wp:simplePos x="0" y="0"/>
                <wp:positionH relativeFrom="column">
                  <wp:posOffset>3576955</wp:posOffset>
                </wp:positionH>
                <wp:positionV relativeFrom="paragraph">
                  <wp:posOffset>24130</wp:posOffset>
                </wp:positionV>
                <wp:extent cx="2505075" cy="1590675"/>
                <wp:effectExtent l="0" t="0" r="28575" b="28575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FD" w:rsidRDefault="00DD2CF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313305" cy="1542415"/>
                                  <wp:effectExtent l="0" t="0" r="0" b="635"/>
                                  <wp:docPr id="7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26125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3305" cy="1542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1.65pt;margin-top:1.9pt;width:197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">
                <v:textbox>
                  <w:txbxContent>
                    <w:p w:rsidR="00DD2CFD" w:rsidRDefault="00DD2CF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313305" cy="1542415"/>
                            <wp:effectExtent l="0" t="0" r="0" b="635"/>
                            <wp:docPr id="7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26125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3305" cy="1542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b/>
          <w:color w:val="3A3A3A"/>
          <w:sz w:val="24"/>
          <w:szCs w:val="24"/>
          <w:bdr w:val="none" w:sz="0" w:space="0" w:color="auto" w:frame="1"/>
        </w:rPr>
        <w:t>A7</w:t>
      </w:r>
    </w:p>
    <w:p w:rsidR="008B2E1D" w:rsidRDefault="008B2E1D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Nu när Kalix fått en hörna, låt</w:t>
      </w:r>
      <w:r w:rsidR="00447B4B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 xml:space="preserve"> den då i målet törna</w:t>
      </w:r>
      <w:r w:rsidR="00DD2CFD"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ab/>
      </w:r>
    </w:p>
    <w:p w:rsidR="00447B4B" w:rsidRDefault="00447B4B" w:rsidP="008B2E1D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KALIX, KALIX KALIX</w:t>
      </w:r>
      <w:proofErr w:type="gramStart"/>
      <w:r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  <w:t>!!!</w:t>
      </w:r>
      <w:proofErr w:type="gramEnd"/>
    </w:p>
    <w:p w:rsidR="008B2E1D" w:rsidRDefault="008B2E1D">
      <w:pPr>
        <w:rPr>
          <w:rStyle w:val="Stark"/>
          <w:rFonts w:ascii="Arial" w:hAnsi="Arial" w:cs="Arial"/>
          <w:b w:val="0"/>
          <w:bCs w:val="0"/>
          <w:color w:val="3A3A3A"/>
          <w:sz w:val="24"/>
          <w:szCs w:val="24"/>
          <w:shd w:val="clear" w:color="auto" w:fill="FFFFFF"/>
        </w:rPr>
      </w:pPr>
    </w:p>
    <w:p w:rsidR="00445501" w:rsidRDefault="00445501">
      <w:pPr>
        <w:rPr>
          <w:rStyle w:val="Stark"/>
          <w:rFonts w:ascii="Arial" w:hAnsi="Arial" w:cs="Arial"/>
          <w:b w:val="0"/>
          <w:bCs w:val="0"/>
          <w:color w:val="3A3A3A"/>
          <w:sz w:val="24"/>
          <w:szCs w:val="24"/>
          <w:shd w:val="clear" w:color="auto" w:fill="FFFFFF"/>
        </w:rPr>
      </w:pPr>
    </w:p>
    <w:p w:rsidR="00445501" w:rsidRPr="008B2E1D" w:rsidRDefault="00445501">
      <w:pPr>
        <w:rPr>
          <w:rStyle w:val="Stark"/>
          <w:rFonts w:ascii="Arial" w:hAnsi="Arial" w:cs="Arial"/>
          <w:b w:val="0"/>
          <w:bCs w:val="0"/>
          <w:color w:val="3A3A3A"/>
          <w:sz w:val="24"/>
          <w:szCs w:val="24"/>
          <w:shd w:val="clear" w:color="auto" w:fill="FFFFFF"/>
        </w:rPr>
      </w:pPr>
    </w:p>
    <w:p w:rsidR="008B2E1D" w:rsidRP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447B4B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lastRenderedPageBreak/>
        <w:t>Vid mål</w:t>
      </w:r>
      <w:r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M1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När ni första målet gjort, kommer det att gå som smort.</w:t>
      </w:r>
    </w:p>
    <w:p w:rsidR="00447B4B" w:rsidRDefault="00783275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 eller flera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47B4B"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M2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Ettan kom, tvåan kom, trean kommer så småningom.</w:t>
      </w:r>
    </w:p>
    <w:p w:rsidR="00783275" w:rsidRDefault="00783275" w:rsidP="00783275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 eller flera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M3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Vilken passning, vilket mål. Hör från oss ett glädjevrål!</w:t>
      </w:r>
    </w:p>
    <w:p w:rsidR="00447B4B" w:rsidRDefault="00783275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klapp)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 eller flera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47B4B"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M4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Tack ska du ha, det gjorde du bra.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//</w:t>
      </w:r>
      <w:proofErr w:type="gramEnd"/>
      <w:r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Namn på målgörare x3//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M5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Tack för målet, det var bra. Flera 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såna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vill vi ha.</w:t>
      </w:r>
    </w:p>
    <w:p w:rsidR="00783275" w:rsidRDefault="00783275" w:rsidP="00783275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 eller flera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>Vid målvaktsräddning: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MV1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Stark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//</w:t>
      </w:r>
      <w:proofErr w:type="gramEnd"/>
      <w:r>
        <w:rPr>
          <w:rStyle w:val="Stark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Målvaktens namn//</w:t>
      </w: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 buren, är rena rama muren!</w:t>
      </w: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KALIX, KALIX, KALIX</w:t>
      </w:r>
      <w:proofErr w:type="gramStart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447B4B" w:rsidRDefault="00447B4B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MV2</w:t>
      </w:r>
    </w:p>
    <w:p w:rsidR="00E03502" w:rsidRDefault="00877995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Heja målis du är bra. Stoppar bollen som du ska.</w:t>
      </w: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KALIX, KALIX, KALIX</w:t>
      </w:r>
      <w:proofErr w:type="gramStart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MV3</w:t>
      </w: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Våran</w:t>
      </w:r>
      <w:proofErr w:type="gramEnd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målvakt hon är bäst. Hon gör livet till en fest.</w:t>
      </w:r>
    </w:p>
    <w:p w:rsidR="00E03502" w:rsidRPr="00E03502" w:rsidRDefault="00027537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Stark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//</w:t>
      </w:r>
      <w:proofErr w:type="gramEnd"/>
      <w:r>
        <w:rPr>
          <w:rStyle w:val="Stark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Målvaktens namn x 3//</w:t>
      </w: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>Vid lite motgång:</w:t>
      </w: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E03502" w:rsidRDefault="00E03502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MG1</w:t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Heja tjejer mera glöd. Här på </w:t>
      </w:r>
      <w:proofErr w:type="spellStart"/>
      <w:proofErr w:type="gramStart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läktarn</w:t>
      </w:r>
      <w:proofErr w:type="spellEnd"/>
      <w:proofErr w:type="gramEnd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har ni stöd.</w:t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KALIX, KALIX, KALIX</w:t>
      </w:r>
      <w:proofErr w:type="gramStart"/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260476" w:rsidRDefault="00445501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445501">
        <w:rPr>
          <w:rStyle w:val="Stark"/>
          <w:rFonts w:ascii="Arial" w:hAnsi="Arial" w:cs="Arial"/>
          <w:b/>
          <w:noProof/>
          <w:color w:val="FF0000"/>
          <w:sz w:val="24"/>
          <w:szCs w:val="24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B6C2C" wp14:editId="2751A9A1">
                <wp:simplePos x="0" y="0"/>
                <wp:positionH relativeFrom="column">
                  <wp:posOffset>3853180</wp:posOffset>
                </wp:positionH>
                <wp:positionV relativeFrom="paragraph">
                  <wp:posOffset>11430</wp:posOffset>
                </wp:positionV>
                <wp:extent cx="1495425" cy="2247900"/>
                <wp:effectExtent l="0" t="0" r="28575" b="1905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501" w:rsidRDefault="00DD2CF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F01F196" wp14:editId="789DE201">
                                  <wp:extent cx="1310640" cy="2147570"/>
                                  <wp:effectExtent l="0" t="0" r="3810" b="508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20171028_21210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0640" cy="2147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3.4pt;margin-top:.9pt;width:117.75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">
                <v:textbox>
                  <w:txbxContent>
                    <w:p w:rsidR="00445501" w:rsidRDefault="00DD2CF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F01F196" wp14:editId="789DE201">
                            <wp:extent cx="1310640" cy="2147570"/>
                            <wp:effectExtent l="0" t="0" r="3810" b="508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20171028_21210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0640" cy="2147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0476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MG2</w:t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Heja tjejer öka trycket. Sätt nu in det stora rycket!</w:t>
      </w:r>
      <w:r w:rsidR="00DD2CFD"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>Vid förlust:</w:t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F1</w:t>
      </w:r>
      <w:r w:rsidR="00445501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r w:rsidR="00445501">
        <w:rPr>
          <w:rStyle w:val="Star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260476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ar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Tack ska ni ha! Ni kämpade bra!</w:t>
      </w:r>
    </w:p>
    <w:p w:rsidR="008B2E1D" w:rsidRPr="008B2E1D" w:rsidRDefault="00260476" w:rsidP="00C3767F">
      <w:pPr>
        <w:pStyle w:val="Rubrik2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A3A3A"/>
          <w:sz w:val="24"/>
          <w:szCs w:val="24"/>
          <w:bdr w:val="none" w:sz="0" w:space="0" w:color="auto" w:frame="1"/>
        </w:rPr>
      </w:pP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KALIX</w:t>
      </w:r>
      <w:proofErr w:type="gramStart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!!!</w:t>
      </w:r>
      <w:proofErr w:type="gramEnd"/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(klapp, klapp, klapp</w:t>
      </w:r>
      <w:r>
        <w:rPr>
          <w:rStyle w:val="Stark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Pr="00783275">
        <w:rPr>
          <w:rStyle w:val="Stark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x 2</w:t>
      </w:r>
    </w:p>
    <w:sectPr w:rsidR="008B2E1D" w:rsidRPr="008B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7F"/>
    <w:rsid w:val="00027537"/>
    <w:rsid w:val="00260476"/>
    <w:rsid w:val="003E2F2C"/>
    <w:rsid w:val="00445501"/>
    <w:rsid w:val="00447B4B"/>
    <w:rsid w:val="00653630"/>
    <w:rsid w:val="00733448"/>
    <w:rsid w:val="00783275"/>
    <w:rsid w:val="00877995"/>
    <w:rsid w:val="008B2E1D"/>
    <w:rsid w:val="00A23BF1"/>
    <w:rsid w:val="00C3767F"/>
    <w:rsid w:val="00DD2CFD"/>
    <w:rsid w:val="00E03502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37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C37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3767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3767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3767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3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2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37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C37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3767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3767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3767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3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Sandberg</dc:creator>
  <cp:lastModifiedBy>Windows-användare</cp:lastModifiedBy>
  <cp:revision>8</cp:revision>
  <dcterms:created xsi:type="dcterms:W3CDTF">2017-10-31T07:22:00Z</dcterms:created>
  <dcterms:modified xsi:type="dcterms:W3CDTF">2017-10-31T21:14:00Z</dcterms:modified>
</cp:coreProperties>
</file>