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9B" w:rsidRDefault="002B589B" w:rsidP="00FD4B17"/>
    <w:p w:rsidR="00987D8F" w:rsidRPr="009F7B5E" w:rsidRDefault="00C33764">
      <w:pPr>
        <w:rPr>
          <w:b/>
        </w:rPr>
      </w:pPr>
      <w:r w:rsidRPr="009F7B5E">
        <w:rPr>
          <w:b/>
        </w:rPr>
        <w:t>Protokoll</w:t>
      </w:r>
      <w:r w:rsidR="003F37F0" w:rsidRPr="009F7B5E">
        <w:rPr>
          <w:b/>
        </w:rPr>
        <w:t xml:space="preserve"> Ungdomskommitté möte 21 augusti 2017</w:t>
      </w:r>
    </w:p>
    <w:p w:rsidR="003F37F0" w:rsidRDefault="003F37F0"/>
    <w:p w:rsidR="003F37F0" w:rsidRDefault="003F37F0">
      <w:r w:rsidRPr="00351387">
        <w:rPr>
          <w:b/>
        </w:rPr>
        <w:t>Entré:</w:t>
      </w:r>
      <w:r>
        <w:br/>
        <w:t xml:space="preserve">Även denna säsong är det gratis entré (ståplats) för ungdomar t o m 15 år på Siriusmatcherna. På derbyt mot Storvreta + eventuellt slutspel är det bara Siriusungdomar som går in gratis, viktigt att man då är Siriusklädd för att visa det. Rekommenderas självklart att alltid ha Siriuskläder på sig på matcherna. </w:t>
      </w:r>
    </w:p>
    <w:p w:rsidR="003F37F0" w:rsidRDefault="003F37F0">
      <w:r w:rsidRPr="00351387">
        <w:rPr>
          <w:b/>
        </w:rPr>
        <w:t>Lagansvar:</w:t>
      </w:r>
      <w:r>
        <w:br/>
      </w:r>
      <w:r w:rsidRPr="00351387">
        <w:rPr>
          <w:b/>
        </w:rPr>
        <w:t>Herr-och Dam-matcher:</w:t>
      </w:r>
      <w:r>
        <w:t xml:space="preserve"> Lagansvaret är fördelat så att pojklagen hjälper till på Herrlagets matcher och flicklagen på Damlagets matcher. Schemat bifogas. </w:t>
      </w:r>
      <w:r>
        <w:br/>
        <w:t>T</w:t>
      </w:r>
      <w:r w:rsidR="00031853">
        <w:t>ill Herrlagets matcher behövs</w:t>
      </w:r>
      <w:r>
        <w:t xml:space="preserve"> 12-14 personer och på Damlagets matcher ca 10 personer. Arbetsuppgifterna är som föregående år tex Entré, publikvärd, café, sargvakt (född 02 och äldre får sitta själva)</w:t>
      </w:r>
      <w:r w:rsidR="00E8776C">
        <w:t xml:space="preserve"> m.m</w:t>
      </w:r>
      <w:r>
        <w:t xml:space="preserve">. </w:t>
      </w:r>
    </w:p>
    <w:p w:rsidR="003F37F0" w:rsidRDefault="003F37F0">
      <w:r w:rsidRPr="00351387">
        <w:rPr>
          <w:b/>
        </w:rPr>
        <w:t>Innebandyfesten:</w:t>
      </w:r>
      <w:r>
        <w:t xml:space="preserve"> Går av stapeln 13-15 april 2018. Det är SM-slutspel för äldre ungdomslag och juniorer och vi i Sirius har fått äran att hålla i detta evenemang. Föregående år fick vi otroligt bra vitsord angående vårt engagemang och trevliga människor som arbetade, så TACK! </w:t>
      </w:r>
      <w:r>
        <w:br/>
        <w:t>Alla lag kommer att få pass tilldelade dessa dagar, innan jul sa projektle</w:t>
      </w:r>
      <w:r w:rsidR="00351387">
        <w:t xml:space="preserve">daren att det ska vara färdigt så man i god tid kan planera för dessa arbetspass. </w:t>
      </w:r>
      <w:r w:rsidR="00351387">
        <w:br/>
        <w:t xml:space="preserve">Tänk på att inte boka cup eller liknande dessa datum, då vi alla behöver hjälpas åt för att få detta att gå runt. </w:t>
      </w:r>
    </w:p>
    <w:p w:rsidR="00E8776C" w:rsidRDefault="00351387">
      <w:r w:rsidRPr="00351387">
        <w:rPr>
          <w:b/>
        </w:rPr>
        <w:t xml:space="preserve">Försäljning av klubbkort: </w:t>
      </w:r>
      <w:r w:rsidR="00E8776C">
        <w:t xml:space="preserve">Alla lag från -07 och äldre ska sälja 2 häften/spelare under höstterminen och under våren är det alla lag från -09 och äldre som säljer 2 häften/spelare. </w:t>
      </w:r>
      <w:r w:rsidR="00E8776C">
        <w:br/>
        <w:t>Lagen behåller själva förtjänsten på korten (90:-/sålt kort) resterande betalas in till Sirius (som för det vidare till Klubbkortet)</w:t>
      </w:r>
      <w:r w:rsidR="00B41D16">
        <w:t>. Man kan välja att friköpa sig, för 100:-, men dessa pengar ska då in till klubben. Om man vill att lagen ska ”tjäna” på även friköpen kan varje lag välja att lägga till en summa så även lagen får in en slant till lagkassan.</w:t>
      </w:r>
    </w:p>
    <w:p w:rsidR="00B41D16" w:rsidRDefault="00584E59">
      <w:r w:rsidRPr="001C287A">
        <w:rPr>
          <w:b/>
        </w:rPr>
        <w:t>Fotografering:</w:t>
      </w:r>
      <w:r>
        <w:t xml:space="preserve"> </w:t>
      </w:r>
      <w:r>
        <w:br/>
        <w:t xml:space="preserve">17-19 oktober 17:00-20:30 kommer vi ha fotografering för alla lag. </w:t>
      </w:r>
      <w:r w:rsidR="001C287A">
        <w:t xml:space="preserve">Alla bokar in sig via att höra av sig till Sara på antingen </w:t>
      </w:r>
      <w:hyperlink r:id="rId6" w:history="1">
        <w:r w:rsidR="001C287A" w:rsidRPr="009E07A6">
          <w:rPr>
            <w:rStyle w:val="Hyperlnk"/>
          </w:rPr>
          <w:t>sara.eriksson@siriusinnebandy.se</w:t>
        </w:r>
      </w:hyperlink>
      <w:r w:rsidR="001C287A">
        <w:t xml:space="preserve"> alternativt på telefon 0702-83 05 55. </w:t>
      </w:r>
    </w:p>
    <w:p w:rsidR="001C287A" w:rsidRDefault="001C287A">
      <w:r w:rsidRPr="005516FF">
        <w:rPr>
          <w:b/>
        </w:rPr>
        <w:t>Matchställ:</w:t>
      </w:r>
      <w:r>
        <w:br/>
        <w:t xml:space="preserve">Lagen från -08 och äldre får egna matchställ i år. När matchställen är urväxta lämnar man in dem till kansliet och byter ut. De yngre lagen delar på matchställ som bokas via kontakt med kansliet. Alla är numera Adidas. </w:t>
      </w:r>
    </w:p>
    <w:p w:rsidR="00FD4B17" w:rsidRDefault="00FD4B17">
      <w:pPr>
        <w:rPr>
          <w:b/>
        </w:rPr>
      </w:pPr>
    </w:p>
    <w:p w:rsidR="005516FF" w:rsidRDefault="005516FF">
      <w:r w:rsidRPr="005516FF">
        <w:rPr>
          <w:b/>
        </w:rPr>
        <w:t xml:space="preserve">Material: </w:t>
      </w:r>
      <w:r w:rsidRPr="005516FF">
        <w:rPr>
          <w:b/>
        </w:rPr>
        <w:br/>
      </w:r>
      <w:r w:rsidR="006C6370">
        <w:t xml:space="preserve">Bollar, konor, sjukvårdsutrustning och dylikt får alla lag komma och hämta på kansliet. Går även att komma på kvällstid vissa dagar. </w:t>
      </w:r>
    </w:p>
    <w:p w:rsidR="006C6370" w:rsidRDefault="006C6370">
      <w:r w:rsidRPr="004D752C">
        <w:rPr>
          <w:b/>
        </w:rPr>
        <w:t>Faddrar:</w:t>
      </w:r>
      <w:r>
        <w:t xml:space="preserve"> </w:t>
      </w:r>
      <w:r>
        <w:br/>
        <w:t>Alla lagledare kommer att få ett mail med lagets fadder så man</w:t>
      </w:r>
      <w:r w:rsidR="00BF2FCF">
        <w:t xml:space="preserve"> kan ta kontakt med dessa. Man kommer tillsammans med sin fadder ö</w:t>
      </w:r>
      <w:r w:rsidR="00EA0626">
        <w:t>ve</w:t>
      </w:r>
      <w:r w:rsidR="00BF2FCF">
        <w:t>rens om vad de ska göra; kanske hålla en träning? Coacha en m</w:t>
      </w:r>
      <w:r w:rsidR="00EA0626">
        <w:t>atch? Ni kommer tillsammans öve</w:t>
      </w:r>
      <w:r w:rsidR="00BF2FCF">
        <w:t xml:space="preserve">rens. </w:t>
      </w:r>
    </w:p>
    <w:p w:rsidR="004D752C" w:rsidRDefault="00BF2FCF">
      <w:r w:rsidRPr="004D752C">
        <w:rPr>
          <w:b/>
        </w:rPr>
        <w:t>Utdrag ur belastningsregistret:</w:t>
      </w:r>
      <w:r>
        <w:br/>
      </w:r>
      <w:r w:rsidR="004D752C">
        <w:t xml:space="preserve">Ungdomskommitté representanter på plats meddelar Sara vilka som är ledare i varje lag, så tar Sara kontakt med dessa angående utdrag. </w:t>
      </w:r>
    </w:p>
    <w:p w:rsidR="004D752C" w:rsidRDefault="004D752C">
      <w:r w:rsidRPr="004D752C">
        <w:rPr>
          <w:b/>
        </w:rPr>
        <w:t>Deltagaravgifter:</w:t>
      </w:r>
      <w:r>
        <w:br/>
        <w:t xml:space="preserve">Höjd avgift på grund av högre markeringstaxa samt lägre bidrag. </w:t>
      </w:r>
      <w:r w:rsidR="00EA0626">
        <w:t>Bifogat finns ett dokument som förklara</w:t>
      </w:r>
      <w:r w:rsidR="00031853">
        <w:t xml:space="preserve">r varför den är höjd. </w:t>
      </w:r>
      <w:bookmarkStart w:id="0" w:name="_GoBack"/>
      <w:bookmarkEnd w:id="0"/>
    </w:p>
    <w:p w:rsidR="001B3711" w:rsidRDefault="00EA0626">
      <w:r w:rsidRPr="001B3711">
        <w:rPr>
          <w:b/>
        </w:rPr>
        <w:t>Ungdomsmanifestation:</w:t>
      </w:r>
      <w:r w:rsidR="001B3711">
        <w:br/>
        <w:t xml:space="preserve">Den 8/10 kommer vi att ha vår ungdomsmanifestation. Mer info om detta kommer i ett separat mail närmre. </w:t>
      </w:r>
    </w:p>
    <w:p w:rsidR="00962343" w:rsidRDefault="001B3711">
      <w:r w:rsidRPr="001B3711">
        <w:rPr>
          <w:b/>
        </w:rPr>
        <w:t>Utbildningar:</w:t>
      </w:r>
      <w:r>
        <w:t xml:space="preserve"> </w:t>
      </w:r>
      <w:r>
        <w:br/>
        <w:t xml:space="preserve">För att kunna stå i båset med våra ungdomar krävs det att man har viss utbildning inom SIU. I år är det ”Grundutbildningen” och ”Människan” (på aktuell nivå – röd,blå,grön) som är kravet. </w:t>
      </w:r>
      <w:r>
        <w:br/>
        <w:t xml:space="preserve">Ni ledare som vill stå i båset kan anmäla er till dessa två utbildningar själva via UIBF’s hemsida och fakturera Sirius kostnaden, då föreningen står för hela den. </w:t>
      </w:r>
    </w:p>
    <w:p w:rsidR="00C458BB" w:rsidRPr="00C458BB" w:rsidRDefault="00962343" w:rsidP="00C458BB">
      <w:pPr>
        <w:pStyle w:val="Oformateradtext"/>
        <w:rPr>
          <w:rFonts w:ascii="Vitesse Sans Book" w:hAnsi="Vitesse Sans Book"/>
          <w:sz w:val="24"/>
          <w:szCs w:val="24"/>
        </w:rPr>
      </w:pPr>
      <w:r w:rsidRPr="00C458BB">
        <w:rPr>
          <w:rFonts w:ascii="Vitesse Sans Book" w:hAnsi="Vitesse Sans Book"/>
          <w:b/>
          <w:sz w:val="24"/>
          <w:szCs w:val="24"/>
        </w:rPr>
        <w:t>Nycklar/taggar:</w:t>
      </w:r>
      <w:r w:rsidRPr="00C458BB">
        <w:rPr>
          <w:rFonts w:ascii="Vitesse Sans Book" w:hAnsi="Vitesse Sans Book"/>
          <w:sz w:val="24"/>
          <w:szCs w:val="24"/>
        </w:rPr>
        <w:br/>
        <w:t>För att kunna komma in i de kommunala träningshallarna krävs det tagg/nyckel. Denna kvitterar ni ut hos Uppsala kommu</w:t>
      </w:r>
      <w:r w:rsidR="000B0570">
        <w:rPr>
          <w:rFonts w:ascii="Vitesse Sans Book" w:hAnsi="Vitesse Sans Book"/>
          <w:sz w:val="24"/>
          <w:szCs w:val="24"/>
        </w:rPr>
        <w:t xml:space="preserve">n, bokningen/föreningsservice på adress: </w:t>
      </w:r>
      <w:r w:rsidR="00C458BB" w:rsidRPr="00C458BB">
        <w:rPr>
          <w:rFonts w:ascii="Vitesse Sans Book" w:hAnsi="Vitesse Sans Book"/>
          <w:sz w:val="24"/>
          <w:szCs w:val="24"/>
        </w:rPr>
        <w:t xml:space="preserve"> Stationsgatan 12 (entréplan, samma lokal som</w:t>
      </w:r>
    </w:p>
    <w:p w:rsidR="00C458BB" w:rsidRDefault="00C458BB" w:rsidP="00C458BB">
      <w:pPr>
        <w:pStyle w:val="Oformateradtext"/>
        <w:rPr>
          <w:rFonts w:ascii="Vitesse Sans Book" w:hAnsi="Vitesse Sans Book"/>
          <w:sz w:val="24"/>
          <w:szCs w:val="24"/>
        </w:rPr>
      </w:pPr>
      <w:r w:rsidRPr="00C458BB">
        <w:rPr>
          <w:rFonts w:ascii="Vitesse Sans Book" w:hAnsi="Vitesse Sans Book"/>
          <w:sz w:val="24"/>
          <w:szCs w:val="24"/>
        </w:rPr>
        <w:t>Kommuninformation)</w:t>
      </w:r>
      <w:r w:rsidR="000B0570">
        <w:rPr>
          <w:rFonts w:ascii="Vitesse Sans Book" w:hAnsi="Vitesse Sans Book"/>
          <w:sz w:val="24"/>
          <w:szCs w:val="24"/>
        </w:rPr>
        <w:t xml:space="preserve">. </w:t>
      </w:r>
    </w:p>
    <w:p w:rsidR="000B0570" w:rsidRDefault="000B0570" w:rsidP="00C458BB">
      <w:pPr>
        <w:pStyle w:val="Oformateradtext"/>
        <w:rPr>
          <w:rFonts w:ascii="Vitesse Sans Book" w:hAnsi="Vitesse Sans Book"/>
          <w:sz w:val="24"/>
          <w:szCs w:val="24"/>
        </w:rPr>
      </w:pPr>
      <w:r>
        <w:rPr>
          <w:rFonts w:ascii="Vitesse Sans Book" w:hAnsi="Vitesse Sans Book"/>
          <w:sz w:val="24"/>
          <w:szCs w:val="24"/>
        </w:rPr>
        <w:t xml:space="preserve">Viktigt att alla ledare lämnar </w:t>
      </w:r>
      <w:r w:rsidR="00703CA4">
        <w:rPr>
          <w:rFonts w:ascii="Vitesse Sans Book" w:hAnsi="Vitesse Sans Book"/>
          <w:sz w:val="24"/>
          <w:szCs w:val="24"/>
        </w:rPr>
        <w:t xml:space="preserve">tillbaka taggar de ej använder men har kvitterat ut. </w:t>
      </w:r>
    </w:p>
    <w:p w:rsidR="00711DB8" w:rsidRDefault="00711DB8" w:rsidP="00C458BB">
      <w:pPr>
        <w:pStyle w:val="Oformateradtext"/>
        <w:rPr>
          <w:rFonts w:ascii="Vitesse Sans Book" w:hAnsi="Vitesse Sans Book"/>
          <w:sz w:val="24"/>
          <w:szCs w:val="24"/>
        </w:rPr>
      </w:pPr>
    </w:p>
    <w:p w:rsidR="00FD4B17" w:rsidRDefault="00711DB8">
      <w:pPr>
        <w:rPr>
          <w:b/>
        </w:rPr>
      </w:pPr>
      <w:r w:rsidRPr="009F7B5E">
        <w:rPr>
          <w:b/>
        </w:rPr>
        <w:t xml:space="preserve">Nästa möte är den 13 november kl. 19:00. </w:t>
      </w:r>
      <w:r w:rsidR="00FD4B17">
        <w:rPr>
          <w:b/>
        </w:rPr>
        <w:t xml:space="preserve">Välkomna! </w:t>
      </w:r>
      <w:r w:rsidR="00FD4B17" w:rsidRPr="00FD4B17">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EA0626" w:rsidRPr="009F7B5E" w:rsidRDefault="00EA0626">
      <w:pPr>
        <w:rPr>
          <w:b/>
        </w:rPr>
      </w:pPr>
      <w:r w:rsidRPr="009F7B5E">
        <w:rPr>
          <w:b/>
        </w:rPr>
        <w:br/>
      </w:r>
    </w:p>
    <w:p w:rsidR="004D752C" w:rsidRDefault="004D752C"/>
    <w:p w:rsidR="004D752C" w:rsidRDefault="004D752C"/>
    <w:p w:rsidR="004D752C" w:rsidRPr="006C6370" w:rsidRDefault="004D752C"/>
    <w:sectPr w:rsidR="004D752C" w:rsidRPr="006C6370" w:rsidSect="00FD4B17">
      <w:headerReference w:type="default" r:id="rId7"/>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0A" w:rsidRDefault="002C520A" w:rsidP="002B589B">
      <w:pPr>
        <w:spacing w:after="0" w:line="240" w:lineRule="auto"/>
      </w:pPr>
      <w:r>
        <w:separator/>
      </w:r>
    </w:p>
  </w:endnote>
  <w:endnote w:type="continuationSeparator" w:id="0">
    <w:p w:rsidR="002C520A" w:rsidRDefault="002C520A" w:rsidP="002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tesse Sans Book">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0A" w:rsidRDefault="002C520A" w:rsidP="002B589B">
      <w:pPr>
        <w:spacing w:after="0" w:line="240" w:lineRule="auto"/>
      </w:pPr>
      <w:r>
        <w:separator/>
      </w:r>
    </w:p>
  </w:footnote>
  <w:footnote w:type="continuationSeparator" w:id="0">
    <w:p w:rsidR="002C520A" w:rsidRDefault="002C520A" w:rsidP="002B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9B" w:rsidRDefault="00FD4B17" w:rsidP="00FD4B17">
    <w:pPr>
      <w:pStyle w:val="Sidhuvud"/>
    </w:pPr>
    <w:r>
      <w:ptab w:relativeTo="margin" w:alignment="left" w:leader="none"/>
    </w:r>
    <w:r>
      <w:rPr>
        <w:noProof/>
      </w:rPr>
      <w:drawing>
        <wp:inline distT="0" distB="0" distL="0" distR="0" wp14:anchorId="3F9A3900" wp14:editId="1A898D1E">
          <wp:extent cx="790575" cy="1116429"/>
          <wp:effectExtent l="0" t="0" r="0" b="7620"/>
          <wp:docPr id="7" name="Bildobjekt 7" descr="C:\Users\IK Sirius IBK\AppData\Local\Microsoft\Windows\INetCache\Content.Word\Si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 Sirius IBK\AppData\Local\Microsoft\Windows\INetCache\Content.Word\Siri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52" cy="11361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F0"/>
    <w:rsid w:val="00031853"/>
    <w:rsid w:val="000B0570"/>
    <w:rsid w:val="001B3711"/>
    <w:rsid w:val="001C287A"/>
    <w:rsid w:val="002B589B"/>
    <w:rsid w:val="002C520A"/>
    <w:rsid w:val="00351387"/>
    <w:rsid w:val="003F37F0"/>
    <w:rsid w:val="004D752C"/>
    <w:rsid w:val="005516FF"/>
    <w:rsid w:val="00584E59"/>
    <w:rsid w:val="00654E7A"/>
    <w:rsid w:val="006C6370"/>
    <w:rsid w:val="00703CA4"/>
    <w:rsid w:val="00711DB8"/>
    <w:rsid w:val="00962343"/>
    <w:rsid w:val="00987D8F"/>
    <w:rsid w:val="009F7B5E"/>
    <w:rsid w:val="00B41D16"/>
    <w:rsid w:val="00BF2FCF"/>
    <w:rsid w:val="00BF66E1"/>
    <w:rsid w:val="00C33764"/>
    <w:rsid w:val="00C458BB"/>
    <w:rsid w:val="00E8776C"/>
    <w:rsid w:val="00EA0626"/>
    <w:rsid w:val="00FB1528"/>
    <w:rsid w:val="00FD4B17"/>
    <w:rsid w:val="00FF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10D1"/>
  <w15:chartTrackingRefBased/>
  <w15:docId w15:val="{6702DD2B-9307-41C6-89DE-281AD40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tesse Sans Book" w:eastAsiaTheme="minorHAnsi" w:hAnsi="Vitesse Sans Book" w:cstheme="minorBidi"/>
        <w:sz w:val="24"/>
        <w:szCs w:val="24"/>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287A"/>
    <w:rPr>
      <w:color w:val="0563C1" w:themeColor="hyperlink"/>
      <w:u w:val="single"/>
    </w:rPr>
  </w:style>
  <w:style w:type="character" w:styleId="Olstomnmnande">
    <w:name w:val="Unresolved Mention"/>
    <w:basedOn w:val="Standardstycketeckensnitt"/>
    <w:uiPriority w:val="99"/>
    <w:semiHidden/>
    <w:unhideWhenUsed/>
    <w:rsid w:val="001C287A"/>
    <w:rPr>
      <w:color w:val="808080"/>
      <w:shd w:val="clear" w:color="auto" w:fill="E6E6E6"/>
    </w:rPr>
  </w:style>
  <w:style w:type="paragraph" w:styleId="Oformateradtext">
    <w:name w:val="Plain Text"/>
    <w:basedOn w:val="Normal"/>
    <w:link w:val="OformateradtextChar"/>
    <w:uiPriority w:val="99"/>
    <w:semiHidden/>
    <w:unhideWhenUsed/>
    <w:rsid w:val="00C458BB"/>
    <w:pPr>
      <w:spacing w:after="0" w:line="240" w:lineRule="auto"/>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C458BB"/>
    <w:rPr>
      <w:rFonts w:ascii="Calibri" w:hAnsi="Calibri"/>
      <w:sz w:val="22"/>
      <w:szCs w:val="21"/>
    </w:rPr>
  </w:style>
  <w:style w:type="paragraph" w:styleId="Sidhuvud">
    <w:name w:val="header"/>
    <w:basedOn w:val="Normal"/>
    <w:link w:val="SidhuvudChar"/>
    <w:uiPriority w:val="99"/>
    <w:unhideWhenUsed/>
    <w:rsid w:val="002B58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589B"/>
  </w:style>
  <w:style w:type="paragraph" w:styleId="Sidfot">
    <w:name w:val="footer"/>
    <w:basedOn w:val="Normal"/>
    <w:link w:val="SidfotChar"/>
    <w:uiPriority w:val="99"/>
    <w:unhideWhenUsed/>
    <w:rsid w:val="002B58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eriksson@siriusinnebandy.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620</Words>
  <Characters>3288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 Sirius IBK</dc:creator>
  <cp:keywords/>
  <dc:description/>
  <cp:lastModifiedBy>IK Sirius IBK</cp:lastModifiedBy>
  <cp:revision>20</cp:revision>
  <dcterms:created xsi:type="dcterms:W3CDTF">2017-08-22T12:09:00Z</dcterms:created>
  <dcterms:modified xsi:type="dcterms:W3CDTF">2017-08-24T14:11:00Z</dcterms:modified>
</cp:coreProperties>
</file>