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EA34" w14:textId="72BE815C" w:rsidR="5A683428" w:rsidRDefault="002104C1" w:rsidP="5A683428">
      <w:pPr>
        <w:rPr>
          <w:b/>
          <w:bCs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1" locked="0" layoutInCell="1" allowOverlap="1" wp14:anchorId="11759325" wp14:editId="28DD9F10">
            <wp:simplePos x="0" y="0"/>
            <wp:positionH relativeFrom="margin">
              <wp:posOffset>1929130</wp:posOffset>
            </wp:positionH>
            <wp:positionV relativeFrom="paragraph">
              <wp:posOffset>-671195</wp:posOffset>
            </wp:positionV>
            <wp:extent cx="1863090" cy="2153572"/>
            <wp:effectExtent l="0" t="0" r="3810" b="0"/>
            <wp:wrapNone/>
            <wp:docPr id="1641785179" name="Bildobjekt 1" descr="En bild som visar emblem, symbol, logotyp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785179" name="Bildobjekt 1" descr="En bild som visar emblem, symbol, logotyp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215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B0B95" w14:textId="4DDD3496" w:rsidR="5A683428" w:rsidRDefault="5A683428" w:rsidP="5A683428">
      <w:pPr>
        <w:rPr>
          <w:b/>
          <w:bCs/>
        </w:rPr>
      </w:pPr>
    </w:p>
    <w:p w14:paraId="25CD044D" w14:textId="77777777" w:rsidR="002104C1" w:rsidRDefault="002104C1" w:rsidP="5A683428">
      <w:pPr>
        <w:rPr>
          <w:b/>
          <w:bCs/>
        </w:rPr>
      </w:pPr>
    </w:p>
    <w:p w14:paraId="06FEC1C7" w14:textId="64CEB5DE" w:rsidR="5A683428" w:rsidRDefault="5A683428" w:rsidP="5A683428">
      <w:pPr>
        <w:rPr>
          <w:b/>
          <w:bCs/>
        </w:rPr>
      </w:pPr>
    </w:p>
    <w:p w14:paraId="0186A6BB" w14:textId="77777777" w:rsidR="00CF1F6D" w:rsidRDefault="00CF1F6D" w:rsidP="5A683428">
      <w:pPr>
        <w:rPr>
          <w:b/>
          <w:bCs/>
        </w:rPr>
      </w:pPr>
    </w:p>
    <w:p w14:paraId="7A0B9429" w14:textId="77777777" w:rsidR="00CF1F6D" w:rsidRDefault="00CF1F6D" w:rsidP="5A683428">
      <w:pPr>
        <w:rPr>
          <w:b/>
          <w:bCs/>
        </w:rPr>
      </w:pPr>
    </w:p>
    <w:p w14:paraId="3AAC80A5" w14:textId="6A8ECD14" w:rsidR="00ED467E" w:rsidRPr="00ED467E" w:rsidRDefault="00ED467E" w:rsidP="00ED467E">
      <w:r w:rsidRPr="00ED467E">
        <w:rPr>
          <w:b/>
          <w:bCs/>
        </w:rPr>
        <w:t xml:space="preserve">Sammanfattning av </w:t>
      </w:r>
      <w:r w:rsidR="002104C1" w:rsidRPr="00ED467E">
        <w:rPr>
          <w:b/>
          <w:bCs/>
        </w:rPr>
        <w:t>Röd-</w:t>
      </w:r>
      <w:r w:rsidR="002104C1">
        <w:rPr>
          <w:b/>
          <w:bCs/>
        </w:rPr>
        <w:t>B</w:t>
      </w:r>
      <w:r w:rsidR="002104C1" w:rsidRPr="00ED467E">
        <w:rPr>
          <w:b/>
          <w:bCs/>
        </w:rPr>
        <w:t>lå</w:t>
      </w:r>
      <w:r w:rsidR="002104C1">
        <w:rPr>
          <w:b/>
          <w:bCs/>
        </w:rPr>
        <w:t>a</w:t>
      </w:r>
      <w:r w:rsidRPr="00ED467E">
        <w:rPr>
          <w:b/>
          <w:bCs/>
        </w:rPr>
        <w:t xml:space="preserve"> Tråden för IK Gauthiod:</w:t>
      </w:r>
    </w:p>
    <w:p w14:paraId="06CFFDC1" w14:textId="77777777" w:rsidR="00ED467E" w:rsidRPr="00ED467E" w:rsidRDefault="00ED467E" w:rsidP="00ED467E">
      <w:pPr>
        <w:numPr>
          <w:ilvl w:val="0"/>
          <w:numId w:val="1"/>
        </w:numPr>
      </w:pPr>
      <w:r w:rsidRPr="00ED467E">
        <w:rPr>
          <w:b/>
          <w:bCs/>
        </w:rPr>
        <w:t>Vision och Mål:</w:t>
      </w:r>
    </w:p>
    <w:p w14:paraId="74469759" w14:textId="77777777" w:rsidR="00ED467E" w:rsidRPr="00ED467E" w:rsidRDefault="00ED467E" w:rsidP="00ED467E">
      <w:pPr>
        <w:numPr>
          <w:ilvl w:val="1"/>
          <w:numId w:val="1"/>
        </w:numPr>
      </w:pPr>
      <w:r w:rsidRPr="00ED467E">
        <w:t>IK Gauthiod strävar efter att vara den ledande fotbollsföreningen i området, med en stark bas i ungdomsverksamheten.</w:t>
      </w:r>
    </w:p>
    <w:p w14:paraId="5329210D" w14:textId="77777777" w:rsidR="00ED467E" w:rsidRPr="00ED467E" w:rsidRDefault="00ED467E" w:rsidP="00ED467E">
      <w:pPr>
        <w:numPr>
          <w:ilvl w:val="1"/>
          <w:numId w:val="1"/>
        </w:numPr>
      </w:pPr>
      <w:r w:rsidRPr="00ED467E">
        <w:t>Föreningen vill skapa ett livslångt intresse för fotboll och föreningen bland medlemmar.</w:t>
      </w:r>
    </w:p>
    <w:p w14:paraId="6BE5C2F7" w14:textId="77777777" w:rsidR="00ED467E" w:rsidRPr="00ED467E" w:rsidRDefault="00ED467E" w:rsidP="00ED467E">
      <w:pPr>
        <w:numPr>
          <w:ilvl w:val="0"/>
          <w:numId w:val="1"/>
        </w:numPr>
      </w:pPr>
      <w:r w:rsidRPr="00ED467E">
        <w:rPr>
          <w:b/>
          <w:bCs/>
        </w:rPr>
        <w:t>Värdegrund och Beteende:</w:t>
      </w:r>
    </w:p>
    <w:p w14:paraId="6875765D" w14:textId="77777777" w:rsidR="00ED467E" w:rsidRPr="00ED467E" w:rsidRDefault="00ED467E" w:rsidP="00ED467E">
      <w:pPr>
        <w:numPr>
          <w:ilvl w:val="1"/>
          <w:numId w:val="1"/>
        </w:numPr>
      </w:pPr>
      <w:r w:rsidRPr="00ED467E">
        <w:t>Kamratskap, inkludering och respekt är centrala värderingar. Alla ska känna sig betydelsefulla och uppskattade.</w:t>
      </w:r>
    </w:p>
    <w:p w14:paraId="7D4AB8B4" w14:textId="77777777" w:rsidR="00ED467E" w:rsidRPr="00ED467E" w:rsidRDefault="00ED467E" w:rsidP="00ED467E">
      <w:pPr>
        <w:numPr>
          <w:ilvl w:val="1"/>
          <w:numId w:val="1"/>
        </w:numPr>
      </w:pPr>
      <w:r w:rsidRPr="00ED467E">
        <w:t>Föreningen tar aktivt avstånd från kränkningar, våld, mobbning, rasism och droger.</w:t>
      </w:r>
    </w:p>
    <w:p w14:paraId="369CD950" w14:textId="07E4FFC2" w:rsidR="00ED467E" w:rsidRPr="00ED467E" w:rsidRDefault="00ED467E" w:rsidP="00ED467E">
      <w:pPr>
        <w:numPr>
          <w:ilvl w:val="1"/>
          <w:numId w:val="1"/>
        </w:numPr>
      </w:pPr>
      <w:r w:rsidRPr="00ED467E">
        <w:t xml:space="preserve">Alla medlemmar ska ge sitt bästa och uppträda </w:t>
      </w:r>
      <w:r>
        <w:t>med respekt</w:t>
      </w:r>
      <w:r w:rsidRPr="00ED467E">
        <w:t xml:space="preserve"> mot medspelare, motståndare och domare.</w:t>
      </w:r>
    </w:p>
    <w:p w14:paraId="3A4998B8" w14:textId="77777777" w:rsidR="00ED467E" w:rsidRPr="00ED467E" w:rsidRDefault="00ED467E" w:rsidP="00ED467E">
      <w:pPr>
        <w:numPr>
          <w:ilvl w:val="0"/>
          <w:numId w:val="1"/>
        </w:numPr>
      </w:pPr>
      <w:r w:rsidRPr="00ED467E">
        <w:rPr>
          <w:b/>
          <w:bCs/>
        </w:rPr>
        <w:t>Kärnvärden:</w:t>
      </w:r>
    </w:p>
    <w:p w14:paraId="3474AFB3" w14:textId="77777777" w:rsidR="00ED467E" w:rsidRPr="00ED467E" w:rsidRDefault="00ED467E" w:rsidP="00ED467E">
      <w:pPr>
        <w:numPr>
          <w:ilvl w:val="1"/>
          <w:numId w:val="1"/>
        </w:numPr>
      </w:pPr>
      <w:r w:rsidRPr="00ED467E">
        <w:rPr>
          <w:b/>
          <w:bCs/>
        </w:rPr>
        <w:t>Gemenskap:</w:t>
      </w:r>
      <w:r w:rsidRPr="00ED467E">
        <w:t xml:space="preserve"> Alla ska ha möjlighet att delta, med glädje och rättvisa som centrala delar.</w:t>
      </w:r>
    </w:p>
    <w:p w14:paraId="7B852C3B" w14:textId="77777777" w:rsidR="00ED467E" w:rsidRPr="00ED467E" w:rsidRDefault="00ED467E" w:rsidP="00ED467E">
      <w:pPr>
        <w:numPr>
          <w:ilvl w:val="1"/>
          <w:numId w:val="1"/>
        </w:numPr>
      </w:pPr>
      <w:r w:rsidRPr="00ED467E">
        <w:rPr>
          <w:b/>
          <w:bCs/>
        </w:rPr>
        <w:t>Kvalitet:</w:t>
      </w:r>
      <w:r w:rsidRPr="00ED467E">
        <w:t xml:space="preserve"> Utbildade ledare och ett fokus på att utveckla både fotbollsspelare och medmänniskor.</w:t>
      </w:r>
    </w:p>
    <w:p w14:paraId="3EFEDB34" w14:textId="77777777" w:rsidR="00ED467E" w:rsidRPr="00ED467E" w:rsidRDefault="00ED467E" w:rsidP="00ED467E">
      <w:pPr>
        <w:numPr>
          <w:ilvl w:val="1"/>
          <w:numId w:val="1"/>
        </w:numPr>
      </w:pPr>
      <w:r w:rsidRPr="00ED467E">
        <w:rPr>
          <w:b/>
          <w:bCs/>
        </w:rPr>
        <w:t>Tradition:</w:t>
      </w:r>
      <w:r w:rsidRPr="00ED467E">
        <w:t xml:space="preserve"> Stolthet över föreningens historia och klubbmärke.</w:t>
      </w:r>
    </w:p>
    <w:p w14:paraId="522C38D3" w14:textId="77777777" w:rsidR="00ED467E" w:rsidRPr="00ED467E" w:rsidRDefault="00ED467E" w:rsidP="00ED467E">
      <w:pPr>
        <w:numPr>
          <w:ilvl w:val="0"/>
          <w:numId w:val="1"/>
        </w:numPr>
      </w:pPr>
      <w:r w:rsidRPr="00ED467E">
        <w:rPr>
          <w:b/>
          <w:bCs/>
        </w:rPr>
        <w:t>Ungdomsverksamhet:</w:t>
      </w:r>
    </w:p>
    <w:p w14:paraId="058CD5D1" w14:textId="77777777" w:rsidR="00ED467E" w:rsidRPr="00ED467E" w:rsidRDefault="00ED467E" w:rsidP="00ED467E">
      <w:pPr>
        <w:numPr>
          <w:ilvl w:val="1"/>
          <w:numId w:val="1"/>
        </w:numPr>
      </w:pPr>
      <w:r w:rsidRPr="00ED467E">
        <w:t>Ungdomsverksamheten är grunden för föreningens framgång. Ledare utbildas för att ge bästa möjliga förutsättningar.</w:t>
      </w:r>
    </w:p>
    <w:p w14:paraId="06F35A44" w14:textId="77777777" w:rsidR="00ED467E" w:rsidRDefault="00ED467E" w:rsidP="00ED467E">
      <w:pPr>
        <w:numPr>
          <w:ilvl w:val="1"/>
          <w:numId w:val="1"/>
        </w:numPr>
      </w:pPr>
      <w:r w:rsidRPr="00ED467E">
        <w:t>Spelare ska lära sig att ta ansvar både för sig själva och sina lagkamrater.</w:t>
      </w:r>
    </w:p>
    <w:p w14:paraId="5FF4CEF3" w14:textId="77777777" w:rsidR="00CF1F6D" w:rsidRDefault="00CF1F6D" w:rsidP="00CF1F6D">
      <w:pPr>
        <w:ind w:left="1440"/>
      </w:pPr>
    </w:p>
    <w:p w14:paraId="14A7DC8D" w14:textId="77777777" w:rsidR="00CF1F6D" w:rsidRPr="00ED467E" w:rsidRDefault="00CF1F6D" w:rsidP="00CF1F6D">
      <w:pPr>
        <w:ind w:left="1440"/>
      </w:pPr>
    </w:p>
    <w:p w14:paraId="40DAA40A" w14:textId="16BD273F" w:rsidR="00ED467E" w:rsidRPr="00ED467E" w:rsidRDefault="00ED467E" w:rsidP="00CF1F6D">
      <w:pPr>
        <w:numPr>
          <w:ilvl w:val="0"/>
          <w:numId w:val="1"/>
        </w:numPr>
      </w:pPr>
      <w:r w:rsidRPr="00CF1F6D">
        <w:rPr>
          <w:b/>
          <w:bCs/>
        </w:rPr>
        <w:lastRenderedPageBreak/>
        <w:t>Ledarnas och Spelarnas Ansvar:</w:t>
      </w:r>
    </w:p>
    <w:p w14:paraId="1ED3FC76" w14:textId="77777777" w:rsidR="00ED467E" w:rsidRPr="00ED467E" w:rsidRDefault="00ED467E" w:rsidP="00ED467E">
      <w:pPr>
        <w:numPr>
          <w:ilvl w:val="1"/>
          <w:numId w:val="1"/>
        </w:numPr>
      </w:pPr>
      <w:r w:rsidRPr="00ED467E">
        <w:t>Ledare ska vara förebilder och verka för en positiv miljö på och utanför planen.</w:t>
      </w:r>
    </w:p>
    <w:p w14:paraId="2D0E5A52" w14:textId="1DE61C66" w:rsidR="00ED467E" w:rsidRDefault="00ED467E" w:rsidP="002104C1">
      <w:pPr>
        <w:numPr>
          <w:ilvl w:val="1"/>
          <w:numId w:val="1"/>
        </w:numPr>
      </w:pPr>
      <w:r w:rsidRPr="00ED467E">
        <w:t>Spelare förväntas följa föreningens riktlinjer, visa respekt och bidra till lagkänslan.</w:t>
      </w:r>
    </w:p>
    <w:p w14:paraId="5C790D2A" w14:textId="77777777" w:rsidR="002104C1" w:rsidRPr="00ED467E" w:rsidRDefault="002104C1" w:rsidP="002104C1">
      <w:pPr>
        <w:ind w:left="1440"/>
      </w:pPr>
    </w:p>
    <w:p w14:paraId="31D61003" w14:textId="77777777" w:rsidR="00ED467E" w:rsidRPr="00ED467E" w:rsidRDefault="00ED467E" w:rsidP="00ED467E">
      <w:pPr>
        <w:numPr>
          <w:ilvl w:val="0"/>
          <w:numId w:val="1"/>
        </w:numPr>
      </w:pPr>
      <w:r w:rsidRPr="00ED467E">
        <w:rPr>
          <w:b/>
          <w:bCs/>
        </w:rPr>
        <w:t>Vårdnadshavares Roll:</w:t>
      </w:r>
    </w:p>
    <w:p w14:paraId="7C310F83" w14:textId="77777777" w:rsidR="00ED467E" w:rsidRPr="00ED467E" w:rsidRDefault="00ED467E" w:rsidP="00ED467E">
      <w:pPr>
        <w:numPr>
          <w:ilvl w:val="1"/>
          <w:numId w:val="1"/>
        </w:numPr>
      </w:pPr>
      <w:r w:rsidRPr="00ED467E">
        <w:t>Vårdnadshavare ska stödja sina barn, ha en positiv attityd och respektera ledarnas ansvar för träning och matcher.</w:t>
      </w:r>
    </w:p>
    <w:p w14:paraId="012D1F49" w14:textId="77777777" w:rsidR="00ED467E" w:rsidRPr="00ED467E" w:rsidRDefault="00ED467E" w:rsidP="00ED467E">
      <w:pPr>
        <w:numPr>
          <w:ilvl w:val="1"/>
          <w:numId w:val="1"/>
        </w:numPr>
      </w:pPr>
      <w:r w:rsidRPr="00ED467E">
        <w:t>De förväntas också bidra till föreningens arrangemang och ansvara för barnens helhetshälsa.</w:t>
      </w:r>
    </w:p>
    <w:p w14:paraId="3B15EF63" w14:textId="77777777" w:rsidR="00ED467E" w:rsidRPr="00ED467E" w:rsidRDefault="00ED467E" w:rsidP="00ED467E">
      <w:pPr>
        <w:numPr>
          <w:ilvl w:val="0"/>
          <w:numId w:val="1"/>
        </w:numPr>
      </w:pPr>
      <w:r w:rsidRPr="00ED467E">
        <w:rPr>
          <w:b/>
          <w:bCs/>
        </w:rPr>
        <w:t>Regelverk:</w:t>
      </w:r>
    </w:p>
    <w:p w14:paraId="538D87D3" w14:textId="77777777" w:rsidR="00ED467E" w:rsidRDefault="00ED467E" w:rsidP="00ED467E">
      <w:pPr>
        <w:numPr>
          <w:ilvl w:val="1"/>
          <w:numId w:val="1"/>
        </w:numPr>
      </w:pPr>
      <w:r w:rsidRPr="00ED467E">
        <w:t>Medlemsavgiften är obligatorisk och ger försäkring vid skador. Alla medlemmar förväntas följa föreningens regler och riktlinjer.</w:t>
      </w:r>
    </w:p>
    <w:p w14:paraId="4B3B29AA" w14:textId="77777777" w:rsidR="00ED467E" w:rsidRPr="00ED467E" w:rsidRDefault="00ED467E" w:rsidP="00ED467E">
      <w:pPr>
        <w:ind w:left="1440"/>
      </w:pPr>
    </w:p>
    <w:p w14:paraId="77A08D4E" w14:textId="77777777" w:rsidR="00ED467E" w:rsidRPr="00ED467E" w:rsidRDefault="00ED467E" w:rsidP="00ED467E">
      <w:r w:rsidRPr="00ED467E">
        <w:t>Sammanfattningsvis bygger IK Gauthiod på samarbete, respekt och gemensamma insatser för att nå sina mål.</w:t>
      </w:r>
    </w:p>
    <w:p w14:paraId="5D2F3EB5" w14:textId="6B9A9C74" w:rsidR="00ED467E" w:rsidRDefault="002104C1"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1312" behindDoc="1" locked="0" layoutInCell="1" allowOverlap="1" wp14:anchorId="2570EC8D" wp14:editId="3E59D13F">
            <wp:simplePos x="0" y="0"/>
            <wp:positionH relativeFrom="margin">
              <wp:align>center</wp:align>
            </wp:positionH>
            <wp:positionV relativeFrom="paragraph">
              <wp:posOffset>1028065</wp:posOffset>
            </wp:positionV>
            <wp:extent cx="1863090" cy="2153572"/>
            <wp:effectExtent l="0" t="0" r="3810" b="0"/>
            <wp:wrapNone/>
            <wp:docPr id="1142917536" name="Bildobjekt 1" descr="En bild som visar emblem, symbol, logotyp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785179" name="Bildobjekt 1" descr="En bild som visar emblem, symbol, logotyp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215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4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B6BF1"/>
    <w:multiLevelType w:val="multilevel"/>
    <w:tmpl w:val="A39E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033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7E"/>
    <w:rsid w:val="002104C1"/>
    <w:rsid w:val="00285B8C"/>
    <w:rsid w:val="004D7FBB"/>
    <w:rsid w:val="00764C14"/>
    <w:rsid w:val="00CF1F6D"/>
    <w:rsid w:val="00ED467E"/>
    <w:rsid w:val="00EE1573"/>
    <w:rsid w:val="5A68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2DB4"/>
  <w15:chartTrackingRefBased/>
  <w15:docId w15:val="{5013598B-49C3-431D-895B-420CC51F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4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D4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4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4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4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4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4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4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4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4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D4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4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467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467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467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467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467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467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D4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D4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D4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4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4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467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D467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D467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D4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467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D46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1648.35C411A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Johansson</dc:creator>
  <cp:keywords/>
  <dc:description/>
  <cp:lastModifiedBy>Malin Karlsson</cp:lastModifiedBy>
  <cp:revision>2</cp:revision>
  <dcterms:created xsi:type="dcterms:W3CDTF">2025-03-19T09:18:00Z</dcterms:created>
  <dcterms:modified xsi:type="dcterms:W3CDTF">2025-03-19T09:18:00Z</dcterms:modified>
</cp:coreProperties>
</file>