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71F68" w14:textId="0056653C" w:rsidR="004F2675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9524E5">
        <w:rPr>
          <w:sz w:val="28"/>
          <w:szCs w:val="28"/>
        </w:rPr>
        <w:t>2020-</w:t>
      </w:r>
      <w:r w:rsidR="001F2D6D">
        <w:rPr>
          <w:sz w:val="28"/>
          <w:szCs w:val="28"/>
        </w:rPr>
        <w:t>05</w:t>
      </w:r>
      <w:r w:rsidR="009524E5">
        <w:rPr>
          <w:sz w:val="28"/>
          <w:szCs w:val="28"/>
        </w:rPr>
        <w:t>-</w:t>
      </w:r>
      <w:r w:rsidR="001F2D6D">
        <w:rPr>
          <w:sz w:val="28"/>
          <w:szCs w:val="28"/>
        </w:rPr>
        <w:t>18</w:t>
      </w:r>
    </w:p>
    <w:p w14:paraId="1C23155E" w14:textId="08F769A7" w:rsidR="00E32FDB" w:rsidRDefault="00E32FDB">
      <w:pPr>
        <w:rPr>
          <w:sz w:val="28"/>
          <w:szCs w:val="28"/>
        </w:rPr>
      </w:pPr>
    </w:p>
    <w:p w14:paraId="169CEF7B" w14:textId="28445803" w:rsidR="00E32FDB" w:rsidRDefault="00E32FDB" w:rsidP="00E32FDB">
      <w:r>
        <w:t>Deltagare:</w:t>
      </w:r>
    </w:p>
    <w:p w14:paraId="0CC0611B" w14:textId="0D19CFD9" w:rsidR="00E32FDB" w:rsidRDefault="00E32FDB" w:rsidP="00E32FDB">
      <w:pPr>
        <w:pStyle w:val="Ingetavstnd"/>
      </w:pPr>
      <w:r>
        <w:t xml:space="preserve">Rutger </w:t>
      </w:r>
    </w:p>
    <w:p w14:paraId="3B314027" w14:textId="063D0B9B" w:rsidR="00E32FDB" w:rsidRDefault="00E32FDB" w:rsidP="00E32FDB">
      <w:pPr>
        <w:pStyle w:val="Ingetavstnd"/>
      </w:pPr>
      <w:r>
        <w:t xml:space="preserve">Emma </w:t>
      </w:r>
    </w:p>
    <w:p w14:paraId="4CCD4CCC" w14:textId="390E28F1" w:rsidR="00E32FDB" w:rsidRDefault="00E32FDB" w:rsidP="00E32FDB">
      <w:pPr>
        <w:pStyle w:val="Ingetavstnd"/>
      </w:pPr>
      <w:r>
        <w:t xml:space="preserve">Lennart </w:t>
      </w:r>
    </w:p>
    <w:p w14:paraId="23E7CEF9" w14:textId="4CF89BFD" w:rsidR="00150EB0" w:rsidRDefault="00150EB0" w:rsidP="00E32FDB">
      <w:pPr>
        <w:pStyle w:val="Ingetavstnd"/>
      </w:pPr>
      <w:r>
        <w:t xml:space="preserve">Anneli </w:t>
      </w:r>
    </w:p>
    <w:p w14:paraId="2DCFB269" w14:textId="3A2FBFFB" w:rsidR="00AC5CF1" w:rsidRDefault="005E797D" w:rsidP="00E32FDB">
      <w:pPr>
        <w:pStyle w:val="Ingetavstnd"/>
      </w:pPr>
      <w:r>
        <w:t xml:space="preserve">Linus </w:t>
      </w:r>
    </w:p>
    <w:p w14:paraId="00836286" w14:textId="3B5EAD6B" w:rsidR="00480175" w:rsidRDefault="00480175" w:rsidP="00E32FDB">
      <w:pPr>
        <w:pStyle w:val="Ingetavstnd"/>
      </w:pPr>
      <w:r>
        <w:t xml:space="preserve">Lotta </w:t>
      </w:r>
    </w:p>
    <w:p w14:paraId="63B4C923" w14:textId="77777777" w:rsidR="005E797D" w:rsidRDefault="005E797D" w:rsidP="00E32FDB">
      <w:pPr>
        <w:pStyle w:val="Ingetavstnd"/>
      </w:pPr>
    </w:p>
    <w:p w14:paraId="30331381" w14:textId="77777777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0A22B7F1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§1</w:t>
      </w:r>
      <w:r w:rsidRPr="00B763E4">
        <w:rPr>
          <w:b/>
        </w:rPr>
        <w:tab/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5471DEC0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§2</w:t>
      </w:r>
      <w:r w:rsidRPr="00B763E4">
        <w:rPr>
          <w:b/>
        </w:rPr>
        <w:tab/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31C7FBE6" w:rsidR="002A7AEF" w:rsidRDefault="002A7AEF" w:rsidP="002A7AEF">
      <w:pPr>
        <w:spacing w:after="0" w:line="240" w:lineRule="auto"/>
        <w:rPr>
          <w:b/>
        </w:rPr>
      </w:pPr>
      <w:r w:rsidRPr="00B763E4">
        <w:rPr>
          <w:b/>
        </w:rPr>
        <w:t>§3</w:t>
      </w:r>
      <w:r w:rsidRPr="00B763E4">
        <w:rPr>
          <w:b/>
        </w:rPr>
        <w:tab/>
        <w:t>Föregående protokoll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04137141" w:rsidR="002A7AEF" w:rsidRDefault="00EC67FD" w:rsidP="002A7AEF">
      <w:pPr>
        <w:spacing w:after="0" w:line="240" w:lineRule="auto"/>
        <w:rPr>
          <w:b/>
        </w:rPr>
      </w:pPr>
      <w:r>
        <w:rPr>
          <w:b/>
        </w:rPr>
        <w:t>§4</w:t>
      </w:r>
      <w:r w:rsidR="002A7AEF" w:rsidRPr="00B763E4">
        <w:rPr>
          <w:b/>
        </w:rPr>
        <w:tab/>
        <w:t>Rapporter</w:t>
      </w:r>
    </w:p>
    <w:p w14:paraId="454A9A60" w14:textId="2313EBF3" w:rsidR="00EC67FD" w:rsidRPr="0017241F" w:rsidRDefault="00EC67FD" w:rsidP="002A7AEF">
      <w:pPr>
        <w:spacing w:after="0" w:line="240" w:lineRule="auto"/>
        <w:rPr>
          <w:bCs/>
        </w:rPr>
      </w:pPr>
    </w:p>
    <w:p w14:paraId="5A113D8C" w14:textId="43919916" w:rsidR="002A7AEF" w:rsidRDefault="002A7AEF" w:rsidP="004F1993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43AAB3DD" w14:textId="02F486F5" w:rsidR="00691622" w:rsidRDefault="006E3FF0" w:rsidP="00691622">
      <w:pPr>
        <w:pStyle w:val="Liststycke"/>
        <w:numPr>
          <w:ilvl w:val="2"/>
          <w:numId w:val="4"/>
        </w:numPr>
        <w:spacing w:after="0" w:line="240" w:lineRule="auto"/>
      </w:pPr>
      <w:r>
        <w:t>Ekono</w:t>
      </w:r>
      <w:r w:rsidR="007E5391">
        <w:t>min är god</w:t>
      </w:r>
    </w:p>
    <w:p w14:paraId="79EA2344" w14:textId="299769BF" w:rsidR="007E5391" w:rsidRDefault="007E5391" w:rsidP="00691622">
      <w:pPr>
        <w:pStyle w:val="Liststycke"/>
        <w:numPr>
          <w:ilvl w:val="2"/>
          <w:numId w:val="4"/>
        </w:numPr>
        <w:spacing w:after="0" w:line="240" w:lineRule="auto"/>
      </w:pPr>
      <w:r>
        <w:t xml:space="preserve">Inga halva års och medlemsavgifter </w:t>
      </w:r>
    </w:p>
    <w:p w14:paraId="306F3B79" w14:textId="782DF381" w:rsidR="00E27470" w:rsidRDefault="00CE35F4" w:rsidP="00CE35F4">
      <w:pPr>
        <w:pStyle w:val="Liststycke"/>
        <w:numPr>
          <w:ilvl w:val="2"/>
          <w:numId w:val="4"/>
        </w:numPr>
        <w:spacing w:after="0" w:line="240" w:lineRule="auto"/>
      </w:pPr>
      <w:r w:rsidRPr="00CE35F4">
        <w:t>Rutger har sökt stöd från RF för uteblivna intäkter från Terrängserien och GIF spelen.</w:t>
      </w:r>
    </w:p>
    <w:p w14:paraId="068F71E6" w14:textId="0973DAE6" w:rsidR="00C47EDB" w:rsidRDefault="004F1993" w:rsidP="00E82E0D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0EDF6531" w14:textId="0C6E99AD" w:rsidR="00955153" w:rsidRDefault="00E30193" w:rsidP="00CE35F4">
      <w:pPr>
        <w:pStyle w:val="Liststycke"/>
        <w:numPr>
          <w:ilvl w:val="2"/>
          <w:numId w:val="4"/>
        </w:numPr>
        <w:spacing w:after="0" w:line="240" w:lineRule="auto"/>
      </w:pPr>
      <w:r>
        <w:t>Inga möten, årsmötet är uppskjutet till 4 juni</w:t>
      </w:r>
    </w:p>
    <w:p w14:paraId="45841920" w14:textId="77777777" w:rsidR="00CE35F4" w:rsidRPr="002D19AF" w:rsidRDefault="00CE35F4" w:rsidP="00CE35F4">
      <w:pPr>
        <w:pStyle w:val="Liststycke"/>
        <w:numPr>
          <w:ilvl w:val="2"/>
          <w:numId w:val="4"/>
        </w:numPr>
        <w:spacing w:after="0" w:line="240" w:lineRule="auto"/>
        <w:rPr>
          <w:bCs/>
        </w:rPr>
      </w:pPr>
      <w:r w:rsidRPr="002D19AF">
        <w:rPr>
          <w:bCs/>
        </w:rPr>
        <w:t>Styrelsen sammansättning</w:t>
      </w:r>
    </w:p>
    <w:p w14:paraId="77C4B7D7" w14:textId="77777777" w:rsidR="00CE35F4" w:rsidRPr="002D19AF" w:rsidRDefault="00CE35F4" w:rsidP="00CE35F4">
      <w:pPr>
        <w:pStyle w:val="Liststycke"/>
        <w:numPr>
          <w:ilvl w:val="3"/>
          <w:numId w:val="4"/>
        </w:numPr>
        <w:spacing w:after="0" w:line="240" w:lineRule="auto"/>
        <w:rPr>
          <w:bCs/>
        </w:rPr>
      </w:pPr>
      <w:r w:rsidRPr="002D19AF">
        <w:rPr>
          <w:bCs/>
        </w:rPr>
        <w:t>Emma Bjerke fortsätter som sekreterare</w:t>
      </w:r>
    </w:p>
    <w:p w14:paraId="50CD9D6E" w14:textId="77777777" w:rsidR="00CE35F4" w:rsidRPr="002D19AF" w:rsidRDefault="00CE35F4" w:rsidP="00CE35F4">
      <w:pPr>
        <w:pStyle w:val="Liststycke"/>
        <w:numPr>
          <w:ilvl w:val="3"/>
          <w:numId w:val="4"/>
        </w:numPr>
        <w:spacing w:after="0" w:line="240" w:lineRule="auto"/>
        <w:rPr>
          <w:bCs/>
        </w:rPr>
      </w:pPr>
      <w:r w:rsidRPr="002D19AF">
        <w:rPr>
          <w:bCs/>
        </w:rPr>
        <w:t>Rutger</w:t>
      </w:r>
    </w:p>
    <w:p w14:paraId="7B1D5535" w14:textId="77777777" w:rsidR="00CE35F4" w:rsidRPr="002D19AF" w:rsidRDefault="00CE35F4" w:rsidP="00CE35F4">
      <w:pPr>
        <w:pStyle w:val="Liststycke"/>
        <w:numPr>
          <w:ilvl w:val="3"/>
          <w:numId w:val="4"/>
        </w:numPr>
        <w:spacing w:after="0" w:line="240" w:lineRule="auto"/>
        <w:rPr>
          <w:bCs/>
        </w:rPr>
      </w:pPr>
      <w:r w:rsidRPr="002D19AF">
        <w:rPr>
          <w:bCs/>
        </w:rPr>
        <w:t>Linus</w:t>
      </w:r>
    </w:p>
    <w:p w14:paraId="2F5AC0B3" w14:textId="77777777" w:rsidR="00CE35F4" w:rsidRPr="002D19AF" w:rsidRDefault="00CE35F4" w:rsidP="00CE35F4">
      <w:pPr>
        <w:pStyle w:val="Liststycke"/>
        <w:numPr>
          <w:ilvl w:val="3"/>
          <w:numId w:val="4"/>
        </w:numPr>
        <w:spacing w:after="0" w:line="240" w:lineRule="auto"/>
        <w:rPr>
          <w:bCs/>
        </w:rPr>
      </w:pPr>
      <w:r w:rsidRPr="002D19AF">
        <w:rPr>
          <w:bCs/>
        </w:rPr>
        <w:t>Lotta</w:t>
      </w:r>
    </w:p>
    <w:p w14:paraId="479F62FA" w14:textId="77777777" w:rsidR="00CE35F4" w:rsidRPr="002D19AF" w:rsidRDefault="00CE35F4" w:rsidP="00CE35F4">
      <w:pPr>
        <w:pStyle w:val="Liststycke"/>
        <w:numPr>
          <w:ilvl w:val="3"/>
          <w:numId w:val="4"/>
        </w:numPr>
        <w:spacing w:after="0" w:line="240" w:lineRule="auto"/>
        <w:rPr>
          <w:bCs/>
        </w:rPr>
      </w:pPr>
      <w:r w:rsidRPr="002D19AF">
        <w:rPr>
          <w:bCs/>
        </w:rPr>
        <w:t>Annelie</w:t>
      </w:r>
    </w:p>
    <w:p w14:paraId="48A4E364" w14:textId="77777777" w:rsidR="00CE35F4" w:rsidRPr="002D19AF" w:rsidRDefault="00CE35F4" w:rsidP="00CE35F4">
      <w:pPr>
        <w:pStyle w:val="Liststycke"/>
        <w:numPr>
          <w:ilvl w:val="3"/>
          <w:numId w:val="4"/>
        </w:numPr>
        <w:spacing w:after="0" w:line="240" w:lineRule="auto"/>
        <w:rPr>
          <w:bCs/>
        </w:rPr>
      </w:pPr>
      <w:r w:rsidRPr="002D19AF">
        <w:rPr>
          <w:bCs/>
        </w:rPr>
        <w:t>Lennart</w:t>
      </w:r>
    </w:p>
    <w:p w14:paraId="38F8712C" w14:textId="0AC64CEE" w:rsidR="00CE35F4" w:rsidRDefault="00CE35F4" w:rsidP="00CE35F4">
      <w:pPr>
        <w:pStyle w:val="Liststycke"/>
        <w:numPr>
          <w:ilvl w:val="0"/>
          <w:numId w:val="4"/>
        </w:numPr>
        <w:spacing w:after="0" w:line="240" w:lineRule="auto"/>
      </w:pPr>
      <w:r>
        <w:t>V</w:t>
      </w:r>
      <w:r w:rsidRPr="00CE35F4">
        <w:t>i tackar Tina och Maria för deras fina jobb i styrelsen, då de nu valt att lämna, Rutger ordnar med blombud. </w:t>
      </w:r>
    </w:p>
    <w:p w14:paraId="26DD2553" w14:textId="77777777" w:rsidR="004F1993" w:rsidRDefault="004F1993" w:rsidP="00134C92">
      <w:pPr>
        <w:spacing w:after="0" w:line="240" w:lineRule="auto"/>
      </w:pPr>
    </w:p>
    <w:p w14:paraId="67F07492" w14:textId="75433B2E" w:rsidR="00475E69" w:rsidRDefault="00E44E9E" w:rsidP="00475E69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141217A4" w14:textId="77777777" w:rsidR="00EC67FD" w:rsidRDefault="00EC67FD" w:rsidP="0017241F">
      <w:pPr>
        <w:spacing w:after="0" w:line="240" w:lineRule="auto"/>
      </w:pPr>
    </w:p>
    <w:p w14:paraId="1521BA7C" w14:textId="50BDDC83" w:rsidR="004C1D4C" w:rsidRDefault="004C1D4C" w:rsidP="004C1D4C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1EC17452" w14:textId="7BC9B0A0" w:rsidR="006867EA" w:rsidRDefault="00A25CA7" w:rsidP="006867EA">
      <w:pPr>
        <w:pStyle w:val="Liststycke"/>
        <w:numPr>
          <w:ilvl w:val="2"/>
          <w:numId w:val="4"/>
        </w:numPr>
        <w:spacing w:after="0" w:line="240" w:lineRule="auto"/>
      </w:pPr>
      <w:r>
        <w:t>Svårt att planera träningsupplägget</w:t>
      </w:r>
      <w:r w:rsidR="0052578B">
        <w:t xml:space="preserve"> </w:t>
      </w:r>
      <w:proofErr w:type="spellStart"/>
      <w:r w:rsidR="0052578B">
        <w:t>iom</w:t>
      </w:r>
      <w:proofErr w:type="spellEnd"/>
      <w:r w:rsidR="0052578B">
        <w:t xml:space="preserve"> </w:t>
      </w:r>
      <w:r w:rsidR="00342F7D">
        <w:t>Corona krisen</w:t>
      </w:r>
      <w:r w:rsidR="0060683D">
        <w:t xml:space="preserve"> och inställda arrangemang</w:t>
      </w:r>
      <w:r>
        <w:t>.</w:t>
      </w:r>
    </w:p>
    <w:p w14:paraId="413FA190" w14:textId="575A7E87" w:rsidR="00A25CA7" w:rsidRDefault="003D078E" w:rsidP="006867EA">
      <w:pPr>
        <w:pStyle w:val="Liststycke"/>
        <w:numPr>
          <w:ilvl w:val="2"/>
          <w:numId w:val="4"/>
        </w:numPr>
        <w:spacing w:after="0" w:line="240" w:lineRule="auto"/>
      </w:pPr>
      <w:r>
        <w:t>Ett tapp i deltagandet</w:t>
      </w:r>
      <w:r w:rsidR="00C31BF5">
        <w:t>, särskilt bland killar 14-åringar</w:t>
      </w:r>
    </w:p>
    <w:p w14:paraId="1F685218" w14:textId="22EC724B" w:rsidR="0060683D" w:rsidRDefault="00820FE5" w:rsidP="0060683D">
      <w:pPr>
        <w:pStyle w:val="Liststycke"/>
        <w:numPr>
          <w:ilvl w:val="2"/>
          <w:numId w:val="4"/>
        </w:numPr>
        <w:spacing w:after="0" w:line="240" w:lineRule="auto"/>
      </w:pPr>
      <w:r>
        <w:t>Bra på att träna men inte på att tävla</w:t>
      </w:r>
      <w:r w:rsidR="0060683D">
        <w:t xml:space="preserve"> </w:t>
      </w:r>
      <w:proofErr w:type="spellStart"/>
      <w:r w:rsidR="0060683D">
        <w:t>iom</w:t>
      </w:r>
      <w:proofErr w:type="spellEnd"/>
      <w:r w:rsidR="0060683D">
        <w:t xml:space="preserve"> att </w:t>
      </w:r>
      <w:r w:rsidR="000B6C41">
        <w:t>arrangemang blir inställda</w:t>
      </w:r>
    </w:p>
    <w:p w14:paraId="52E154AE" w14:textId="22CF3C44" w:rsidR="00820FE5" w:rsidRDefault="00232B38" w:rsidP="006867EA">
      <w:pPr>
        <w:pStyle w:val="Liststycke"/>
        <w:numPr>
          <w:ilvl w:val="2"/>
          <w:numId w:val="4"/>
        </w:numPr>
        <w:spacing w:after="0" w:line="240" w:lineRule="auto"/>
      </w:pPr>
      <w:r>
        <w:lastRenderedPageBreak/>
        <w:t>S</w:t>
      </w:r>
      <w:r w:rsidR="0086300D">
        <w:t>tyrelsen anser att</w:t>
      </w:r>
      <w:r w:rsidR="00B63AC3">
        <w:t xml:space="preserve"> föreningen genomför</w:t>
      </w:r>
      <w:r w:rsidR="0086300D">
        <w:t xml:space="preserve"> </w:t>
      </w:r>
      <w:proofErr w:type="spellStart"/>
      <w:r w:rsidR="0086300D">
        <w:t>pappersspelen</w:t>
      </w:r>
      <w:proofErr w:type="spellEnd"/>
      <w:r w:rsidR="00B4656F">
        <w:t xml:space="preserve"> i de olika tränings</w:t>
      </w:r>
      <w:r w:rsidR="00ED0BAA">
        <w:t>g</w:t>
      </w:r>
      <w:r w:rsidR="00B4656F">
        <w:t>rupperna, ungdomar födda 2002-2008</w:t>
      </w:r>
    </w:p>
    <w:p w14:paraId="1EFF3E03" w14:textId="25524DCC" w:rsidR="00855DEB" w:rsidRDefault="00855DEB" w:rsidP="006867EA">
      <w:pPr>
        <w:pStyle w:val="Liststycke"/>
        <w:numPr>
          <w:ilvl w:val="2"/>
          <w:numId w:val="4"/>
        </w:numPr>
        <w:spacing w:after="0" w:line="240" w:lineRule="auto"/>
      </w:pPr>
      <w:r>
        <w:t>Bes</w:t>
      </w:r>
      <w:r w:rsidR="002D7B11">
        <w:t>l</w:t>
      </w:r>
      <w:r>
        <w:t>ut tas av st</w:t>
      </w:r>
      <w:r w:rsidR="002D7B11">
        <w:t>y</w:t>
      </w:r>
      <w:r w:rsidR="002F4AF8">
        <w:t xml:space="preserve">relsen att </w:t>
      </w:r>
      <w:r w:rsidR="00342F7D">
        <w:t>friidrottsskolan</w:t>
      </w:r>
      <w:r w:rsidR="002F4AF8">
        <w:t xml:space="preserve"> ska genomföras</w:t>
      </w:r>
    </w:p>
    <w:p w14:paraId="1C12F3A6" w14:textId="457AA0C1" w:rsidR="00037051" w:rsidRDefault="00442FB5" w:rsidP="006867EA">
      <w:pPr>
        <w:pStyle w:val="Liststycke"/>
        <w:numPr>
          <w:ilvl w:val="2"/>
          <w:numId w:val="4"/>
        </w:numPr>
        <w:spacing w:after="0" w:line="240" w:lineRule="auto"/>
      </w:pPr>
      <w:r>
        <w:t xml:space="preserve">Kommunikationsgruppen gör inbjudan till </w:t>
      </w:r>
      <w:r w:rsidR="00342F7D">
        <w:t>friidrottsskolan</w:t>
      </w:r>
      <w:r w:rsidR="008A0D86">
        <w:t xml:space="preserve"> och skickar ut det till </w:t>
      </w:r>
      <w:r>
        <w:t>skolo</w:t>
      </w:r>
      <w:r w:rsidR="008A0D86">
        <w:t>r, skapar Facebookarrangemang som man kan dela</w:t>
      </w:r>
      <w:r>
        <w:t xml:space="preserve">. </w:t>
      </w:r>
      <w:r w:rsidR="00677811">
        <w:t xml:space="preserve"> </w:t>
      </w:r>
    </w:p>
    <w:p w14:paraId="1DB5D08D" w14:textId="7481F776" w:rsidR="00442FB5" w:rsidRDefault="00677811" w:rsidP="006867EA">
      <w:pPr>
        <w:pStyle w:val="Liststycke"/>
        <w:numPr>
          <w:ilvl w:val="2"/>
          <w:numId w:val="4"/>
        </w:numPr>
        <w:spacing w:after="0" w:line="240" w:lineRule="auto"/>
      </w:pPr>
      <w:r>
        <w:t xml:space="preserve">Lennart tar på sig att ta reda på vilka </w:t>
      </w:r>
      <w:r w:rsidR="008A0D86">
        <w:t xml:space="preserve">som </w:t>
      </w:r>
      <w:r>
        <w:t>ska arrangera</w:t>
      </w:r>
      <w:r w:rsidR="00037051">
        <w:t xml:space="preserve"> </w:t>
      </w:r>
      <w:r w:rsidR="00342F7D">
        <w:t>friidrottsskolan</w:t>
      </w:r>
      <w:r w:rsidR="008A0D86">
        <w:t xml:space="preserve"> i augusti</w:t>
      </w:r>
      <w:r>
        <w:t>.</w:t>
      </w:r>
    </w:p>
    <w:p w14:paraId="38FF6221" w14:textId="2D82E564" w:rsidR="00CE35F4" w:rsidRDefault="00CE35F4" w:rsidP="006867EA">
      <w:pPr>
        <w:pStyle w:val="Liststycke"/>
        <w:numPr>
          <w:ilvl w:val="2"/>
          <w:numId w:val="4"/>
        </w:numPr>
        <w:spacing w:after="0" w:line="240" w:lineRule="auto"/>
      </w:pPr>
      <w:r w:rsidRPr="00CE35F4">
        <w:t>Friidrottsskolan är v 33.</w:t>
      </w:r>
    </w:p>
    <w:p w14:paraId="49FBDA99" w14:textId="77777777" w:rsidR="009276D6" w:rsidRDefault="009276D6" w:rsidP="009276D6">
      <w:pPr>
        <w:spacing w:after="0" w:line="240" w:lineRule="auto"/>
      </w:pPr>
    </w:p>
    <w:p w14:paraId="5DFDF838" w14:textId="52120A0F" w:rsidR="009276D6" w:rsidRDefault="009276D6" w:rsidP="009276D6">
      <w:pPr>
        <w:pStyle w:val="Liststycke"/>
        <w:numPr>
          <w:ilvl w:val="0"/>
          <w:numId w:val="7"/>
        </w:numPr>
      </w:pPr>
      <w:r>
        <w:t>Övriga arrangemang</w:t>
      </w:r>
      <w:r w:rsidRPr="009276D6">
        <w:t xml:space="preserve"> </w:t>
      </w:r>
    </w:p>
    <w:p w14:paraId="46B7D812" w14:textId="45AA7077" w:rsidR="003C4253" w:rsidRDefault="007D36AA" w:rsidP="00342F7D">
      <w:pPr>
        <w:pStyle w:val="Liststycke"/>
        <w:numPr>
          <w:ilvl w:val="2"/>
          <w:numId w:val="4"/>
        </w:numPr>
        <w:spacing w:after="0" w:line="240" w:lineRule="auto"/>
      </w:pPr>
      <w:r>
        <w:t xml:space="preserve">Komma igång med </w:t>
      </w:r>
      <w:proofErr w:type="spellStart"/>
      <w:r>
        <w:t>pappersspelen</w:t>
      </w:r>
      <w:proofErr w:type="spellEnd"/>
      <w:r>
        <w:t xml:space="preserve"> </w:t>
      </w:r>
    </w:p>
    <w:p w14:paraId="732877F9" w14:textId="77777777" w:rsidR="00544165" w:rsidRDefault="00544165" w:rsidP="00665492">
      <w:pPr>
        <w:pStyle w:val="Liststycke"/>
        <w:ind w:left="1664"/>
      </w:pPr>
    </w:p>
    <w:p w14:paraId="728F806B" w14:textId="30F9E89F" w:rsidR="004F1993" w:rsidRDefault="004F1993" w:rsidP="004F1993">
      <w:pPr>
        <w:pStyle w:val="Liststycke"/>
        <w:numPr>
          <w:ilvl w:val="0"/>
          <w:numId w:val="3"/>
        </w:numPr>
        <w:spacing w:after="0" w:line="240" w:lineRule="auto"/>
      </w:pPr>
      <w:r>
        <w:t>Närkes friidrottsförbund NFIF</w:t>
      </w:r>
    </w:p>
    <w:p w14:paraId="7E5DEBDB" w14:textId="77777777" w:rsidR="00CC71CE" w:rsidRDefault="00CC71CE" w:rsidP="001E2992">
      <w:pPr>
        <w:pStyle w:val="Liststycke"/>
        <w:spacing w:after="0" w:line="240" w:lineRule="auto"/>
        <w:ind w:left="2160"/>
      </w:pPr>
    </w:p>
    <w:p w14:paraId="063E778B" w14:textId="77777777" w:rsidR="00EC67FD" w:rsidRDefault="00EC67FD" w:rsidP="00EC67FD">
      <w:pPr>
        <w:spacing w:after="0" w:line="240" w:lineRule="auto"/>
      </w:pPr>
    </w:p>
    <w:p w14:paraId="05A68B92" w14:textId="7D4A94D4" w:rsidR="00536098" w:rsidRDefault="00EC67FD" w:rsidP="00821FAE">
      <w:pPr>
        <w:spacing w:after="0" w:line="240" w:lineRule="auto"/>
        <w:rPr>
          <w:b/>
        </w:rPr>
      </w:pPr>
      <w:r w:rsidRPr="00EC67FD">
        <w:rPr>
          <w:b/>
        </w:rPr>
        <w:t>§5</w:t>
      </w:r>
      <w:r>
        <w:rPr>
          <w:b/>
        </w:rPr>
        <w:tab/>
        <w:t>Trivselgruppen</w:t>
      </w:r>
    </w:p>
    <w:p w14:paraId="313C79DC" w14:textId="316BD62B" w:rsidR="008F5304" w:rsidRPr="008F5304" w:rsidRDefault="008F5304" w:rsidP="008F5304">
      <w:pPr>
        <w:pStyle w:val="Liststycke"/>
        <w:numPr>
          <w:ilvl w:val="0"/>
          <w:numId w:val="7"/>
        </w:numPr>
        <w:spacing w:after="0" w:line="240" w:lineRule="auto"/>
        <w:rPr>
          <w:b/>
        </w:rPr>
      </w:pPr>
      <w:r w:rsidRPr="001E2992">
        <w:rPr>
          <w:bCs/>
        </w:rPr>
        <w:t>Grötfrukost</w:t>
      </w:r>
    </w:p>
    <w:p w14:paraId="3FF4493F" w14:textId="77777777" w:rsidR="00EC67FD" w:rsidRDefault="00EC67FD" w:rsidP="00EC67FD">
      <w:pPr>
        <w:pStyle w:val="Liststycke"/>
        <w:spacing w:after="0" w:line="240" w:lineRule="auto"/>
        <w:ind w:left="1664"/>
      </w:pPr>
    </w:p>
    <w:p w14:paraId="19AADB6B" w14:textId="71DBB997" w:rsidR="004F1993" w:rsidRDefault="008376B0" w:rsidP="008376B0">
      <w:pPr>
        <w:spacing w:after="0" w:line="240" w:lineRule="auto"/>
        <w:rPr>
          <w:b/>
        </w:rPr>
      </w:pPr>
      <w:r>
        <w:rPr>
          <w:b/>
        </w:rPr>
        <w:t>§6</w:t>
      </w:r>
      <w:r>
        <w:rPr>
          <w:b/>
        </w:rPr>
        <w:tab/>
      </w:r>
      <w:r w:rsidR="00665492" w:rsidRPr="008376B0">
        <w:rPr>
          <w:b/>
        </w:rPr>
        <w:t>Övriga frågor</w:t>
      </w:r>
    </w:p>
    <w:p w14:paraId="0A8925AA" w14:textId="4A768EA6" w:rsidR="00CE35F4" w:rsidRDefault="00CE35F4" w:rsidP="00CE35F4">
      <w:pPr>
        <w:pStyle w:val="Liststycke"/>
        <w:numPr>
          <w:ilvl w:val="0"/>
          <w:numId w:val="7"/>
        </w:numPr>
      </w:pPr>
      <w:r w:rsidRPr="00CE35F4">
        <w:t>Ny SISU kontakt Emma Johansson, Rutger har bjudit in henne till nästa styrelsemöte.</w:t>
      </w:r>
    </w:p>
    <w:p w14:paraId="1C3E8A11" w14:textId="07574C74" w:rsidR="00536098" w:rsidRDefault="00CE35F4" w:rsidP="00CE35F4">
      <w:pPr>
        <w:pStyle w:val="Liststycke"/>
        <w:numPr>
          <w:ilvl w:val="0"/>
          <w:numId w:val="7"/>
        </w:numPr>
      </w:pPr>
      <w:r w:rsidRPr="00CE35F4">
        <w:t>Rutger på nästa möte i huvudstyrelsen tar upp frågan om friidrottens ersättning för skötsel av grönyto</w:t>
      </w:r>
      <w:r w:rsidR="005C4788">
        <w:t xml:space="preserve">rna då vi anser att de 20 </w:t>
      </w:r>
      <w:r>
        <w:t xml:space="preserve">000 kr </w:t>
      </w:r>
      <w:r w:rsidRPr="00CE35F4">
        <w:t>vi tidigare har fått inte kommer att räcka för att täcka kostnaderna för skötseln.</w:t>
      </w:r>
    </w:p>
    <w:p w14:paraId="68FC7EDB" w14:textId="443CFDE7" w:rsidR="00981A6C" w:rsidRDefault="008376B0" w:rsidP="00981A6C">
      <w:pPr>
        <w:spacing w:after="0" w:line="240" w:lineRule="auto"/>
        <w:rPr>
          <w:b/>
        </w:rPr>
      </w:pPr>
      <w:r>
        <w:rPr>
          <w:b/>
        </w:rPr>
        <w:t>§7</w:t>
      </w:r>
      <w:r w:rsidR="00FA3BA6" w:rsidRPr="00B763E4">
        <w:rPr>
          <w:b/>
        </w:rPr>
        <w:tab/>
      </w:r>
      <w:r w:rsidR="00981A6C" w:rsidRPr="00B763E4">
        <w:rPr>
          <w:b/>
        </w:rPr>
        <w:t>Nästa möte</w:t>
      </w:r>
    </w:p>
    <w:p w14:paraId="399B79DD" w14:textId="4BADD22F" w:rsidR="00B763E4" w:rsidRDefault="001F5FC4" w:rsidP="00CE35F4">
      <w:pPr>
        <w:pStyle w:val="Liststycke"/>
        <w:numPr>
          <w:ilvl w:val="0"/>
          <w:numId w:val="7"/>
        </w:numPr>
      </w:pPr>
      <w:r>
        <w:t>Mån 8 juni</w:t>
      </w:r>
      <w:r w:rsidR="000A454F">
        <w:t xml:space="preserve"> </w:t>
      </w:r>
      <w:proofErr w:type="spellStart"/>
      <w:r w:rsidR="000A454F">
        <w:t>kl</w:t>
      </w:r>
      <w:proofErr w:type="spellEnd"/>
      <w:r>
        <w:t xml:space="preserve"> 18.00 </w:t>
      </w:r>
      <w:proofErr w:type="spellStart"/>
      <w:r w:rsidR="007E19F0">
        <w:t>S</w:t>
      </w:r>
      <w:r>
        <w:t>kölvboslätt</w:t>
      </w:r>
      <w:proofErr w:type="spellEnd"/>
    </w:p>
    <w:p w14:paraId="1C9EF91D" w14:textId="77777777" w:rsidR="00B763E4" w:rsidRDefault="008376B0" w:rsidP="00B763E4">
      <w:pPr>
        <w:spacing w:after="0" w:line="240" w:lineRule="auto"/>
        <w:rPr>
          <w:b/>
        </w:rPr>
      </w:pPr>
      <w:r>
        <w:rPr>
          <w:b/>
        </w:rPr>
        <w:t>§8</w:t>
      </w:r>
      <w:r w:rsidR="00B763E4">
        <w:rPr>
          <w:b/>
        </w:rPr>
        <w:tab/>
        <w:t>Mötets avslutande</w:t>
      </w:r>
    </w:p>
    <w:p w14:paraId="19C7A19B" w14:textId="77777777" w:rsidR="00EC67FD" w:rsidRDefault="00EC67FD" w:rsidP="00B763E4">
      <w:pPr>
        <w:spacing w:after="0" w:line="240" w:lineRule="auto"/>
        <w:rPr>
          <w:b/>
        </w:rPr>
      </w:pPr>
    </w:p>
    <w:p w14:paraId="1A8F8982" w14:textId="77777777" w:rsidR="00EC67FD" w:rsidRDefault="00EC67FD" w:rsidP="00B763E4">
      <w:pPr>
        <w:spacing w:after="0" w:line="240" w:lineRule="auto"/>
        <w:rPr>
          <w:b/>
        </w:rPr>
      </w:pP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77777777" w:rsidR="008376B0" w:rsidRDefault="008376B0" w:rsidP="00981A6C">
      <w:pPr>
        <w:spacing w:after="0" w:line="240" w:lineRule="auto"/>
      </w:pPr>
      <w:bookmarkStart w:id="0" w:name="_GoBack"/>
      <w:bookmarkEnd w:id="0"/>
    </w:p>
    <w:sectPr w:rsidR="0083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3" w15:restartNumberingAfterBreak="0">
    <w:nsid w:val="15CB366D"/>
    <w:multiLevelType w:val="hybridMultilevel"/>
    <w:tmpl w:val="2418F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7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360D4768"/>
    <w:multiLevelType w:val="hybridMultilevel"/>
    <w:tmpl w:val="B428125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2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6" w15:restartNumberingAfterBreak="0">
    <w:nsid w:val="672B2A59"/>
    <w:multiLevelType w:val="hybridMultilevel"/>
    <w:tmpl w:val="B8A41690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7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11"/>
  </w:num>
  <w:num w:numId="12">
    <w:abstractNumId w:val="18"/>
  </w:num>
  <w:num w:numId="13">
    <w:abstractNumId w:val="15"/>
  </w:num>
  <w:num w:numId="14">
    <w:abstractNumId w:val="13"/>
  </w:num>
  <w:num w:numId="15">
    <w:abstractNumId w:val="1"/>
  </w:num>
  <w:num w:numId="16">
    <w:abstractNumId w:val="12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EF"/>
    <w:rsid w:val="00002FAB"/>
    <w:rsid w:val="000052A2"/>
    <w:rsid w:val="00024226"/>
    <w:rsid w:val="00026517"/>
    <w:rsid w:val="00037051"/>
    <w:rsid w:val="00044622"/>
    <w:rsid w:val="00051937"/>
    <w:rsid w:val="000523BE"/>
    <w:rsid w:val="0006362D"/>
    <w:rsid w:val="00067199"/>
    <w:rsid w:val="000753FB"/>
    <w:rsid w:val="000929C7"/>
    <w:rsid w:val="000A454F"/>
    <w:rsid w:val="000B6C41"/>
    <w:rsid w:val="000C095A"/>
    <w:rsid w:val="000C5BB1"/>
    <w:rsid w:val="000C7251"/>
    <w:rsid w:val="000D65B9"/>
    <w:rsid w:val="000D68AE"/>
    <w:rsid w:val="000D73EA"/>
    <w:rsid w:val="00105CB5"/>
    <w:rsid w:val="00106119"/>
    <w:rsid w:val="00131A2B"/>
    <w:rsid w:val="00133981"/>
    <w:rsid w:val="00134C92"/>
    <w:rsid w:val="00150EB0"/>
    <w:rsid w:val="001514DF"/>
    <w:rsid w:val="0015675D"/>
    <w:rsid w:val="0017241F"/>
    <w:rsid w:val="00175D83"/>
    <w:rsid w:val="00186AD9"/>
    <w:rsid w:val="001933EF"/>
    <w:rsid w:val="001A4412"/>
    <w:rsid w:val="001B00E5"/>
    <w:rsid w:val="001C1558"/>
    <w:rsid w:val="001C43AA"/>
    <w:rsid w:val="001E2992"/>
    <w:rsid w:val="001E512E"/>
    <w:rsid w:val="001F2D6D"/>
    <w:rsid w:val="001F450D"/>
    <w:rsid w:val="001F5FC4"/>
    <w:rsid w:val="00201D9C"/>
    <w:rsid w:val="0022278B"/>
    <w:rsid w:val="00232B38"/>
    <w:rsid w:val="00232F90"/>
    <w:rsid w:val="002332C4"/>
    <w:rsid w:val="0026449A"/>
    <w:rsid w:val="00266591"/>
    <w:rsid w:val="00267FB7"/>
    <w:rsid w:val="002973C9"/>
    <w:rsid w:val="002A762F"/>
    <w:rsid w:val="002A7AEF"/>
    <w:rsid w:val="002C3FF3"/>
    <w:rsid w:val="002C6F38"/>
    <w:rsid w:val="002D19AF"/>
    <w:rsid w:val="002D4CFC"/>
    <w:rsid w:val="002D7B11"/>
    <w:rsid w:val="002E1E35"/>
    <w:rsid w:val="002F4AF8"/>
    <w:rsid w:val="002F55B9"/>
    <w:rsid w:val="003079CD"/>
    <w:rsid w:val="00311979"/>
    <w:rsid w:val="00321287"/>
    <w:rsid w:val="0032334C"/>
    <w:rsid w:val="00331F10"/>
    <w:rsid w:val="003325EC"/>
    <w:rsid w:val="00342F7D"/>
    <w:rsid w:val="00361F83"/>
    <w:rsid w:val="003906A1"/>
    <w:rsid w:val="00391610"/>
    <w:rsid w:val="003A6358"/>
    <w:rsid w:val="003B2EED"/>
    <w:rsid w:val="003C0BD0"/>
    <w:rsid w:val="003C4253"/>
    <w:rsid w:val="003D078E"/>
    <w:rsid w:val="00405279"/>
    <w:rsid w:val="004069C7"/>
    <w:rsid w:val="00414714"/>
    <w:rsid w:val="00417EAD"/>
    <w:rsid w:val="00426EB0"/>
    <w:rsid w:val="00437E1F"/>
    <w:rsid w:val="00442FB5"/>
    <w:rsid w:val="00443D2A"/>
    <w:rsid w:val="00452F95"/>
    <w:rsid w:val="00475E69"/>
    <w:rsid w:val="00480175"/>
    <w:rsid w:val="0049091B"/>
    <w:rsid w:val="004C0BFD"/>
    <w:rsid w:val="004C1D4C"/>
    <w:rsid w:val="004F1993"/>
    <w:rsid w:val="004F2675"/>
    <w:rsid w:val="0051607F"/>
    <w:rsid w:val="0052578B"/>
    <w:rsid w:val="00527609"/>
    <w:rsid w:val="00536098"/>
    <w:rsid w:val="00544165"/>
    <w:rsid w:val="0056138F"/>
    <w:rsid w:val="00564022"/>
    <w:rsid w:val="005731D2"/>
    <w:rsid w:val="0059271B"/>
    <w:rsid w:val="005A4163"/>
    <w:rsid w:val="005C2EB0"/>
    <w:rsid w:val="005C4788"/>
    <w:rsid w:val="005C5128"/>
    <w:rsid w:val="005C685D"/>
    <w:rsid w:val="005C7B2A"/>
    <w:rsid w:val="005E0E1F"/>
    <w:rsid w:val="005E2881"/>
    <w:rsid w:val="005E797D"/>
    <w:rsid w:val="005E7EBE"/>
    <w:rsid w:val="0060683D"/>
    <w:rsid w:val="00607353"/>
    <w:rsid w:val="00617209"/>
    <w:rsid w:val="006400B7"/>
    <w:rsid w:val="0064396E"/>
    <w:rsid w:val="0065582F"/>
    <w:rsid w:val="00665492"/>
    <w:rsid w:val="00670239"/>
    <w:rsid w:val="00676D03"/>
    <w:rsid w:val="00677811"/>
    <w:rsid w:val="006867EA"/>
    <w:rsid w:val="00691622"/>
    <w:rsid w:val="00694973"/>
    <w:rsid w:val="006A6874"/>
    <w:rsid w:val="006E3FF0"/>
    <w:rsid w:val="006F23F5"/>
    <w:rsid w:val="006F5199"/>
    <w:rsid w:val="006F5CF1"/>
    <w:rsid w:val="00713013"/>
    <w:rsid w:val="0072402C"/>
    <w:rsid w:val="00745135"/>
    <w:rsid w:val="00747D51"/>
    <w:rsid w:val="00755451"/>
    <w:rsid w:val="007573CB"/>
    <w:rsid w:val="007731E7"/>
    <w:rsid w:val="00780805"/>
    <w:rsid w:val="00784C63"/>
    <w:rsid w:val="007A3088"/>
    <w:rsid w:val="007A5CEC"/>
    <w:rsid w:val="007D36AA"/>
    <w:rsid w:val="007D3EA3"/>
    <w:rsid w:val="007E19F0"/>
    <w:rsid w:val="007E5391"/>
    <w:rsid w:val="00804407"/>
    <w:rsid w:val="008125E0"/>
    <w:rsid w:val="00812B66"/>
    <w:rsid w:val="0081444F"/>
    <w:rsid w:val="0081530B"/>
    <w:rsid w:val="00815E1F"/>
    <w:rsid w:val="00820FE5"/>
    <w:rsid w:val="00821FAE"/>
    <w:rsid w:val="008271FD"/>
    <w:rsid w:val="008376B0"/>
    <w:rsid w:val="00855DEB"/>
    <w:rsid w:val="0086300D"/>
    <w:rsid w:val="008A0D86"/>
    <w:rsid w:val="008A5170"/>
    <w:rsid w:val="008B28FE"/>
    <w:rsid w:val="008C36F9"/>
    <w:rsid w:val="008C70D8"/>
    <w:rsid w:val="008D214C"/>
    <w:rsid w:val="008F33BF"/>
    <w:rsid w:val="008F3A35"/>
    <w:rsid w:val="008F5304"/>
    <w:rsid w:val="00900377"/>
    <w:rsid w:val="00916DE7"/>
    <w:rsid w:val="009276D6"/>
    <w:rsid w:val="00935048"/>
    <w:rsid w:val="00940234"/>
    <w:rsid w:val="009460B3"/>
    <w:rsid w:val="009524E5"/>
    <w:rsid w:val="00955153"/>
    <w:rsid w:val="009618AF"/>
    <w:rsid w:val="009630F1"/>
    <w:rsid w:val="00981A6C"/>
    <w:rsid w:val="00987BFE"/>
    <w:rsid w:val="009A5A02"/>
    <w:rsid w:val="009B3B6E"/>
    <w:rsid w:val="009B4E12"/>
    <w:rsid w:val="009C5071"/>
    <w:rsid w:val="009E21A1"/>
    <w:rsid w:val="009F2581"/>
    <w:rsid w:val="00A15EBB"/>
    <w:rsid w:val="00A22914"/>
    <w:rsid w:val="00A24EC7"/>
    <w:rsid w:val="00A25CA7"/>
    <w:rsid w:val="00A54233"/>
    <w:rsid w:val="00A811EC"/>
    <w:rsid w:val="00A82572"/>
    <w:rsid w:val="00AA4BF5"/>
    <w:rsid w:val="00AB1ECD"/>
    <w:rsid w:val="00AB2F56"/>
    <w:rsid w:val="00AB5039"/>
    <w:rsid w:val="00AB7BF2"/>
    <w:rsid w:val="00AC5CF1"/>
    <w:rsid w:val="00AD1024"/>
    <w:rsid w:val="00AD37AC"/>
    <w:rsid w:val="00AD5F7D"/>
    <w:rsid w:val="00AE5A45"/>
    <w:rsid w:val="00AF0DCA"/>
    <w:rsid w:val="00B13DCB"/>
    <w:rsid w:val="00B20E4F"/>
    <w:rsid w:val="00B336A7"/>
    <w:rsid w:val="00B41546"/>
    <w:rsid w:val="00B4656F"/>
    <w:rsid w:val="00B51E53"/>
    <w:rsid w:val="00B5463F"/>
    <w:rsid w:val="00B63AC3"/>
    <w:rsid w:val="00B74512"/>
    <w:rsid w:val="00B763E4"/>
    <w:rsid w:val="00B76F2D"/>
    <w:rsid w:val="00BA39DC"/>
    <w:rsid w:val="00BA499F"/>
    <w:rsid w:val="00BB77FC"/>
    <w:rsid w:val="00BD1B88"/>
    <w:rsid w:val="00BD7B15"/>
    <w:rsid w:val="00BE7830"/>
    <w:rsid w:val="00BF096B"/>
    <w:rsid w:val="00BF15A1"/>
    <w:rsid w:val="00BF7141"/>
    <w:rsid w:val="00C012C5"/>
    <w:rsid w:val="00C13162"/>
    <w:rsid w:val="00C133B9"/>
    <w:rsid w:val="00C22034"/>
    <w:rsid w:val="00C23D67"/>
    <w:rsid w:val="00C27BFB"/>
    <w:rsid w:val="00C31BF5"/>
    <w:rsid w:val="00C35C4E"/>
    <w:rsid w:val="00C43206"/>
    <w:rsid w:val="00C47EDB"/>
    <w:rsid w:val="00C606BF"/>
    <w:rsid w:val="00C61068"/>
    <w:rsid w:val="00C61A82"/>
    <w:rsid w:val="00C66C04"/>
    <w:rsid w:val="00C71595"/>
    <w:rsid w:val="00C92B1D"/>
    <w:rsid w:val="00CB5F91"/>
    <w:rsid w:val="00CC3FBD"/>
    <w:rsid w:val="00CC71CE"/>
    <w:rsid w:val="00CD4136"/>
    <w:rsid w:val="00CE35F4"/>
    <w:rsid w:val="00CF6293"/>
    <w:rsid w:val="00D017B8"/>
    <w:rsid w:val="00D048F5"/>
    <w:rsid w:val="00D37D75"/>
    <w:rsid w:val="00D45AA8"/>
    <w:rsid w:val="00DA0950"/>
    <w:rsid w:val="00DA0FE1"/>
    <w:rsid w:val="00DA606B"/>
    <w:rsid w:val="00DC5B32"/>
    <w:rsid w:val="00DC6A5C"/>
    <w:rsid w:val="00DC7D5B"/>
    <w:rsid w:val="00DE0092"/>
    <w:rsid w:val="00DF5FFE"/>
    <w:rsid w:val="00E27470"/>
    <w:rsid w:val="00E30193"/>
    <w:rsid w:val="00E32FDB"/>
    <w:rsid w:val="00E33522"/>
    <w:rsid w:val="00E408D8"/>
    <w:rsid w:val="00E42BFA"/>
    <w:rsid w:val="00E432E4"/>
    <w:rsid w:val="00E44E9E"/>
    <w:rsid w:val="00E505EA"/>
    <w:rsid w:val="00E53B93"/>
    <w:rsid w:val="00E622B7"/>
    <w:rsid w:val="00E75DEE"/>
    <w:rsid w:val="00E82E0D"/>
    <w:rsid w:val="00EA6F89"/>
    <w:rsid w:val="00EB0F7E"/>
    <w:rsid w:val="00EB5D9A"/>
    <w:rsid w:val="00EB65B0"/>
    <w:rsid w:val="00EC0926"/>
    <w:rsid w:val="00EC28B7"/>
    <w:rsid w:val="00EC4476"/>
    <w:rsid w:val="00EC67FD"/>
    <w:rsid w:val="00ED0BAA"/>
    <w:rsid w:val="00EE0FEE"/>
    <w:rsid w:val="00EE1A72"/>
    <w:rsid w:val="00EF558C"/>
    <w:rsid w:val="00F114FA"/>
    <w:rsid w:val="00F12852"/>
    <w:rsid w:val="00F23E42"/>
    <w:rsid w:val="00F247BB"/>
    <w:rsid w:val="00F41CDF"/>
    <w:rsid w:val="00F43870"/>
    <w:rsid w:val="00F45290"/>
    <w:rsid w:val="00F54793"/>
    <w:rsid w:val="00F6669D"/>
    <w:rsid w:val="00F85849"/>
    <w:rsid w:val="00F95AC4"/>
    <w:rsid w:val="00F97342"/>
    <w:rsid w:val="00FA3BA6"/>
    <w:rsid w:val="00FB02E0"/>
    <w:rsid w:val="00FD00E3"/>
    <w:rsid w:val="00FE50D0"/>
    <w:rsid w:val="00FF2783"/>
    <w:rsid w:val="00FF3ADB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9964</TotalTime>
  <Pages>2</Pages>
  <Words>295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o Tina</dc:creator>
  <cp:lastModifiedBy>Bjerke Emma</cp:lastModifiedBy>
  <cp:revision>19</cp:revision>
  <cp:lastPrinted>2018-05-28T15:24:00Z</cp:lastPrinted>
  <dcterms:created xsi:type="dcterms:W3CDTF">2020-05-25T14:37:00Z</dcterms:created>
  <dcterms:modified xsi:type="dcterms:W3CDTF">2020-05-28T06:06:00Z</dcterms:modified>
</cp:coreProperties>
</file>