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68" w:rsidRPr="001E1F68" w:rsidRDefault="001E1F68" w:rsidP="001E1F68">
      <w:pPr>
        <w:rPr>
          <w:sz w:val="48"/>
        </w:rPr>
      </w:pPr>
      <w:r w:rsidRPr="001E1F68">
        <w:rPr>
          <w:sz w:val="48"/>
        </w:rPr>
        <w:t xml:space="preserve">Så som i himlen, </w:t>
      </w:r>
      <w:r w:rsidRPr="001E1F68">
        <w:rPr>
          <w:sz w:val="48"/>
        </w:rPr>
        <w:t>så på jorden,</w:t>
      </w:r>
    </w:p>
    <w:p w:rsidR="001E1F68" w:rsidRPr="001E1F68" w:rsidRDefault="001E1F68" w:rsidP="001E1F68">
      <w:pPr>
        <w:rPr>
          <w:sz w:val="48"/>
        </w:rPr>
      </w:pPr>
      <w:proofErr w:type="gramStart"/>
      <w:r w:rsidRPr="001E1F68">
        <w:rPr>
          <w:sz w:val="48"/>
        </w:rPr>
        <w:t>var det inte så vi sa.</w:t>
      </w:r>
      <w:proofErr w:type="gramEnd"/>
    </w:p>
    <w:p w:rsidR="001E1F68" w:rsidRPr="001E1F68" w:rsidRDefault="001E1F68" w:rsidP="001E1F68">
      <w:pPr>
        <w:rPr>
          <w:sz w:val="48"/>
        </w:rPr>
      </w:pPr>
      <w:r w:rsidRPr="001E1F68">
        <w:rPr>
          <w:sz w:val="48"/>
        </w:rPr>
        <w:t>S</w:t>
      </w:r>
      <w:r w:rsidRPr="001E1F68">
        <w:rPr>
          <w:sz w:val="48"/>
        </w:rPr>
        <w:t>anningen svider, du sviker din broder,</w:t>
      </w:r>
    </w:p>
    <w:p w:rsidR="001E1F68" w:rsidRPr="001E1F68" w:rsidRDefault="001E1F68" w:rsidP="001E1F68">
      <w:pPr>
        <w:rPr>
          <w:sz w:val="48"/>
        </w:rPr>
      </w:pPr>
      <w:proofErr w:type="gramStart"/>
      <w:r w:rsidRPr="001E1F68">
        <w:rPr>
          <w:sz w:val="48"/>
        </w:rPr>
        <w:t>finns det någon kärlek kvar?</w:t>
      </w:r>
      <w:proofErr w:type="gramEnd"/>
    </w:p>
    <w:p w:rsidR="001E1F68" w:rsidRPr="001E1F68" w:rsidRDefault="001E1F68" w:rsidP="001E1F68">
      <w:pPr>
        <w:rPr>
          <w:sz w:val="48"/>
        </w:rPr>
      </w:pPr>
      <w:r w:rsidRPr="001E1F68">
        <w:rPr>
          <w:sz w:val="48"/>
        </w:rPr>
        <w:t>Jag tror vi vill, jag tror vi kan,</w:t>
      </w:r>
    </w:p>
    <w:p w:rsidR="001E1F68" w:rsidRPr="001E1F68" w:rsidRDefault="001E1F68" w:rsidP="001E1F68">
      <w:pPr>
        <w:rPr>
          <w:sz w:val="48"/>
        </w:rPr>
      </w:pPr>
      <w:r w:rsidRPr="001E1F68">
        <w:rPr>
          <w:sz w:val="48"/>
        </w:rPr>
        <w:t>vi</w:t>
      </w:r>
      <w:r w:rsidRPr="001E1F68">
        <w:rPr>
          <w:sz w:val="48"/>
        </w:rPr>
        <w:t xml:space="preserve"> måste lyfta upp </w:t>
      </w:r>
      <w:proofErr w:type="gramStart"/>
      <w:r w:rsidRPr="001E1F68">
        <w:rPr>
          <w:sz w:val="48"/>
        </w:rPr>
        <w:t>varann</w:t>
      </w:r>
      <w:proofErr w:type="gramEnd"/>
      <w:r w:rsidRPr="001E1F68">
        <w:rPr>
          <w:sz w:val="48"/>
        </w:rPr>
        <w:t xml:space="preserve"> till himlen,</w:t>
      </w:r>
    </w:p>
    <w:p w:rsidR="006D6263" w:rsidRPr="001E1F68" w:rsidRDefault="001E1F68" w:rsidP="001E1F68">
      <w:pPr>
        <w:rPr>
          <w:sz w:val="48"/>
        </w:rPr>
      </w:pPr>
      <w:r w:rsidRPr="001E1F68">
        <w:rPr>
          <w:sz w:val="48"/>
        </w:rPr>
        <w:t>till himlen, till himlen.</w:t>
      </w:r>
      <w:bookmarkStart w:id="0" w:name="_GoBack"/>
      <w:bookmarkEnd w:id="0"/>
    </w:p>
    <w:sectPr w:rsidR="006D6263" w:rsidRPr="001E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68"/>
    <w:rsid w:val="001E1F68"/>
    <w:rsid w:val="006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A1E65-535F-49A7-819B-541DC627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Hedén, Sofia</dc:creator>
  <cp:keywords/>
  <dc:description/>
  <cp:lastModifiedBy>Hedén, Sofia</cp:lastModifiedBy>
  <cp:revision>1</cp:revision>
  <dcterms:created xsi:type="dcterms:W3CDTF">2016-08-17T10:24:00Z</dcterms:created>
  <dcterms:modified xsi:type="dcterms:W3CDTF">2016-08-17T10:25:00Z</dcterms:modified>
</cp:coreProperties>
</file>