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6C695" w14:textId="77777777" w:rsidR="00091AC0" w:rsidRPr="0076726A" w:rsidRDefault="00FB2147" w:rsidP="0076726A">
      <w:pPr>
        <w:jc w:val="center"/>
        <w:rPr>
          <w:b/>
          <w:sz w:val="48"/>
        </w:rPr>
      </w:pPr>
      <w:r w:rsidRPr="0076726A">
        <w:rPr>
          <w:b/>
          <w:sz w:val="48"/>
        </w:rPr>
        <w:t>Hej och välkommen till Göteryd BK</w:t>
      </w:r>
    </w:p>
    <w:p w14:paraId="7996C696" w14:textId="77777777" w:rsidR="00FB2147" w:rsidRPr="0076726A" w:rsidRDefault="00FB2147" w:rsidP="0076726A">
      <w:pPr>
        <w:jc w:val="center"/>
        <w:rPr>
          <w:sz w:val="44"/>
        </w:rPr>
      </w:pPr>
      <w:r w:rsidRPr="0076726A">
        <w:rPr>
          <w:sz w:val="44"/>
        </w:rPr>
        <w:t xml:space="preserve">Hemsida </w:t>
      </w:r>
      <w:hyperlink r:id="rId4" w:history="1">
        <w:r w:rsidRPr="0076726A">
          <w:rPr>
            <w:rStyle w:val="Hyperlnk"/>
            <w:sz w:val="44"/>
          </w:rPr>
          <w:t>www.laget.se/gbkbarn</w:t>
        </w:r>
      </w:hyperlink>
    </w:p>
    <w:p w14:paraId="7996C697" w14:textId="77777777" w:rsidR="0076726A" w:rsidRDefault="0076726A"/>
    <w:p w14:paraId="7996C698" w14:textId="77777777" w:rsidR="0076726A" w:rsidRDefault="0076726A"/>
    <w:p w14:paraId="7996C699" w14:textId="77777777" w:rsidR="00FB2147" w:rsidRDefault="00FB2147">
      <w:r>
        <w:t>Genom att bli medlem i föreningen så godkänner ni att vi hanterar era personuppgifter för att söka aktivitetsbidrag samt föra övrig statistik för föreningens syfte. Ni förväntas även följa föreningens drog- och mobbningspolicy.</w:t>
      </w:r>
      <w:r w:rsidR="0045718B">
        <w:t xml:space="preserve"> Både policy och stadgar finns på hemsidan.</w:t>
      </w:r>
    </w:p>
    <w:p w14:paraId="7996C69A" w14:textId="77777777" w:rsidR="00FB2147" w:rsidRDefault="00FB2147"/>
    <w:p w14:paraId="7996C69B" w14:textId="77777777" w:rsidR="0076726A" w:rsidRDefault="0076726A"/>
    <w:p w14:paraId="7996C69C" w14:textId="77777777" w:rsidR="0076726A" w:rsidRPr="0076726A" w:rsidRDefault="0076726A" w:rsidP="0076726A">
      <w:pPr>
        <w:jc w:val="center"/>
        <w:rPr>
          <w:b/>
          <w:sz w:val="36"/>
        </w:rPr>
      </w:pPr>
      <w:r w:rsidRPr="0076726A">
        <w:rPr>
          <w:b/>
          <w:sz w:val="36"/>
        </w:rPr>
        <w:t>Alla ska få prova fotboll!</w:t>
      </w:r>
    </w:p>
    <w:p w14:paraId="7996C69D" w14:textId="77777777" w:rsidR="0076726A" w:rsidRPr="0076726A" w:rsidRDefault="0076726A">
      <w:pPr>
        <w:rPr>
          <w:sz w:val="32"/>
        </w:rPr>
      </w:pPr>
      <w:r w:rsidRPr="0076726A">
        <w:rPr>
          <w:sz w:val="32"/>
        </w:rPr>
        <w:t>När ni bestämt er för att det är kul och ni vill delta varje vecka så blir ni medlemmar enligt nedan:</w:t>
      </w:r>
    </w:p>
    <w:p w14:paraId="7996C69E" w14:textId="7E2E3F8B" w:rsidR="0076726A" w:rsidRPr="0076726A" w:rsidRDefault="0052703D">
      <w:pPr>
        <w:rPr>
          <w:sz w:val="28"/>
        </w:rPr>
      </w:pPr>
      <w:r>
        <w:rPr>
          <w:sz w:val="28"/>
        </w:rPr>
        <w:t>Medlemsavgift för barn 0-12 år, 200 kr/barn</w:t>
      </w:r>
      <w:r w:rsidR="0076726A" w:rsidRPr="0076726A">
        <w:rPr>
          <w:sz w:val="28"/>
        </w:rPr>
        <w:t>. Gäller år 202</w:t>
      </w:r>
      <w:r>
        <w:rPr>
          <w:sz w:val="28"/>
        </w:rPr>
        <w:t>3</w:t>
      </w:r>
      <w:r w:rsidR="0076726A" w:rsidRPr="0076726A">
        <w:rPr>
          <w:sz w:val="28"/>
        </w:rPr>
        <w:t>.</w:t>
      </w:r>
    </w:p>
    <w:p w14:paraId="7996C69F" w14:textId="5E788156" w:rsidR="0076726A" w:rsidRPr="0076726A" w:rsidRDefault="0076726A">
      <w:pPr>
        <w:rPr>
          <w:sz w:val="28"/>
        </w:rPr>
      </w:pPr>
      <w:r w:rsidRPr="0076726A">
        <w:rPr>
          <w:sz w:val="28"/>
        </w:rPr>
        <w:t>Stödjande medlem (frivilligt, tex förälder) 50 kr</w:t>
      </w:r>
      <w:r w:rsidR="0052703D">
        <w:rPr>
          <w:sz w:val="28"/>
        </w:rPr>
        <w:t xml:space="preserve"> eller mer</w:t>
      </w:r>
      <w:r w:rsidRPr="0076726A">
        <w:rPr>
          <w:sz w:val="28"/>
        </w:rPr>
        <w:t>.</w:t>
      </w:r>
    </w:p>
    <w:p w14:paraId="7996C6A0" w14:textId="77777777" w:rsidR="0076726A" w:rsidRPr="0076726A" w:rsidRDefault="0076726A">
      <w:pPr>
        <w:rPr>
          <w:sz w:val="28"/>
        </w:rPr>
      </w:pPr>
      <w:r w:rsidRPr="0076726A">
        <w:rPr>
          <w:sz w:val="28"/>
        </w:rPr>
        <w:t>BG 5812-9453</w:t>
      </w:r>
      <w:r w:rsidRPr="0076726A">
        <w:rPr>
          <w:sz w:val="28"/>
        </w:rPr>
        <w:tab/>
        <w:t>Uppge namn på den/de som betalningen gäller</w:t>
      </w:r>
    </w:p>
    <w:p w14:paraId="7996C6A1" w14:textId="77777777" w:rsidR="0076726A" w:rsidRDefault="0076726A">
      <w:pPr>
        <w:rPr>
          <w:sz w:val="28"/>
        </w:rPr>
      </w:pPr>
      <w:r w:rsidRPr="0076726A">
        <w:rPr>
          <w:sz w:val="28"/>
        </w:rPr>
        <w:t>Swish 123 371 97 05</w:t>
      </w:r>
      <w:r w:rsidRPr="0076726A">
        <w:rPr>
          <w:sz w:val="28"/>
        </w:rPr>
        <w:tab/>
        <w:t>Uppge namn på den/de som betalningen gäller</w:t>
      </w:r>
    </w:p>
    <w:p w14:paraId="7996C6A2" w14:textId="77777777" w:rsidR="0076726A" w:rsidRDefault="0076726A">
      <w:pPr>
        <w:rPr>
          <w:sz w:val="28"/>
        </w:rPr>
      </w:pPr>
    </w:p>
    <w:p w14:paraId="7996C6A3" w14:textId="77777777" w:rsidR="0076726A" w:rsidRDefault="0076726A">
      <w:pPr>
        <w:rPr>
          <w:sz w:val="28"/>
        </w:rPr>
      </w:pPr>
    </w:p>
    <w:p w14:paraId="7996C6A4" w14:textId="77777777" w:rsidR="0076726A" w:rsidRDefault="0076726A">
      <w:pPr>
        <w:rPr>
          <w:sz w:val="28"/>
        </w:rPr>
      </w:pPr>
    </w:p>
    <w:p w14:paraId="7996C6A5" w14:textId="77777777" w:rsidR="0076726A" w:rsidRDefault="0076726A">
      <w:pPr>
        <w:rPr>
          <w:sz w:val="28"/>
        </w:rPr>
      </w:pPr>
    </w:p>
    <w:p w14:paraId="7996C6A6" w14:textId="77777777" w:rsidR="0076726A" w:rsidRDefault="0076726A">
      <w:pPr>
        <w:rPr>
          <w:sz w:val="28"/>
        </w:rPr>
      </w:pPr>
    </w:p>
    <w:p w14:paraId="7996C6A7" w14:textId="77777777" w:rsidR="0076726A" w:rsidRDefault="0076726A">
      <w:pPr>
        <w:rPr>
          <w:sz w:val="28"/>
        </w:rPr>
      </w:pPr>
    </w:p>
    <w:p w14:paraId="7996C6A8" w14:textId="77777777" w:rsidR="008C4378" w:rsidRPr="0076726A" w:rsidRDefault="008C4378" w:rsidP="008C4378">
      <w:pPr>
        <w:rPr>
          <w:sz w:val="28"/>
        </w:rPr>
      </w:pPr>
    </w:p>
    <w:sectPr w:rsidR="008C4378" w:rsidRPr="007672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2147"/>
    <w:rsid w:val="00091AC0"/>
    <w:rsid w:val="0045718B"/>
    <w:rsid w:val="0052703D"/>
    <w:rsid w:val="005312EC"/>
    <w:rsid w:val="0076726A"/>
    <w:rsid w:val="008C4378"/>
    <w:rsid w:val="00FB2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6C695"/>
  <w15:docId w15:val="{F8A441F0-6177-4EB1-905D-B4B8C32DD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FB21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aget.se/gbkbarn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Sofie Mårtensson</cp:lastModifiedBy>
  <cp:revision>3</cp:revision>
  <dcterms:created xsi:type="dcterms:W3CDTF">2021-05-09T19:34:00Z</dcterms:created>
  <dcterms:modified xsi:type="dcterms:W3CDTF">2023-04-15T06:22:00Z</dcterms:modified>
</cp:coreProperties>
</file>