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8C30" w14:textId="4439EF7E" w:rsidR="00F40645" w:rsidRPr="00F40645" w:rsidRDefault="00F40645" w:rsidP="00F40645">
      <w:pPr>
        <w:rPr>
          <w:b/>
          <w:bCs/>
          <w:sz w:val="32"/>
          <w:szCs w:val="32"/>
        </w:rPr>
      </w:pPr>
      <w:r w:rsidRPr="00F40645">
        <w:rPr>
          <w:b/>
          <w:bCs/>
          <w:sz w:val="32"/>
          <w:szCs w:val="32"/>
        </w:rPr>
        <w:t>CHECKLISTA – Poolspel i ishallen</w:t>
      </w:r>
      <w:r w:rsidR="005F7617" w:rsidRPr="005F7617">
        <w:rPr>
          <w:b/>
          <w:bCs/>
          <w:sz w:val="32"/>
          <w:szCs w:val="32"/>
        </w:rPr>
        <w:t xml:space="preserve"> Fellingsbro</w:t>
      </w:r>
    </w:p>
    <w:p w14:paraId="5EC5DA16" w14:textId="77777777" w:rsidR="00F40645" w:rsidRPr="00F40645" w:rsidRDefault="00F40645" w:rsidP="00F40645">
      <w:pPr>
        <w:rPr>
          <w:b/>
          <w:bCs/>
          <w:sz w:val="28"/>
          <w:szCs w:val="28"/>
        </w:rPr>
      </w:pPr>
      <w:r w:rsidRPr="00F40645">
        <w:rPr>
          <w:b/>
          <w:bCs/>
          <w:sz w:val="28"/>
          <w:szCs w:val="28"/>
        </w:rPr>
        <w:t>Före poolspelet (planering)</w:t>
      </w:r>
    </w:p>
    <w:p w14:paraId="674C7739" w14:textId="17310F84" w:rsidR="00F40645" w:rsidRPr="00F40645" w:rsidRDefault="00F40645" w:rsidP="00F40645">
      <w:r w:rsidRPr="00F40645">
        <w:rPr>
          <w:b/>
          <w:bCs/>
        </w:rPr>
        <w:t>Bokning av ishall</w:t>
      </w:r>
      <w:r w:rsidRPr="00F40645">
        <w:t xml:space="preserve"> – säkerställ istider och omklädningsrum</w:t>
      </w:r>
      <w:r>
        <w:t xml:space="preserve"> med Eva-Lena</w:t>
      </w:r>
      <w:r w:rsidRPr="00F40645">
        <w:t>.</w:t>
      </w:r>
    </w:p>
    <w:p w14:paraId="7B86C1DC" w14:textId="462FEF48" w:rsidR="00F40645" w:rsidRPr="00F40645" w:rsidRDefault="00F40645" w:rsidP="00F40645">
      <w:r w:rsidRPr="00F40645">
        <w:rPr>
          <w:b/>
          <w:bCs/>
        </w:rPr>
        <w:t>Domare</w:t>
      </w:r>
      <w:r w:rsidRPr="00F40645">
        <w:t xml:space="preserve"> – </w:t>
      </w:r>
      <w:r>
        <w:t>Informera domaransvarig om matchen en vecka innan</w:t>
      </w:r>
      <w:r w:rsidR="00BF68CD">
        <w:t xml:space="preserve"> (TKH-U12)</w:t>
      </w:r>
      <w:r>
        <w:t xml:space="preserve">, mail till Esther  </w:t>
      </w:r>
      <w:hyperlink r:id="rId5" w:history="1">
        <w:r w:rsidR="005F7617" w:rsidRPr="00DA5A2D">
          <w:rPr>
            <w:rStyle w:val="Hyperlnk"/>
          </w:rPr>
          <w:t>lunaplena.esther@gmail.com</w:t>
        </w:r>
      </w:hyperlink>
      <w:r w:rsidR="005F7617">
        <w:t xml:space="preserve"> </w:t>
      </w:r>
    </w:p>
    <w:p w14:paraId="7BC8144C" w14:textId="1173CF1A" w:rsidR="00F40645" w:rsidRPr="00F40645" w:rsidRDefault="00F40645" w:rsidP="00F40645">
      <w:r w:rsidRPr="00F40645">
        <w:rPr>
          <w:b/>
          <w:bCs/>
        </w:rPr>
        <w:t>Spelschema</w:t>
      </w:r>
      <w:r w:rsidRPr="00F40645">
        <w:t xml:space="preserve"> – gör i ordning matchtider, spelordning och pauser.</w:t>
      </w:r>
    </w:p>
    <w:p w14:paraId="45BF9FB8" w14:textId="77777777" w:rsidR="00F40645" w:rsidRPr="00F40645" w:rsidRDefault="00F40645" w:rsidP="00F40645">
      <w:r w:rsidRPr="00F40645">
        <w:rPr>
          <w:b/>
          <w:bCs/>
        </w:rPr>
        <w:t>Kommunikation</w:t>
      </w:r>
      <w:r w:rsidRPr="00F40645">
        <w:t xml:space="preserve"> – skicka ut schema, regler och info till gästande lag.</w:t>
      </w:r>
    </w:p>
    <w:p w14:paraId="635F3646" w14:textId="77777777" w:rsidR="00F40645" w:rsidRPr="00F40645" w:rsidRDefault="00F40645" w:rsidP="00F40645">
      <w:r w:rsidRPr="00F40645">
        <w:rPr>
          <w:b/>
          <w:bCs/>
        </w:rPr>
        <w:t>Funktionärer</w:t>
      </w:r>
      <w:r w:rsidRPr="00F40645">
        <w:t xml:space="preserve"> – tillsätt bemanning för:</w:t>
      </w:r>
    </w:p>
    <w:p w14:paraId="56B212DD" w14:textId="249D00F2" w:rsidR="00F40645" w:rsidRPr="00F40645" w:rsidRDefault="00F40645" w:rsidP="00F40645">
      <w:pPr>
        <w:pStyle w:val="Liststycke"/>
        <w:numPr>
          <w:ilvl w:val="0"/>
          <w:numId w:val="5"/>
        </w:numPr>
      </w:pPr>
      <w:r w:rsidRPr="00F40645">
        <w:t>Sekretariat (matchklocka, speaker).</w:t>
      </w:r>
    </w:p>
    <w:p w14:paraId="47C273DD" w14:textId="6C120224" w:rsidR="00F40645" w:rsidRPr="00F40645" w:rsidRDefault="00F40645" w:rsidP="00F40645">
      <w:pPr>
        <w:pStyle w:val="Liststycke"/>
        <w:numPr>
          <w:ilvl w:val="0"/>
          <w:numId w:val="5"/>
        </w:numPr>
      </w:pPr>
      <w:r>
        <w:t xml:space="preserve">Cafeterian </w:t>
      </w:r>
    </w:p>
    <w:p w14:paraId="7E989DC8" w14:textId="2D5530BE" w:rsidR="00F40645" w:rsidRPr="00F40645" w:rsidRDefault="00F40645" w:rsidP="00F40645">
      <w:pPr>
        <w:pStyle w:val="Liststycke"/>
        <w:numPr>
          <w:ilvl w:val="0"/>
          <w:numId w:val="5"/>
        </w:numPr>
      </w:pPr>
      <w:r>
        <w:t>Sarg byggare</w:t>
      </w:r>
      <w:r w:rsidRPr="00F40645">
        <w:t>.</w:t>
      </w:r>
    </w:p>
    <w:p w14:paraId="3FE9EDEE" w14:textId="2AA4CC94" w:rsidR="00F40645" w:rsidRPr="00F40645" w:rsidRDefault="00F40645" w:rsidP="00F40645">
      <w:r w:rsidRPr="00F40645">
        <w:rPr>
          <w:b/>
          <w:bCs/>
        </w:rPr>
        <w:t>Skyltning &amp; info</w:t>
      </w:r>
      <w:r w:rsidRPr="00F40645">
        <w:t xml:space="preserve"> – sätt upp </w:t>
      </w:r>
      <w:r>
        <w:t>föreningsnamn på omklädningsdörrar</w:t>
      </w:r>
      <w:r w:rsidRPr="00F40645">
        <w:t>.</w:t>
      </w:r>
    </w:p>
    <w:p w14:paraId="0C598913" w14:textId="38C56C26" w:rsidR="00F40645" w:rsidRPr="00F40645" w:rsidRDefault="00F40645" w:rsidP="00F40645">
      <w:pPr>
        <w:numPr>
          <w:ilvl w:val="0"/>
          <w:numId w:val="1"/>
        </w:numPr>
      </w:pPr>
      <w:r w:rsidRPr="00F40645">
        <w:rPr>
          <w:b/>
          <w:bCs/>
        </w:rPr>
        <w:t>Material</w:t>
      </w:r>
      <w:r w:rsidRPr="00F40645">
        <w:t xml:space="preserve"> – puckar,</w:t>
      </w:r>
      <w:r>
        <w:t xml:space="preserve"> </w:t>
      </w:r>
      <w:r w:rsidRPr="00F40645">
        <w:t>första hjälpen-kit.</w:t>
      </w:r>
    </w:p>
    <w:p w14:paraId="61EC4790" w14:textId="77777777" w:rsidR="00F40645" w:rsidRPr="00F40645" w:rsidRDefault="00BF68CD" w:rsidP="00F40645">
      <w:r>
        <w:pict w14:anchorId="20A9D21D">
          <v:rect id="_x0000_i1025" style="width:0;height:1.5pt" o:hralign="center" o:hrstd="t" o:hr="t" fillcolor="#a0a0a0" stroked="f"/>
        </w:pict>
      </w:r>
    </w:p>
    <w:p w14:paraId="408238DA" w14:textId="77777777" w:rsidR="00F40645" w:rsidRPr="00F40645" w:rsidRDefault="00F40645" w:rsidP="00F40645">
      <w:pPr>
        <w:rPr>
          <w:b/>
          <w:bCs/>
          <w:sz w:val="28"/>
          <w:szCs w:val="28"/>
        </w:rPr>
      </w:pPr>
      <w:r w:rsidRPr="00F40645">
        <w:rPr>
          <w:b/>
          <w:bCs/>
          <w:sz w:val="28"/>
          <w:szCs w:val="28"/>
        </w:rPr>
        <w:t>På speldagen (genomförande)</w:t>
      </w:r>
    </w:p>
    <w:p w14:paraId="5ECBDF5B" w14:textId="77777777" w:rsidR="00F40645" w:rsidRPr="00F40645" w:rsidRDefault="00F40645" w:rsidP="00F40645">
      <w:pPr>
        <w:numPr>
          <w:ilvl w:val="0"/>
          <w:numId w:val="2"/>
        </w:numPr>
      </w:pPr>
      <w:r w:rsidRPr="00F40645">
        <w:rPr>
          <w:b/>
          <w:bCs/>
        </w:rPr>
        <w:t>Möt upp gästande lag</w:t>
      </w:r>
      <w:r w:rsidRPr="00F40645">
        <w:t xml:space="preserve"> vid ankomst och visa till omklädningsrum.</w:t>
      </w:r>
    </w:p>
    <w:p w14:paraId="4E448FEF" w14:textId="77777777" w:rsidR="00F40645" w:rsidRPr="00F40645" w:rsidRDefault="00F40645" w:rsidP="00F40645">
      <w:pPr>
        <w:numPr>
          <w:ilvl w:val="0"/>
          <w:numId w:val="2"/>
        </w:numPr>
      </w:pPr>
      <w:r w:rsidRPr="00F40645">
        <w:rPr>
          <w:b/>
          <w:bCs/>
        </w:rPr>
        <w:t>Sekretariat på plats</w:t>
      </w:r>
      <w:r w:rsidRPr="00F40645">
        <w:t xml:space="preserve"> i god tid, test av matchklocka.</w:t>
      </w:r>
    </w:p>
    <w:p w14:paraId="3752908D" w14:textId="77777777" w:rsidR="00F40645" w:rsidRPr="00F40645" w:rsidRDefault="00F40645" w:rsidP="00F40645">
      <w:pPr>
        <w:numPr>
          <w:ilvl w:val="0"/>
          <w:numId w:val="2"/>
        </w:numPr>
      </w:pPr>
      <w:r w:rsidRPr="00F40645">
        <w:rPr>
          <w:b/>
          <w:bCs/>
        </w:rPr>
        <w:t>Puckar &amp; material redo</w:t>
      </w:r>
      <w:r w:rsidRPr="00F40645">
        <w:t xml:space="preserve"> vid isen.</w:t>
      </w:r>
    </w:p>
    <w:p w14:paraId="1FEA4C97" w14:textId="7F44C74E" w:rsidR="00F40645" w:rsidRPr="00F40645" w:rsidRDefault="00F40645" w:rsidP="00F40645">
      <w:pPr>
        <w:numPr>
          <w:ilvl w:val="0"/>
          <w:numId w:val="2"/>
        </w:numPr>
      </w:pPr>
      <w:r w:rsidRPr="00F40645">
        <w:rPr>
          <w:b/>
          <w:bCs/>
        </w:rPr>
        <w:t>Kiosk igång</w:t>
      </w:r>
      <w:r w:rsidRPr="00F40645">
        <w:t xml:space="preserve"> – kaffe, fika, enklare mat/snacks.</w:t>
      </w:r>
    </w:p>
    <w:p w14:paraId="7A88F2A7" w14:textId="77777777" w:rsidR="00F40645" w:rsidRPr="00F40645" w:rsidRDefault="00F40645" w:rsidP="00F40645">
      <w:pPr>
        <w:numPr>
          <w:ilvl w:val="0"/>
          <w:numId w:val="2"/>
        </w:numPr>
      </w:pPr>
      <w:r w:rsidRPr="00F40645">
        <w:rPr>
          <w:b/>
          <w:bCs/>
        </w:rPr>
        <w:t>Ordning i omklädningsrum</w:t>
      </w:r>
      <w:r w:rsidRPr="00F40645">
        <w:t xml:space="preserve"> – påminn om att lämna snyggt.</w:t>
      </w:r>
    </w:p>
    <w:p w14:paraId="72D1DA8A" w14:textId="77777777" w:rsidR="00F40645" w:rsidRPr="00F40645" w:rsidRDefault="00BF68CD" w:rsidP="00F40645">
      <w:r>
        <w:pict w14:anchorId="2DEE75A2">
          <v:rect id="_x0000_i1026" style="width:0;height:1.5pt" o:hralign="center" o:hrstd="t" o:hr="t" fillcolor="#a0a0a0" stroked="f"/>
        </w:pict>
      </w:r>
    </w:p>
    <w:p w14:paraId="77B9D34B" w14:textId="77777777" w:rsidR="00F40645" w:rsidRPr="00F40645" w:rsidRDefault="00F40645" w:rsidP="00F40645">
      <w:pPr>
        <w:rPr>
          <w:b/>
          <w:bCs/>
          <w:sz w:val="28"/>
          <w:szCs w:val="28"/>
        </w:rPr>
      </w:pPr>
      <w:r w:rsidRPr="00F40645">
        <w:rPr>
          <w:b/>
          <w:bCs/>
          <w:sz w:val="28"/>
          <w:szCs w:val="28"/>
        </w:rPr>
        <w:t>Efter poolspelet (avslut &amp; uppföljning)</w:t>
      </w:r>
    </w:p>
    <w:p w14:paraId="2EEBEB7E" w14:textId="77777777" w:rsidR="00F40645" w:rsidRPr="00F40645" w:rsidRDefault="00F40645" w:rsidP="00F40645">
      <w:pPr>
        <w:numPr>
          <w:ilvl w:val="0"/>
          <w:numId w:val="3"/>
        </w:numPr>
      </w:pPr>
      <w:r w:rsidRPr="00F40645">
        <w:rPr>
          <w:b/>
          <w:bCs/>
        </w:rPr>
        <w:t>Tacka domare och gästande lag.</w:t>
      </w:r>
    </w:p>
    <w:p w14:paraId="5A0F7A79" w14:textId="0FAC9D0F" w:rsidR="00F40645" w:rsidRDefault="00F40645" w:rsidP="00F40645">
      <w:pPr>
        <w:numPr>
          <w:ilvl w:val="0"/>
          <w:numId w:val="3"/>
        </w:numPr>
      </w:pPr>
      <w:r w:rsidRPr="00F40645">
        <w:rPr>
          <w:b/>
          <w:bCs/>
        </w:rPr>
        <w:t>Städa hallen</w:t>
      </w:r>
      <w:r w:rsidRPr="00F40645">
        <w:t xml:space="preserve"> – omklädningsrum, sekretariat, </w:t>
      </w:r>
      <w:r>
        <w:t>cafeterian</w:t>
      </w:r>
      <w:r w:rsidRPr="00F40645">
        <w:t>, läktar</w:t>
      </w:r>
      <w:r>
        <w:t>en.</w:t>
      </w:r>
    </w:p>
    <w:p w14:paraId="5D8BCB3E" w14:textId="0C1EB774" w:rsidR="006C6C8A" w:rsidRDefault="006C6C8A" w:rsidP="00F40645">
      <w:pPr>
        <w:numPr>
          <w:ilvl w:val="0"/>
          <w:numId w:val="3"/>
        </w:numPr>
      </w:pPr>
      <w:r>
        <w:rPr>
          <w:b/>
          <w:bCs/>
        </w:rPr>
        <w:t>Närvaro rapportering poolspelet</w:t>
      </w:r>
      <w:r w:rsidR="005425C6">
        <w:rPr>
          <w:b/>
          <w:bCs/>
        </w:rPr>
        <w:t xml:space="preserve"> </w:t>
      </w:r>
      <w:r w:rsidR="00EA587A">
        <w:t xml:space="preserve">- </w:t>
      </w:r>
      <w:hyperlink r:id="rId6" w:history="1">
        <w:r w:rsidR="00EA587A" w:rsidRPr="00DA5A2D">
          <w:rPr>
            <w:rStyle w:val="Hyperlnk"/>
          </w:rPr>
          <w:t>https://madm.swehockey.se/Reporting/Pool</w:t>
        </w:r>
      </w:hyperlink>
      <w:r w:rsidR="00EA587A">
        <w:t xml:space="preserve"> </w:t>
      </w:r>
    </w:p>
    <w:p w14:paraId="41A74A0A" w14:textId="77777777" w:rsidR="005F7617" w:rsidRDefault="005F7617" w:rsidP="005F7617"/>
    <w:p w14:paraId="67BE4037" w14:textId="14BAC7F5" w:rsidR="005F7617" w:rsidRPr="00F40645" w:rsidRDefault="005F7617" w:rsidP="005F7617">
      <w:r>
        <w:t>Cafeterian frågor Pernilla 070-6996678</w:t>
      </w:r>
    </w:p>
    <w:p w14:paraId="2EEBA1AF" w14:textId="77777777" w:rsidR="00F40645" w:rsidRDefault="00F40645"/>
    <w:sectPr w:rsidR="00F40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78EE"/>
    <w:multiLevelType w:val="hybridMultilevel"/>
    <w:tmpl w:val="7C6EE9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14387"/>
    <w:multiLevelType w:val="hybridMultilevel"/>
    <w:tmpl w:val="743200E2"/>
    <w:lvl w:ilvl="0" w:tplc="1DB284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9917FC"/>
    <w:multiLevelType w:val="multilevel"/>
    <w:tmpl w:val="81CA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D3574"/>
    <w:multiLevelType w:val="multilevel"/>
    <w:tmpl w:val="A4E4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76E20"/>
    <w:multiLevelType w:val="multilevel"/>
    <w:tmpl w:val="3D28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840808">
    <w:abstractNumId w:val="2"/>
  </w:num>
  <w:num w:numId="2" w16cid:durableId="745346375">
    <w:abstractNumId w:val="3"/>
  </w:num>
  <w:num w:numId="3" w16cid:durableId="389153263">
    <w:abstractNumId w:val="4"/>
  </w:num>
  <w:num w:numId="4" w16cid:durableId="440804028">
    <w:abstractNumId w:val="1"/>
  </w:num>
  <w:num w:numId="5" w16cid:durableId="105566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45"/>
    <w:rsid w:val="00382CBD"/>
    <w:rsid w:val="00513646"/>
    <w:rsid w:val="005425C6"/>
    <w:rsid w:val="005F7617"/>
    <w:rsid w:val="006C6C8A"/>
    <w:rsid w:val="00BF68CD"/>
    <w:rsid w:val="00EA587A"/>
    <w:rsid w:val="00F4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6D07C6"/>
  <w15:chartTrackingRefBased/>
  <w15:docId w15:val="{2C275794-3B73-4739-9BDC-A4B69E2E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0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0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0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0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0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0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0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0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0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0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0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06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06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06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06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06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06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0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0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0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06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06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06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0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06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064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F761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7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dm.swehockey.se/Reporting/Pool" TargetMode="External"/><Relationship Id="rId5" Type="http://schemas.openxmlformats.org/officeDocument/2006/relationships/hyperlink" Target="mailto:lunaplena.esth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 Haan</dc:creator>
  <cp:keywords/>
  <dc:description/>
  <cp:lastModifiedBy>Esther De Haan</cp:lastModifiedBy>
  <cp:revision>5</cp:revision>
  <dcterms:created xsi:type="dcterms:W3CDTF">2025-09-23T15:41:00Z</dcterms:created>
  <dcterms:modified xsi:type="dcterms:W3CDTF">2025-09-24T05:31:00Z</dcterms:modified>
</cp:coreProperties>
</file>