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34"/>
        <w:gridCol w:w="505"/>
        <w:gridCol w:w="1884"/>
        <w:gridCol w:w="194"/>
        <w:gridCol w:w="1387"/>
        <w:gridCol w:w="200"/>
        <w:gridCol w:w="900"/>
        <w:gridCol w:w="400"/>
        <w:gridCol w:w="440"/>
        <w:gridCol w:w="1640"/>
        <w:gridCol w:w="180"/>
        <w:gridCol w:w="1480"/>
      </w:tblGrid>
      <w:tr w:rsidR="00E87868" w:rsidRPr="00E87868" w:rsidTr="00E87868">
        <w:trPr>
          <w:trHeight w:val="360"/>
        </w:trPr>
        <w:tc>
          <w:tcPr>
            <w:tcW w:w="5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Norrbottens Ishockeyförbund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E87868">
              <w:rPr>
                <w:rFonts w:ascii="Arial" w:eastAsia="Times New Roman" w:hAnsi="Arial" w:cs="Arial"/>
                <w:lang w:eastAsia="sv-SE"/>
              </w:rPr>
              <w:t>Fastställd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E87868">
              <w:rPr>
                <w:rFonts w:ascii="Arial" w:eastAsia="Times New Roman" w:hAnsi="Arial" w:cs="Arial"/>
                <w:lang w:eastAsia="sv-SE"/>
              </w:rPr>
              <w:t>Sida  1</w:t>
            </w:r>
            <w:proofErr w:type="gramEnd"/>
            <w:r w:rsidRPr="00E87868">
              <w:rPr>
                <w:rFonts w:ascii="Arial" w:eastAsia="Times New Roman" w:hAnsi="Arial" w:cs="Arial"/>
                <w:lang w:eastAsia="sv-SE"/>
              </w:rPr>
              <w:t xml:space="preserve"> (1)</w:t>
            </w:r>
          </w:p>
        </w:tc>
      </w:tr>
      <w:tr w:rsidR="00E87868" w:rsidRPr="00E87868" w:rsidTr="00E87868">
        <w:trPr>
          <w:trHeight w:val="28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E87868">
              <w:rPr>
                <w:rFonts w:ascii="Arial" w:eastAsia="Times New Roman" w:hAnsi="Arial" w:cs="Arial"/>
                <w:lang w:eastAsia="sv-SE"/>
              </w:rPr>
              <w:t>2014-12-18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405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SPELORDNING FÖR</w:t>
            </w:r>
          </w:p>
        </w:tc>
        <w:tc>
          <w:tcPr>
            <w:tcW w:w="6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Div</w:t>
            </w:r>
            <w:proofErr w:type="spellEnd"/>
            <w:r w:rsidRPr="00E8786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 xml:space="preserve"> 2 A Norra Forts 2014/2015</w:t>
            </w: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Deltagande lag: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  <w:t>Datum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  <w:t>Mnr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  <w:t>Omg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  <w:t>Hemmalag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  <w:t>Bortalag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2015-01-10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2015-01-17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2015-01-18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2015-01-21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2015-01-28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2015-01-31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2015-02-07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2015-02-14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2015-02-15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2015-02-18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2015-02-21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Malmbergets AIF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Brooklyn Tigers City HF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Älvsby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IF Hockey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2015-02-25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StiL</w:t>
            </w:r>
            <w:proofErr w:type="spellEnd"/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Hockey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E8786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HC Luleå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87868" w:rsidRPr="00E87868" w:rsidTr="00E87868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68" w:rsidRPr="00E87868" w:rsidRDefault="00E87868" w:rsidP="00E8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82AA7" w:rsidRDefault="00782AA7">
      <w:bookmarkStart w:id="0" w:name="_GoBack"/>
      <w:bookmarkEnd w:id="0"/>
    </w:p>
    <w:sectPr w:rsidR="007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8"/>
    <w:rsid w:val="00782AA7"/>
    <w:rsid w:val="00E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8A13-FA97-4EF9-9B83-7F16656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2014-12-18T16:07:00Z</dcterms:created>
  <dcterms:modified xsi:type="dcterms:W3CDTF">2014-12-18T16:08:00Z</dcterms:modified>
</cp:coreProperties>
</file>